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83" w:rsidRDefault="00440383" w:rsidP="00151A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АЛМАТИНСКИЙ КОЛЛЕДЖ ЖЕЛЕЗНОДОРОЖНОГО ТРАНСПОРТА</w:t>
      </w:r>
    </w:p>
    <w:p w:rsidR="00440383" w:rsidRDefault="00440383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383" w:rsidRDefault="00440383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B30" w:rsidRDefault="00EE7B30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B30" w:rsidRDefault="00EE7B30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383" w:rsidRPr="00EE7B30" w:rsidRDefault="00440383" w:rsidP="008851F0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B30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40383" w:rsidRPr="00EE7B30" w:rsidRDefault="00440383" w:rsidP="008851F0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8B19A0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воспитательной</w:t>
      </w:r>
      <w:r w:rsidR="00EE7B30" w:rsidRPr="00EE7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</w:t>
      </w:r>
    </w:p>
    <w:p w:rsidR="00EE7B30" w:rsidRPr="00EE7B30" w:rsidRDefault="008B19A0" w:rsidP="008851F0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________Г.Е.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Нуржанова</w:t>
      </w:r>
      <w:proofErr w:type="spellEnd"/>
    </w:p>
    <w:p w:rsidR="00440383" w:rsidRDefault="00440383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B30" w:rsidRDefault="00EE7B30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B30" w:rsidRDefault="00EE7B30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5E" w:rsidRDefault="00F2685E" w:rsidP="00151A2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ПЛАН</w:t>
      </w:r>
    </w:p>
    <w:p w:rsidR="00F2685E" w:rsidRPr="00F2685E" w:rsidRDefault="00F2685E" w:rsidP="00151A2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F2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психолога</w:t>
      </w:r>
    </w:p>
    <w:p w:rsidR="00F2685E" w:rsidRPr="00F2685E" w:rsidRDefault="00F2685E" w:rsidP="00151A2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2021 – 2022</w:t>
      </w:r>
      <w:r w:rsidRPr="00F26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F2685E" w:rsidRDefault="00F2685E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F2685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Pr="00151A2F" w:rsidRDefault="0042177F" w:rsidP="00151A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ЦЕЛИ:</w:t>
      </w:r>
    </w:p>
    <w:p w:rsidR="000F68B9" w:rsidRDefault="0042177F" w:rsidP="0042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психолого-педагогических условий, благоприятных для </w:t>
      </w:r>
      <w:r w:rsidR="00151A2F"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F68B9"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психологического </w:t>
      </w:r>
      <w:r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0F68B9">
        <w:rPr>
          <w:rFonts w:ascii="Times New Roman" w:hAnsi="Times New Roman" w:cs="Times New Roman"/>
          <w:color w:val="000000" w:themeColor="text1"/>
          <w:sz w:val="28"/>
          <w:szCs w:val="28"/>
        </w:rPr>
        <w:t>и саморазвития студентов.</w:t>
      </w:r>
    </w:p>
    <w:p w:rsidR="00151A2F" w:rsidRPr="000F68B9" w:rsidRDefault="0042177F" w:rsidP="0042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сохранению психологического здоровья </w:t>
      </w:r>
      <w:r w:rsidR="00D94FCA"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 w:rsidRPr="000F68B9">
        <w:rPr>
          <w:rFonts w:ascii="Times New Roman" w:hAnsi="Times New Roman" w:cs="Times New Roman"/>
          <w:color w:val="000000" w:themeColor="text1"/>
          <w:sz w:val="28"/>
          <w:szCs w:val="28"/>
        </w:rPr>
        <w:t>и педагогического коллектива.</w:t>
      </w:r>
    </w:p>
    <w:p w:rsidR="00151A2F" w:rsidRDefault="0042177F" w:rsidP="0042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созданию благоприятного социально-психологического климата в коллективах.</w:t>
      </w:r>
    </w:p>
    <w:p w:rsidR="00440383" w:rsidRDefault="008851F0" w:rsidP="0042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</w:t>
      </w:r>
      <w:r w:rsidR="0013303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 поддержки и помощи подросткам с проблемами в обучении и поведении.</w:t>
      </w:r>
    </w:p>
    <w:p w:rsidR="00151A2F" w:rsidRDefault="00151A2F" w:rsidP="00151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Default="00151A2F" w:rsidP="00151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A2F" w:rsidRPr="00151A2F" w:rsidRDefault="00151A2F" w:rsidP="00151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Pr="00151A2F" w:rsidRDefault="0042177F" w:rsidP="00151A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51A2F" w:rsidRDefault="00377087" w:rsidP="0042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социально-психологических условий для успешной адаптации первокурсников</w:t>
      </w:r>
      <w:r w:rsidR="00421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7087" w:rsidRDefault="00377087" w:rsidP="00377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77087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роцесса адаптации </w:t>
      </w:r>
      <w:r w:rsidR="00D9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</w:t>
      </w:r>
      <w:r w:rsidRPr="00377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к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 условиям обучения в колледже</w:t>
      </w:r>
      <w:r w:rsidRPr="003770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A2F" w:rsidRDefault="00151A2F" w:rsidP="00377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психологической культуры студентов;</w:t>
      </w:r>
    </w:p>
    <w:p w:rsidR="00151A2F" w:rsidRPr="00377087" w:rsidRDefault="0042177F" w:rsidP="00377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психологического здоровья</w:t>
      </w:r>
      <w:r w:rsidR="00D9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</w:t>
      </w: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A2F" w:rsidRDefault="00377087" w:rsidP="0042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условий, способствующих</w:t>
      </w: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личности обучающе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гося и успешности его обучения</w:t>
      </w:r>
      <w:r w:rsidR="0042177F"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1A2F" w:rsidRDefault="0042177F" w:rsidP="0042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социально-психологических условий, улучшающих микроклимат в группах;</w:t>
      </w:r>
    </w:p>
    <w:p w:rsidR="00151A2F" w:rsidRDefault="0042177F" w:rsidP="0042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укреплении межличностных отношений, в создании атмосферы сотрудничества и творчества;</w:t>
      </w:r>
    </w:p>
    <w:p w:rsidR="00151A2F" w:rsidRDefault="0042177F" w:rsidP="0042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всем участникам обучающего процесса, находящимся в кризисных состояниях;</w:t>
      </w:r>
    </w:p>
    <w:p w:rsidR="00377087" w:rsidRDefault="00377087" w:rsidP="00377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77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рофилактика: употребления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спиртных напитков и ПАВ;</w:t>
      </w:r>
      <w:r w:rsidRPr="00377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суицида; совершения противоправных действий; употребления нецензурной лексики;  самовольных уходов из общежития;</w:t>
      </w:r>
    </w:p>
    <w:p w:rsidR="0042177F" w:rsidRPr="00151A2F" w:rsidRDefault="00377087" w:rsidP="0042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77F" w:rsidRPr="00151A2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педагогическому составу, администрации и др.</w:t>
      </w:r>
    </w:p>
    <w:p w:rsid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Default="0042177F" w:rsidP="00D94F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НАПРАВЛЕНИЯ:</w:t>
      </w:r>
    </w:p>
    <w:p w:rsidR="00D94FCA" w:rsidRPr="00D94FCA" w:rsidRDefault="00D94FCA" w:rsidP="00D94FC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77F" w:rsidRDefault="0042177F" w:rsidP="00D94FC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4F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Психодиагностическое:</w:t>
      </w:r>
    </w:p>
    <w:p w:rsidR="00D94FCA" w:rsidRPr="00D94FCA" w:rsidRDefault="00D94FCA" w:rsidP="00D94FCA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C401D" w:rsidRDefault="0042177F" w:rsidP="004217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</w:t>
      </w:r>
      <w:r w:rsidR="00AC401D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адаптации студентов первого курса</w:t>
      </w:r>
    </w:p>
    <w:p w:rsidR="00D94FCA" w:rsidRDefault="0042177F" w:rsidP="004217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FCA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готовности первокурсников к обучению в условиях колледжа;</w:t>
      </w:r>
    </w:p>
    <w:p w:rsidR="00A7362A" w:rsidRDefault="00A7362A" w:rsidP="00A73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362A">
        <w:rPr>
          <w:rFonts w:ascii="Times New Roman" w:hAnsi="Times New Roman" w:cs="Times New Roman"/>
          <w:color w:val="000000" w:themeColor="text1"/>
          <w:sz w:val="28"/>
          <w:szCs w:val="28"/>
        </w:rPr>
        <w:t>зучение социально - психологической атмосферы групп, групповой динамики, сказывающейся на учебе и взаимоотношениях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362A" w:rsidRDefault="00A7362A" w:rsidP="00A736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362A">
        <w:rPr>
          <w:rFonts w:ascii="Times New Roman" w:hAnsi="Times New Roman" w:cs="Times New Roman"/>
          <w:color w:val="000000" w:themeColor="text1"/>
          <w:sz w:val="28"/>
          <w:szCs w:val="28"/>
        </w:rPr>
        <w:t>зучение аспектов проявления стресса в жизни студентов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4FCA" w:rsidRDefault="00A7362A" w:rsidP="004217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362A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сихологическая поддержка педагогического коллектива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62A" w:rsidRDefault="00A7362A" w:rsidP="00A736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01D" w:rsidRDefault="00AC401D" w:rsidP="00A736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01D" w:rsidRPr="00A7362A" w:rsidRDefault="00AC401D" w:rsidP="00A736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Default="0042177F" w:rsidP="00A7362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73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Профилактическое:</w:t>
      </w:r>
    </w:p>
    <w:p w:rsidR="00A7362A" w:rsidRPr="00A7362A" w:rsidRDefault="00A7362A" w:rsidP="00A7362A">
      <w:pPr>
        <w:pStyle w:val="a3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7362A" w:rsidRPr="00A7362A" w:rsidRDefault="00A7362A" w:rsidP="00A736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психологической помощи и поддержки преподавателям, кураторам и студентам,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находящимся в состоянии стресса;</w:t>
      </w:r>
    </w:p>
    <w:p w:rsidR="00A7362A" w:rsidRDefault="0042177F" w:rsidP="00421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психологической поддержки развития личности 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сохранения ее индивидуальности;</w:t>
      </w:r>
    </w:p>
    <w:p w:rsidR="0042177F" w:rsidRPr="00A7362A" w:rsidRDefault="0042177F" w:rsidP="004217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психологической поддержки </w:t>
      </w:r>
      <w:r w:rsidR="00A7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</w:t>
      </w:r>
      <w:r w:rsidRPr="00A7362A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 здоровья.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Pr="00A7362A" w:rsidRDefault="00A7362A" w:rsidP="00A7362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Психологическое консультирование</w:t>
      </w:r>
      <w:r w:rsidR="0042177F" w:rsidRPr="00A73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11A" w:rsidRDefault="0042177F" w:rsidP="004217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администрации, педагогического состава и законных представителей по проблемам индиви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развития обучающихся;</w:t>
      </w:r>
    </w:p>
    <w:p w:rsidR="0042177F" w:rsidRPr="00AF611A" w:rsidRDefault="0042177F" w:rsidP="004217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обучающихся по вопросам обучения, развития, проблемам жизненного самоопределения, взаимоотношений </w:t>
      </w:r>
      <w:proofErr w:type="gramStart"/>
      <w:r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Pr="00AF611A" w:rsidRDefault="0042177F" w:rsidP="00AF611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F61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Психокоррекционное</w:t>
      </w:r>
      <w:proofErr w:type="spellEnd"/>
      <w:r w:rsidRPr="00AF61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11A" w:rsidRDefault="0042177F" w:rsidP="00421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помощи и поддержки всем участникам процесса обучения в р</w:t>
      </w:r>
      <w:r w:rsidR="00AC401D">
        <w:rPr>
          <w:rFonts w:ascii="Times New Roman" w:hAnsi="Times New Roman" w:cs="Times New Roman"/>
          <w:color w:val="000000" w:themeColor="text1"/>
          <w:sz w:val="28"/>
          <w:szCs w:val="28"/>
        </w:rPr>
        <w:t>амках учебного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611A" w:rsidRDefault="0042177F" w:rsidP="00421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социально-психологической адаптации детей-сирот и детей, оставшихся без попечения родителей;</w:t>
      </w:r>
    </w:p>
    <w:p w:rsidR="0042177F" w:rsidRPr="00AF611A" w:rsidRDefault="0042177F" w:rsidP="004217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социально-психологической адаптации </w:t>
      </w:r>
      <w:r w:rsidR="00AF611A"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>«группы риска».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Pr="0042177F" w:rsidRDefault="0042177F" w:rsidP="00AF611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Просветительское</w:t>
      </w: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11A" w:rsidRDefault="0042177F" w:rsidP="004217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психологической компетентност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участников учебного процесса;</w:t>
      </w:r>
    </w:p>
    <w:p w:rsidR="0042177F" w:rsidRPr="00AF611A" w:rsidRDefault="0042177F" w:rsidP="004217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1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информации по актуальным запросам.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7F" w:rsidRPr="0042177F" w:rsidRDefault="0042177F" w:rsidP="00AF611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Организационно-методическое</w:t>
      </w: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94" w:rsidRDefault="0042177F" w:rsidP="004217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77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материалов для проведения психодиагностики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7494" w:rsidRDefault="0042177F" w:rsidP="004217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494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результатов психодиагностики, их анализ и оформление;</w:t>
      </w:r>
    </w:p>
    <w:p w:rsidR="006E7494" w:rsidRDefault="0042177F" w:rsidP="004217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6E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соответствующих </w:t>
      </w:r>
      <w:r w:rsidR="00AF611A" w:rsidRPr="006E749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6E74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177F" w:rsidRPr="006E7494" w:rsidRDefault="006E7494" w:rsidP="0042177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4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2177F" w:rsidRPr="006E7494">
        <w:rPr>
          <w:rFonts w:ascii="Times New Roman" w:hAnsi="Times New Roman" w:cs="Times New Roman"/>
          <w:color w:val="000000" w:themeColor="text1"/>
          <w:sz w:val="28"/>
          <w:szCs w:val="28"/>
        </w:rPr>
        <w:t>тслеживание уровня адаптации, эмоционального состояния, оказание психологической помощи.</w:t>
      </w:r>
    </w:p>
    <w:p w:rsidR="0042177F" w:rsidRPr="0042177F" w:rsidRDefault="0042177F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494" w:rsidRDefault="006E7494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B7" w:rsidRDefault="00182CB7" w:rsidP="00182C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401D" w:rsidRDefault="00AC401D" w:rsidP="00182C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C11" w:rsidRDefault="00F37C11" w:rsidP="006122A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383" w:rsidRPr="00182CB7" w:rsidRDefault="00182CB7" w:rsidP="00182C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849"/>
        <w:gridCol w:w="1904"/>
        <w:gridCol w:w="1698"/>
        <w:gridCol w:w="2656"/>
      </w:tblGrid>
      <w:tr w:rsidR="00231FBD" w:rsidTr="0064236D">
        <w:trPr>
          <w:trHeight w:val="14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440383" w:rsidTr="0064236D">
        <w:trPr>
          <w:trHeight w:val="141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Психологическая профилактика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C" w:rsidRDefault="00B4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DC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группы</w:t>
            </w:r>
          </w:p>
          <w:p w:rsidR="00B465DC" w:rsidRDefault="00B4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B4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B465DC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</w:t>
            </w:r>
            <w:r w:rsidR="00440383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B465DC" w:rsidP="00B4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 каждой группы</w:t>
            </w:r>
            <w:r w:rsidR="004E7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DC" w:rsidRPr="00B465DC" w:rsidRDefault="00B465DC" w:rsidP="00B4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DC">
              <w:rPr>
                <w:rFonts w:ascii="Times New Roman" w:hAnsi="Times New Roman"/>
                <w:sz w:val="24"/>
                <w:szCs w:val="24"/>
              </w:rPr>
              <w:t>Психологическое сопровождение процесса адаптации:</w:t>
            </w:r>
          </w:p>
          <w:p w:rsidR="00B465DC" w:rsidRPr="00B465DC" w:rsidRDefault="00B465DC" w:rsidP="00B4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5DC">
              <w:rPr>
                <w:rFonts w:ascii="Times New Roman" w:hAnsi="Times New Roman"/>
                <w:sz w:val="24"/>
                <w:szCs w:val="24"/>
              </w:rPr>
              <w:t>1.психологическая диагностика;</w:t>
            </w:r>
          </w:p>
          <w:p w:rsidR="00440383" w:rsidRDefault="00B465DC" w:rsidP="00B4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2.индивидуальные беседы</w:t>
            </w:r>
            <w:r w:rsidR="008B19A0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B4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B465DC" w:rsidP="004E7E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знакомство</w:t>
            </w:r>
            <w:r w:rsidR="004E7E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установление контакта</w:t>
            </w:r>
            <w:r w:rsidR="004E7E4D">
              <w:rPr>
                <w:rFonts w:ascii="Times New Roman" w:hAnsi="Times New Roman"/>
                <w:sz w:val="24"/>
                <w:szCs w:val="24"/>
              </w:rPr>
              <w:t xml:space="preserve"> со студентами, у</w:t>
            </w:r>
            <w:r w:rsidR="004E7E4D" w:rsidRPr="004E7E4D">
              <w:rPr>
                <w:rFonts w:ascii="Times New Roman" w:hAnsi="Times New Roman"/>
                <w:sz w:val="24"/>
                <w:szCs w:val="24"/>
              </w:rPr>
              <w:t>спешная адаптация студентов</w:t>
            </w:r>
            <w:r w:rsidR="004E7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B19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Кураторские</w:t>
            </w:r>
            <w:r w:rsidR="004E7E4D" w:rsidRPr="004E7E4D">
              <w:rPr>
                <w:rFonts w:ascii="Times New Roman" w:hAnsi="Times New Roman"/>
                <w:sz w:val="24"/>
                <w:szCs w:val="24"/>
              </w:rPr>
              <w:t xml:space="preserve"> часы в группах</w:t>
            </w:r>
            <w:r w:rsidR="004E7E4D">
              <w:rPr>
                <w:rFonts w:ascii="Times New Roman" w:hAnsi="Times New Roman"/>
                <w:sz w:val="24"/>
                <w:szCs w:val="24"/>
              </w:rPr>
              <w:t xml:space="preserve"> с целью ознакомления</w:t>
            </w:r>
            <w:r w:rsidR="004E7E4D" w:rsidRPr="004E7E4D">
              <w:rPr>
                <w:rFonts w:ascii="Times New Roman" w:hAnsi="Times New Roman"/>
                <w:sz w:val="24"/>
                <w:szCs w:val="24"/>
              </w:rPr>
              <w:t xml:space="preserve"> с правилами поведения обучающихся, с Уставом колледжа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4D" w:rsidRDefault="004E7E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0B79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ответственности у студентов.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B7912" w:rsidP="000B79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7912">
              <w:rPr>
                <w:rFonts w:ascii="Times New Roman" w:hAnsi="Times New Roman"/>
                <w:sz w:val="24"/>
                <w:szCs w:val="24"/>
              </w:rPr>
              <w:t xml:space="preserve">Составление социального паспорта студентов колледжа, банка данных обучающихся «группы особого контроля» (состоящих на учете, имеющие отклонения в поведении и в развитии и т.п. 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0B7912" w:rsidP="000B79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ктябрь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B79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 каждой группы.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B79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12">
              <w:rPr>
                <w:rFonts w:ascii="Times New Roman" w:hAnsi="Times New Roman"/>
                <w:sz w:val="24"/>
                <w:szCs w:val="24"/>
              </w:rPr>
              <w:t>Наблюдение за процессом адаптации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912">
              <w:rPr>
                <w:rFonts w:ascii="Times New Roman" w:hAnsi="Times New Roman"/>
                <w:sz w:val="24"/>
                <w:szCs w:val="24"/>
              </w:rPr>
              <w:t>– первокурсников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D09B8" w:rsidP="000B79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4403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B79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Успешная адаптация студентов в колледже, сплочение группы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D0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9B8">
              <w:rPr>
                <w:rFonts w:ascii="Times New Roman" w:hAnsi="Times New Roman"/>
                <w:sz w:val="24"/>
                <w:szCs w:val="24"/>
              </w:rPr>
              <w:t xml:space="preserve">Контроль за посещаемостью, занятостью </w:t>
            </w:r>
            <w:proofErr w:type="gramStart"/>
            <w:r w:rsidRPr="008D09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D09B8">
              <w:rPr>
                <w:rFonts w:ascii="Times New Roman" w:hAnsi="Times New Roman"/>
                <w:sz w:val="24"/>
                <w:szCs w:val="24"/>
              </w:rPr>
              <w:t xml:space="preserve"> «группы особого контроля»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8D09B8" w:rsidP="008D09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B8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D09B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09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D0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успеваемость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3C0889" w:rsidP="008D09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мероприятие, посвященное</w:t>
            </w:r>
            <w:r w:rsidR="008D09B8" w:rsidRPr="008D09B8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 – «СПИД – угроза обществу»</w:t>
            </w:r>
            <w:r w:rsidR="008D0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8D09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8D09B8" w:rsidP="003C0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ответственности</w:t>
            </w:r>
            <w:r w:rsidR="003C0889">
              <w:rPr>
                <w:rFonts w:ascii="Times New Roman" w:hAnsi="Times New Roman"/>
                <w:sz w:val="24"/>
                <w:szCs w:val="24"/>
              </w:rPr>
              <w:t xml:space="preserve"> за свое здоровье</w:t>
            </w:r>
            <w:r w:rsidR="00231F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FBD" w:rsidRDefault="00231FBD" w:rsidP="003C0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здорового образа жизни.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89" w:rsidRPr="003C0889" w:rsidRDefault="003C0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889">
              <w:rPr>
                <w:rFonts w:ascii="Times New Roman" w:hAnsi="Times New Roman"/>
                <w:sz w:val="24"/>
                <w:szCs w:val="24"/>
              </w:rPr>
              <w:t>Анкетирование обучающихся-выпускников «Анкета выпускника»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FBD" w:rsidRPr="003C0889" w:rsidRDefault="00231FB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3C08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3C0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889">
              <w:rPr>
                <w:rFonts w:ascii="Times New Roman" w:hAnsi="Times New Roman"/>
                <w:sz w:val="24"/>
                <w:szCs w:val="24"/>
              </w:rPr>
              <w:t>сследования удов</w:t>
            </w:r>
            <w:r>
              <w:rPr>
                <w:rFonts w:ascii="Times New Roman" w:hAnsi="Times New Roman"/>
                <w:sz w:val="24"/>
                <w:szCs w:val="24"/>
              </w:rPr>
              <w:t>летворенности выпускников АКЖТ обучением в колледже</w:t>
            </w:r>
          </w:p>
        </w:tc>
      </w:tr>
      <w:tr w:rsidR="00231FBD" w:rsidTr="0064236D">
        <w:trPr>
          <w:trHeight w:val="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BD" w:rsidRPr="00231FBD" w:rsidRDefault="00231FBD" w:rsidP="00231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FBD" w:rsidRDefault="00231FBD" w:rsidP="00231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BD">
              <w:rPr>
                <w:rFonts w:ascii="Times New Roman" w:hAnsi="Times New Roman"/>
                <w:sz w:val="24"/>
                <w:szCs w:val="24"/>
              </w:rPr>
              <w:t>Контрольные посещения, динамика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из неблагополучных семей. </w:t>
            </w:r>
          </w:p>
          <w:p w:rsidR="00231FBD" w:rsidRDefault="00231FBD" w:rsidP="00231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 w:rsidP="00231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BD" w:rsidRDefault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FBD" w:rsidRDefault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231FBD" w:rsidRDefault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FBD" w:rsidRDefault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FBD" w:rsidRDefault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FBD" w:rsidRDefault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FBD" w:rsidRDefault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 w:rsidP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BD" w:rsidRDefault="0023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FBD" w:rsidRDefault="00231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успеваемостью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BD" w:rsidRDefault="00231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экзамена-ционных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стрессов  (в форме практикума)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BD" w:rsidRDefault="00231FBD" w:rsidP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31FBD" w:rsidRDefault="00231FBD" w:rsidP="00231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231FBD" w:rsidP="00231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помощь студентам в организации их работы по подготовке к экзаменам и успешной их сдачи.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D" w:rsidRPr="00231FBD" w:rsidRDefault="0064236D" w:rsidP="0064236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BD">
              <w:rPr>
                <w:rFonts w:ascii="Times New Roman" w:hAnsi="Times New Roman"/>
                <w:sz w:val="24"/>
                <w:szCs w:val="24"/>
              </w:rPr>
              <w:t>Подготовка отчетов за год, планирование перспективных планов на будущий учебный год.</w:t>
            </w:r>
          </w:p>
          <w:p w:rsidR="00440383" w:rsidRDefault="0064236D" w:rsidP="0064236D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BD">
              <w:rPr>
                <w:rFonts w:ascii="Times New Roman" w:hAnsi="Times New Roman"/>
                <w:sz w:val="24"/>
                <w:szCs w:val="24"/>
              </w:rPr>
              <w:t>Выступление с анализом работы перед педагогическим коллективом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64236D" w:rsidP="00642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64236D" w:rsidP="00642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отчеты</w:t>
            </w:r>
          </w:p>
        </w:tc>
      </w:tr>
      <w:tr w:rsidR="00440383" w:rsidTr="0064236D">
        <w:trPr>
          <w:trHeight w:val="2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Психологическое просвещение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64236D" w:rsidP="00642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студентов «Внимание опасность: алкоголь, табак, наркотики, суицид, противоправные действия, экстремизм и терроризм»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курс.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642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64236D" w:rsidP="00642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психологических знаний студентов об опасных ситуациях. 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642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педагогического коллектива «Методы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предотвравщения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насилия в образовательном учреждении 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6423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642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профес-сиональной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психологической компетентности педагогического коллектива.</w:t>
            </w:r>
          </w:p>
        </w:tc>
      </w:tr>
      <w:tr w:rsidR="00231FBD" w:rsidTr="0064236D">
        <w:trPr>
          <w:trHeight w:val="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D" w:rsidRDefault="00642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r w:rsidR="000A1A0C">
              <w:rPr>
                <w:rFonts w:ascii="Times New Roman" w:hAnsi="Times New Roman"/>
                <w:sz w:val="24"/>
                <w:szCs w:val="24"/>
              </w:rPr>
              <w:t>логическое просвещение кураторов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(выступление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«Как наладить общение с ребенком».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Pr="000A1A0C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 w:rsidP="000A1A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психологических знаний кураторов о способах установления контакта с собственным ребенком.</w:t>
            </w:r>
            <w:r w:rsidR="004403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31FBD" w:rsidTr="0064236D">
        <w:trPr>
          <w:trHeight w:val="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психологический час по теме: «Как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справиться с самим собой?».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студентами своих психологических особенностей.</w:t>
            </w:r>
          </w:p>
        </w:tc>
      </w:tr>
      <w:tr w:rsidR="00440383" w:rsidTr="0064236D">
        <w:trPr>
          <w:trHeight w:val="2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Психологическая диагностика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тенденций и факторов, формирующих суицидальные намерения у студентов  I курса.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необходимости)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Выявлена группа студентов,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имею-щих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тенденций и факторов, формирующих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суици-дальные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намерения.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суицидального риска (опросник Т.Н. Разуваевой) у студентов  I курса.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суицидальных намерений с целью предупреждения серьезных попыток самоубийства.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особенностей развития студентов «группы социального риска».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 уровень психологического развития студентов «группы социального риска».</w:t>
            </w:r>
          </w:p>
        </w:tc>
      </w:tr>
      <w:tr w:rsidR="00F57F00" w:rsidTr="0025170C">
        <w:trPr>
          <w:trHeight w:val="194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00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7F00" w:rsidRDefault="00F57F00" w:rsidP="00CA3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00" w:rsidRDefault="00F57F00" w:rsidP="00565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уровня тревожности 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курса.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00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00" w:rsidRDefault="00F57F0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00" w:rsidRDefault="00F57F00" w:rsidP="00251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Выявлена группа студентов,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имею-щих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тревожности.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исходной оценки наркотизации (вероятности развития наркотической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зави-симости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(анкета Г.В. Латышева и др.) у студентов  I курса.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F57F00" w:rsidP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403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группа студентов, с риском потребления наркотических средств, психотропных и других токсических веществ.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исходной оценки наркотизации (вероятности развития наркотической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зави-симости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(анкета Г.В. Латышева и др.) у студентов  II курса.</w:t>
            </w:r>
          </w:p>
          <w:p w:rsidR="00F57F00" w:rsidRDefault="00F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 w:rsidP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403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Выявлена группа студентов, с риском потребления наркотических средств, психотропных и других токсических веществ.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учебной группе и учебной деятельности у студентов  I курса.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 актуальный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студентов  к учебной группе и учебной деятельности.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исходной оценки наркотизации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(вероятности развития наркотической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зави-симости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(анкета Г.В. Латышева и др.) у студентов 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Выявлена группа студентов, с риском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 наркотических средств, психотропных и других токсических веществ.</w:t>
            </w:r>
          </w:p>
        </w:tc>
      </w:tr>
      <w:tr w:rsidR="00F57F00" w:rsidTr="00D51DB4">
        <w:trPr>
          <w:trHeight w:val="249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00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F57F00" w:rsidRDefault="00F57F00" w:rsidP="00F57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00" w:rsidRDefault="00F57F00" w:rsidP="00A64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удовлетворенности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 условиями обучения в техникуме.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0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 </w:t>
            </w:r>
          </w:p>
          <w:p w:rsidR="00F57F00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00" w:rsidRDefault="00F57F0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F00" w:rsidRDefault="00F57F00" w:rsidP="00D51D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 уровень удовлетворенности студентов условиями обучения в техникуме.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удовлетворенности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</w:t>
            </w:r>
            <w:r w:rsidR="000A1A0C">
              <w:rPr>
                <w:rFonts w:ascii="Times New Roman" w:hAnsi="Times New Roman"/>
                <w:sz w:val="24"/>
                <w:szCs w:val="24"/>
              </w:rPr>
              <w:t>в условиями обучения в колледже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 уровень удовлетворенности студентов условиями обучения в техникуме.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удовлетворенности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</w:t>
            </w:r>
            <w:r w:rsidR="000A1A0C">
              <w:rPr>
                <w:rFonts w:ascii="Times New Roman" w:hAnsi="Times New Roman"/>
                <w:sz w:val="24"/>
                <w:szCs w:val="24"/>
              </w:rPr>
              <w:t>в условиями обучения в колледже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0A1A0C" w:rsidP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 уровень удовлетворенности студентов условиями обучения в техникуме.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тенденций и факторов, формирующих суицидальные намерения у студентов  I курса.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Выявлена группа студентов,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имею-щих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тенденций и факторов, формирующих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суици-дальные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намерения.</w:t>
            </w:r>
          </w:p>
        </w:tc>
      </w:tr>
      <w:tr w:rsidR="00231FBD" w:rsidTr="0064236D">
        <w:trPr>
          <w:trHeight w:val="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суицидального риска (опросник Т.Н. Разуваевой) у студентов  I курса.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суицидальных намерений с целью предупреждения серьезных попыток самоубийства.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(повторный) психологического климата в группе и социометрического статуса у студентов  I курса.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психологический климат в группе и социометрический статус студентов.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="001D415C">
              <w:rPr>
                <w:rFonts w:ascii="Times New Roman" w:hAnsi="Times New Roman"/>
                <w:sz w:val="24"/>
                <w:szCs w:val="24"/>
              </w:rPr>
              <w:t xml:space="preserve">инг (повторный) уровня </w:t>
            </w:r>
            <w:proofErr w:type="spellStart"/>
            <w:r w:rsidR="001D415C">
              <w:rPr>
                <w:rFonts w:ascii="Times New Roman" w:hAnsi="Times New Roman"/>
                <w:sz w:val="24"/>
                <w:szCs w:val="24"/>
              </w:rPr>
              <w:t>адаптиро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учебной группе и учебной деятельности у студентов  I курса.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 актуальный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студентов  к учебной группе и учебной деятельности.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удовлетворенности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</w:t>
            </w:r>
            <w:r w:rsidR="000A1A0C">
              <w:rPr>
                <w:rFonts w:ascii="Times New Roman" w:hAnsi="Times New Roman"/>
                <w:sz w:val="24"/>
                <w:szCs w:val="24"/>
              </w:rPr>
              <w:t>в условиями обучения в колледже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 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удовлетворенности студентов условиями обучения в техникуме.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F57F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уровня удовлетворенности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</w:t>
            </w:r>
            <w:r w:rsidR="000A1A0C">
              <w:rPr>
                <w:rFonts w:ascii="Times New Roman" w:hAnsi="Times New Roman"/>
                <w:sz w:val="24"/>
                <w:szCs w:val="24"/>
              </w:rPr>
              <w:t>в условиями обучения в колледже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удовлетворенности студентов условиями обучения в техникуме.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выпускников и их родителей удовлетворенности полученным к</w:t>
            </w:r>
            <w:r w:rsidR="000A1A0C">
              <w:rPr>
                <w:rFonts w:ascii="Times New Roman" w:hAnsi="Times New Roman"/>
                <w:sz w:val="24"/>
                <w:szCs w:val="24"/>
              </w:rPr>
              <w:t>ачеством образования в колледже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удовлетворенности выпускников и их родителей качеством полученного образования в техникуме.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(повторный)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тенденций и факторов, формирующих суицидальные намерения у студентов  I курса.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Выявлена группа студентов,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имею-щих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тенденций и факторов, формирующих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суици-дальные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намерения.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(повторный) суицидального риска (опросник Т.Н. Разуваевой).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83" w:rsidRDefault="0044038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суицидальных намерений с целью предупреждения серьезных попыток самоубийства.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(повторный) особенностей развития студентов «группы социального риска».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0A1A0C" w:rsidP="000A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44038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Отслеживание уровня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психоло-гического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студентов «группы социального риска».</w:t>
            </w:r>
          </w:p>
        </w:tc>
      </w:tr>
      <w:tr w:rsidR="00440383" w:rsidTr="0064236D">
        <w:trPr>
          <w:trHeight w:val="2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Психологическая коррекция и развитие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психологом </w:t>
            </w:r>
            <w:r w:rsidR="00440383">
              <w:rPr>
                <w:rFonts w:ascii="Times New Roman" w:hAnsi="Times New Roman"/>
                <w:sz w:val="24"/>
                <w:szCs w:val="24"/>
              </w:rPr>
              <w:t>в рамках Дня здоровья.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Pr="008316FC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FC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40383" w:rsidRPr="008316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контакта с первокурс</w:t>
            </w:r>
            <w:r w:rsidR="008316FC">
              <w:rPr>
                <w:rFonts w:ascii="Times New Roman" w:hAnsi="Times New Roman"/>
                <w:sz w:val="24"/>
                <w:szCs w:val="24"/>
              </w:rPr>
              <w:t>никами, снятие негативных уста</w:t>
            </w:r>
            <w:r>
              <w:rPr>
                <w:rFonts w:ascii="Times New Roman" w:hAnsi="Times New Roman"/>
                <w:sz w:val="24"/>
                <w:szCs w:val="24"/>
              </w:rPr>
              <w:t>новок при общении с психологом, сплочение группы.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 и развитие студентов «группы социального риска».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Июнь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конкретных проблем студентов «группы социального риска».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 и развитие студентов «группы суицидального риска».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тенден-ций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факторов, формирующих суицидальные намерения,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предуп-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серьезных попыток самоубийства.</w:t>
            </w:r>
          </w:p>
        </w:tc>
      </w:tr>
      <w:tr w:rsidR="00231FBD" w:rsidTr="0064236D">
        <w:trPr>
          <w:trHeight w:val="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коррекция и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и решение их конкретных проблем.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8316FC" w:rsidP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Март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конкретных проблем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курса.</w:t>
            </w:r>
          </w:p>
        </w:tc>
      </w:tr>
      <w:tr w:rsidR="00440383" w:rsidTr="0064236D">
        <w:trPr>
          <w:trHeight w:val="2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классных руководителей, мастеров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воспитателей общежития по результатам мониторинга адаптации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курса</w:t>
            </w:r>
            <w:r w:rsidR="008316FC">
              <w:rPr>
                <w:rFonts w:ascii="Times New Roman" w:hAnsi="Times New Roman"/>
                <w:sz w:val="24"/>
                <w:szCs w:val="24"/>
              </w:rPr>
              <w:t xml:space="preserve"> к условиям обучения в колледже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440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40383" w:rsidRDefault="008316FC" w:rsidP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  </w:t>
            </w: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информацией о каждом ребенке, которая должна быть учтена в процессе обучения и воспитания классными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руководи-телями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мастерами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воспита-телями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общежития.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классных руководителей, мастеров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воспитателей общежития по результатам мониторинга адаптации 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курса к условиям обучения в техникуме.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8316FC" w:rsidP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информацией о каждом ребенке, которая должна быть учтена в процессе обучения и воспитания классными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руководи-телями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мастерами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воспита-телями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общежития.</w:t>
            </w:r>
          </w:p>
        </w:tc>
      </w:tr>
      <w:tr w:rsidR="00231FBD" w:rsidTr="0064236D">
        <w:trPr>
          <w:trHeight w:val="3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– классных руководителей, мастеров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/о,  студентов, родителей и лиц их заменяющих по их проблемам. 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конкретных проблем клиентов.</w:t>
            </w:r>
          </w:p>
        </w:tc>
      </w:tr>
      <w:tr w:rsidR="00440383" w:rsidTr="0064236D">
        <w:trPr>
          <w:trHeight w:val="28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 на год.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 w:rsidP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год.</w:t>
            </w:r>
          </w:p>
        </w:tc>
      </w:tr>
      <w:tr w:rsidR="00231FBD" w:rsidTr="0064236D">
        <w:trPr>
          <w:trHeight w:val="2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списков студентов входящих в «группу социального риска».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студентов «группы социального  риска».</w:t>
            </w:r>
          </w:p>
        </w:tc>
      </w:tr>
      <w:tr w:rsidR="00231FBD" w:rsidTr="0064236D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работы. Работа с документацией.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и документация.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BD" w:rsidTr="0064236D">
        <w:trPr>
          <w:trHeight w:val="3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стимульного материала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психодиагностики студентов.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</w:tr>
      <w:tr w:rsidR="00231FBD" w:rsidTr="0064236D">
        <w:trPr>
          <w:trHeight w:val="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методическая подготовка к проведению психодиагностики студентов.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психодиагностики студентов.</w:t>
            </w:r>
          </w:p>
        </w:tc>
      </w:tr>
      <w:tr w:rsidR="00231FBD" w:rsidTr="0064236D">
        <w:trPr>
          <w:trHeight w:val="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психодиагностического исследования, составление заключений, психологических характеристик студентов.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Заключения, психологические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харак-теристики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рекомендации.</w:t>
            </w:r>
          </w:p>
        </w:tc>
      </w:tr>
      <w:tr w:rsidR="00231FBD" w:rsidTr="0064236D">
        <w:trPr>
          <w:trHeight w:val="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психолого-педагогической литературы.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новых знаний в работе.</w:t>
            </w:r>
          </w:p>
        </w:tc>
      </w:tr>
      <w:tr w:rsidR="00231FBD" w:rsidTr="0064236D">
        <w:trPr>
          <w:trHeight w:val="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 по всем направлениям работы.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831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за год и план работы на следующий год.</w:t>
            </w:r>
          </w:p>
        </w:tc>
      </w:tr>
      <w:tr w:rsidR="00231FBD" w:rsidTr="0064236D">
        <w:trPr>
          <w:trHeight w:val="3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запросам: </w:t>
            </w:r>
          </w:p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83" w:rsidRDefault="004403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решении возникающих проблем.</w:t>
            </w:r>
          </w:p>
        </w:tc>
      </w:tr>
    </w:tbl>
    <w:p w:rsidR="00440383" w:rsidRDefault="00440383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B7" w:rsidRDefault="00182CB7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B7" w:rsidRDefault="00182CB7" w:rsidP="00182C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B7" w:rsidRDefault="00182CB7" w:rsidP="00182C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B7" w:rsidRDefault="00182CB7" w:rsidP="00182CB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Психолог Гусейнова С.И.</w:t>
      </w:r>
    </w:p>
    <w:p w:rsidR="00182CB7" w:rsidRPr="0042177F" w:rsidRDefault="00182CB7" w:rsidP="0042177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2CB7" w:rsidRPr="0042177F" w:rsidSect="0012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B" w:rsidRDefault="009856CB" w:rsidP="00D86F1C">
      <w:pPr>
        <w:spacing w:after="0" w:line="240" w:lineRule="auto"/>
      </w:pPr>
      <w:r>
        <w:separator/>
      </w:r>
    </w:p>
  </w:endnote>
  <w:endnote w:type="continuationSeparator" w:id="0">
    <w:p w:rsidR="009856CB" w:rsidRDefault="009856CB" w:rsidP="00D8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B" w:rsidRDefault="009856CB" w:rsidP="00D86F1C">
      <w:pPr>
        <w:spacing w:after="0" w:line="240" w:lineRule="auto"/>
      </w:pPr>
      <w:r>
        <w:separator/>
      </w:r>
    </w:p>
  </w:footnote>
  <w:footnote w:type="continuationSeparator" w:id="0">
    <w:p w:rsidR="009856CB" w:rsidRDefault="009856CB" w:rsidP="00D8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062"/>
    <w:multiLevelType w:val="hybridMultilevel"/>
    <w:tmpl w:val="B762A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C0E"/>
    <w:multiLevelType w:val="hybridMultilevel"/>
    <w:tmpl w:val="647A2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AEF"/>
    <w:multiLevelType w:val="hybridMultilevel"/>
    <w:tmpl w:val="C75C9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023D"/>
    <w:multiLevelType w:val="hybridMultilevel"/>
    <w:tmpl w:val="2ACA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70A9"/>
    <w:multiLevelType w:val="hybridMultilevel"/>
    <w:tmpl w:val="8272D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064B"/>
    <w:multiLevelType w:val="hybridMultilevel"/>
    <w:tmpl w:val="1A6E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7414"/>
    <w:multiLevelType w:val="hybridMultilevel"/>
    <w:tmpl w:val="F3CA4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7562"/>
    <w:multiLevelType w:val="hybridMultilevel"/>
    <w:tmpl w:val="F824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E5028"/>
    <w:multiLevelType w:val="hybridMultilevel"/>
    <w:tmpl w:val="97CE6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7F"/>
    <w:rsid w:val="000067EE"/>
    <w:rsid w:val="000A1A0C"/>
    <w:rsid w:val="000B7912"/>
    <w:rsid w:val="000F68B9"/>
    <w:rsid w:val="00127117"/>
    <w:rsid w:val="0013303A"/>
    <w:rsid w:val="00151A2F"/>
    <w:rsid w:val="00182CB7"/>
    <w:rsid w:val="001D415C"/>
    <w:rsid w:val="00231FBD"/>
    <w:rsid w:val="00234D48"/>
    <w:rsid w:val="00373903"/>
    <w:rsid w:val="00377087"/>
    <w:rsid w:val="003C0889"/>
    <w:rsid w:val="0042177F"/>
    <w:rsid w:val="00440383"/>
    <w:rsid w:val="004857FC"/>
    <w:rsid w:val="004E7E4D"/>
    <w:rsid w:val="006122A7"/>
    <w:rsid w:val="0064236D"/>
    <w:rsid w:val="006E7494"/>
    <w:rsid w:val="008316FC"/>
    <w:rsid w:val="008851F0"/>
    <w:rsid w:val="008B19A0"/>
    <w:rsid w:val="008D09B8"/>
    <w:rsid w:val="0094014E"/>
    <w:rsid w:val="009856CB"/>
    <w:rsid w:val="0099376C"/>
    <w:rsid w:val="009F7DB2"/>
    <w:rsid w:val="00A7362A"/>
    <w:rsid w:val="00AC401D"/>
    <w:rsid w:val="00AF611A"/>
    <w:rsid w:val="00B465DC"/>
    <w:rsid w:val="00B546F4"/>
    <w:rsid w:val="00B979A4"/>
    <w:rsid w:val="00D86F1C"/>
    <w:rsid w:val="00D94FCA"/>
    <w:rsid w:val="00EE7B30"/>
    <w:rsid w:val="00F01C48"/>
    <w:rsid w:val="00F2685E"/>
    <w:rsid w:val="00F37C11"/>
    <w:rsid w:val="00F57F00"/>
    <w:rsid w:val="00F70E1F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77F"/>
    <w:pPr>
      <w:spacing w:after="0" w:line="240" w:lineRule="auto"/>
    </w:pPr>
  </w:style>
  <w:style w:type="paragraph" w:customStyle="1" w:styleId="c17">
    <w:name w:val="c17"/>
    <w:basedOn w:val="a"/>
    <w:rsid w:val="0044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383"/>
  </w:style>
  <w:style w:type="paragraph" w:customStyle="1" w:styleId="c2">
    <w:name w:val="c2"/>
    <w:basedOn w:val="a"/>
    <w:rsid w:val="0044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44038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F1C"/>
  </w:style>
  <w:style w:type="paragraph" w:styleId="a7">
    <w:name w:val="footer"/>
    <w:basedOn w:val="a"/>
    <w:link w:val="a8"/>
    <w:uiPriority w:val="99"/>
    <w:semiHidden/>
    <w:unhideWhenUsed/>
    <w:rsid w:val="00D8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77F"/>
    <w:pPr>
      <w:spacing w:after="0" w:line="240" w:lineRule="auto"/>
    </w:pPr>
  </w:style>
  <w:style w:type="paragraph" w:customStyle="1" w:styleId="c17">
    <w:name w:val="c17"/>
    <w:basedOn w:val="a"/>
    <w:rsid w:val="0044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383"/>
  </w:style>
  <w:style w:type="paragraph" w:customStyle="1" w:styleId="c2">
    <w:name w:val="c2"/>
    <w:basedOn w:val="a"/>
    <w:rsid w:val="0044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440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2020-2021</dc:creator>
  <cp:lastModifiedBy>Admin</cp:lastModifiedBy>
  <cp:revision>12</cp:revision>
  <dcterms:created xsi:type="dcterms:W3CDTF">2021-08-17T04:24:00Z</dcterms:created>
  <dcterms:modified xsi:type="dcterms:W3CDTF">2021-09-23T10:02:00Z</dcterms:modified>
</cp:coreProperties>
</file>