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30" w:rsidRPr="008B7511" w:rsidRDefault="00A12314" w:rsidP="00325C30">
      <w:pPr>
        <w:shd w:val="clear" w:color="auto" w:fill="FFFFFF"/>
        <w:jc w:val="center"/>
        <w:rPr>
          <w:noProof/>
          <w:szCs w:val="32"/>
          <w:lang w:val="kk-KZ" w:eastAsia="kk-KZ"/>
        </w:rPr>
      </w:pPr>
      <w:r w:rsidRPr="00A12314">
        <w:rPr>
          <w:noProof/>
          <w:szCs w:val="32"/>
        </w:rPr>
        <w:drawing>
          <wp:inline distT="0" distB="0" distL="0" distR="0">
            <wp:extent cx="1409700" cy="1222744"/>
            <wp:effectExtent l="19050" t="0" r="0" b="0"/>
            <wp:docPr id="5" name="Рисунок 5" descr="C:\Users\Администратор\Desktop\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ЛОГОТИП АКЖТ.png"/>
                    <pic:cNvPicPr>
                      <a:picLocks noChangeAspect="1" noChangeArrowheads="1"/>
                    </pic:cNvPicPr>
                  </pic:nvPicPr>
                  <pic:blipFill>
                    <a:blip r:embed="rId5" cstate="print"/>
                    <a:srcRect/>
                    <a:stretch>
                      <a:fillRect/>
                    </a:stretch>
                  </pic:blipFill>
                  <pic:spPr bwMode="auto">
                    <a:xfrm>
                      <a:off x="0" y="0"/>
                      <a:ext cx="1409837" cy="1222863"/>
                    </a:xfrm>
                    <a:prstGeom prst="rect">
                      <a:avLst/>
                    </a:prstGeom>
                    <a:noFill/>
                    <a:ln w="9525">
                      <a:noFill/>
                      <a:miter lim="800000"/>
                      <a:headEnd/>
                      <a:tailEnd/>
                    </a:ln>
                  </pic:spPr>
                </pic:pic>
              </a:graphicData>
            </a:graphic>
          </wp:inline>
        </w:drawing>
      </w:r>
    </w:p>
    <w:p w:rsidR="00325C30" w:rsidRPr="008B7511" w:rsidRDefault="00325C30" w:rsidP="00325C30">
      <w:pPr>
        <w:shd w:val="clear" w:color="auto" w:fill="FFFFFF"/>
        <w:rPr>
          <w:szCs w:val="32"/>
          <w:lang w:val="kk-KZ"/>
        </w:rPr>
      </w:pPr>
    </w:p>
    <w:p w:rsidR="00325C30" w:rsidRPr="00355C8C" w:rsidRDefault="00325C30" w:rsidP="00325C30">
      <w:pPr>
        <w:shd w:val="clear" w:color="auto" w:fill="FFFFFF"/>
        <w:jc w:val="center"/>
        <w:rPr>
          <w:rFonts w:ascii="Kz Times New Roman" w:hAnsi="Kz Times New Roman" w:cs="Kz Times New Roman"/>
          <w:sz w:val="24"/>
          <w:szCs w:val="24"/>
          <w:lang w:val="kk-KZ"/>
        </w:rPr>
      </w:pPr>
      <w:r w:rsidRPr="00355C8C">
        <w:rPr>
          <w:rFonts w:ascii="Kz Times New Roman" w:hAnsi="Kz Times New Roman" w:cs="Kz Times New Roman"/>
          <w:sz w:val="24"/>
          <w:szCs w:val="24"/>
          <w:lang w:val="kk-KZ"/>
        </w:rPr>
        <w:t>ҚАЗАҚСТАН РЕСПУБЛИКАСЫНЫҢ БІЛІМ ЖӘНЕ ҒЫЛЫМ МИНИСТРЛІГІ</w:t>
      </w:r>
    </w:p>
    <w:p w:rsidR="00325C30" w:rsidRPr="00355C8C" w:rsidRDefault="00325C30" w:rsidP="00325C30">
      <w:pPr>
        <w:pStyle w:val="aa"/>
        <w:jc w:val="center"/>
        <w:rPr>
          <w:rFonts w:ascii="Kz Times New Roman" w:hAnsi="Kz Times New Roman" w:cs="Kz Times New Roman"/>
          <w:sz w:val="24"/>
          <w:szCs w:val="24"/>
          <w:lang w:val="kk-KZ"/>
        </w:rPr>
      </w:pPr>
      <w:r w:rsidRPr="00355C8C">
        <w:rPr>
          <w:rFonts w:ascii="Kz Times New Roman" w:hAnsi="Kz Times New Roman" w:cs="Kz Times New Roman"/>
          <w:sz w:val="24"/>
          <w:szCs w:val="24"/>
          <w:lang w:val="kk-KZ"/>
        </w:rPr>
        <w:t>Алматы қаласы Білім басқармасының</w:t>
      </w:r>
    </w:p>
    <w:p w:rsidR="00325C30" w:rsidRPr="00355C8C" w:rsidRDefault="00325C30" w:rsidP="00325C30">
      <w:pPr>
        <w:pStyle w:val="aa"/>
        <w:jc w:val="center"/>
        <w:rPr>
          <w:rFonts w:ascii="Kz Times New Roman" w:hAnsi="Kz Times New Roman" w:cs="Kz Times New Roman"/>
          <w:sz w:val="24"/>
          <w:szCs w:val="24"/>
          <w:lang w:val="kk-KZ"/>
        </w:rPr>
      </w:pPr>
      <w:r w:rsidRPr="00355C8C">
        <w:rPr>
          <w:rFonts w:ascii="Kz Times New Roman" w:hAnsi="Kz Times New Roman" w:cs="Kz Times New Roman"/>
          <w:sz w:val="24"/>
          <w:szCs w:val="24"/>
          <w:lang w:val="kk-KZ"/>
        </w:rPr>
        <w:t xml:space="preserve">«Алматы темір жол көлігі колледжі» білім беру мекемесі </w:t>
      </w:r>
    </w:p>
    <w:p w:rsidR="00325C30" w:rsidRPr="00355C8C" w:rsidRDefault="00325C30" w:rsidP="00325C30">
      <w:pPr>
        <w:pStyle w:val="aa"/>
        <w:ind w:firstLine="10530"/>
        <w:rPr>
          <w:rFonts w:ascii="Kz Times New Roman" w:hAnsi="Kz Times New Roman" w:cs="Kz Times New Roman"/>
          <w:sz w:val="28"/>
          <w:szCs w:val="28"/>
          <w:lang w:val="kk-KZ"/>
        </w:rPr>
      </w:pPr>
    </w:p>
    <w:p w:rsidR="00325C30" w:rsidRPr="002C44D7" w:rsidRDefault="00325C30" w:rsidP="00325C30">
      <w:pPr>
        <w:pStyle w:val="aa"/>
        <w:ind w:firstLine="10530"/>
        <w:rPr>
          <w:rFonts w:ascii="Kz Times New Roman" w:hAnsi="Kz Times New Roman" w:cs="Kz Times New Roman"/>
          <w:sz w:val="24"/>
          <w:szCs w:val="24"/>
          <w:lang w:val="kk-KZ"/>
        </w:rPr>
      </w:pPr>
    </w:p>
    <w:p w:rsidR="00325C30" w:rsidRPr="00355C8C" w:rsidRDefault="00325C30" w:rsidP="00325C30">
      <w:pPr>
        <w:pStyle w:val="aa"/>
        <w:rPr>
          <w:rFonts w:ascii="Kz Times New Roman" w:hAnsi="Kz Times New Roman" w:cs="Kz Times New Roman"/>
          <w:sz w:val="24"/>
          <w:szCs w:val="24"/>
          <w:lang w:val="kk-KZ"/>
        </w:rPr>
      </w:pPr>
      <w:r w:rsidRPr="00355C8C">
        <w:rPr>
          <w:rFonts w:ascii="Kz Times New Roman" w:hAnsi="Kz Times New Roman" w:cs="Kz Times New Roman"/>
          <w:sz w:val="28"/>
          <w:szCs w:val="28"/>
          <w:lang w:val="kk-KZ"/>
        </w:rPr>
        <w:t xml:space="preserve">                                                                                                      </w:t>
      </w:r>
      <w:r w:rsidRPr="00355C8C">
        <w:rPr>
          <w:rFonts w:ascii="Kz Times New Roman" w:hAnsi="Kz Times New Roman" w:cs="Kz Times New Roman"/>
          <w:sz w:val="24"/>
          <w:szCs w:val="24"/>
          <w:lang w:val="kk-KZ"/>
        </w:rPr>
        <w:t>Бекітемін</w:t>
      </w:r>
    </w:p>
    <w:p w:rsidR="00325C30" w:rsidRPr="00355C8C" w:rsidRDefault="00325C30" w:rsidP="00325C30">
      <w:pPr>
        <w:pStyle w:val="aa"/>
        <w:rPr>
          <w:rFonts w:ascii="Kz Times New Roman" w:hAnsi="Kz Times New Roman" w:cs="Kz Times New Roman"/>
          <w:sz w:val="24"/>
          <w:szCs w:val="24"/>
          <w:lang w:val="kk-KZ"/>
        </w:rPr>
      </w:pPr>
      <w:r w:rsidRPr="00355C8C">
        <w:rPr>
          <w:rFonts w:ascii="Kz Times New Roman" w:hAnsi="Kz Times New Roman" w:cs="Kz Times New Roman"/>
          <w:sz w:val="24"/>
          <w:szCs w:val="24"/>
          <w:lang w:val="kk-KZ"/>
        </w:rPr>
        <w:t xml:space="preserve">                                                                                                      Директордың  оқу  ісі</w:t>
      </w:r>
    </w:p>
    <w:p w:rsidR="00325C30" w:rsidRPr="00355C8C" w:rsidRDefault="00325C30" w:rsidP="00325C30">
      <w:pPr>
        <w:pStyle w:val="aa"/>
        <w:rPr>
          <w:rFonts w:ascii="Kz Times New Roman" w:hAnsi="Kz Times New Roman" w:cs="Kz Times New Roman"/>
          <w:sz w:val="24"/>
          <w:szCs w:val="24"/>
          <w:lang w:val="kk-KZ"/>
        </w:rPr>
      </w:pPr>
      <w:r w:rsidRPr="00355C8C">
        <w:rPr>
          <w:rFonts w:ascii="Kz Times New Roman" w:hAnsi="Kz Times New Roman" w:cs="Kz Times New Roman"/>
          <w:sz w:val="24"/>
          <w:szCs w:val="24"/>
          <w:lang w:val="kk-KZ"/>
        </w:rPr>
        <w:t xml:space="preserve">                                                                                                      жөніндегі орынбасары                        </w:t>
      </w:r>
    </w:p>
    <w:p w:rsidR="00325C30" w:rsidRPr="00D173AE" w:rsidRDefault="00325C30" w:rsidP="00325C30">
      <w:pPr>
        <w:rPr>
          <w:rFonts w:ascii="Kz Times New Roman" w:hAnsi="Kz Times New Roman" w:cs="Kz Times New Roman"/>
          <w:sz w:val="24"/>
          <w:szCs w:val="24"/>
          <w:lang w:val="kk-KZ"/>
        </w:rPr>
      </w:pPr>
      <w:r w:rsidRPr="00355C8C">
        <w:rPr>
          <w:rFonts w:ascii="Kz Times New Roman" w:hAnsi="Kz Times New Roman" w:cs="Kz Times New Roman"/>
          <w:sz w:val="24"/>
          <w:szCs w:val="24"/>
          <w:lang w:val="kk-KZ"/>
        </w:rPr>
        <w:t xml:space="preserve">                                                                                                </w:t>
      </w:r>
      <w:r w:rsidR="00D173AE">
        <w:rPr>
          <w:rFonts w:ascii="Kz Times New Roman" w:hAnsi="Kz Times New Roman" w:cs="Kz Times New Roman"/>
          <w:sz w:val="24"/>
          <w:szCs w:val="24"/>
          <w:lang w:val="kk-KZ"/>
        </w:rPr>
        <w:t xml:space="preserve">        ____________ </w:t>
      </w:r>
      <w:proofErr w:type="spellStart"/>
      <w:r w:rsidR="00D173AE">
        <w:rPr>
          <w:rFonts w:ascii="Kz Times New Roman" w:hAnsi="Kz Times New Roman" w:cs="Kz Times New Roman"/>
          <w:sz w:val="24"/>
          <w:szCs w:val="24"/>
          <w:lang w:val="en-US"/>
        </w:rPr>
        <w:t>Г.С.Мусина</w:t>
      </w:r>
      <w:proofErr w:type="spellEnd"/>
    </w:p>
    <w:p w:rsidR="00325C30" w:rsidRPr="00355C8C" w:rsidRDefault="00325C30" w:rsidP="00325C30">
      <w:pPr>
        <w:jc w:val="center"/>
        <w:rPr>
          <w:rFonts w:ascii="Kz Times New Roman" w:hAnsi="Kz Times New Roman" w:cs="Kz Times New Roman"/>
          <w:sz w:val="24"/>
          <w:szCs w:val="24"/>
          <w:lang w:val="kk-KZ"/>
        </w:rPr>
      </w:pPr>
      <w:r w:rsidRPr="00355C8C">
        <w:rPr>
          <w:rFonts w:ascii="Kz Times New Roman" w:hAnsi="Kz Times New Roman" w:cs="Kz Times New Roman"/>
          <w:sz w:val="24"/>
          <w:szCs w:val="24"/>
          <w:lang w:val="kk-KZ"/>
        </w:rPr>
        <w:t xml:space="preserve">                                                                                                        ____ ___________  </w:t>
      </w:r>
      <w:r w:rsidRPr="00355C8C">
        <w:rPr>
          <w:rFonts w:ascii="Kz Times New Roman" w:hAnsi="Kz Times New Roman" w:cs="Kz Times New Roman"/>
          <w:sz w:val="24"/>
          <w:szCs w:val="24"/>
          <w:u w:val="single"/>
          <w:lang w:val="kk-KZ"/>
        </w:rPr>
        <w:t>201</w:t>
      </w:r>
      <w:r w:rsidR="00A12314" w:rsidRPr="00D173AE">
        <w:rPr>
          <w:rFonts w:ascii="Kz Times New Roman" w:hAnsi="Kz Times New Roman" w:cs="Kz Times New Roman"/>
          <w:sz w:val="24"/>
          <w:szCs w:val="24"/>
          <w:u w:val="single"/>
          <w:lang w:val="kk-KZ"/>
        </w:rPr>
        <w:t>9</w:t>
      </w:r>
      <w:r w:rsidRPr="00355C8C">
        <w:rPr>
          <w:rFonts w:ascii="Kz Times New Roman" w:hAnsi="Kz Times New Roman" w:cs="Kz Times New Roman"/>
          <w:sz w:val="24"/>
          <w:szCs w:val="24"/>
          <w:lang w:val="kk-KZ"/>
        </w:rPr>
        <w:t xml:space="preserve"> жыл</w:t>
      </w:r>
    </w:p>
    <w:p w:rsidR="00325C30" w:rsidRPr="00355C8C" w:rsidRDefault="00325C30" w:rsidP="00325C30">
      <w:pPr>
        <w:jc w:val="center"/>
        <w:rPr>
          <w:rFonts w:ascii="Kz Times New Roman" w:hAnsi="Kz Times New Roman" w:cs="Kz Times New Roman"/>
          <w:sz w:val="24"/>
          <w:szCs w:val="24"/>
          <w:lang w:val="kk-KZ"/>
        </w:rPr>
      </w:pPr>
    </w:p>
    <w:p w:rsidR="00325C30" w:rsidRDefault="00325C30" w:rsidP="00325C30">
      <w:pPr>
        <w:rPr>
          <w:b/>
          <w:noProof/>
          <w:sz w:val="24"/>
          <w:szCs w:val="24"/>
          <w:lang w:val="kk-KZ"/>
        </w:rPr>
      </w:pPr>
    </w:p>
    <w:p w:rsidR="00325C30" w:rsidRPr="00355C8C" w:rsidRDefault="00325C30" w:rsidP="00325C30">
      <w:pPr>
        <w:rPr>
          <w:noProof/>
          <w:sz w:val="28"/>
          <w:szCs w:val="28"/>
          <w:lang w:val="kk-KZ"/>
        </w:rPr>
      </w:pPr>
      <w:r w:rsidRPr="00355C8C">
        <w:rPr>
          <w:b/>
          <w:noProof/>
          <w:sz w:val="28"/>
          <w:szCs w:val="28"/>
          <w:lang w:val="kk-KZ"/>
        </w:rPr>
        <w:t>Мамандығы:</w:t>
      </w:r>
      <w:r w:rsidRPr="00355C8C">
        <w:rPr>
          <w:noProof/>
          <w:sz w:val="28"/>
          <w:szCs w:val="28"/>
          <w:lang w:val="kk-KZ"/>
        </w:rPr>
        <w:t xml:space="preserve"> 0904000- "</w:t>
      </w:r>
      <w:r w:rsidRPr="00355C8C">
        <w:rPr>
          <w:sz w:val="28"/>
          <w:szCs w:val="28"/>
          <w:u w:val="single"/>
          <w:lang w:val="kk-KZ"/>
        </w:rPr>
        <w:t xml:space="preserve"> </w:t>
      </w:r>
      <w:r w:rsidRPr="00355C8C">
        <w:rPr>
          <w:sz w:val="28"/>
          <w:szCs w:val="28"/>
          <w:lang w:val="kk-KZ"/>
        </w:rPr>
        <w:t>Темір жолдардың электр техникалық жүйелерін электрмен жабдықтау, пайдалану, техникалық қызмет көрсету және жөндеу</w:t>
      </w:r>
      <w:r w:rsidRPr="00355C8C">
        <w:rPr>
          <w:noProof/>
          <w:sz w:val="28"/>
          <w:szCs w:val="28"/>
          <w:lang w:val="kk-KZ"/>
        </w:rPr>
        <w:t xml:space="preserve"> " </w:t>
      </w:r>
    </w:p>
    <w:p w:rsidR="00325C30" w:rsidRPr="00355C8C" w:rsidRDefault="00325C30" w:rsidP="00325C30">
      <w:pPr>
        <w:rPr>
          <w:sz w:val="28"/>
          <w:szCs w:val="28"/>
          <w:lang w:val="kk-KZ"/>
        </w:rPr>
      </w:pPr>
      <w:r w:rsidRPr="00355C8C">
        <w:rPr>
          <w:b/>
          <w:noProof/>
          <w:sz w:val="28"/>
          <w:szCs w:val="28"/>
          <w:lang w:val="kk-KZ"/>
        </w:rPr>
        <w:t xml:space="preserve">Біліктілігі: </w:t>
      </w:r>
      <w:r w:rsidRPr="00355C8C">
        <w:rPr>
          <w:sz w:val="28"/>
          <w:szCs w:val="28"/>
          <w:lang w:val="kk-KZ"/>
        </w:rPr>
        <w:t>0904033 «Электромеханик»</w:t>
      </w:r>
    </w:p>
    <w:p w:rsidR="00325C30" w:rsidRPr="00355C8C" w:rsidRDefault="00325C30" w:rsidP="00325C30">
      <w:pPr>
        <w:jc w:val="center"/>
        <w:rPr>
          <w:rFonts w:ascii="Kz Times New Roman" w:hAnsi="Kz Times New Roman" w:cs="Kz Times New Roman"/>
          <w:sz w:val="28"/>
          <w:szCs w:val="28"/>
          <w:lang w:val="kk-KZ"/>
        </w:rPr>
      </w:pPr>
    </w:p>
    <w:p w:rsidR="00325C30" w:rsidRPr="00355C8C" w:rsidRDefault="00325C30" w:rsidP="00325C30">
      <w:pPr>
        <w:jc w:val="center"/>
        <w:rPr>
          <w:rFonts w:ascii="Kz Times New Roman" w:hAnsi="Kz Times New Roman" w:cs="Kz Times New Roman"/>
          <w:sz w:val="28"/>
          <w:szCs w:val="28"/>
          <w:lang w:val="kk-KZ"/>
        </w:rPr>
      </w:pPr>
    </w:p>
    <w:p w:rsidR="00325C30" w:rsidRPr="00355C8C" w:rsidRDefault="00325C30" w:rsidP="00325C30">
      <w:pPr>
        <w:ind w:firstLine="539"/>
        <w:jc w:val="center"/>
        <w:rPr>
          <w:b/>
          <w:sz w:val="28"/>
          <w:szCs w:val="28"/>
          <w:lang w:val="kk-KZ"/>
        </w:rPr>
      </w:pPr>
    </w:p>
    <w:p w:rsidR="00325C30" w:rsidRPr="00355C8C" w:rsidRDefault="00325C30" w:rsidP="00325C30">
      <w:pPr>
        <w:ind w:firstLine="539"/>
        <w:jc w:val="center"/>
        <w:rPr>
          <w:b/>
          <w:sz w:val="28"/>
          <w:szCs w:val="28"/>
          <w:lang w:val="kk-KZ"/>
        </w:rPr>
      </w:pPr>
    </w:p>
    <w:p w:rsidR="00325C30" w:rsidRPr="00355C8C" w:rsidRDefault="00325C30" w:rsidP="00325C30">
      <w:pPr>
        <w:ind w:firstLine="539"/>
        <w:jc w:val="center"/>
        <w:rPr>
          <w:b/>
          <w:sz w:val="28"/>
          <w:szCs w:val="28"/>
          <w:lang w:val="kk-KZ"/>
        </w:rPr>
      </w:pPr>
    </w:p>
    <w:p w:rsidR="00325C30" w:rsidRPr="00355C8C" w:rsidRDefault="00325C30" w:rsidP="00325C30">
      <w:pPr>
        <w:ind w:firstLine="539"/>
        <w:jc w:val="center"/>
        <w:rPr>
          <w:b/>
          <w:sz w:val="28"/>
          <w:szCs w:val="28"/>
          <w:lang w:val="kk-KZ"/>
        </w:rPr>
      </w:pPr>
      <w:r w:rsidRPr="00355C8C">
        <w:rPr>
          <w:b/>
          <w:sz w:val="28"/>
          <w:szCs w:val="28"/>
          <w:lang w:val="kk-KZ"/>
        </w:rPr>
        <w:t xml:space="preserve">Текстік және графикалық есептерді шығару,құру,баяндау дайындау туралы дипломдық жобаға арналған </w:t>
      </w:r>
    </w:p>
    <w:p w:rsidR="00325C30" w:rsidRPr="00355C8C" w:rsidRDefault="00325C30" w:rsidP="00325C30">
      <w:pPr>
        <w:ind w:firstLine="539"/>
        <w:jc w:val="center"/>
        <w:rPr>
          <w:b/>
          <w:sz w:val="28"/>
          <w:szCs w:val="28"/>
          <w:lang w:val="kk-KZ"/>
        </w:rPr>
      </w:pPr>
      <w:r w:rsidRPr="00355C8C">
        <w:rPr>
          <w:b/>
          <w:sz w:val="28"/>
          <w:szCs w:val="28"/>
          <w:lang w:val="kk-KZ"/>
        </w:rPr>
        <w:t xml:space="preserve">Әдістемелік нұсқаулық </w:t>
      </w:r>
    </w:p>
    <w:p w:rsidR="00325C30" w:rsidRPr="00355C8C" w:rsidRDefault="00325C30" w:rsidP="00325C30">
      <w:pPr>
        <w:jc w:val="center"/>
        <w:rPr>
          <w:rFonts w:ascii="Kz Times New Roman" w:hAnsi="Kz Times New Roman" w:cs="Kz Times New Roman"/>
          <w:sz w:val="28"/>
          <w:szCs w:val="28"/>
          <w:lang w:val="kk-KZ"/>
        </w:rPr>
      </w:pPr>
    </w:p>
    <w:p w:rsidR="00325C30" w:rsidRPr="00355C8C" w:rsidRDefault="00325C30" w:rsidP="00325C30">
      <w:pPr>
        <w:jc w:val="center"/>
        <w:rPr>
          <w:rFonts w:ascii="Kz Times New Roman" w:hAnsi="Kz Times New Roman" w:cs="Kz Times New Roman"/>
          <w:sz w:val="28"/>
          <w:szCs w:val="28"/>
          <w:lang w:val="kk-KZ"/>
        </w:rPr>
      </w:pPr>
    </w:p>
    <w:p w:rsidR="00325C30" w:rsidRPr="00355C8C" w:rsidRDefault="00325C30" w:rsidP="00325C30">
      <w:pPr>
        <w:ind w:right="283"/>
        <w:jc w:val="center"/>
        <w:rPr>
          <w:rFonts w:ascii="Kz Times New Roman" w:hAnsi="Kz Times New Roman" w:cs="Kz Times New Roman"/>
          <w:sz w:val="28"/>
          <w:szCs w:val="28"/>
          <w:lang w:val="kk-KZ"/>
        </w:rPr>
      </w:pPr>
    </w:p>
    <w:p w:rsidR="00325C30" w:rsidRPr="00355C8C" w:rsidRDefault="00325C30" w:rsidP="00325C30">
      <w:pPr>
        <w:jc w:val="right"/>
        <w:rPr>
          <w:rFonts w:ascii="Kz Times New Roman" w:hAnsi="Kz Times New Roman" w:cs="Kz Times New Roman"/>
          <w:sz w:val="28"/>
          <w:szCs w:val="28"/>
          <w:lang w:val="kk-KZ"/>
        </w:rPr>
      </w:pPr>
    </w:p>
    <w:p w:rsidR="00325C30" w:rsidRPr="00355C8C" w:rsidRDefault="00325C30" w:rsidP="00325C30">
      <w:pPr>
        <w:jc w:val="center"/>
        <w:rPr>
          <w:rFonts w:ascii="Kz Times New Roman" w:hAnsi="Kz Times New Roman" w:cs="Kz Times New Roman"/>
          <w:sz w:val="28"/>
          <w:szCs w:val="28"/>
          <w:lang w:val="kk-KZ"/>
        </w:rPr>
      </w:pPr>
    </w:p>
    <w:p w:rsidR="00325C30" w:rsidRPr="00355C8C" w:rsidRDefault="00325C30" w:rsidP="00325C30">
      <w:pPr>
        <w:jc w:val="center"/>
        <w:rPr>
          <w:rFonts w:ascii="Kz Times New Roman" w:hAnsi="Kz Times New Roman" w:cs="Kz Times New Roman"/>
          <w:sz w:val="28"/>
          <w:szCs w:val="28"/>
          <w:lang w:val="kk-KZ"/>
        </w:rPr>
      </w:pPr>
    </w:p>
    <w:p w:rsidR="00325C30" w:rsidRDefault="00325C30" w:rsidP="00325C30">
      <w:pPr>
        <w:jc w:val="center"/>
        <w:rPr>
          <w:rFonts w:ascii="Kz Times New Roman" w:hAnsi="Kz Times New Roman" w:cs="Kz Times New Roman"/>
          <w:sz w:val="28"/>
          <w:szCs w:val="28"/>
          <w:lang w:val="kk-KZ"/>
        </w:rPr>
      </w:pPr>
    </w:p>
    <w:p w:rsidR="00325C30" w:rsidRDefault="00325C30" w:rsidP="00325C30">
      <w:pPr>
        <w:jc w:val="center"/>
        <w:rPr>
          <w:rFonts w:ascii="Kz Times New Roman" w:hAnsi="Kz Times New Roman" w:cs="Kz Times New Roman"/>
          <w:sz w:val="28"/>
          <w:szCs w:val="28"/>
          <w:lang w:val="kk-KZ"/>
        </w:rPr>
      </w:pPr>
    </w:p>
    <w:p w:rsidR="00325C30" w:rsidRDefault="00325C30" w:rsidP="00325C30">
      <w:pPr>
        <w:jc w:val="center"/>
        <w:rPr>
          <w:rFonts w:ascii="Kz Times New Roman" w:hAnsi="Kz Times New Roman" w:cs="Kz Times New Roman"/>
          <w:sz w:val="28"/>
          <w:szCs w:val="28"/>
          <w:lang w:val="kk-KZ"/>
        </w:rPr>
      </w:pPr>
    </w:p>
    <w:p w:rsidR="00325C30" w:rsidRDefault="00325C30" w:rsidP="00325C30">
      <w:pPr>
        <w:jc w:val="center"/>
        <w:rPr>
          <w:rFonts w:ascii="Kz Times New Roman" w:hAnsi="Kz Times New Roman" w:cs="Kz Times New Roman"/>
          <w:sz w:val="28"/>
          <w:szCs w:val="28"/>
          <w:lang w:val="kk-KZ"/>
        </w:rPr>
      </w:pPr>
    </w:p>
    <w:p w:rsidR="00325C30" w:rsidRDefault="00325C30" w:rsidP="00325C30">
      <w:pPr>
        <w:jc w:val="center"/>
        <w:rPr>
          <w:rFonts w:ascii="Kz Times New Roman" w:hAnsi="Kz Times New Roman" w:cs="Kz Times New Roman"/>
          <w:sz w:val="28"/>
          <w:szCs w:val="28"/>
          <w:lang w:val="kk-KZ"/>
        </w:rPr>
      </w:pPr>
    </w:p>
    <w:p w:rsidR="00325C30" w:rsidRDefault="00325C30" w:rsidP="00325C30">
      <w:pPr>
        <w:jc w:val="center"/>
        <w:rPr>
          <w:rFonts w:ascii="Kz Times New Roman" w:hAnsi="Kz Times New Roman" w:cs="Kz Times New Roman"/>
          <w:sz w:val="28"/>
          <w:szCs w:val="28"/>
          <w:lang w:val="kk-KZ"/>
        </w:rPr>
      </w:pPr>
    </w:p>
    <w:p w:rsidR="00325C30" w:rsidRDefault="00325C30" w:rsidP="00325C30">
      <w:pPr>
        <w:jc w:val="center"/>
        <w:rPr>
          <w:rFonts w:ascii="Kz Times New Roman" w:hAnsi="Kz Times New Roman" w:cs="Kz Times New Roman"/>
          <w:sz w:val="28"/>
          <w:szCs w:val="28"/>
          <w:lang w:val="kk-KZ"/>
        </w:rPr>
      </w:pPr>
    </w:p>
    <w:p w:rsidR="00325C30" w:rsidRDefault="00A12314" w:rsidP="00325C30">
      <w:pPr>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Алматы 201</w:t>
      </w:r>
      <w:r>
        <w:rPr>
          <w:rFonts w:ascii="Kz Times New Roman" w:hAnsi="Kz Times New Roman" w:cs="Kz Times New Roman"/>
          <w:sz w:val="28"/>
          <w:szCs w:val="28"/>
          <w:lang w:val="en-US"/>
        </w:rPr>
        <w:t>9</w:t>
      </w:r>
      <w:r w:rsidR="00325C30">
        <w:rPr>
          <w:rFonts w:ascii="Kz Times New Roman" w:hAnsi="Kz Times New Roman" w:cs="Kz Times New Roman"/>
          <w:sz w:val="28"/>
          <w:szCs w:val="28"/>
          <w:lang w:val="kk-KZ"/>
        </w:rPr>
        <w:t>ж</w:t>
      </w:r>
    </w:p>
    <w:p w:rsidR="00AD65F3" w:rsidRDefault="00AD65F3" w:rsidP="00AD65F3">
      <w:pPr>
        <w:jc w:val="center"/>
        <w:rPr>
          <w:b/>
          <w:sz w:val="28"/>
          <w:szCs w:val="28"/>
          <w:lang w:val="kk-KZ"/>
        </w:rPr>
      </w:pPr>
    </w:p>
    <w:p w:rsidR="00AD65F3" w:rsidRDefault="00AD65F3" w:rsidP="00AD65F3">
      <w:pPr>
        <w:jc w:val="center"/>
        <w:rPr>
          <w:b/>
          <w:sz w:val="28"/>
          <w:szCs w:val="28"/>
          <w:lang w:val="kk-KZ"/>
        </w:rPr>
      </w:pPr>
    </w:p>
    <w:p w:rsidR="00325C30" w:rsidRPr="00325C30" w:rsidRDefault="00325C30" w:rsidP="00AD65F3">
      <w:pPr>
        <w:jc w:val="center"/>
        <w:rPr>
          <w:b/>
          <w:sz w:val="28"/>
          <w:szCs w:val="28"/>
          <w:lang w:val="kk-KZ"/>
        </w:rPr>
      </w:pPr>
      <w:r w:rsidRPr="00325C30">
        <w:rPr>
          <w:b/>
          <w:sz w:val="28"/>
          <w:szCs w:val="28"/>
          <w:lang w:val="kk-KZ"/>
        </w:rPr>
        <w:lastRenderedPageBreak/>
        <w:t>МАЗМҰНЫ</w:t>
      </w:r>
    </w:p>
    <w:p w:rsidR="00325C30" w:rsidRDefault="00325C30" w:rsidP="00325C30">
      <w:pPr>
        <w:jc w:val="both"/>
        <w:rPr>
          <w:sz w:val="28"/>
          <w:szCs w:val="28"/>
          <w:lang w:val="kk-KZ"/>
        </w:rPr>
      </w:pPr>
    </w:p>
    <w:tbl>
      <w:tblPr>
        <w:tblW w:w="0" w:type="auto"/>
        <w:tblLayout w:type="fixed"/>
        <w:tblLook w:val="0000"/>
      </w:tblPr>
      <w:tblGrid>
        <w:gridCol w:w="675"/>
        <w:gridCol w:w="8222"/>
        <w:gridCol w:w="673"/>
      </w:tblGrid>
      <w:tr w:rsidR="00325C30" w:rsidRPr="00672752" w:rsidTr="0062526A">
        <w:tc>
          <w:tcPr>
            <w:tcW w:w="675" w:type="dxa"/>
          </w:tcPr>
          <w:p w:rsidR="00325C30" w:rsidRPr="00672752" w:rsidRDefault="00325C30" w:rsidP="0062526A">
            <w:pPr>
              <w:jc w:val="both"/>
              <w:rPr>
                <w:sz w:val="28"/>
                <w:szCs w:val="28"/>
              </w:rPr>
            </w:pPr>
          </w:p>
        </w:tc>
        <w:tc>
          <w:tcPr>
            <w:tcW w:w="8222" w:type="dxa"/>
          </w:tcPr>
          <w:p w:rsidR="00325C30" w:rsidRPr="003C45C8" w:rsidRDefault="00325C30" w:rsidP="0062526A">
            <w:pPr>
              <w:jc w:val="both"/>
              <w:rPr>
                <w:sz w:val="28"/>
                <w:szCs w:val="28"/>
                <w:lang w:val="kk-KZ"/>
              </w:rPr>
            </w:pPr>
            <w:r>
              <w:rPr>
                <w:sz w:val="28"/>
                <w:szCs w:val="28"/>
                <w:lang w:val="kk-KZ"/>
              </w:rPr>
              <w:t>Кіріспе</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sidRPr="00672752">
              <w:rPr>
                <w:sz w:val="28"/>
                <w:szCs w:val="28"/>
              </w:rPr>
              <w:t>1</w:t>
            </w:r>
          </w:p>
        </w:tc>
        <w:tc>
          <w:tcPr>
            <w:tcW w:w="8222" w:type="dxa"/>
          </w:tcPr>
          <w:p w:rsidR="00325C30" w:rsidRPr="00BC031A" w:rsidRDefault="00325C30" w:rsidP="0062526A">
            <w:pPr>
              <w:jc w:val="both"/>
              <w:rPr>
                <w:sz w:val="28"/>
                <w:szCs w:val="28"/>
              </w:rPr>
            </w:pPr>
            <w:r>
              <w:rPr>
                <w:sz w:val="28"/>
                <w:szCs w:val="28"/>
                <w:lang w:val="kk-KZ"/>
              </w:rPr>
              <w:t>Д</w:t>
            </w:r>
            <w:r w:rsidRPr="00B15606">
              <w:rPr>
                <w:sz w:val="28"/>
                <w:szCs w:val="28"/>
                <w:lang w:val="kk-KZ"/>
              </w:rPr>
              <w:t>иплом жұмысының  тақырыптарына қойылатын талаптар</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2</w:t>
            </w:r>
          </w:p>
        </w:tc>
        <w:tc>
          <w:tcPr>
            <w:tcW w:w="8222" w:type="dxa"/>
          </w:tcPr>
          <w:p w:rsidR="00325C30" w:rsidRPr="003C45C8" w:rsidRDefault="00325C30" w:rsidP="0062526A">
            <w:pPr>
              <w:rPr>
                <w:color w:val="FF0000"/>
                <w:sz w:val="28"/>
                <w:szCs w:val="28"/>
              </w:rPr>
            </w:pPr>
            <w:r>
              <w:rPr>
                <w:sz w:val="28"/>
                <w:szCs w:val="28"/>
                <w:lang w:val="kk-KZ"/>
              </w:rPr>
              <w:t>Д</w:t>
            </w:r>
            <w:r w:rsidRPr="003C45C8">
              <w:rPr>
                <w:sz w:val="28"/>
                <w:szCs w:val="28"/>
                <w:lang w:val="kk-KZ"/>
              </w:rPr>
              <w:t>иплом жұмысының   жазылу ережелеріне қойылатын талаптар</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3</w:t>
            </w:r>
          </w:p>
        </w:tc>
        <w:tc>
          <w:tcPr>
            <w:tcW w:w="8222" w:type="dxa"/>
          </w:tcPr>
          <w:p w:rsidR="00325C30" w:rsidRPr="003C45C8" w:rsidRDefault="00325C30" w:rsidP="0062526A">
            <w:pPr>
              <w:pStyle w:val="11"/>
              <w:tabs>
                <w:tab w:val="clear" w:pos="454"/>
                <w:tab w:val="left" w:pos="708"/>
                <w:tab w:val="left" w:pos="1080"/>
              </w:tabs>
              <w:jc w:val="both"/>
              <w:rPr>
                <w:szCs w:val="28"/>
                <w:lang w:val="kk-KZ"/>
              </w:rPr>
            </w:pPr>
            <w:r>
              <w:rPr>
                <w:lang w:val="kk-KZ"/>
              </w:rPr>
              <w:t>Д</w:t>
            </w:r>
            <w:r w:rsidRPr="00B15606">
              <w:rPr>
                <w:lang w:val="kk-KZ"/>
              </w:rPr>
              <w:t xml:space="preserve">иплом жұмысының </w:t>
            </w:r>
            <w:r>
              <w:rPr>
                <w:lang w:val="kk-KZ"/>
              </w:rPr>
              <w:t xml:space="preserve"> </w:t>
            </w:r>
            <w:r w:rsidRPr="00B15606">
              <w:rPr>
                <w:lang w:val="kk-KZ"/>
              </w:rPr>
              <w:t xml:space="preserve"> мазмұны мен құрылымы</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4</w:t>
            </w:r>
          </w:p>
        </w:tc>
        <w:tc>
          <w:tcPr>
            <w:tcW w:w="8222" w:type="dxa"/>
          </w:tcPr>
          <w:p w:rsidR="00325C30" w:rsidRPr="003C45C8" w:rsidRDefault="00325C30" w:rsidP="0062526A">
            <w:pPr>
              <w:rPr>
                <w:color w:val="FF0000"/>
                <w:sz w:val="28"/>
                <w:szCs w:val="28"/>
              </w:rPr>
            </w:pPr>
            <w:r>
              <w:rPr>
                <w:sz w:val="28"/>
                <w:szCs w:val="28"/>
                <w:lang w:val="kk-KZ"/>
              </w:rPr>
              <w:t>Д</w:t>
            </w:r>
            <w:r w:rsidRPr="003C45C8">
              <w:rPr>
                <w:sz w:val="28"/>
                <w:szCs w:val="28"/>
                <w:lang w:val="kk-KZ"/>
              </w:rPr>
              <w:t>иплом жұмысын   р</w:t>
            </w:r>
            <w:r>
              <w:rPr>
                <w:sz w:val="28"/>
                <w:szCs w:val="28"/>
                <w:lang w:val="kk-KZ"/>
              </w:rPr>
              <w:t>ә</w:t>
            </w:r>
            <w:r w:rsidRPr="003C45C8">
              <w:rPr>
                <w:sz w:val="28"/>
                <w:szCs w:val="28"/>
                <w:lang w:val="kk-KZ"/>
              </w:rPr>
              <w:t>сімдеу тәртібі</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5</w:t>
            </w:r>
          </w:p>
        </w:tc>
        <w:tc>
          <w:tcPr>
            <w:tcW w:w="8222" w:type="dxa"/>
          </w:tcPr>
          <w:p w:rsidR="00325C30" w:rsidRPr="00BC031A" w:rsidRDefault="00325C30" w:rsidP="0062526A">
            <w:pPr>
              <w:rPr>
                <w:color w:val="FF0000"/>
                <w:sz w:val="28"/>
                <w:szCs w:val="28"/>
              </w:rPr>
            </w:pPr>
            <w:r>
              <w:rPr>
                <w:sz w:val="28"/>
                <w:szCs w:val="28"/>
                <w:lang w:val="kk-KZ"/>
              </w:rPr>
              <w:t>Д</w:t>
            </w:r>
            <w:r w:rsidRPr="00B15606">
              <w:rPr>
                <w:sz w:val="28"/>
                <w:szCs w:val="28"/>
                <w:lang w:val="kk-KZ"/>
              </w:rPr>
              <w:t xml:space="preserve">ипломдық жұмысты </w:t>
            </w:r>
            <w:r>
              <w:rPr>
                <w:sz w:val="28"/>
                <w:szCs w:val="28"/>
                <w:lang w:val="kk-KZ"/>
              </w:rPr>
              <w:t xml:space="preserve"> </w:t>
            </w:r>
            <w:r w:rsidRPr="00B15606">
              <w:rPr>
                <w:sz w:val="28"/>
                <w:szCs w:val="28"/>
                <w:lang w:val="kk-KZ"/>
              </w:rPr>
              <w:t xml:space="preserve"> қорғауға ұсыну тәртібі</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6</w:t>
            </w:r>
          </w:p>
        </w:tc>
        <w:tc>
          <w:tcPr>
            <w:tcW w:w="8222" w:type="dxa"/>
          </w:tcPr>
          <w:p w:rsidR="00325C30" w:rsidRPr="00BC031A" w:rsidRDefault="00325C30" w:rsidP="0062526A">
            <w:pPr>
              <w:rPr>
                <w:color w:val="FF0000"/>
                <w:sz w:val="28"/>
                <w:szCs w:val="28"/>
              </w:rPr>
            </w:pPr>
            <w:r>
              <w:rPr>
                <w:sz w:val="28"/>
                <w:szCs w:val="28"/>
                <w:lang w:val="kk-KZ"/>
              </w:rPr>
              <w:t>Д</w:t>
            </w:r>
            <w:r w:rsidRPr="00B15606">
              <w:rPr>
                <w:sz w:val="28"/>
                <w:szCs w:val="28"/>
                <w:lang w:val="kk-KZ"/>
              </w:rPr>
              <w:t xml:space="preserve">иплом жұмысын </w:t>
            </w:r>
            <w:r>
              <w:rPr>
                <w:sz w:val="28"/>
                <w:szCs w:val="28"/>
                <w:lang w:val="kk-KZ"/>
              </w:rPr>
              <w:t xml:space="preserve"> </w:t>
            </w:r>
            <w:r w:rsidRPr="00B15606">
              <w:rPr>
                <w:sz w:val="28"/>
                <w:szCs w:val="28"/>
                <w:lang w:val="kk-KZ"/>
              </w:rPr>
              <w:t xml:space="preserve"> қорғау тәртібі</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7</w:t>
            </w:r>
          </w:p>
        </w:tc>
        <w:tc>
          <w:tcPr>
            <w:tcW w:w="8222" w:type="dxa"/>
          </w:tcPr>
          <w:p w:rsidR="00325C30" w:rsidRPr="00603812" w:rsidRDefault="00325C30" w:rsidP="0062526A">
            <w:pPr>
              <w:rPr>
                <w:color w:val="FF0000"/>
                <w:sz w:val="28"/>
                <w:szCs w:val="28"/>
                <w:lang w:val="kk-KZ"/>
              </w:rPr>
            </w:pPr>
            <w:r>
              <w:rPr>
                <w:sz w:val="28"/>
                <w:szCs w:val="28"/>
                <w:lang w:val="kk-KZ"/>
              </w:rPr>
              <w:t>Әдебиеттер</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8</w:t>
            </w:r>
          </w:p>
        </w:tc>
        <w:tc>
          <w:tcPr>
            <w:tcW w:w="8222" w:type="dxa"/>
          </w:tcPr>
          <w:p w:rsidR="00325C30" w:rsidRPr="00BC031A" w:rsidRDefault="00325C30" w:rsidP="0062526A">
            <w:pPr>
              <w:rPr>
                <w:sz w:val="28"/>
                <w:szCs w:val="28"/>
              </w:rPr>
            </w:pPr>
            <w:r>
              <w:rPr>
                <w:sz w:val="28"/>
                <w:szCs w:val="28"/>
                <w:lang w:val="kk-KZ"/>
              </w:rPr>
              <w:t>Қосымша</w:t>
            </w:r>
            <w:r w:rsidRPr="00BC031A">
              <w:rPr>
                <w:sz w:val="28"/>
                <w:szCs w:val="28"/>
              </w:rPr>
              <w:t xml:space="preserve"> 1</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9</w:t>
            </w:r>
          </w:p>
        </w:tc>
        <w:tc>
          <w:tcPr>
            <w:tcW w:w="8222" w:type="dxa"/>
          </w:tcPr>
          <w:p w:rsidR="00325C30" w:rsidRPr="00BC031A" w:rsidRDefault="00325C30" w:rsidP="0062526A">
            <w:pPr>
              <w:rPr>
                <w:sz w:val="28"/>
                <w:szCs w:val="28"/>
              </w:rPr>
            </w:pPr>
            <w:r>
              <w:rPr>
                <w:sz w:val="28"/>
                <w:szCs w:val="28"/>
                <w:lang w:val="kk-KZ"/>
              </w:rPr>
              <w:t>Қосымша</w:t>
            </w:r>
            <w:r w:rsidRPr="00BC031A">
              <w:rPr>
                <w:sz w:val="28"/>
                <w:szCs w:val="28"/>
              </w:rPr>
              <w:t xml:space="preserve"> 2</w:t>
            </w:r>
          </w:p>
        </w:tc>
        <w:tc>
          <w:tcPr>
            <w:tcW w:w="673" w:type="dxa"/>
          </w:tcPr>
          <w:p w:rsidR="00325C30" w:rsidRPr="00672752" w:rsidRDefault="00325C30" w:rsidP="0062526A">
            <w:pPr>
              <w:jc w:val="both"/>
              <w:rPr>
                <w:sz w:val="28"/>
                <w:szCs w:val="28"/>
              </w:rPr>
            </w:pPr>
          </w:p>
        </w:tc>
      </w:tr>
      <w:tr w:rsidR="00325C30" w:rsidRPr="00672752" w:rsidTr="0062526A">
        <w:tc>
          <w:tcPr>
            <w:tcW w:w="675" w:type="dxa"/>
          </w:tcPr>
          <w:p w:rsidR="00325C30" w:rsidRPr="00672752" w:rsidRDefault="00325C30" w:rsidP="0062526A">
            <w:pPr>
              <w:jc w:val="both"/>
              <w:rPr>
                <w:sz w:val="28"/>
                <w:szCs w:val="28"/>
              </w:rPr>
            </w:pPr>
            <w:r>
              <w:rPr>
                <w:sz w:val="28"/>
                <w:szCs w:val="28"/>
              </w:rPr>
              <w:t>10</w:t>
            </w:r>
          </w:p>
        </w:tc>
        <w:tc>
          <w:tcPr>
            <w:tcW w:w="8222" w:type="dxa"/>
          </w:tcPr>
          <w:p w:rsidR="00325C30" w:rsidRPr="00325C30" w:rsidRDefault="00325C30" w:rsidP="0062526A">
            <w:pPr>
              <w:rPr>
                <w:b/>
                <w:sz w:val="24"/>
                <w:szCs w:val="24"/>
                <w:lang w:val="kk-KZ"/>
              </w:rPr>
            </w:pPr>
            <w:r>
              <w:rPr>
                <w:sz w:val="28"/>
                <w:szCs w:val="28"/>
                <w:lang w:val="kk-KZ"/>
              </w:rPr>
              <w:t>Қосымша</w:t>
            </w:r>
            <w:r w:rsidRPr="00BC031A">
              <w:rPr>
                <w:sz w:val="28"/>
                <w:szCs w:val="28"/>
              </w:rPr>
              <w:t xml:space="preserve"> </w:t>
            </w:r>
            <w:r>
              <w:rPr>
                <w:sz w:val="28"/>
                <w:szCs w:val="28"/>
                <w:lang w:val="kk-KZ"/>
              </w:rPr>
              <w:t>3</w:t>
            </w:r>
          </w:p>
        </w:tc>
        <w:tc>
          <w:tcPr>
            <w:tcW w:w="673" w:type="dxa"/>
          </w:tcPr>
          <w:p w:rsidR="00325C30" w:rsidRPr="00325C30" w:rsidRDefault="00325C30" w:rsidP="0062526A">
            <w:pPr>
              <w:jc w:val="both"/>
              <w:rPr>
                <w:sz w:val="28"/>
                <w:szCs w:val="28"/>
                <w:lang w:val="kk-KZ"/>
              </w:rPr>
            </w:pPr>
          </w:p>
        </w:tc>
      </w:tr>
      <w:tr w:rsidR="00325C30" w:rsidRPr="00672752" w:rsidTr="0062526A">
        <w:tc>
          <w:tcPr>
            <w:tcW w:w="675" w:type="dxa"/>
          </w:tcPr>
          <w:p w:rsidR="00325C30" w:rsidRPr="00325C30" w:rsidRDefault="00325C30" w:rsidP="0062526A">
            <w:pPr>
              <w:jc w:val="both"/>
              <w:rPr>
                <w:sz w:val="28"/>
                <w:szCs w:val="28"/>
                <w:lang w:val="kk-KZ"/>
              </w:rPr>
            </w:pPr>
            <w:r>
              <w:rPr>
                <w:sz w:val="28"/>
                <w:szCs w:val="28"/>
                <w:lang w:val="kk-KZ"/>
              </w:rPr>
              <w:t>11</w:t>
            </w:r>
          </w:p>
        </w:tc>
        <w:tc>
          <w:tcPr>
            <w:tcW w:w="8222" w:type="dxa"/>
          </w:tcPr>
          <w:p w:rsidR="00325C30" w:rsidRDefault="00325C30" w:rsidP="0062526A">
            <w:pPr>
              <w:rPr>
                <w:sz w:val="28"/>
                <w:szCs w:val="28"/>
                <w:lang w:val="kk-KZ"/>
              </w:rPr>
            </w:pPr>
            <w:r>
              <w:rPr>
                <w:sz w:val="28"/>
                <w:szCs w:val="28"/>
                <w:lang w:val="kk-KZ"/>
              </w:rPr>
              <w:t>Қосымша</w:t>
            </w:r>
            <w:r w:rsidRPr="00BC031A">
              <w:rPr>
                <w:sz w:val="28"/>
                <w:szCs w:val="28"/>
              </w:rPr>
              <w:t xml:space="preserve"> </w:t>
            </w:r>
            <w:r>
              <w:rPr>
                <w:sz w:val="28"/>
                <w:szCs w:val="28"/>
                <w:lang w:val="kk-KZ"/>
              </w:rPr>
              <w:t>4</w:t>
            </w:r>
          </w:p>
        </w:tc>
        <w:tc>
          <w:tcPr>
            <w:tcW w:w="673" w:type="dxa"/>
          </w:tcPr>
          <w:p w:rsidR="00325C30" w:rsidRPr="00325C30" w:rsidRDefault="00325C30" w:rsidP="0062526A">
            <w:pPr>
              <w:jc w:val="both"/>
              <w:rPr>
                <w:sz w:val="28"/>
                <w:szCs w:val="28"/>
                <w:lang w:val="kk-KZ"/>
              </w:rPr>
            </w:pPr>
          </w:p>
        </w:tc>
      </w:tr>
    </w:tbl>
    <w:p w:rsidR="00325C30" w:rsidRDefault="00325C30" w:rsidP="00325C30">
      <w:pPr>
        <w:shd w:val="clear" w:color="auto" w:fill="FFFFFF"/>
        <w:ind w:firstLine="709"/>
        <w:jc w:val="both"/>
        <w:rPr>
          <w:caps/>
          <w:sz w:val="28"/>
          <w:szCs w:val="28"/>
          <w:lang w:val="kk-KZ"/>
        </w:rPr>
      </w:pPr>
    </w:p>
    <w:p w:rsidR="00325C30" w:rsidRPr="005B62DE" w:rsidRDefault="00325C30" w:rsidP="00325C30">
      <w:pPr>
        <w:shd w:val="clear" w:color="auto" w:fill="FFFFFF"/>
        <w:tabs>
          <w:tab w:val="left" w:pos="494"/>
          <w:tab w:val="left" w:leader="dot" w:pos="9356"/>
        </w:tabs>
        <w:jc w:val="both"/>
        <w:rPr>
          <w:b/>
          <w:caps/>
          <w:sz w:val="24"/>
          <w:szCs w:val="24"/>
        </w:rPr>
      </w:pPr>
    </w:p>
    <w:p w:rsidR="00325C30" w:rsidRPr="005B62DE" w:rsidRDefault="00325C30" w:rsidP="00325C30">
      <w:pPr>
        <w:shd w:val="clear" w:color="auto" w:fill="FFFFFF"/>
        <w:tabs>
          <w:tab w:val="left" w:pos="494"/>
          <w:tab w:val="left" w:leader="dot" w:pos="9356"/>
        </w:tabs>
        <w:jc w:val="both"/>
        <w:rPr>
          <w:b/>
          <w:caps/>
          <w:sz w:val="24"/>
          <w:szCs w:val="24"/>
        </w:rPr>
      </w:pPr>
    </w:p>
    <w:p w:rsidR="00325C30" w:rsidRPr="005B62DE" w:rsidRDefault="00325C30" w:rsidP="00325C30">
      <w:pPr>
        <w:shd w:val="clear" w:color="auto" w:fill="FFFFFF"/>
        <w:tabs>
          <w:tab w:val="left" w:pos="494"/>
          <w:tab w:val="left" w:leader="dot" w:pos="9356"/>
        </w:tabs>
        <w:ind w:firstLine="709"/>
        <w:jc w:val="both"/>
        <w:rPr>
          <w:b/>
          <w:caps/>
          <w:sz w:val="24"/>
          <w:szCs w:val="24"/>
        </w:rPr>
      </w:pPr>
    </w:p>
    <w:p w:rsidR="00325C30" w:rsidRDefault="00325C30" w:rsidP="00325C30">
      <w:pPr>
        <w:spacing w:line="300" w:lineRule="auto"/>
        <w:jc w:val="center"/>
        <w:rPr>
          <w:b/>
          <w:sz w:val="28"/>
          <w:szCs w:val="28"/>
          <w:lang w:val="kk-KZ"/>
        </w:rPr>
      </w:pPr>
    </w:p>
    <w:p w:rsidR="00325C30" w:rsidRDefault="00325C30" w:rsidP="00325C30">
      <w:pPr>
        <w:spacing w:line="300" w:lineRule="auto"/>
        <w:jc w:val="center"/>
        <w:rPr>
          <w:b/>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181D4A" w:rsidRPr="001C00F3" w:rsidRDefault="00181D4A" w:rsidP="00181D4A">
      <w:pPr>
        <w:widowControl/>
        <w:shd w:val="clear" w:color="auto" w:fill="FFFFFF"/>
        <w:ind w:firstLine="709"/>
        <w:jc w:val="both"/>
        <w:rPr>
          <w:sz w:val="28"/>
          <w:szCs w:val="28"/>
          <w:lang w:val="kk-KZ"/>
        </w:rPr>
      </w:pPr>
      <w:r w:rsidRPr="001C00F3">
        <w:rPr>
          <w:sz w:val="28"/>
          <w:szCs w:val="28"/>
          <w:lang w:val="kk-KZ"/>
        </w:rPr>
        <w:lastRenderedPageBreak/>
        <w:t>Әдістемелік нұсқаулық дипломдық жобаны жобалау және ұйымдастыру үшін ұсынылады. Дипломдық жобалардың рәсімдеуге арналған құжат бо</w:t>
      </w:r>
      <w:r w:rsidR="00CA7D1A">
        <w:rPr>
          <w:sz w:val="28"/>
          <w:szCs w:val="28"/>
          <w:lang w:val="kk-KZ"/>
        </w:rPr>
        <w:t>лып табылады.Алматы,  АТКК, 2014</w:t>
      </w:r>
      <w:r w:rsidRPr="001C00F3">
        <w:rPr>
          <w:sz w:val="28"/>
          <w:szCs w:val="28"/>
          <w:lang w:val="kk-KZ"/>
        </w:rPr>
        <w:t xml:space="preserve"> ж. Осы әдістемелік нұсқаулық  ГОСО.РК 4.05.225-2010 бойынша дайындалған.</w:t>
      </w:r>
    </w:p>
    <w:p w:rsidR="00181D4A" w:rsidRPr="001C00F3" w:rsidRDefault="00181D4A" w:rsidP="00181D4A">
      <w:pPr>
        <w:shd w:val="clear" w:color="auto" w:fill="FFFFFF"/>
        <w:ind w:firstLine="709"/>
        <w:jc w:val="both"/>
        <w:rPr>
          <w:sz w:val="28"/>
          <w:szCs w:val="28"/>
          <w:lang w:val="kk-KZ"/>
        </w:rPr>
      </w:pPr>
      <w:r w:rsidRPr="001C00F3">
        <w:rPr>
          <w:sz w:val="28"/>
          <w:szCs w:val="28"/>
          <w:lang w:val="kk-KZ"/>
        </w:rPr>
        <w:t>Дипломдық жобаны жасаудың және рәсімдеудің тақырып бойынша талабы мен мақсаты. Олардың әр қайсысына мысал келтірілген. Дипломдық жобаны жоспарлауда жән</w:t>
      </w:r>
      <w:r w:rsidR="00550205">
        <w:rPr>
          <w:sz w:val="28"/>
          <w:szCs w:val="28"/>
          <w:lang w:val="kk-KZ"/>
        </w:rPr>
        <w:t>е рәсімдеуде көлем, пікір сарап</w:t>
      </w:r>
      <w:r w:rsidRPr="001C00F3">
        <w:rPr>
          <w:sz w:val="28"/>
          <w:szCs w:val="28"/>
          <w:lang w:val="kk-KZ"/>
        </w:rPr>
        <w:t xml:space="preserve"> талабына ұсыныстар берілген.</w:t>
      </w:r>
    </w:p>
    <w:p w:rsidR="00181D4A" w:rsidRPr="001C00F3" w:rsidRDefault="00181D4A" w:rsidP="00181D4A">
      <w:pPr>
        <w:shd w:val="clear" w:color="auto" w:fill="FFFFFF"/>
        <w:ind w:firstLine="709"/>
        <w:jc w:val="both"/>
        <w:rPr>
          <w:b/>
          <w:sz w:val="28"/>
          <w:szCs w:val="28"/>
          <w:lang w:val="kk-KZ"/>
        </w:rPr>
      </w:pPr>
    </w:p>
    <w:p w:rsidR="00857CE5" w:rsidRDefault="00181D4A" w:rsidP="00857CE5">
      <w:pPr>
        <w:tabs>
          <w:tab w:val="left" w:pos="450"/>
        </w:tabs>
        <w:jc w:val="both"/>
        <w:rPr>
          <w:sz w:val="28"/>
          <w:szCs w:val="28"/>
          <w:lang w:val="kk-KZ"/>
        </w:rPr>
      </w:pPr>
      <w:r w:rsidRPr="001C00F3">
        <w:rPr>
          <w:b/>
          <w:sz w:val="28"/>
          <w:szCs w:val="28"/>
          <w:lang w:val="kk-KZ"/>
        </w:rPr>
        <w:t>Пікір сарапшы:</w:t>
      </w:r>
      <w:r w:rsidRPr="001C00F3">
        <w:rPr>
          <w:sz w:val="28"/>
          <w:szCs w:val="28"/>
          <w:lang w:val="kk-KZ"/>
        </w:rPr>
        <w:t xml:space="preserve"> </w:t>
      </w:r>
    </w:p>
    <w:p w:rsidR="00CA7D1A" w:rsidRDefault="00CA7D1A" w:rsidP="00CA7D1A">
      <w:pPr>
        <w:tabs>
          <w:tab w:val="left" w:pos="450"/>
        </w:tabs>
        <w:jc w:val="both"/>
        <w:rPr>
          <w:sz w:val="28"/>
          <w:szCs w:val="28"/>
          <w:lang w:val="kk-KZ"/>
        </w:rPr>
      </w:pPr>
    </w:p>
    <w:p w:rsidR="00CA7D1A" w:rsidRPr="005D0C8D" w:rsidRDefault="00D173AE" w:rsidP="00CA7D1A">
      <w:pPr>
        <w:tabs>
          <w:tab w:val="left" w:pos="450"/>
        </w:tabs>
        <w:jc w:val="both"/>
        <w:rPr>
          <w:sz w:val="28"/>
          <w:szCs w:val="28"/>
          <w:lang w:val="kk-KZ"/>
        </w:rPr>
      </w:pPr>
      <w:r>
        <w:rPr>
          <w:sz w:val="28"/>
          <w:szCs w:val="28"/>
          <w:lang w:val="kk-KZ"/>
        </w:rPr>
        <w:t>Алимова М.Т</w:t>
      </w:r>
      <w:r w:rsidR="00CA7D1A">
        <w:rPr>
          <w:sz w:val="28"/>
          <w:szCs w:val="28"/>
          <w:lang w:val="kk-KZ"/>
        </w:rPr>
        <w:t>. – «ҚТЖ» ҰК» АҚ филиалы Алматы электрмен жабдықтау</w:t>
      </w:r>
      <w:r w:rsidR="00CA7D1A" w:rsidRPr="00E1422B">
        <w:rPr>
          <w:sz w:val="28"/>
          <w:szCs w:val="28"/>
          <w:lang w:val="kk-KZ"/>
        </w:rPr>
        <w:t xml:space="preserve"> </w:t>
      </w:r>
      <w:r w:rsidR="00CA7D1A">
        <w:rPr>
          <w:sz w:val="28"/>
          <w:szCs w:val="28"/>
          <w:lang w:val="kk-KZ"/>
        </w:rPr>
        <w:t>дистанциясының «Түйіспелі торап» бөлімінің бастығы.</w:t>
      </w:r>
    </w:p>
    <w:p w:rsidR="00CA7D1A" w:rsidRPr="005D0C8D" w:rsidRDefault="00CA7D1A" w:rsidP="00CA7D1A">
      <w:pPr>
        <w:tabs>
          <w:tab w:val="left" w:pos="450"/>
        </w:tabs>
        <w:jc w:val="both"/>
        <w:rPr>
          <w:sz w:val="28"/>
          <w:szCs w:val="28"/>
          <w:lang w:val="kk-KZ"/>
        </w:rPr>
      </w:pPr>
      <w:r>
        <w:rPr>
          <w:sz w:val="28"/>
          <w:szCs w:val="28"/>
          <w:lang w:val="kk-KZ"/>
        </w:rPr>
        <w:t>Қалиев А.А.- Алматы темір жол көлігі колледжінің директоры</w:t>
      </w:r>
    </w:p>
    <w:p w:rsidR="00CA7D1A" w:rsidRPr="005D0C8D" w:rsidRDefault="00CA7D1A" w:rsidP="00CA7D1A">
      <w:pPr>
        <w:tabs>
          <w:tab w:val="left" w:pos="450"/>
        </w:tabs>
        <w:jc w:val="both"/>
        <w:rPr>
          <w:sz w:val="28"/>
          <w:szCs w:val="28"/>
          <w:lang w:val="kk-KZ"/>
        </w:rPr>
      </w:pPr>
      <w:r>
        <w:rPr>
          <w:sz w:val="28"/>
          <w:szCs w:val="28"/>
          <w:lang w:val="kk-KZ"/>
        </w:rPr>
        <w:t>Тулендинова З.Д- Директордың ОӘЖ орынбасары;</w:t>
      </w:r>
    </w:p>
    <w:p w:rsidR="00CA7D1A" w:rsidRDefault="00CA7D1A" w:rsidP="00CA7D1A">
      <w:pPr>
        <w:tabs>
          <w:tab w:val="left" w:pos="450"/>
        </w:tabs>
        <w:jc w:val="both"/>
        <w:rPr>
          <w:b/>
          <w:sz w:val="28"/>
          <w:szCs w:val="28"/>
          <w:lang w:val="kk-KZ"/>
        </w:rPr>
      </w:pPr>
    </w:p>
    <w:p w:rsidR="00CA7D1A" w:rsidRDefault="00CA7D1A" w:rsidP="00181D4A">
      <w:pPr>
        <w:shd w:val="clear" w:color="auto" w:fill="FFFFFF"/>
        <w:ind w:firstLine="709"/>
        <w:jc w:val="both"/>
        <w:rPr>
          <w:sz w:val="28"/>
          <w:szCs w:val="28"/>
          <w:lang w:val="kk-KZ"/>
        </w:rPr>
      </w:pPr>
    </w:p>
    <w:p w:rsidR="00CA7D1A" w:rsidRDefault="00CA7D1A" w:rsidP="00181D4A">
      <w:pPr>
        <w:shd w:val="clear" w:color="auto" w:fill="FFFFFF"/>
        <w:ind w:firstLine="709"/>
        <w:jc w:val="both"/>
        <w:rPr>
          <w:b/>
          <w:sz w:val="28"/>
          <w:szCs w:val="28"/>
          <w:lang w:val="kk-KZ"/>
        </w:rPr>
      </w:pPr>
    </w:p>
    <w:p w:rsidR="00181D4A" w:rsidRPr="001C00F3" w:rsidRDefault="00181D4A" w:rsidP="00181D4A">
      <w:pPr>
        <w:shd w:val="clear" w:color="auto" w:fill="FFFFFF"/>
        <w:ind w:firstLine="709"/>
        <w:jc w:val="both"/>
        <w:rPr>
          <w:sz w:val="28"/>
          <w:szCs w:val="28"/>
          <w:lang w:val="kk-KZ"/>
        </w:rPr>
      </w:pPr>
      <w:r w:rsidRPr="001C00F3">
        <w:rPr>
          <w:b/>
          <w:sz w:val="28"/>
          <w:szCs w:val="28"/>
          <w:lang w:val="kk-KZ"/>
        </w:rPr>
        <w:t>Орындаған:</w:t>
      </w:r>
      <w:r w:rsidRPr="001C00F3">
        <w:rPr>
          <w:sz w:val="28"/>
          <w:szCs w:val="28"/>
          <w:lang w:val="kk-KZ"/>
        </w:rPr>
        <w:t xml:space="preserve"> Нұржанова Г.Е. – арнайы пән оқытушысы.</w:t>
      </w:r>
    </w:p>
    <w:p w:rsidR="00181D4A" w:rsidRPr="001C00F3" w:rsidRDefault="00181D4A" w:rsidP="00181D4A">
      <w:pPr>
        <w:shd w:val="clear" w:color="auto" w:fill="FFFFFF"/>
        <w:ind w:firstLine="709"/>
        <w:jc w:val="both"/>
        <w:rPr>
          <w:sz w:val="28"/>
          <w:szCs w:val="28"/>
          <w:lang w:val="kk-KZ"/>
        </w:rPr>
      </w:pPr>
    </w:p>
    <w:p w:rsidR="00181D4A" w:rsidRPr="001C00F3" w:rsidRDefault="00181D4A" w:rsidP="00181D4A">
      <w:pPr>
        <w:shd w:val="clear" w:color="auto" w:fill="FFFFFF"/>
        <w:ind w:firstLine="709"/>
        <w:jc w:val="both"/>
        <w:rPr>
          <w:sz w:val="28"/>
          <w:szCs w:val="28"/>
          <w:lang w:val="kk-KZ"/>
        </w:rPr>
      </w:pPr>
    </w:p>
    <w:p w:rsidR="00181D4A" w:rsidRPr="001C00F3" w:rsidRDefault="00181D4A" w:rsidP="00181D4A">
      <w:pPr>
        <w:shd w:val="clear" w:color="auto" w:fill="FFFFFF"/>
        <w:ind w:firstLine="709"/>
        <w:jc w:val="both"/>
        <w:rPr>
          <w:sz w:val="28"/>
          <w:szCs w:val="28"/>
          <w:lang w:val="kk-KZ"/>
        </w:rPr>
      </w:pPr>
      <w:r w:rsidRPr="001C00F3">
        <w:rPr>
          <w:sz w:val="28"/>
          <w:szCs w:val="28"/>
          <w:lang w:val="kk-KZ"/>
        </w:rPr>
        <w:t xml:space="preserve"> 1303000«Автоматика, телемеханика және темір жол көлігін басқару» мамандығының оқушылары үшін дипломдық жобаны орындауға осы әдістемелік нұсқаулық ұсынылған</w:t>
      </w:r>
    </w:p>
    <w:p w:rsidR="00181D4A" w:rsidRPr="001C00F3" w:rsidRDefault="00181D4A" w:rsidP="00181D4A">
      <w:pPr>
        <w:widowControl/>
        <w:shd w:val="clear" w:color="auto" w:fill="FFFFFF"/>
        <w:ind w:firstLine="709"/>
        <w:jc w:val="both"/>
        <w:rPr>
          <w:sz w:val="28"/>
          <w:szCs w:val="28"/>
          <w:lang w:val="kk-KZ"/>
        </w:rPr>
      </w:pPr>
    </w:p>
    <w:p w:rsidR="00181D4A" w:rsidRPr="001C00F3" w:rsidRDefault="00181D4A" w:rsidP="00181D4A">
      <w:pPr>
        <w:ind w:firstLine="708"/>
        <w:jc w:val="both"/>
        <w:rPr>
          <w:sz w:val="28"/>
          <w:szCs w:val="28"/>
          <w:lang w:val="kk-KZ"/>
        </w:rPr>
      </w:pPr>
      <w:r w:rsidRPr="001C00F3">
        <w:rPr>
          <w:sz w:val="28"/>
          <w:szCs w:val="28"/>
          <w:lang w:val="kk-KZ"/>
        </w:rPr>
        <w:t>Әдістемелік нұсқаулық Алматы темір жол көлігі колледжінің отырысында қарастырылып және дұрыс шешімін тапты  (Хаттама  №__ «__» 201_ж).</w:t>
      </w:r>
    </w:p>
    <w:p w:rsidR="00181D4A" w:rsidRPr="001C00F3" w:rsidRDefault="00181D4A" w:rsidP="00181D4A">
      <w:pPr>
        <w:ind w:firstLine="708"/>
        <w:jc w:val="both"/>
        <w:rPr>
          <w:sz w:val="28"/>
          <w:szCs w:val="28"/>
        </w:rPr>
      </w:pPr>
      <w:r w:rsidRPr="001C00F3">
        <w:rPr>
          <w:sz w:val="28"/>
          <w:szCs w:val="28"/>
          <w:lang w:val="kk-KZ"/>
        </w:rPr>
        <w:t>Директордың ОӘЖ орынбасары</w:t>
      </w:r>
      <w:proofErr w:type="spellStart"/>
      <w:r w:rsidRPr="001C00F3">
        <w:rPr>
          <w:sz w:val="28"/>
          <w:szCs w:val="28"/>
        </w:rPr>
        <w:t>_____________</w:t>
      </w:r>
      <w:r w:rsidR="00D277AC">
        <w:rPr>
          <w:b/>
          <w:sz w:val="28"/>
          <w:szCs w:val="28"/>
        </w:rPr>
        <w:t>З.Д.Тулендинов</w:t>
      </w:r>
      <w:r w:rsidRPr="001C00F3">
        <w:rPr>
          <w:b/>
          <w:sz w:val="28"/>
          <w:szCs w:val="28"/>
        </w:rPr>
        <w:t>а</w:t>
      </w:r>
      <w:proofErr w:type="spellEnd"/>
    </w:p>
    <w:p w:rsidR="00181D4A" w:rsidRPr="001C00F3" w:rsidRDefault="00181D4A" w:rsidP="00181D4A">
      <w:pPr>
        <w:shd w:val="clear" w:color="auto" w:fill="FFFFFF"/>
        <w:ind w:firstLine="709"/>
        <w:jc w:val="both"/>
        <w:rPr>
          <w:sz w:val="28"/>
          <w:szCs w:val="28"/>
        </w:rPr>
      </w:pPr>
    </w:p>
    <w:p w:rsidR="00181D4A" w:rsidRPr="001C00F3" w:rsidRDefault="00181D4A" w:rsidP="00325C30">
      <w:pPr>
        <w:shd w:val="clear" w:color="auto" w:fill="FFFFFF"/>
        <w:ind w:firstLine="709"/>
        <w:jc w:val="both"/>
        <w:rPr>
          <w:caps/>
          <w:sz w:val="28"/>
          <w:szCs w:val="28"/>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D277AC">
      <w:pPr>
        <w:shd w:val="clear" w:color="auto" w:fill="FFFFFF"/>
        <w:jc w:val="both"/>
        <w:rPr>
          <w:caps/>
          <w:sz w:val="28"/>
          <w:szCs w:val="28"/>
          <w:lang w:val="kk-KZ"/>
        </w:rPr>
      </w:pPr>
    </w:p>
    <w:p w:rsidR="00181D4A" w:rsidRDefault="00181D4A" w:rsidP="00325C30">
      <w:pPr>
        <w:shd w:val="clear" w:color="auto" w:fill="FFFFFF"/>
        <w:ind w:firstLine="709"/>
        <w:jc w:val="both"/>
        <w:rPr>
          <w:caps/>
          <w:sz w:val="28"/>
          <w:szCs w:val="28"/>
          <w:lang w:val="kk-KZ"/>
        </w:rPr>
      </w:pPr>
    </w:p>
    <w:p w:rsidR="00181D4A" w:rsidRDefault="00181D4A" w:rsidP="001C00F3">
      <w:pPr>
        <w:shd w:val="clear" w:color="auto" w:fill="FFFFFF"/>
        <w:jc w:val="both"/>
        <w:rPr>
          <w:caps/>
          <w:sz w:val="28"/>
          <w:szCs w:val="28"/>
          <w:lang w:val="kk-KZ"/>
        </w:rPr>
      </w:pPr>
    </w:p>
    <w:p w:rsidR="00325C30" w:rsidRDefault="00325C30" w:rsidP="00325C30">
      <w:pPr>
        <w:shd w:val="clear" w:color="auto" w:fill="FFFFFF"/>
        <w:ind w:firstLine="709"/>
        <w:jc w:val="both"/>
        <w:rPr>
          <w:caps/>
          <w:sz w:val="28"/>
          <w:szCs w:val="28"/>
          <w:lang w:val="kk-KZ"/>
        </w:rPr>
      </w:pPr>
    </w:p>
    <w:p w:rsidR="00325C30" w:rsidRPr="00325C30" w:rsidRDefault="00325C30" w:rsidP="00325C30">
      <w:pPr>
        <w:shd w:val="clear" w:color="auto" w:fill="FFFFFF"/>
        <w:ind w:firstLine="709"/>
        <w:jc w:val="both"/>
        <w:rPr>
          <w:b/>
          <w:caps/>
          <w:sz w:val="28"/>
          <w:szCs w:val="28"/>
          <w:lang w:val="kk-KZ"/>
        </w:rPr>
      </w:pPr>
      <w:r w:rsidRPr="00325C30">
        <w:rPr>
          <w:b/>
          <w:caps/>
          <w:sz w:val="28"/>
          <w:szCs w:val="28"/>
          <w:lang w:val="kk-KZ"/>
        </w:rPr>
        <w:t>Кіріспе</w:t>
      </w:r>
    </w:p>
    <w:p w:rsidR="00325C30" w:rsidRPr="00325C30" w:rsidRDefault="00325C30" w:rsidP="00325C30">
      <w:pPr>
        <w:shd w:val="clear" w:color="auto" w:fill="FFFFFF"/>
        <w:ind w:firstLine="709"/>
        <w:jc w:val="both"/>
        <w:rPr>
          <w:b/>
          <w:caps/>
          <w:sz w:val="28"/>
          <w:szCs w:val="28"/>
          <w:lang w:val="kk-KZ"/>
        </w:rPr>
      </w:pPr>
    </w:p>
    <w:p w:rsidR="00325C30" w:rsidRPr="00B15606" w:rsidRDefault="00325C30" w:rsidP="00325C30">
      <w:pPr>
        <w:shd w:val="clear" w:color="auto" w:fill="FFFFFF"/>
        <w:ind w:firstLine="709"/>
        <w:jc w:val="both"/>
        <w:rPr>
          <w:caps/>
          <w:sz w:val="28"/>
          <w:szCs w:val="28"/>
          <w:lang w:val="kk-KZ"/>
        </w:rPr>
      </w:pPr>
    </w:p>
    <w:p w:rsidR="00325C30" w:rsidRPr="00B15606" w:rsidRDefault="00325C30" w:rsidP="00325C30">
      <w:pPr>
        <w:shd w:val="clear" w:color="auto" w:fill="FFFFFF"/>
        <w:ind w:firstLine="709"/>
        <w:jc w:val="both"/>
        <w:rPr>
          <w:sz w:val="28"/>
          <w:szCs w:val="28"/>
          <w:lang w:val="kk-KZ"/>
        </w:rPr>
      </w:pPr>
      <w:r w:rsidRPr="00B15606">
        <w:rPr>
          <w:sz w:val="28"/>
          <w:szCs w:val="28"/>
          <w:lang w:val="kk-KZ"/>
        </w:rPr>
        <w:t xml:space="preserve">Осы әдістемелік нұсқау </w:t>
      </w:r>
      <w:r>
        <w:rPr>
          <w:sz w:val="28"/>
          <w:szCs w:val="28"/>
          <w:lang w:val="kk-KZ"/>
        </w:rPr>
        <w:t>Алматы теміржол көлігі колледжі</w:t>
      </w:r>
      <w:r w:rsidRPr="00B15606">
        <w:rPr>
          <w:caps/>
          <w:sz w:val="28"/>
          <w:szCs w:val="28"/>
          <w:lang w:val="kk-KZ"/>
        </w:rPr>
        <w:t xml:space="preserve"> </w:t>
      </w:r>
      <w:r w:rsidRPr="00B15606">
        <w:rPr>
          <w:sz w:val="28"/>
          <w:szCs w:val="28"/>
          <w:lang w:val="kk-KZ"/>
        </w:rPr>
        <w:t>«</w:t>
      </w:r>
      <w:r w:rsidRPr="00355C8C">
        <w:rPr>
          <w:sz w:val="28"/>
          <w:szCs w:val="28"/>
          <w:lang w:val="kk-KZ"/>
        </w:rPr>
        <w:t>Темір жолдардың электр техникалық жүйелерін электрмен жабдықтау, пайдалану, техникалық қызмет көрсету және жөндеу</w:t>
      </w:r>
      <w:r>
        <w:rPr>
          <w:sz w:val="28"/>
          <w:szCs w:val="28"/>
          <w:lang w:val="kk-KZ"/>
        </w:rPr>
        <w:t>» мамандығы бойынша</w:t>
      </w:r>
      <w:r w:rsidRPr="00B15606">
        <w:rPr>
          <w:sz w:val="28"/>
          <w:szCs w:val="28"/>
          <w:lang w:val="kk-KZ"/>
        </w:rPr>
        <w:t xml:space="preserve"> </w:t>
      </w:r>
      <w:r w:rsidRPr="00B15606">
        <w:rPr>
          <w:noProof/>
          <w:sz w:val="28"/>
          <w:szCs w:val="28"/>
          <w:lang w:val="kk-KZ"/>
        </w:rPr>
        <w:t>диплом</w:t>
      </w:r>
      <w:r>
        <w:rPr>
          <w:noProof/>
          <w:sz w:val="28"/>
          <w:szCs w:val="28"/>
          <w:lang w:val="kk-KZ"/>
        </w:rPr>
        <w:t>дық жобалау жұмыстарын</w:t>
      </w:r>
      <w:r w:rsidRPr="00B15606">
        <w:rPr>
          <w:noProof/>
          <w:sz w:val="28"/>
          <w:szCs w:val="28"/>
          <w:lang w:val="kk-KZ"/>
        </w:rPr>
        <w:t xml:space="preserve"> орындау ережесіне талаптар қояды.</w:t>
      </w:r>
    </w:p>
    <w:p w:rsidR="00325C30" w:rsidRPr="00B15606" w:rsidRDefault="00325C30" w:rsidP="00325C30">
      <w:pPr>
        <w:shd w:val="clear" w:color="auto" w:fill="FFFFFF"/>
        <w:ind w:firstLine="709"/>
        <w:jc w:val="both"/>
        <w:rPr>
          <w:sz w:val="28"/>
          <w:szCs w:val="28"/>
          <w:lang w:val="kk-KZ"/>
        </w:rPr>
      </w:pPr>
      <w:r w:rsidRPr="00B15606">
        <w:rPr>
          <w:sz w:val="28"/>
          <w:szCs w:val="28"/>
          <w:lang w:val="kk-KZ"/>
        </w:rPr>
        <w:t xml:space="preserve">Осы әдістемелік нұсқау </w:t>
      </w:r>
      <w:r w:rsidRPr="00B15606">
        <w:rPr>
          <w:noProof/>
          <w:sz w:val="28"/>
          <w:szCs w:val="28"/>
          <w:lang w:val="kk-KZ"/>
        </w:rPr>
        <w:t xml:space="preserve">ҚР МЖМБС </w:t>
      </w:r>
      <w:r w:rsidRPr="00355C8C">
        <w:rPr>
          <w:sz w:val="28"/>
          <w:szCs w:val="28"/>
          <w:lang w:val="kk-KZ"/>
        </w:rPr>
        <w:t>4.05.225-2010</w:t>
      </w:r>
      <w:r>
        <w:rPr>
          <w:noProof/>
          <w:sz w:val="28"/>
          <w:szCs w:val="28"/>
          <w:lang w:val="kk-KZ"/>
        </w:rPr>
        <w:t>жылғы</w:t>
      </w:r>
      <w:r w:rsidRPr="00355C8C">
        <w:rPr>
          <w:noProof/>
          <w:sz w:val="28"/>
          <w:szCs w:val="28"/>
          <w:lang w:val="kk-KZ"/>
        </w:rPr>
        <w:t xml:space="preserve"> </w:t>
      </w:r>
      <w:r w:rsidRPr="00B15606">
        <w:rPr>
          <w:noProof/>
          <w:sz w:val="28"/>
          <w:szCs w:val="28"/>
          <w:lang w:val="kk-KZ"/>
        </w:rPr>
        <w:t>«Қазақстан Республикасының білім беру жүйесі. Жоғары оқу орындарында диплом</w:t>
      </w:r>
      <w:r>
        <w:rPr>
          <w:noProof/>
          <w:sz w:val="28"/>
          <w:szCs w:val="28"/>
          <w:lang w:val="kk-KZ"/>
        </w:rPr>
        <w:t>дық жобалау</w:t>
      </w:r>
      <w:r w:rsidRPr="00B15606">
        <w:rPr>
          <w:noProof/>
          <w:sz w:val="28"/>
          <w:szCs w:val="28"/>
          <w:lang w:val="kk-KZ"/>
        </w:rPr>
        <w:t xml:space="preserve"> жұмыстарын </w:t>
      </w:r>
      <w:r>
        <w:rPr>
          <w:noProof/>
          <w:sz w:val="28"/>
          <w:szCs w:val="28"/>
          <w:lang w:val="kk-KZ"/>
        </w:rPr>
        <w:t xml:space="preserve"> </w:t>
      </w:r>
      <w:r w:rsidRPr="00B15606">
        <w:rPr>
          <w:noProof/>
          <w:sz w:val="28"/>
          <w:szCs w:val="28"/>
          <w:lang w:val="kk-KZ"/>
        </w:rPr>
        <w:t xml:space="preserve"> орындау ережесі. Негізгі ережелеріне» сәйкес құрастырылған.</w:t>
      </w:r>
    </w:p>
    <w:p w:rsidR="00325C30" w:rsidRPr="00B15606" w:rsidRDefault="00325C30" w:rsidP="00325C30">
      <w:pPr>
        <w:ind w:firstLine="709"/>
        <w:jc w:val="both"/>
        <w:rPr>
          <w:noProof/>
          <w:sz w:val="28"/>
          <w:szCs w:val="28"/>
          <w:lang w:val="kk-KZ"/>
        </w:rPr>
      </w:pPr>
      <w:r w:rsidRPr="00B15606">
        <w:rPr>
          <w:sz w:val="28"/>
          <w:szCs w:val="28"/>
          <w:lang w:val="kk-KZ"/>
        </w:rPr>
        <w:t xml:space="preserve">Осы әдістемелік нұсқаудың </w:t>
      </w:r>
      <w:r w:rsidRPr="00B15606">
        <w:rPr>
          <w:noProof/>
          <w:sz w:val="28"/>
          <w:szCs w:val="28"/>
          <w:lang w:val="kk-KZ"/>
        </w:rPr>
        <w:t>мақсаты,</w:t>
      </w:r>
      <w:r w:rsidRPr="00B15606">
        <w:rPr>
          <w:sz w:val="28"/>
          <w:szCs w:val="28"/>
          <w:lang w:val="kk-KZ"/>
        </w:rPr>
        <w:t xml:space="preserve"> </w:t>
      </w:r>
      <w:r w:rsidRPr="00B15606">
        <w:rPr>
          <w:spacing w:val="24"/>
          <w:sz w:val="28"/>
          <w:szCs w:val="28"/>
          <w:lang w:val="kk-KZ"/>
        </w:rPr>
        <w:t xml:space="preserve">барлық оқу түрлері бойынша </w:t>
      </w:r>
      <w:r w:rsidRPr="00355C8C">
        <w:rPr>
          <w:noProof/>
          <w:sz w:val="28"/>
          <w:szCs w:val="28"/>
          <w:lang w:val="kk-KZ"/>
        </w:rPr>
        <w:t>0904000- "</w:t>
      </w:r>
      <w:r w:rsidRPr="00355C8C">
        <w:rPr>
          <w:sz w:val="28"/>
          <w:szCs w:val="28"/>
          <w:u w:val="single"/>
          <w:lang w:val="kk-KZ"/>
        </w:rPr>
        <w:t xml:space="preserve"> </w:t>
      </w:r>
      <w:r w:rsidRPr="00355C8C">
        <w:rPr>
          <w:sz w:val="28"/>
          <w:szCs w:val="28"/>
          <w:lang w:val="kk-KZ"/>
        </w:rPr>
        <w:t>Темір жолдардың электр техникалық жүйелерін электрмен жабдықтау, пайдалану, техникалық қызмет көрсету және жөндеу</w:t>
      </w:r>
      <w:r w:rsidRPr="00355C8C">
        <w:rPr>
          <w:noProof/>
          <w:sz w:val="28"/>
          <w:szCs w:val="28"/>
          <w:lang w:val="kk-KZ"/>
        </w:rPr>
        <w:t xml:space="preserve"> " </w:t>
      </w:r>
      <w:r>
        <w:rPr>
          <w:spacing w:val="24"/>
          <w:sz w:val="28"/>
          <w:szCs w:val="28"/>
          <w:lang w:val="kk-KZ"/>
        </w:rPr>
        <w:t>мамандықтары</w:t>
      </w:r>
      <w:r w:rsidRPr="00B15606">
        <w:rPr>
          <w:spacing w:val="24"/>
          <w:sz w:val="28"/>
          <w:szCs w:val="28"/>
          <w:lang w:val="kk-KZ"/>
        </w:rPr>
        <w:t xml:space="preserve"> үшін </w:t>
      </w:r>
      <w:r w:rsidRPr="00B15606">
        <w:rPr>
          <w:noProof/>
          <w:sz w:val="28"/>
          <w:szCs w:val="28"/>
          <w:lang w:val="kk-KZ"/>
        </w:rPr>
        <w:t>диплом</w:t>
      </w:r>
      <w:r>
        <w:rPr>
          <w:noProof/>
          <w:sz w:val="28"/>
          <w:szCs w:val="28"/>
          <w:lang w:val="kk-KZ"/>
        </w:rPr>
        <w:t>дық жобалау</w:t>
      </w:r>
      <w:r w:rsidRPr="00B15606">
        <w:rPr>
          <w:noProof/>
          <w:sz w:val="28"/>
          <w:szCs w:val="28"/>
          <w:lang w:val="kk-KZ"/>
        </w:rPr>
        <w:t xml:space="preserve"> жұмыстарына ұсынылған жалпы талаптарды анықтау болып табылады.</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Диплом</w:t>
      </w:r>
      <w:r>
        <w:rPr>
          <w:szCs w:val="28"/>
          <w:lang w:val="kk-KZ"/>
        </w:rPr>
        <w:t>дық жобалау</w:t>
      </w:r>
      <w:r w:rsidRPr="00B15606">
        <w:rPr>
          <w:szCs w:val="28"/>
          <w:lang w:val="kk-KZ"/>
        </w:rPr>
        <w:t xml:space="preserve"> жазбаша бітіру жұмысы болып табылады, егер де бұл мемлекеттік жалпыға міндетті білім беру стандартында және мамандықтардың оқу жоспарында қарастырылған болса, жоғары оқу орнында оқушылар оқудың соңғы аяқталу кезеңінде орындайды.</w:t>
      </w:r>
    </w:p>
    <w:p w:rsidR="00325C30" w:rsidRPr="00B15606" w:rsidRDefault="00325C30" w:rsidP="00325C30">
      <w:pPr>
        <w:pStyle w:val="11"/>
        <w:tabs>
          <w:tab w:val="clear" w:pos="454"/>
          <w:tab w:val="left" w:pos="708"/>
        </w:tabs>
        <w:ind w:firstLine="709"/>
        <w:jc w:val="both"/>
        <w:rPr>
          <w:szCs w:val="28"/>
          <w:lang w:val="kk-KZ"/>
        </w:rPr>
      </w:pPr>
      <w:r>
        <w:rPr>
          <w:szCs w:val="28"/>
          <w:lang w:val="kk-KZ"/>
        </w:rPr>
        <w:t>Дипломдық жобалау (жұмыс)</w:t>
      </w:r>
      <w:r w:rsidRPr="00B15606">
        <w:rPr>
          <w:szCs w:val="28"/>
          <w:lang w:val="kk-KZ"/>
        </w:rPr>
        <w:t xml:space="preserve">  мынадай мақсатта әзірленеді:</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1) мамандық бойынша теориялық білімі мен практикалық дағдысын жүйелеуге, бекіту мен кеңейтуге және нақты ғылыми, техникалық, экономикалық, өндірістік, сонымен қатар мәдени мақсаттарды шешуге;</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2) ғылыми зерттеу әдісін меңгеру және өз бетінше жұмыс жүргізе алу мен мәселелерді шешу кезіндегі эксперимент жүргізу дағдыларын дамыту;</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 xml:space="preserve">3) студенттің қазіргі заманғы өндіріс, ғылым, техника, мәдениет және кәсіби құзырлылық жағдайындағы өзбетілік жұмысқа дайындығын анықтау; </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Диплом</w:t>
      </w:r>
      <w:r>
        <w:rPr>
          <w:szCs w:val="28"/>
          <w:lang w:val="kk-KZ"/>
        </w:rPr>
        <w:t>дық жобалау</w:t>
      </w:r>
      <w:r w:rsidRPr="00B15606">
        <w:rPr>
          <w:szCs w:val="28"/>
          <w:lang w:val="kk-KZ"/>
        </w:rPr>
        <w:t xml:space="preserve"> </w:t>
      </w:r>
      <w:r>
        <w:rPr>
          <w:szCs w:val="28"/>
          <w:lang w:val="kk-KZ"/>
        </w:rPr>
        <w:t>(</w:t>
      </w:r>
      <w:r w:rsidRPr="00B15606">
        <w:rPr>
          <w:szCs w:val="28"/>
          <w:lang w:val="kk-KZ"/>
        </w:rPr>
        <w:t>жұмысы</w:t>
      </w:r>
      <w:r>
        <w:rPr>
          <w:szCs w:val="28"/>
          <w:lang w:val="kk-KZ"/>
        </w:rPr>
        <w:t>)</w:t>
      </w:r>
      <w:r w:rsidRPr="00B15606">
        <w:rPr>
          <w:szCs w:val="28"/>
          <w:lang w:val="kk-KZ"/>
        </w:rPr>
        <w:t xml:space="preserve">  </w:t>
      </w:r>
      <w:r>
        <w:rPr>
          <w:szCs w:val="28"/>
          <w:lang w:val="kk-KZ"/>
        </w:rPr>
        <w:t xml:space="preserve">осы </w:t>
      </w:r>
      <w:r w:rsidRPr="00B15606">
        <w:rPr>
          <w:szCs w:val="28"/>
          <w:lang w:val="kk-KZ"/>
        </w:rPr>
        <w:t xml:space="preserve"> мамандық пен ғылым саласының бір өзекті мәселелесін, зерттеу және өзбетінше ізденіс нәтижелерін қорытындылайды;</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Диплом</w:t>
      </w:r>
      <w:r>
        <w:rPr>
          <w:szCs w:val="28"/>
          <w:lang w:val="kk-KZ"/>
        </w:rPr>
        <w:t>дық жобалау</w:t>
      </w:r>
      <w:r w:rsidRPr="00B15606">
        <w:rPr>
          <w:szCs w:val="28"/>
          <w:lang w:val="kk-KZ"/>
        </w:rPr>
        <w:t xml:space="preserve"> </w:t>
      </w:r>
      <w:r>
        <w:rPr>
          <w:szCs w:val="28"/>
          <w:lang w:val="kk-KZ"/>
        </w:rPr>
        <w:t>(</w:t>
      </w:r>
      <w:r w:rsidRPr="00B15606">
        <w:rPr>
          <w:szCs w:val="28"/>
          <w:lang w:val="kk-KZ"/>
        </w:rPr>
        <w:t>жұмысы</w:t>
      </w:r>
      <w:r>
        <w:rPr>
          <w:szCs w:val="28"/>
          <w:lang w:val="kk-KZ"/>
        </w:rPr>
        <w:t xml:space="preserve">) </w:t>
      </w:r>
      <w:r w:rsidRPr="00B15606">
        <w:rPr>
          <w:szCs w:val="28"/>
          <w:lang w:val="kk-KZ"/>
        </w:rPr>
        <w:t>ғылыми жетекшінің жетекшілігімен орындалады және мына келесі талаптарға жауап беруі тиіс:</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1) ғалымдармен, аналитиктермен, практиктермен, атап айтқанда, инженерлермен, конструкторлармен, менеджерлермен, экономистермен</w:t>
      </w:r>
      <w:r>
        <w:rPr>
          <w:szCs w:val="28"/>
          <w:lang w:val="kk-KZ"/>
        </w:rPr>
        <w:t>, экологтармен</w:t>
      </w:r>
      <w:r w:rsidRPr="00B15606">
        <w:rPr>
          <w:szCs w:val="28"/>
          <w:lang w:val="kk-KZ"/>
        </w:rPr>
        <w:t xml:space="preserve"> бірге өткізілген зерттеулер мен жобалар шешімдерінің қорытындылануы;</w:t>
      </w:r>
    </w:p>
    <w:p w:rsidR="00325C30" w:rsidRPr="00B15606" w:rsidRDefault="00325C30" w:rsidP="00325C30">
      <w:pPr>
        <w:pStyle w:val="11"/>
        <w:tabs>
          <w:tab w:val="clear" w:pos="454"/>
          <w:tab w:val="left" w:pos="708"/>
        </w:tabs>
        <w:ind w:firstLine="709"/>
        <w:jc w:val="both"/>
        <w:rPr>
          <w:szCs w:val="28"/>
          <w:lang w:val="kk-KZ"/>
        </w:rPr>
      </w:pPr>
      <w:r w:rsidRPr="00B15606">
        <w:rPr>
          <w:szCs w:val="28"/>
          <w:lang w:val="kk-KZ"/>
        </w:rPr>
        <w:t>2) зерттелген обьектілер бойынша ғылыми негізделген теориялық тұжырымдардың болуы;</w:t>
      </w:r>
    </w:p>
    <w:p w:rsidR="00325C30" w:rsidRPr="00B15606" w:rsidRDefault="00325C30" w:rsidP="00181D4A">
      <w:pPr>
        <w:ind w:firstLine="709"/>
        <w:jc w:val="both"/>
        <w:rPr>
          <w:sz w:val="28"/>
          <w:szCs w:val="28"/>
          <w:lang w:val="kk-KZ"/>
        </w:rPr>
      </w:pPr>
      <w:r w:rsidRPr="00B15606">
        <w:rPr>
          <w:sz w:val="28"/>
          <w:szCs w:val="28"/>
          <w:lang w:val="kk-KZ"/>
        </w:rPr>
        <w:t>3) нақты мәселелерді шешуді қамтамасыз ететін ғылыми</w:t>
      </w:r>
      <w:r w:rsidR="00181D4A">
        <w:rPr>
          <w:sz w:val="28"/>
          <w:szCs w:val="28"/>
          <w:lang w:val="kk-KZ"/>
        </w:rPr>
        <w:t xml:space="preserve"> негізделген нәтижелердің болуы</w:t>
      </w:r>
    </w:p>
    <w:p w:rsidR="00325C30" w:rsidRDefault="00325C30" w:rsidP="00325C30">
      <w:pPr>
        <w:jc w:val="both"/>
        <w:rPr>
          <w:sz w:val="28"/>
          <w:szCs w:val="28"/>
          <w:lang w:val="kk-KZ"/>
        </w:rPr>
      </w:pPr>
    </w:p>
    <w:p w:rsidR="00325C30" w:rsidRPr="00B15606" w:rsidRDefault="00325C30" w:rsidP="00325C30">
      <w:pPr>
        <w:jc w:val="both"/>
        <w:rPr>
          <w:sz w:val="28"/>
          <w:szCs w:val="28"/>
          <w:lang w:val="kk-KZ"/>
        </w:rPr>
      </w:pPr>
    </w:p>
    <w:p w:rsidR="00550205" w:rsidRDefault="00550205" w:rsidP="00325C30">
      <w:pPr>
        <w:ind w:firstLine="709"/>
        <w:jc w:val="both"/>
        <w:rPr>
          <w:b/>
          <w:sz w:val="28"/>
          <w:szCs w:val="28"/>
          <w:lang w:val="kk-KZ"/>
        </w:rPr>
      </w:pPr>
    </w:p>
    <w:p w:rsidR="00325C30" w:rsidRPr="006C5CA6" w:rsidRDefault="00325C30" w:rsidP="00325C30">
      <w:pPr>
        <w:ind w:firstLine="709"/>
        <w:jc w:val="both"/>
        <w:rPr>
          <w:b/>
          <w:sz w:val="28"/>
          <w:szCs w:val="28"/>
          <w:lang w:val="kk-KZ"/>
        </w:rPr>
      </w:pPr>
      <w:r w:rsidRPr="006C5CA6">
        <w:rPr>
          <w:b/>
          <w:sz w:val="28"/>
          <w:szCs w:val="28"/>
          <w:lang w:val="kk-KZ"/>
        </w:rPr>
        <w:t>1 ДИПЛОМ</w:t>
      </w:r>
      <w:r>
        <w:rPr>
          <w:b/>
          <w:sz w:val="28"/>
          <w:szCs w:val="28"/>
          <w:lang w:val="kk-KZ"/>
        </w:rPr>
        <w:t xml:space="preserve"> ЖОБАНЫҢ</w:t>
      </w:r>
      <w:r w:rsidRPr="006C5CA6">
        <w:rPr>
          <w:b/>
          <w:sz w:val="28"/>
          <w:szCs w:val="28"/>
          <w:lang w:val="kk-KZ"/>
        </w:rPr>
        <w:t xml:space="preserve"> ТАҚЫРЫПТАРЫНА ҚОЙЫЛАТЫН ТАЛАПТАР</w:t>
      </w:r>
    </w:p>
    <w:p w:rsidR="00325C30" w:rsidRPr="00B15606" w:rsidRDefault="00325C30" w:rsidP="00325C30">
      <w:pPr>
        <w:ind w:firstLine="709"/>
        <w:jc w:val="both"/>
        <w:rPr>
          <w:b/>
          <w:sz w:val="28"/>
          <w:szCs w:val="28"/>
          <w:lang w:val="kk-KZ"/>
        </w:rPr>
      </w:pP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1.1 Диплом </w:t>
      </w:r>
      <w:r>
        <w:rPr>
          <w:szCs w:val="28"/>
          <w:lang w:val="kk-KZ"/>
        </w:rPr>
        <w:t xml:space="preserve">жобаның </w:t>
      </w:r>
      <w:r w:rsidRPr="00B15606">
        <w:rPr>
          <w:szCs w:val="28"/>
          <w:lang w:val="kk-KZ"/>
        </w:rPr>
        <w:t>тақырыптары  қазіргі жағдай мен болашақтағы ғылымның, техника мен мәдениеттің дамуына сай болып, мазмұны жағынан 4.5 баптағы талаптарға жауап беруі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Диплом  </w:t>
      </w:r>
      <w:r>
        <w:rPr>
          <w:szCs w:val="28"/>
          <w:lang w:val="kk-KZ"/>
        </w:rPr>
        <w:t xml:space="preserve">жобаның </w:t>
      </w:r>
      <w:r w:rsidRPr="00B15606">
        <w:rPr>
          <w:szCs w:val="28"/>
          <w:lang w:val="kk-KZ"/>
        </w:rPr>
        <w:t>тақырыптарын анықтағанда, өндіріс, ғылым және мәдениеттің мәселелері мен шынайы міндеттерін есепке алу ұсынылады.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1.2 Диплом  </w:t>
      </w:r>
      <w:r>
        <w:rPr>
          <w:szCs w:val="28"/>
          <w:lang w:val="kk-KZ"/>
        </w:rPr>
        <w:t xml:space="preserve"> жобаның </w:t>
      </w:r>
      <w:r w:rsidRPr="00B15606">
        <w:rPr>
          <w:szCs w:val="28"/>
          <w:lang w:val="kk-KZ"/>
        </w:rPr>
        <w:t>тақырыптары мамандықтарға және мамандарды даярлау бағытына сәйкес болуы қажет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1.3 Диплом </w:t>
      </w:r>
      <w:r>
        <w:rPr>
          <w:szCs w:val="28"/>
          <w:lang w:val="kk-KZ"/>
        </w:rPr>
        <w:t>жобаның</w:t>
      </w:r>
      <w:r w:rsidRPr="00B15606">
        <w:rPr>
          <w:szCs w:val="28"/>
          <w:lang w:val="kk-KZ"/>
        </w:rPr>
        <w:t xml:space="preserve"> </w:t>
      </w:r>
      <w:r>
        <w:rPr>
          <w:szCs w:val="28"/>
          <w:lang w:val="kk-KZ"/>
        </w:rPr>
        <w:t>тақырыптары шығарушы мамандықтарда</w:t>
      </w:r>
      <w:r w:rsidRPr="00B15606">
        <w:rPr>
          <w:szCs w:val="28"/>
          <w:lang w:val="kk-KZ"/>
        </w:rPr>
        <w:t xml:space="preserve"> әзірленеді, </w:t>
      </w:r>
      <w:r>
        <w:rPr>
          <w:szCs w:val="28"/>
          <w:lang w:val="kk-KZ"/>
        </w:rPr>
        <w:t>«Байланыс және теміржолды электрмен қамтамасыз ету» ЦӘК отырысында қаралып</w:t>
      </w:r>
      <w:r w:rsidRPr="00B15606">
        <w:rPr>
          <w:szCs w:val="28"/>
          <w:lang w:val="kk-KZ"/>
        </w:rPr>
        <w:t xml:space="preserve"> бекітіледі.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1.4 Диплом  жұмысы тақырыптарының 30%-ы жыл сайын жаңартылып отырылуы тиіс.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1.5 Техникалық жоғары оқу орындарында дипломның жобасы </w:t>
      </w:r>
      <w:r>
        <w:rPr>
          <w:szCs w:val="28"/>
          <w:lang w:val="kk-KZ"/>
        </w:rPr>
        <w:t>колледж директоры ұсыныс жасаған жағдайда ғана дирек</w:t>
      </w:r>
      <w:r w:rsidRPr="00B15606">
        <w:rPr>
          <w:szCs w:val="28"/>
          <w:lang w:val="kk-KZ"/>
        </w:rPr>
        <w:t>тордың рұқсатымен алмастырылады. Бұл жағдайда дипломдық жұмыс ғылыми-зерттеушілік сипатта болып, оның есептік-графикалық бөлімі болуы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1.6 Студент диплом жұмысының </w:t>
      </w:r>
      <w:r>
        <w:rPr>
          <w:szCs w:val="28"/>
          <w:lang w:val="kk-KZ"/>
        </w:rPr>
        <w:t xml:space="preserve"> </w:t>
      </w:r>
      <w:r w:rsidRPr="00B15606">
        <w:rPr>
          <w:szCs w:val="28"/>
          <w:lang w:val="kk-KZ"/>
        </w:rPr>
        <w:t xml:space="preserve"> тақырыбын бекітілген тақырыптардан таңдайды.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Студентке бекітілген тақырыптардан да тыс тақырыпқа диплом жұмысын </w:t>
      </w:r>
      <w:r>
        <w:rPr>
          <w:szCs w:val="28"/>
          <w:lang w:val="kk-KZ"/>
        </w:rPr>
        <w:t xml:space="preserve"> </w:t>
      </w:r>
      <w:r w:rsidRPr="00B15606">
        <w:rPr>
          <w:szCs w:val="28"/>
          <w:lang w:val="kk-KZ"/>
        </w:rPr>
        <w:t xml:space="preserve"> орындау құқығы беріледі. Мұндай жағдайда студент таңдаған тақырыбының негіздері дәлелденген тұжырымдамасын немесе осы тақырыпқа тапсырыс </w:t>
      </w:r>
      <w:r>
        <w:rPr>
          <w:szCs w:val="28"/>
          <w:lang w:val="kk-KZ"/>
        </w:rPr>
        <w:t>берген мекеменің хатын жетекшіге</w:t>
      </w:r>
      <w:r w:rsidRPr="00B15606">
        <w:rPr>
          <w:szCs w:val="28"/>
          <w:lang w:val="kk-KZ"/>
        </w:rPr>
        <w:t xml:space="preserve"> тапсыруы керек.</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1.7 Студентке диплом</w:t>
      </w:r>
      <w:r>
        <w:rPr>
          <w:szCs w:val="28"/>
          <w:lang w:val="kk-KZ"/>
        </w:rPr>
        <w:t>дық жобасының</w:t>
      </w:r>
      <w:r w:rsidRPr="00B15606">
        <w:rPr>
          <w:szCs w:val="28"/>
          <w:lang w:val="kk-KZ"/>
        </w:rPr>
        <w:t xml:space="preserve"> тақырыбы диплом жұмысы қорғалатын оқу жылының басында </w:t>
      </w:r>
      <w:r>
        <w:rPr>
          <w:szCs w:val="28"/>
          <w:lang w:val="kk-KZ"/>
        </w:rPr>
        <w:t xml:space="preserve">Алматы теміржол көлігі колледжі директорының </w:t>
      </w:r>
      <w:r w:rsidRPr="00B15606">
        <w:rPr>
          <w:szCs w:val="28"/>
          <w:lang w:val="kk-KZ"/>
        </w:rPr>
        <w:t>бұйрығымен бекітіледі.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Диплом алдындағы практика аяқталысымен диплом</w:t>
      </w:r>
      <w:r>
        <w:rPr>
          <w:szCs w:val="28"/>
          <w:lang w:val="kk-KZ"/>
        </w:rPr>
        <w:t>дық жобаның</w:t>
      </w:r>
      <w:r w:rsidRPr="00B15606">
        <w:rPr>
          <w:szCs w:val="28"/>
          <w:lang w:val="kk-KZ"/>
        </w:rPr>
        <w:t xml:space="preserve"> </w:t>
      </w:r>
      <w:r>
        <w:rPr>
          <w:szCs w:val="28"/>
          <w:lang w:val="kk-KZ"/>
        </w:rPr>
        <w:t xml:space="preserve"> </w:t>
      </w:r>
      <w:r w:rsidRPr="00B15606">
        <w:rPr>
          <w:szCs w:val="28"/>
          <w:lang w:val="kk-KZ"/>
        </w:rPr>
        <w:t xml:space="preserve"> тақырыбы қажетті</w:t>
      </w:r>
      <w:r>
        <w:rPr>
          <w:szCs w:val="28"/>
          <w:lang w:val="kk-KZ"/>
        </w:rPr>
        <w:t xml:space="preserve"> жағдайларда шығарушы мамандықтардың</w:t>
      </w:r>
      <w:r w:rsidRPr="00B15606">
        <w:rPr>
          <w:szCs w:val="28"/>
          <w:lang w:val="kk-KZ"/>
        </w:rPr>
        <w:t xml:space="preserve"> ұсынысымен өзгертілуі, нақтылануы, түзетілуі мүмкін.</w:t>
      </w:r>
    </w:p>
    <w:p w:rsidR="00325C30" w:rsidRPr="00B15606" w:rsidRDefault="00325C30" w:rsidP="00325C30">
      <w:pPr>
        <w:pStyle w:val="11"/>
        <w:tabs>
          <w:tab w:val="clear" w:pos="454"/>
          <w:tab w:val="left" w:pos="708"/>
          <w:tab w:val="left" w:pos="1080"/>
        </w:tabs>
        <w:jc w:val="both"/>
        <w:rPr>
          <w:szCs w:val="28"/>
          <w:lang w:val="kk-KZ"/>
        </w:rPr>
      </w:pPr>
    </w:p>
    <w:p w:rsidR="00325C30" w:rsidRPr="00774DC5" w:rsidRDefault="00325C30" w:rsidP="00325C30">
      <w:pPr>
        <w:pStyle w:val="11"/>
        <w:tabs>
          <w:tab w:val="clear" w:pos="454"/>
          <w:tab w:val="left" w:pos="708"/>
          <w:tab w:val="left" w:pos="1080"/>
        </w:tabs>
        <w:ind w:firstLine="709"/>
        <w:jc w:val="both"/>
        <w:rPr>
          <w:b/>
          <w:szCs w:val="28"/>
          <w:lang w:val="kk-KZ"/>
        </w:rPr>
      </w:pPr>
      <w:r w:rsidRPr="00774DC5">
        <w:rPr>
          <w:b/>
          <w:szCs w:val="28"/>
          <w:lang w:val="kk-KZ"/>
        </w:rPr>
        <w:t>2 ДИПЛОМ ЖОБАНЫҢ ЖАЗЫЛУ ЕРЕЖЕЛЕРІНЕ ҚОЙЫЛАТЫН ТАЛАПТАР</w:t>
      </w:r>
    </w:p>
    <w:p w:rsidR="00325C30" w:rsidRPr="00774DC5" w:rsidRDefault="00325C30" w:rsidP="00325C30">
      <w:pPr>
        <w:pStyle w:val="11"/>
        <w:tabs>
          <w:tab w:val="clear" w:pos="454"/>
          <w:tab w:val="left" w:pos="708"/>
          <w:tab w:val="left" w:pos="1080"/>
        </w:tabs>
        <w:ind w:firstLine="709"/>
        <w:jc w:val="both"/>
        <w:rPr>
          <w:b/>
          <w:szCs w:val="28"/>
          <w:lang w:val="kk-KZ"/>
        </w:rPr>
      </w:pP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.1 Диплом жобаны</w:t>
      </w:r>
      <w:r w:rsidRPr="00B15606">
        <w:rPr>
          <w:szCs w:val="28"/>
          <w:lang w:val="kk-KZ"/>
        </w:rPr>
        <w:t xml:space="preserve"> </w:t>
      </w:r>
      <w:r>
        <w:rPr>
          <w:szCs w:val="28"/>
          <w:lang w:val="kk-KZ"/>
        </w:rPr>
        <w:t xml:space="preserve"> жазу үшін колледж әкімшілігінің</w:t>
      </w:r>
      <w:r w:rsidRPr="00B15606">
        <w:rPr>
          <w:szCs w:val="28"/>
          <w:lang w:val="kk-KZ"/>
        </w:rPr>
        <w:t xml:space="preserve"> ұсынуымен әр студентке ғылыми жетекші тағайындалады;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.2 Диплом жобаның</w:t>
      </w:r>
      <w:r w:rsidRPr="00B15606">
        <w:rPr>
          <w:szCs w:val="28"/>
          <w:lang w:val="kk-KZ"/>
        </w:rPr>
        <w:t xml:space="preserve"> </w:t>
      </w:r>
      <w:r>
        <w:rPr>
          <w:szCs w:val="28"/>
          <w:lang w:val="kk-KZ"/>
        </w:rPr>
        <w:t xml:space="preserve"> </w:t>
      </w:r>
      <w:r w:rsidRPr="00B15606">
        <w:rPr>
          <w:szCs w:val="28"/>
          <w:lang w:val="kk-KZ"/>
        </w:rPr>
        <w:t xml:space="preserve">ғылыми жетекшілері болып профессорлар, доценттер, тәжірибелі оқытушылар мен </w:t>
      </w:r>
      <w:r>
        <w:rPr>
          <w:szCs w:val="28"/>
          <w:lang w:val="kk-KZ"/>
        </w:rPr>
        <w:t>колледждің</w:t>
      </w:r>
      <w:r w:rsidRPr="00B15606">
        <w:rPr>
          <w:szCs w:val="28"/>
          <w:lang w:val="kk-KZ"/>
        </w:rPr>
        <w:t xml:space="preserve"> ғылыми қызыметкерлері және басқа ұйымдардың ғылыми зерттеу, басылым салалары студенттің мамандығына сәйкес келетін жоғары білікті мамандары тағайындалады;</w:t>
      </w:r>
    </w:p>
    <w:p w:rsidR="00325C30" w:rsidRPr="00B15606" w:rsidRDefault="00325C30" w:rsidP="00325C30">
      <w:pPr>
        <w:ind w:firstLine="709"/>
        <w:jc w:val="both"/>
        <w:rPr>
          <w:b/>
          <w:sz w:val="28"/>
          <w:szCs w:val="28"/>
          <w:lang w:val="kk-KZ"/>
        </w:rPr>
      </w:pPr>
      <w:r w:rsidRPr="00B15606">
        <w:rPr>
          <w:sz w:val="28"/>
          <w:szCs w:val="28"/>
          <w:lang w:val="kk-KZ"/>
        </w:rPr>
        <w:t>2</w:t>
      </w:r>
      <w:r>
        <w:rPr>
          <w:sz w:val="28"/>
          <w:szCs w:val="28"/>
          <w:lang w:val="kk-KZ"/>
        </w:rPr>
        <w:t>.3 Диплом жобаның</w:t>
      </w:r>
      <w:r w:rsidRPr="00B15606">
        <w:rPr>
          <w:sz w:val="28"/>
          <w:szCs w:val="28"/>
          <w:lang w:val="kk-KZ"/>
        </w:rPr>
        <w:t xml:space="preserve"> </w:t>
      </w:r>
      <w:r>
        <w:rPr>
          <w:sz w:val="28"/>
          <w:szCs w:val="28"/>
          <w:lang w:val="kk-KZ"/>
        </w:rPr>
        <w:t xml:space="preserve"> </w:t>
      </w:r>
      <w:r w:rsidRPr="00B15606">
        <w:rPr>
          <w:sz w:val="28"/>
          <w:szCs w:val="28"/>
          <w:lang w:val="kk-KZ"/>
        </w:rPr>
        <w:t xml:space="preserve"> жетекшісі:</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lastRenderedPageBreak/>
        <w:t>1) диплом жобаға (жұмыс</w:t>
      </w:r>
      <w:r w:rsidRPr="00B15606">
        <w:rPr>
          <w:szCs w:val="28"/>
          <w:lang w:val="kk-KZ"/>
        </w:rPr>
        <w:t xml:space="preserve">) тапсырма береді; </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2) студентке диплом жобаның</w:t>
      </w:r>
      <w:r w:rsidRPr="00B15606">
        <w:rPr>
          <w:szCs w:val="28"/>
          <w:lang w:val="kk-KZ"/>
        </w:rPr>
        <w:t xml:space="preserve"> орындалуының барлық кезеңіне күнтізбелік кесте құруға көмектеседі;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 студентке негізгі қажетті әдебиеттерді, анықтамалық және архивтік материалдарды, тақырыпқа қажетті типтік жобалар және басқа да дерек көздерін ұсынады;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4) барысында студенттің күнтізбелік кестесінің орындалуын қадағалайтын ағымдық бақылау жүзеге асырылатын консультация кестесін құрады; </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5) диплом жобаның</w:t>
      </w:r>
      <w:r w:rsidRPr="00B15606">
        <w:rPr>
          <w:szCs w:val="28"/>
          <w:lang w:val="kk-KZ"/>
        </w:rPr>
        <w:t xml:space="preserve"> барлық тарауының көлемін белгілейді және диплом жазушы мен консультанттың жұмысын үйлестіреді.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.4 Диплом жобаның</w:t>
      </w:r>
      <w:r w:rsidRPr="00B15606">
        <w:rPr>
          <w:szCs w:val="28"/>
          <w:lang w:val="kk-KZ"/>
        </w:rPr>
        <w:t xml:space="preserve">  тапсырма студенттердің дайындаған бастапқы материалдар мен дерек көздерінің сипаттамаларынан, сұрақтар тізімінен, ұсынылатын әдебиеттер тізімінен, кестелік материалдардың тізімінен (кесте, ди</w:t>
      </w:r>
      <w:r>
        <w:rPr>
          <w:szCs w:val="28"/>
          <w:lang w:val="kk-KZ"/>
        </w:rPr>
        <w:t>аграмма, улгі), диплом жобаның</w:t>
      </w:r>
      <w:r w:rsidRPr="00B15606">
        <w:rPr>
          <w:szCs w:val="28"/>
          <w:lang w:val="kk-KZ"/>
        </w:rPr>
        <w:t xml:space="preserve">  күнтізібелік кестесінен тұрады.</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Диплом жобаның</w:t>
      </w:r>
      <w:r w:rsidRPr="00B15606">
        <w:rPr>
          <w:szCs w:val="28"/>
          <w:lang w:val="kk-KZ"/>
        </w:rPr>
        <w:t xml:space="preserve">  тапсырмасын кафедра меңгерушісі аяқталу мерзімін көрсете о</w:t>
      </w:r>
      <w:r>
        <w:rPr>
          <w:szCs w:val="28"/>
          <w:lang w:val="kk-KZ"/>
        </w:rPr>
        <w:t>тырып бекітеді. Диплом жобаның</w:t>
      </w:r>
      <w:r w:rsidRPr="00B15606">
        <w:rPr>
          <w:szCs w:val="28"/>
          <w:lang w:val="kk-KZ"/>
        </w:rPr>
        <w:t xml:space="preserve">  тапсырмасы диплом жұмысына (жобаға) тігіледі.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2.5 Жекелеген тараулардың кезекпен орындалуы көрсетілген жұмыстың күнтізбелік кестесі барлық кезеңдерге құрылады және ғылыми жетекшімен келісіледі.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2.6 Қажет </w:t>
      </w:r>
      <w:r>
        <w:rPr>
          <w:szCs w:val="28"/>
          <w:lang w:val="kk-KZ"/>
        </w:rPr>
        <w:t>болған жағдайда диплом жобаның</w:t>
      </w:r>
      <w:r w:rsidRPr="00B15606">
        <w:rPr>
          <w:szCs w:val="28"/>
          <w:lang w:val="kk-KZ"/>
        </w:rPr>
        <w:t xml:space="preserve"> </w:t>
      </w:r>
      <w:r>
        <w:rPr>
          <w:szCs w:val="28"/>
          <w:lang w:val="kk-KZ"/>
        </w:rPr>
        <w:t xml:space="preserve"> </w:t>
      </w:r>
      <w:r w:rsidRPr="00B15606">
        <w:rPr>
          <w:szCs w:val="28"/>
          <w:lang w:val="kk-KZ"/>
        </w:rPr>
        <w:t xml:space="preserve"> ғылыми жетекшісінің ұсынуымен кафедра диплом жұмысының </w:t>
      </w:r>
      <w:r>
        <w:rPr>
          <w:szCs w:val="28"/>
          <w:lang w:val="kk-KZ"/>
        </w:rPr>
        <w:t xml:space="preserve"> </w:t>
      </w:r>
      <w:r w:rsidRPr="00B15606">
        <w:rPr>
          <w:szCs w:val="28"/>
          <w:lang w:val="kk-KZ"/>
        </w:rPr>
        <w:t xml:space="preserve"> жекелеген тараулары бойынша ғылыми жетекшіге бөлінген</w:t>
      </w:r>
      <w:r>
        <w:rPr>
          <w:szCs w:val="28"/>
          <w:lang w:val="kk-KZ"/>
        </w:rPr>
        <w:t xml:space="preserve">  уақыты есебінен кеңесшілер</w:t>
      </w:r>
      <w:r w:rsidRPr="00B15606">
        <w:rPr>
          <w:szCs w:val="28"/>
          <w:lang w:val="kk-KZ"/>
        </w:rPr>
        <w:t xml:space="preserve"> шақырады.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.7 Кеңесшілер</w:t>
      </w:r>
      <w:r w:rsidRPr="00B15606">
        <w:rPr>
          <w:szCs w:val="28"/>
          <w:lang w:val="kk-KZ"/>
        </w:rPr>
        <w:t xml:space="preserve"> ретінде профессорлар, доценттер, тәжірибелі оқытушылар, осы жоғары оқу орнының ғылыми қызыметкерлері, басқа да ұйымдардың жоғары білікті мамандары мен ғылыми қызыметкерлерін де тағ</w:t>
      </w:r>
      <w:r>
        <w:rPr>
          <w:szCs w:val="28"/>
          <w:lang w:val="kk-KZ"/>
        </w:rPr>
        <w:t>айындауға болады. Кеңесшілер</w:t>
      </w:r>
      <w:r w:rsidRPr="00B15606">
        <w:rPr>
          <w:szCs w:val="28"/>
          <w:lang w:val="kk-KZ"/>
        </w:rPr>
        <w:t xml:space="preserve"> өздеріне белгіленген тарауларын тексеріп, қолын қояды.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.8 Шығарушы мамандық диплом жобасы</w:t>
      </w:r>
      <w:r w:rsidRPr="00B15606">
        <w:rPr>
          <w:szCs w:val="28"/>
          <w:lang w:val="kk-KZ"/>
        </w:rPr>
        <w:t xml:space="preserve">  орындалмас бұрын әдістемелік нұсқау әзірлеп, студенттерді қамтамасыз етулері қажет, д</w:t>
      </w:r>
      <w:r>
        <w:rPr>
          <w:szCs w:val="28"/>
          <w:lang w:val="kk-KZ"/>
        </w:rPr>
        <w:t>иплом жобасының</w:t>
      </w:r>
      <w:r w:rsidRPr="00B15606">
        <w:rPr>
          <w:szCs w:val="28"/>
          <w:lang w:val="kk-KZ"/>
        </w:rPr>
        <w:t xml:space="preserve"> </w:t>
      </w:r>
      <w:r>
        <w:rPr>
          <w:szCs w:val="28"/>
          <w:lang w:val="kk-KZ"/>
        </w:rPr>
        <w:t xml:space="preserve"> </w:t>
      </w:r>
      <w:r w:rsidRPr="00B15606">
        <w:rPr>
          <w:szCs w:val="28"/>
          <w:lang w:val="kk-KZ"/>
        </w:rPr>
        <w:t xml:space="preserve"> орындалуына ұсынылған талаптар мамандықтың мемлекеттік жалпыға міндетті білім беру стандартына сәйкес болуы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.9 ЦӘК төрағасы диплом жобасының</w:t>
      </w:r>
      <w:r w:rsidRPr="00B15606">
        <w:rPr>
          <w:szCs w:val="28"/>
          <w:lang w:val="kk-KZ"/>
        </w:rPr>
        <w:t xml:space="preserve">  орындалуы бойынша  студенттің есеп беру мерзімін белгілейді. Бұл мерзімдерде студент ғылыми жетекшінің алдында және кафедра меңгерушісіне есеп береді, о</w:t>
      </w:r>
      <w:r>
        <w:rPr>
          <w:szCs w:val="28"/>
          <w:lang w:val="kk-KZ"/>
        </w:rPr>
        <w:t>сы есеп бойынша диплом жобасының</w:t>
      </w:r>
      <w:r w:rsidRPr="00B15606">
        <w:rPr>
          <w:szCs w:val="28"/>
          <w:lang w:val="kk-KZ"/>
        </w:rPr>
        <w:t xml:space="preserve"> </w:t>
      </w:r>
      <w:r>
        <w:rPr>
          <w:szCs w:val="28"/>
          <w:lang w:val="kk-KZ"/>
        </w:rPr>
        <w:t xml:space="preserve"> </w:t>
      </w:r>
      <w:r w:rsidRPr="00B15606">
        <w:rPr>
          <w:szCs w:val="28"/>
          <w:lang w:val="kk-KZ"/>
        </w:rPr>
        <w:t xml:space="preserve"> дайындық дәрежесі назарға алынып, </w:t>
      </w:r>
      <w:r>
        <w:rPr>
          <w:szCs w:val="28"/>
          <w:lang w:val="kk-KZ"/>
        </w:rPr>
        <w:t xml:space="preserve">ЦӘК төрағасына </w:t>
      </w:r>
      <w:r w:rsidRPr="00B15606">
        <w:rPr>
          <w:szCs w:val="28"/>
          <w:lang w:val="kk-KZ"/>
        </w:rPr>
        <w:t>мәлімет ретінде беріледі.</w:t>
      </w:r>
    </w:p>
    <w:p w:rsidR="00325C30" w:rsidRPr="00B15606" w:rsidRDefault="00325C30" w:rsidP="00325C30">
      <w:pPr>
        <w:ind w:firstLine="709"/>
        <w:jc w:val="both"/>
        <w:rPr>
          <w:sz w:val="28"/>
          <w:szCs w:val="28"/>
          <w:lang w:val="kk-KZ"/>
        </w:rPr>
      </w:pPr>
      <w:r w:rsidRPr="00B15606">
        <w:rPr>
          <w:sz w:val="28"/>
          <w:szCs w:val="28"/>
          <w:lang w:val="kk-KZ"/>
        </w:rPr>
        <w:t>2</w:t>
      </w:r>
      <w:r>
        <w:rPr>
          <w:sz w:val="28"/>
          <w:szCs w:val="28"/>
          <w:lang w:val="kk-KZ"/>
        </w:rPr>
        <w:t>.10 Диплом жобасы</w:t>
      </w:r>
      <w:r w:rsidRPr="00B15606">
        <w:rPr>
          <w:sz w:val="28"/>
          <w:szCs w:val="28"/>
          <w:lang w:val="kk-KZ"/>
        </w:rPr>
        <w:t xml:space="preserve">  мамандық бойынша негізгі әдебиеттерді терең зерттеу арқылы орындалады (оқулықтар, көмекші оқулықтар, монографиялар, басылымдық әдебиеттер, лекциялық курстар, шет тілдеріне арналған журналдар, нормативтік әдебиеттер және т.б.).</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.11 Әрбір дипломдық жобаның</w:t>
      </w:r>
      <w:r w:rsidRPr="00B15606">
        <w:rPr>
          <w:szCs w:val="28"/>
          <w:lang w:val="kk-KZ"/>
        </w:rPr>
        <w:t xml:space="preserve">  тапсырмалары жеке және перспективалық теориялық, практикалық сұрақтарды дайындау </w:t>
      </w:r>
      <w:r w:rsidRPr="00B15606">
        <w:rPr>
          <w:szCs w:val="28"/>
          <w:lang w:val="kk-KZ"/>
        </w:rPr>
        <w:lastRenderedPageBreak/>
        <w:t>тапсырмаларымен сәйкес болуы қажет. Мысалы, инженерл</w:t>
      </w:r>
      <w:r>
        <w:rPr>
          <w:szCs w:val="28"/>
          <w:lang w:val="kk-KZ"/>
        </w:rPr>
        <w:t>ік мамандықтарда дипломдық жоба</w:t>
      </w:r>
      <w:r w:rsidRPr="00B15606">
        <w:rPr>
          <w:szCs w:val="28"/>
          <w:lang w:val="kk-KZ"/>
        </w:rPr>
        <w:t xml:space="preserve">  негізгі тақырыптан тыс технологияға байланысты жарық көрген сұрақтарды қамтуы қажет, (автоматтандырылған және кешенді өндіріс механизмі, стандарттау, ғылыми еңбекті ұйымдастыру және өндірісті басқару т.б.). Әр жобаның экономикалық негіздемесі сонымен бірге еңбек қорғау мен өндірістік экологияға арналған сұрақтарды қамтыған тараулары болуы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.12 Диплом жобасының</w:t>
      </w:r>
      <w:r w:rsidRPr="00B15606">
        <w:rPr>
          <w:szCs w:val="28"/>
          <w:lang w:val="kk-KZ"/>
        </w:rPr>
        <w:t xml:space="preserve"> ең негізгі мәтіні шығармашылық ойды, зерттеу әдістерін пайдаланудың негіздемесін компьютерлік технологияны қолданумен қабылданған есептеу әдістері мен есебін, жүргізілген тәжірибенің сипаттауын, оларды талдау және олардың тұжырымдары, техникалық-экономикалық нұсқаларын салыстыруды ашып көрсетуі және қажет болған жағдайда кестелермен, эскиздермен, диаграммалармен, сызбалармен және т.б көрсетіліп сүйемелденуі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2</w:t>
      </w:r>
      <w:r>
        <w:rPr>
          <w:szCs w:val="28"/>
          <w:lang w:val="kk-KZ"/>
        </w:rPr>
        <w:t>.13 Диплом жобаны</w:t>
      </w:r>
      <w:r w:rsidRPr="00B15606">
        <w:rPr>
          <w:szCs w:val="28"/>
          <w:lang w:val="kk-KZ"/>
        </w:rPr>
        <w:t xml:space="preserve"> </w:t>
      </w:r>
      <w:r>
        <w:rPr>
          <w:szCs w:val="28"/>
          <w:lang w:val="kk-KZ"/>
        </w:rPr>
        <w:t xml:space="preserve"> </w:t>
      </w:r>
      <w:r w:rsidRPr="00B15606">
        <w:rPr>
          <w:szCs w:val="28"/>
          <w:lang w:val="kk-KZ"/>
        </w:rPr>
        <w:t xml:space="preserve"> студент жоғары оқу орнында, сонымен бірге өндірісте, ұйымдарда, ғылыми, конструкторлық-жоба және басқа да ұйымдарда орындалады.</w:t>
      </w:r>
    </w:p>
    <w:p w:rsidR="00325C30" w:rsidRPr="00B15606" w:rsidRDefault="00325C30" w:rsidP="00325C30">
      <w:pPr>
        <w:pStyle w:val="11"/>
        <w:tabs>
          <w:tab w:val="clear" w:pos="454"/>
          <w:tab w:val="left" w:pos="708"/>
          <w:tab w:val="left" w:pos="1080"/>
        </w:tabs>
        <w:jc w:val="both"/>
        <w:rPr>
          <w:b/>
          <w:szCs w:val="28"/>
          <w:lang w:val="kk-KZ"/>
        </w:rPr>
      </w:pPr>
    </w:p>
    <w:p w:rsidR="00325C30" w:rsidRPr="006F48D6" w:rsidRDefault="00325C30" w:rsidP="00325C30">
      <w:pPr>
        <w:pStyle w:val="11"/>
        <w:tabs>
          <w:tab w:val="clear" w:pos="454"/>
          <w:tab w:val="left" w:pos="708"/>
          <w:tab w:val="left" w:pos="1080"/>
        </w:tabs>
        <w:ind w:firstLine="709"/>
        <w:jc w:val="both"/>
        <w:rPr>
          <w:b/>
          <w:szCs w:val="28"/>
          <w:lang w:val="kk-KZ"/>
        </w:rPr>
      </w:pPr>
      <w:r>
        <w:rPr>
          <w:b/>
          <w:szCs w:val="28"/>
          <w:lang w:val="kk-KZ"/>
        </w:rPr>
        <w:t>3 ДИПЛОМ ЖОБАНЫҢ</w:t>
      </w:r>
      <w:r w:rsidRPr="006F48D6">
        <w:rPr>
          <w:b/>
          <w:szCs w:val="28"/>
          <w:lang w:val="kk-KZ"/>
        </w:rPr>
        <w:t xml:space="preserve">   МАЗМҰНЫ МЕН ҚҰРЫЛЫМЫ</w:t>
      </w:r>
    </w:p>
    <w:p w:rsidR="00325C30" w:rsidRPr="00B15606" w:rsidRDefault="00325C30" w:rsidP="00325C30">
      <w:pPr>
        <w:pStyle w:val="11"/>
        <w:tabs>
          <w:tab w:val="clear" w:pos="454"/>
          <w:tab w:val="left" w:pos="708"/>
          <w:tab w:val="left" w:pos="1080"/>
        </w:tabs>
        <w:ind w:firstLine="709"/>
        <w:jc w:val="both"/>
        <w:rPr>
          <w:szCs w:val="28"/>
          <w:lang w:val="kk-KZ"/>
        </w:rPr>
      </w:pP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w:t>
      </w:r>
      <w:r>
        <w:rPr>
          <w:szCs w:val="28"/>
          <w:lang w:val="kk-KZ"/>
        </w:rPr>
        <w:t>.1 Диплом жобасы</w:t>
      </w:r>
      <w:r w:rsidRPr="00B15606">
        <w:rPr>
          <w:szCs w:val="28"/>
          <w:lang w:val="kk-KZ"/>
        </w:rPr>
        <w:t xml:space="preserve"> өзінің мазмұны жағынан жоғары оқу орнын бітіруші курс студентінің нақты мамандық бойынша өздігінен дайындайтын, қолжазба түріндегі ғылыми-зерттеу жұмысы</w:t>
      </w:r>
      <w:r>
        <w:rPr>
          <w:szCs w:val="28"/>
          <w:lang w:val="kk-KZ"/>
        </w:rPr>
        <w:t xml:space="preserve"> (Қосымша 1)</w:t>
      </w:r>
      <w:r w:rsidRPr="00B15606">
        <w:rPr>
          <w:szCs w:val="28"/>
          <w:lang w:val="kk-KZ"/>
        </w:rPr>
        <w:t>.</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w:t>
      </w:r>
      <w:r>
        <w:rPr>
          <w:szCs w:val="28"/>
          <w:lang w:val="kk-KZ"/>
        </w:rPr>
        <w:t>.2 Диплом жобаның</w:t>
      </w:r>
      <w:r w:rsidRPr="00B15606">
        <w:rPr>
          <w:szCs w:val="28"/>
          <w:lang w:val="kk-KZ"/>
        </w:rPr>
        <w:t xml:space="preserve"> </w:t>
      </w:r>
      <w:r>
        <w:rPr>
          <w:szCs w:val="28"/>
          <w:lang w:val="kk-KZ"/>
        </w:rPr>
        <w:t xml:space="preserve"> </w:t>
      </w:r>
      <w:r w:rsidRPr="00B15606">
        <w:rPr>
          <w:szCs w:val="28"/>
          <w:lang w:val="kk-KZ"/>
        </w:rPr>
        <w:t>көлемі, ереже бойынша, 60-90 бет болуы қажет (кейбір жағдайларда гуманитарлық мамандықтар бойынша 100 бетке дейін). Қосымшалар диплом жұмысының  көрсетілген көлеміне енгізілмейді.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w:t>
      </w:r>
      <w:r>
        <w:rPr>
          <w:szCs w:val="28"/>
          <w:lang w:val="kk-KZ"/>
        </w:rPr>
        <w:t>.3 Диплом жобаның</w:t>
      </w:r>
      <w:r w:rsidRPr="00B15606">
        <w:rPr>
          <w:szCs w:val="28"/>
          <w:lang w:val="kk-KZ"/>
        </w:rPr>
        <w:t xml:space="preserve"> </w:t>
      </w:r>
      <w:r>
        <w:rPr>
          <w:szCs w:val="28"/>
          <w:lang w:val="kk-KZ"/>
        </w:rPr>
        <w:t xml:space="preserve"> </w:t>
      </w:r>
      <w:r w:rsidRPr="00B15606">
        <w:rPr>
          <w:szCs w:val="28"/>
          <w:lang w:val="kk-KZ"/>
        </w:rPr>
        <w:t xml:space="preserve"> құрылымдық элементтеріне мыналар жатады: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мұқаба (сыртқы беті);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титул беті;</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 диплом жобаның</w:t>
      </w:r>
      <w:r w:rsidRPr="00B15606">
        <w:rPr>
          <w:szCs w:val="28"/>
          <w:lang w:val="kk-KZ"/>
        </w:rPr>
        <w:t xml:space="preserve"> орындалуына тапсырма;</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мазмұны;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кіріспе;</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негізгі бөлім;</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қорытынды (тұжырым);</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пайдаланылған әдебиеттер тізімі;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қосымшалар.</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3.4 Мұқабада (сыртқы бетінде) келесі мағлұматтар келтіріледі: </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 xml:space="preserve">- диплом жобаның </w:t>
      </w:r>
      <w:r w:rsidRPr="00B15606">
        <w:rPr>
          <w:szCs w:val="28"/>
          <w:lang w:val="kk-KZ"/>
        </w:rPr>
        <w:t xml:space="preserve">орындалған, ұйымның атауы,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 студенттің тегі және аты-жөні, </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 диплом жобаның</w:t>
      </w:r>
      <w:r w:rsidRPr="00B15606">
        <w:rPr>
          <w:szCs w:val="28"/>
          <w:lang w:val="kk-KZ"/>
        </w:rPr>
        <w:t xml:space="preserve"> </w:t>
      </w:r>
      <w:r>
        <w:rPr>
          <w:szCs w:val="28"/>
          <w:lang w:val="kk-KZ"/>
        </w:rPr>
        <w:t xml:space="preserve"> </w:t>
      </w:r>
      <w:r w:rsidRPr="00B15606">
        <w:rPr>
          <w:szCs w:val="28"/>
          <w:lang w:val="kk-KZ"/>
        </w:rPr>
        <w:t xml:space="preserve">тақырыбы, </w:t>
      </w:r>
    </w:p>
    <w:p w:rsidR="00325C30" w:rsidRPr="00B15606" w:rsidRDefault="00325C30" w:rsidP="00325C30">
      <w:pPr>
        <w:ind w:firstLine="709"/>
        <w:jc w:val="both"/>
        <w:rPr>
          <w:sz w:val="28"/>
          <w:szCs w:val="28"/>
          <w:lang w:val="kk-KZ"/>
        </w:rPr>
      </w:pPr>
      <w:r>
        <w:rPr>
          <w:sz w:val="28"/>
          <w:szCs w:val="28"/>
          <w:lang w:val="kk-KZ"/>
        </w:rPr>
        <w:t>- жұмыстың түрі-диплом жоба</w:t>
      </w:r>
      <w:r w:rsidRPr="00B15606">
        <w:rPr>
          <w:sz w:val="28"/>
          <w:szCs w:val="28"/>
          <w:lang w:val="kk-KZ"/>
        </w:rPr>
        <w:t xml:space="preserve">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 мамандықтың атауы және коды,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 қала және жыл.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lastRenderedPageBreak/>
        <w:t>3</w:t>
      </w:r>
      <w:r>
        <w:rPr>
          <w:szCs w:val="28"/>
          <w:lang w:val="kk-KZ"/>
        </w:rPr>
        <w:t>.5 Титул беті диплом жобаның</w:t>
      </w:r>
      <w:r w:rsidRPr="00B15606">
        <w:rPr>
          <w:szCs w:val="28"/>
          <w:lang w:val="kk-KZ"/>
        </w:rPr>
        <w:t xml:space="preserve"> бірінші беті құжатты қажетті жағдайда өңдеу және іздестіру үшін қажет болып табылатын ақпарат дерек көзі ретінде қызмет етеді</w:t>
      </w:r>
      <w:r>
        <w:rPr>
          <w:szCs w:val="28"/>
          <w:lang w:val="kk-KZ"/>
        </w:rPr>
        <w:t xml:space="preserve"> (Қосымша 2)</w:t>
      </w:r>
      <w:r w:rsidRPr="00B15606">
        <w:rPr>
          <w:szCs w:val="28"/>
          <w:lang w:val="kk-KZ"/>
        </w:rPr>
        <w:t>.</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Титул бетіне келесі мағлұматтар келтіріледі:</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 диплом жобасы</w:t>
      </w:r>
      <w:r w:rsidRPr="00B15606">
        <w:rPr>
          <w:szCs w:val="28"/>
          <w:lang w:val="kk-KZ"/>
        </w:rPr>
        <w:t xml:space="preserve">  орындалған, ұйымның атауы,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дипломдық</w:t>
      </w:r>
      <w:r>
        <w:rPr>
          <w:szCs w:val="28"/>
          <w:lang w:val="kk-KZ"/>
        </w:rPr>
        <w:t xml:space="preserve"> жұмыс жобасы орындалған, мамандық</w:t>
      </w:r>
      <w:r w:rsidRPr="00B15606">
        <w:rPr>
          <w:szCs w:val="28"/>
          <w:lang w:val="kk-KZ"/>
        </w:rPr>
        <w:t xml:space="preserve"> атауы,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шектеуіш гриф (қажет болғанда),</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 ЦӘК төрағасының</w:t>
      </w:r>
      <w:r w:rsidRPr="00B15606">
        <w:rPr>
          <w:szCs w:val="28"/>
          <w:lang w:val="kk-KZ"/>
        </w:rPr>
        <w:t xml:space="preserve"> бекітілген қолы,</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 жұмыстың түрі - диплом жоба</w:t>
      </w:r>
      <w:r w:rsidRPr="00B15606">
        <w:rPr>
          <w:szCs w:val="28"/>
          <w:lang w:val="kk-KZ"/>
        </w:rPr>
        <w:t xml:space="preserve"> ,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«тақырыбына» деген сөздің</w:t>
      </w:r>
      <w:r>
        <w:rPr>
          <w:szCs w:val="28"/>
          <w:lang w:val="kk-KZ"/>
        </w:rPr>
        <w:t xml:space="preserve"> көрсетілуімен, диплом жобаның</w:t>
      </w:r>
      <w:r w:rsidRPr="00B15606">
        <w:rPr>
          <w:szCs w:val="28"/>
          <w:lang w:val="kk-KZ"/>
        </w:rPr>
        <w:t xml:space="preserve"> </w:t>
      </w:r>
      <w:r>
        <w:rPr>
          <w:szCs w:val="28"/>
          <w:lang w:val="kk-KZ"/>
        </w:rPr>
        <w:t xml:space="preserve"> </w:t>
      </w:r>
      <w:r w:rsidRPr="00B15606">
        <w:rPr>
          <w:szCs w:val="28"/>
          <w:lang w:val="kk-KZ"/>
        </w:rPr>
        <w:t xml:space="preserve"> тақырыбының, атауы,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 мамандықтың атауы және коды,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сол жағында «орындаған», қарама-қарсы оң жағынан студенттің тегі және аты жөні,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 бір жол төмен «ғылыми жетекшінің ғылыми дәрежесі, ғылыми атағы» және тегі мен аты жөні,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қала және жыл көрсетіледі,</w:t>
      </w:r>
    </w:p>
    <w:p w:rsidR="00325C30" w:rsidRPr="00B15606" w:rsidRDefault="00325C30" w:rsidP="00325C30">
      <w:pPr>
        <w:ind w:firstLine="709"/>
        <w:jc w:val="both"/>
        <w:rPr>
          <w:sz w:val="28"/>
          <w:szCs w:val="28"/>
          <w:lang w:val="kk-KZ"/>
        </w:rPr>
      </w:pPr>
      <w:r w:rsidRPr="00B15606">
        <w:rPr>
          <w:sz w:val="28"/>
          <w:szCs w:val="28"/>
          <w:lang w:val="kk-KZ"/>
        </w:rPr>
        <w:t xml:space="preserve">Мұқабаны рәсімдеу үлгісі және титул беті </w:t>
      </w:r>
      <w:r>
        <w:rPr>
          <w:sz w:val="28"/>
          <w:szCs w:val="28"/>
          <w:lang w:val="kk-KZ"/>
        </w:rPr>
        <w:t>2</w:t>
      </w:r>
      <w:r w:rsidRPr="00B15606">
        <w:rPr>
          <w:sz w:val="28"/>
          <w:szCs w:val="28"/>
          <w:lang w:val="kk-KZ"/>
        </w:rPr>
        <w:t xml:space="preserve"> қосымша</w:t>
      </w:r>
      <w:r>
        <w:rPr>
          <w:sz w:val="28"/>
          <w:szCs w:val="28"/>
          <w:lang w:val="kk-KZ"/>
        </w:rPr>
        <w:t>ға</w:t>
      </w:r>
      <w:r w:rsidRPr="00B15606">
        <w:rPr>
          <w:sz w:val="28"/>
          <w:szCs w:val="28"/>
          <w:lang w:val="kk-KZ"/>
        </w:rPr>
        <w:t xml:space="preserve"> сәйкес келтіріледі.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3.6</w:t>
      </w:r>
      <w:r>
        <w:rPr>
          <w:szCs w:val="28"/>
          <w:lang w:val="kk-KZ"/>
        </w:rPr>
        <w:t xml:space="preserve"> Диплом жобаның</w:t>
      </w:r>
      <w:r w:rsidRPr="00B15606">
        <w:rPr>
          <w:szCs w:val="28"/>
          <w:lang w:val="kk-KZ"/>
        </w:rPr>
        <w:t xml:space="preserve"> </w:t>
      </w:r>
      <w:r>
        <w:rPr>
          <w:szCs w:val="28"/>
          <w:lang w:val="kk-KZ"/>
        </w:rPr>
        <w:t xml:space="preserve"> </w:t>
      </w:r>
      <w:r w:rsidRPr="00B15606">
        <w:rPr>
          <w:szCs w:val="28"/>
          <w:lang w:val="kk-KZ"/>
        </w:rPr>
        <w:t xml:space="preserve">мазмұны кіріспе бөлімін, реттік нөмірлер және барлық тараулардың атауларын, тараушаларды, қорытындыны, пайдаланылған әдебиеттер тізімін, беттердің нөмірлері көрсетілген қосымшаларын қамтиды.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w:t>
      </w:r>
      <w:r>
        <w:rPr>
          <w:szCs w:val="28"/>
          <w:lang w:val="kk-KZ"/>
        </w:rPr>
        <w:t>7 Кіріспе бөлім диплом жобаның</w:t>
      </w:r>
      <w:r w:rsidRPr="00B15606">
        <w:rPr>
          <w:szCs w:val="28"/>
          <w:lang w:val="kk-KZ"/>
        </w:rPr>
        <w:t xml:space="preserve"> өзекті мәселелерін, ғылыми жаңашылдығын және практикалық маңыздылығын, қазіргі ғылыми  мәселелерді шешу, ахуалын бағалаудан, сонымен қатар дипломның мақсаты, міндеттерін зерттелу обьектісін теориялық және әдіснамалық негіздерін құрайды.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w:t>
      </w:r>
      <w:r>
        <w:rPr>
          <w:szCs w:val="28"/>
          <w:lang w:val="kk-KZ"/>
        </w:rPr>
        <w:t>.8 Диплом жобаның</w:t>
      </w:r>
      <w:r w:rsidRPr="00B15606">
        <w:rPr>
          <w:szCs w:val="28"/>
          <w:lang w:val="kk-KZ"/>
        </w:rPr>
        <w:t xml:space="preserve"> негізгі бөлігінде, орындалған дипломдық зерттеулердің мәнін, мазмұнын,</w:t>
      </w:r>
      <w:r>
        <w:rPr>
          <w:szCs w:val="28"/>
          <w:lang w:val="kk-KZ"/>
        </w:rPr>
        <w:t xml:space="preserve"> әдістемесі мен диплом жобаның</w:t>
      </w:r>
      <w:r w:rsidRPr="00B15606">
        <w:rPr>
          <w:szCs w:val="28"/>
          <w:lang w:val="kk-KZ"/>
        </w:rPr>
        <w:t xml:space="preserve"> негізгі қорытындыларын білдіретін мәліметтер келтіріледі. </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Диплом жобаның</w:t>
      </w:r>
      <w:r w:rsidRPr="00B15606">
        <w:rPr>
          <w:szCs w:val="28"/>
          <w:lang w:val="kk-KZ"/>
        </w:rPr>
        <w:t xml:space="preserve"> </w:t>
      </w:r>
      <w:r>
        <w:rPr>
          <w:szCs w:val="28"/>
          <w:lang w:val="kk-KZ"/>
        </w:rPr>
        <w:t xml:space="preserve"> </w:t>
      </w:r>
      <w:r w:rsidRPr="00B15606">
        <w:rPr>
          <w:szCs w:val="28"/>
          <w:lang w:val="kk-KZ"/>
        </w:rPr>
        <w:t xml:space="preserve"> негізгі бөлігі ережеге сай, бөлім және бөлімшелерге бөлінеді (</w:t>
      </w:r>
      <w:r>
        <w:rPr>
          <w:szCs w:val="28"/>
          <w:lang w:val="kk-KZ"/>
        </w:rPr>
        <w:t>ғылыми бағыт құрылымы бойынша 1 қосымша</w:t>
      </w:r>
      <w:r w:rsidRPr="00B15606">
        <w:rPr>
          <w:szCs w:val="28"/>
          <w:lang w:val="kk-KZ"/>
        </w:rPr>
        <w:t>).</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3.9 Қорытынды бөлім (тұжырым) дипломдық зерттеулер қорытындыларының қысқаша тұжырымынан, қойылған міндеттердің толық шешілуін бағалаудан, зерттелінген обьекті бойынша нақты ұсыныстардан тұруы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3.10 Пайдаланылған әдебиеттер тізімі ғылыми жұмыстарға қойылған талаптарға сәйкес рәсімделеді.</w:t>
      </w:r>
    </w:p>
    <w:p w:rsidR="00325C30" w:rsidRPr="00B15606" w:rsidRDefault="00325C30" w:rsidP="00325C30">
      <w:pPr>
        <w:ind w:firstLine="709"/>
        <w:jc w:val="both"/>
        <w:rPr>
          <w:sz w:val="28"/>
          <w:szCs w:val="28"/>
          <w:lang w:val="kk-KZ"/>
        </w:rPr>
      </w:pPr>
      <w:r w:rsidRPr="00B15606">
        <w:rPr>
          <w:sz w:val="28"/>
          <w:szCs w:val="28"/>
          <w:lang w:val="kk-KZ"/>
        </w:rPr>
        <w:t>3.11 Қосымшаға дипломның зерттелуі мен орындалуына байланысты, негізгі бөлімде қамтылмаған материалдар кіргізіледі.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3</w:t>
      </w:r>
      <w:r>
        <w:rPr>
          <w:szCs w:val="28"/>
          <w:lang w:val="kk-KZ"/>
        </w:rPr>
        <w:t>.12 Диплом жобадағы (жұмыс</w:t>
      </w:r>
      <w:r w:rsidRPr="00B15606">
        <w:rPr>
          <w:szCs w:val="28"/>
          <w:lang w:val="kk-KZ"/>
        </w:rPr>
        <w:t>) қабылданған шешімнің және барлық деректердің обьективтілігі мен дәлдігі туралы жауапкершілікті студент-диплом жұмысының  авторы - өз мойнына алады.</w:t>
      </w:r>
    </w:p>
    <w:p w:rsidR="00676DA2" w:rsidRDefault="00676DA2" w:rsidP="00325C30">
      <w:pPr>
        <w:pStyle w:val="11"/>
        <w:tabs>
          <w:tab w:val="clear" w:pos="454"/>
          <w:tab w:val="left" w:pos="708"/>
          <w:tab w:val="left" w:pos="1080"/>
        </w:tabs>
        <w:ind w:firstLine="709"/>
        <w:jc w:val="both"/>
        <w:rPr>
          <w:b/>
          <w:szCs w:val="28"/>
          <w:lang w:val="kk-KZ"/>
        </w:rPr>
      </w:pPr>
    </w:p>
    <w:p w:rsidR="00325C30" w:rsidRPr="0016614C" w:rsidRDefault="00325C30" w:rsidP="00325C30">
      <w:pPr>
        <w:pStyle w:val="11"/>
        <w:tabs>
          <w:tab w:val="clear" w:pos="454"/>
          <w:tab w:val="left" w:pos="708"/>
          <w:tab w:val="left" w:pos="1080"/>
        </w:tabs>
        <w:ind w:firstLine="709"/>
        <w:jc w:val="both"/>
        <w:rPr>
          <w:b/>
          <w:szCs w:val="28"/>
          <w:lang w:val="kk-KZ"/>
        </w:rPr>
      </w:pPr>
      <w:r w:rsidRPr="0016614C">
        <w:rPr>
          <w:b/>
          <w:szCs w:val="28"/>
          <w:lang w:val="kk-KZ"/>
        </w:rPr>
        <w:t xml:space="preserve">4 ДИПЛОМ ЖОБАСЫН  РӘСІМДЕУ ТӘРТІБІ </w:t>
      </w:r>
    </w:p>
    <w:p w:rsidR="00325C30" w:rsidRDefault="00325C30" w:rsidP="00325C30">
      <w:pPr>
        <w:pStyle w:val="11"/>
        <w:tabs>
          <w:tab w:val="clear" w:pos="454"/>
          <w:tab w:val="left" w:pos="708"/>
          <w:tab w:val="left" w:pos="1080"/>
        </w:tabs>
        <w:jc w:val="both"/>
        <w:rPr>
          <w:b/>
          <w:szCs w:val="28"/>
          <w:lang w:val="kk-KZ"/>
        </w:rPr>
      </w:pPr>
      <w:r>
        <w:rPr>
          <w:b/>
          <w:szCs w:val="28"/>
          <w:lang w:val="kk-KZ"/>
        </w:rPr>
        <w:tab/>
      </w:r>
    </w:p>
    <w:p w:rsidR="00325C30" w:rsidRPr="00B15606" w:rsidRDefault="00325C30" w:rsidP="00325C30">
      <w:pPr>
        <w:pStyle w:val="11"/>
        <w:widowControl w:val="0"/>
        <w:tabs>
          <w:tab w:val="clear" w:pos="454"/>
          <w:tab w:val="left" w:pos="708"/>
          <w:tab w:val="left" w:pos="1080"/>
        </w:tabs>
        <w:jc w:val="both"/>
        <w:rPr>
          <w:szCs w:val="28"/>
          <w:lang w:val="kk-KZ"/>
        </w:rPr>
      </w:pPr>
      <w:r>
        <w:rPr>
          <w:szCs w:val="28"/>
          <w:lang w:val="kk-KZ"/>
        </w:rPr>
        <w:tab/>
      </w:r>
      <w:r w:rsidRPr="00B15606">
        <w:rPr>
          <w:szCs w:val="28"/>
          <w:lang w:val="kk-KZ"/>
        </w:rPr>
        <w:t>4</w:t>
      </w:r>
      <w:r>
        <w:rPr>
          <w:szCs w:val="28"/>
          <w:lang w:val="kk-KZ"/>
        </w:rPr>
        <w:t xml:space="preserve">.1 Диплом жобасы </w:t>
      </w:r>
      <w:r w:rsidRPr="00B15606">
        <w:rPr>
          <w:szCs w:val="28"/>
          <w:lang w:val="kk-KZ"/>
        </w:rPr>
        <w:t>компьютер, принтер арқылы А4 форматты ақ қағаздың бір жақ бетіне бір интервал (аралық) сақтай отырып орындалады. Шрифт-қалыпты, кегль 14.</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Диплом жобасының</w:t>
      </w:r>
      <w:r w:rsidRPr="00B15606">
        <w:rPr>
          <w:szCs w:val="28"/>
          <w:lang w:val="kk-KZ"/>
        </w:rPr>
        <w:t xml:space="preserve"> мәтіні жан-жағынан қалдырылатын ашық орындардың (поля) мына мөлшерлерін сақтай отырып басылуы тиіс: сол жағынан - </w:t>
      </w:r>
      <w:smartTag w:uri="urn:schemas-microsoft-com:office:smarttags" w:element="metricconverter">
        <w:smartTagPr>
          <w:attr w:name="ProductID" w:val="30 мм"/>
        </w:smartTagPr>
        <w:r w:rsidRPr="00B15606">
          <w:rPr>
            <w:szCs w:val="28"/>
            <w:lang w:val="kk-KZ"/>
          </w:rPr>
          <w:t>30 мм</w:t>
        </w:r>
      </w:smartTag>
      <w:r w:rsidRPr="00B15606">
        <w:rPr>
          <w:szCs w:val="28"/>
          <w:lang w:val="kk-KZ"/>
        </w:rPr>
        <w:t xml:space="preserve">, жоғары жағынан - </w:t>
      </w:r>
      <w:smartTag w:uri="urn:schemas-microsoft-com:office:smarttags" w:element="metricconverter">
        <w:smartTagPr>
          <w:attr w:name="ProductID" w:val="20 мм"/>
        </w:smartTagPr>
        <w:r w:rsidRPr="00B15606">
          <w:rPr>
            <w:szCs w:val="28"/>
            <w:lang w:val="kk-KZ"/>
          </w:rPr>
          <w:t>20 мм</w:t>
        </w:r>
      </w:smartTag>
      <w:r w:rsidRPr="00B15606">
        <w:rPr>
          <w:szCs w:val="28"/>
          <w:lang w:val="kk-KZ"/>
        </w:rPr>
        <w:t xml:space="preserve">, оң жағынан - </w:t>
      </w:r>
      <w:smartTag w:uri="urn:schemas-microsoft-com:office:smarttags" w:element="metricconverter">
        <w:smartTagPr>
          <w:attr w:name="ProductID" w:val="10 мм"/>
        </w:smartTagPr>
        <w:r w:rsidRPr="00B15606">
          <w:rPr>
            <w:szCs w:val="28"/>
            <w:lang w:val="kk-KZ"/>
          </w:rPr>
          <w:t>10 мм</w:t>
        </w:r>
      </w:smartTag>
      <w:r w:rsidRPr="00B15606">
        <w:rPr>
          <w:szCs w:val="28"/>
          <w:lang w:val="kk-KZ"/>
        </w:rPr>
        <w:t xml:space="preserve"> және төменгі жағынан - </w:t>
      </w:r>
      <w:smartTag w:uri="urn:schemas-microsoft-com:office:smarttags" w:element="metricconverter">
        <w:smartTagPr>
          <w:attr w:name="ProductID" w:val="25 мм"/>
        </w:smartTagPr>
        <w:r w:rsidRPr="00B15606">
          <w:rPr>
            <w:szCs w:val="28"/>
            <w:lang w:val="kk-KZ"/>
          </w:rPr>
          <w:t>25 мм</w:t>
        </w:r>
      </w:smartTag>
      <w:r w:rsidRPr="00B15606">
        <w:rPr>
          <w:szCs w:val="28"/>
          <w:lang w:val="kk-KZ"/>
        </w:rPr>
        <w:t>.</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Айқындалып назар аударылатын терминдерге, формулаларға, теоремаларға, компьютерлік жағдайлардағы түрлі гарнитурлы шрифтарды пайдалануға рұқсат беріледі.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.2 Диплом жобаның</w:t>
      </w:r>
      <w:r w:rsidRPr="00B15606">
        <w:rPr>
          <w:szCs w:val="28"/>
          <w:lang w:val="kk-KZ"/>
        </w:rPr>
        <w:t xml:space="preserve"> </w:t>
      </w:r>
      <w:r>
        <w:rPr>
          <w:szCs w:val="28"/>
          <w:lang w:val="kk-KZ"/>
        </w:rPr>
        <w:t xml:space="preserve"> </w:t>
      </w:r>
      <w:r w:rsidRPr="00B15606">
        <w:rPr>
          <w:szCs w:val="28"/>
          <w:lang w:val="kk-KZ"/>
        </w:rPr>
        <w:t xml:space="preserve"> орындау тәсіліне қарамастан басылған мәтіннің сапасы мен иллюстрациялардың, кестелердің ресімделу ЭЕМБ - дан басып шығарылған кездегі айқындығы талапты қанағаттандыруы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.3 Диплом жобаның</w:t>
      </w:r>
      <w:r w:rsidRPr="00B15606">
        <w:rPr>
          <w:szCs w:val="28"/>
          <w:lang w:val="kk-KZ"/>
        </w:rPr>
        <w:t xml:space="preserve"> </w:t>
      </w:r>
      <w:r>
        <w:rPr>
          <w:szCs w:val="28"/>
          <w:lang w:val="kk-KZ"/>
        </w:rPr>
        <w:t xml:space="preserve"> </w:t>
      </w:r>
      <w:r w:rsidRPr="00B15606">
        <w:rPr>
          <w:szCs w:val="28"/>
          <w:lang w:val="kk-KZ"/>
        </w:rPr>
        <w:t>әзірлеу барысында көрінген қателер және графикалық дәлсіздіктерді, тазартқышпен немесе ақ бояумен бояу арқылы түзетуге және сол жерге машинамен басылған әдіспен немесе қара сиямен не қара тушпен - қолжазба түрінде түзетуге рұқсат беріледі.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 xml:space="preserve">.4 Дипломдық жобадағы </w:t>
      </w:r>
      <w:r w:rsidRPr="00B15606">
        <w:rPr>
          <w:szCs w:val="28"/>
          <w:lang w:val="kk-KZ"/>
        </w:rPr>
        <w:t xml:space="preserve"> тегі, мекеменің, ұйымның, фирманың аттары, өнімнің аталуы және басқа жалқы есімдер атаулары түпнұсқа тіліне келтіріледі.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4.5 Дип</w:t>
      </w:r>
      <w:r>
        <w:rPr>
          <w:szCs w:val="28"/>
          <w:lang w:val="kk-KZ"/>
        </w:rPr>
        <w:t>лом жобаның</w:t>
      </w:r>
      <w:r w:rsidRPr="00B15606">
        <w:rPr>
          <w:szCs w:val="28"/>
          <w:lang w:val="kk-KZ"/>
        </w:rPr>
        <w:t xml:space="preserve"> құрылымдық элементтерінің атаулары «Мазмұны», «Нормативтік сілтемелер», «Анықтамалар», «Белгілеулер мен қысқартулар», «Кіріспе», «Қорытынды», «Пайдаланылған әдебиеттер тізімі», құрылымдық элементтерінің басында жазылуы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.6 Диплом жобаның</w:t>
      </w:r>
      <w:r w:rsidRPr="00B15606">
        <w:rPr>
          <w:szCs w:val="28"/>
          <w:lang w:val="kk-KZ"/>
        </w:rPr>
        <w:t xml:space="preserve"> </w:t>
      </w:r>
      <w:r>
        <w:rPr>
          <w:szCs w:val="28"/>
          <w:lang w:val="kk-KZ"/>
        </w:rPr>
        <w:t xml:space="preserve"> </w:t>
      </w:r>
      <w:r w:rsidRPr="00B15606">
        <w:rPr>
          <w:szCs w:val="28"/>
          <w:lang w:val="kk-KZ"/>
        </w:rPr>
        <w:t xml:space="preserve"> бөлімге және бөлімшелерге бөлу қажет. Әрбір бөлім және бөлімше аяқталған ақпараттан тұруы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Бөлім</w:t>
      </w:r>
      <w:r>
        <w:rPr>
          <w:szCs w:val="28"/>
          <w:lang w:val="kk-KZ"/>
        </w:rPr>
        <w:t>дердің атаулары диплом жобаның</w:t>
      </w:r>
      <w:r w:rsidRPr="00B15606">
        <w:rPr>
          <w:szCs w:val="28"/>
          <w:lang w:val="kk-KZ"/>
        </w:rPr>
        <w:t xml:space="preserve"> </w:t>
      </w:r>
      <w:r>
        <w:rPr>
          <w:szCs w:val="28"/>
          <w:lang w:val="kk-KZ"/>
        </w:rPr>
        <w:t xml:space="preserve"> </w:t>
      </w:r>
      <w:r w:rsidRPr="00B15606">
        <w:rPr>
          <w:szCs w:val="28"/>
          <w:lang w:val="kk-KZ"/>
        </w:rPr>
        <w:t xml:space="preserve"> тақырыбын ашып көрсетуі, ал бөлімшелердің атаулары өзі сәйкес бөлімінің тақырыбын ашып көрсетуі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4.7 Бөлімдер мен бөлімшелердің атаулары олардың мазмұнын нақты және қысқаша дәріптеуі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4.8 Бөлімдер мен бөлімшелердің тақырыптарын абзацтан кейін бас әріппен, аяғында нүкте қоймай, астын сызбай басу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Егер де атаулар екі сөйлемнен тұрса, оларды нүктемен бөледі.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.9 Диплом жобаның</w:t>
      </w:r>
      <w:r w:rsidRPr="00B15606">
        <w:rPr>
          <w:szCs w:val="28"/>
          <w:lang w:val="kk-KZ"/>
        </w:rPr>
        <w:t xml:space="preserve"> </w:t>
      </w:r>
      <w:r>
        <w:rPr>
          <w:szCs w:val="28"/>
          <w:lang w:val="kk-KZ"/>
        </w:rPr>
        <w:t xml:space="preserve"> </w:t>
      </w:r>
      <w:r w:rsidRPr="00B15606">
        <w:rPr>
          <w:szCs w:val="28"/>
          <w:lang w:val="kk-KZ"/>
        </w:rPr>
        <w:t>беттерін араб сандарымен нөмірлеу қажет. Беттің нөмері қағаздың төменгі жағының ортасына нүктесіз қойылады.</w:t>
      </w:r>
    </w:p>
    <w:p w:rsidR="00325C30" w:rsidRPr="00B15606" w:rsidRDefault="00325C30" w:rsidP="00325C30">
      <w:pPr>
        <w:ind w:firstLine="709"/>
        <w:jc w:val="both"/>
        <w:rPr>
          <w:sz w:val="28"/>
          <w:szCs w:val="28"/>
          <w:lang w:val="kk-KZ"/>
        </w:rPr>
      </w:pPr>
      <w:r w:rsidRPr="00B15606">
        <w:rPr>
          <w:sz w:val="28"/>
          <w:szCs w:val="28"/>
          <w:lang w:val="kk-KZ"/>
        </w:rPr>
        <w:t>4.10 Титул беті жалпы беттердің нөмірленуіне қосылады. Титул бетіне нөмір қойылмайды.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4.11 Жекелеген беттерге орналастырылған иллюстраци</w:t>
      </w:r>
      <w:r>
        <w:rPr>
          <w:szCs w:val="28"/>
          <w:lang w:val="kk-KZ"/>
        </w:rPr>
        <w:t>ялар және кестелер диплом жоба</w:t>
      </w:r>
      <w:r w:rsidRPr="00B15606">
        <w:rPr>
          <w:szCs w:val="28"/>
          <w:lang w:val="kk-KZ"/>
        </w:rPr>
        <w:t xml:space="preserve"> </w:t>
      </w:r>
      <w:r>
        <w:rPr>
          <w:szCs w:val="28"/>
          <w:lang w:val="kk-KZ"/>
        </w:rPr>
        <w:t xml:space="preserve"> </w:t>
      </w:r>
      <w:r w:rsidRPr="00B15606">
        <w:rPr>
          <w:szCs w:val="28"/>
          <w:lang w:val="kk-KZ"/>
        </w:rPr>
        <w:t>беттерінің жалпы нөмерлеріне қосылады.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А3 формат парағындағы иллюстрациялар, кестелер бір бет ретінде есептелінеді.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lastRenderedPageBreak/>
        <w:t>4</w:t>
      </w:r>
      <w:r>
        <w:rPr>
          <w:szCs w:val="28"/>
          <w:lang w:val="kk-KZ"/>
        </w:rPr>
        <w:t>.12 Диплом жобаның</w:t>
      </w:r>
      <w:r w:rsidRPr="00B15606">
        <w:rPr>
          <w:szCs w:val="28"/>
          <w:lang w:val="kk-KZ"/>
        </w:rPr>
        <w:t xml:space="preserve"> </w:t>
      </w:r>
      <w:r>
        <w:rPr>
          <w:szCs w:val="28"/>
          <w:lang w:val="kk-KZ"/>
        </w:rPr>
        <w:t xml:space="preserve"> </w:t>
      </w:r>
      <w:r w:rsidRPr="00B15606">
        <w:rPr>
          <w:szCs w:val="28"/>
          <w:lang w:val="kk-KZ"/>
        </w:rPr>
        <w:t>бөлімдерінің барлық құжаттың өн бойында абзацтан кейін араб сандарымен белгіленіп нүктесіз қойылған реттік нөмірлері болуы қажет. Бөлімшелер бөлімдер аясында нөмірленуі қажет. Бөлімше нөмірі, нүктемен бөлінген бөлім мен бөлімше нөмірлерінен тұрады. Бөлімше нөмірінен кейін нүкте қойылмайды. Бөлімдер екі немесе бірнеше бөлімшеден тұрады.</w:t>
      </w:r>
    </w:p>
    <w:p w:rsidR="00325C30" w:rsidRDefault="00325C30" w:rsidP="00325C30">
      <w:pPr>
        <w:pStyle w:val="11"/>
        <w:tabs>
          <w:tab w:val="clear" w:pos="454"/>
          <w:tab w:val="left" w:pos="708"/>
          <w:tab w:val="left" w:pos="1080"/>
        </w:tabs>
        <w:ind w:firstLine="709"/>
        <w:jc w:val="both"/>
        <w:rPr>
          <w:szCs w:val="28"/>
          <w:lang w:val="kk-KZ"/>
        </w:rPr>
      </w:pPr>
      <w:r>
        <w:rPr>
          <w:szCs w:val="28"/>
          <w:lang w:val="kk-KZ"/>
        </w:rPr>
        <w:t xml:space="preserve">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Мысал</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1. Типтік және негізгі мөлшері</w:t>
      </w:r>
    </w:p>
    <w:p w:rsidR="00325C30" w:rsidRPr="00B15606" w:rsidRDefault="00F1041A" w:rsidP="00325C30">
      <w:pPr>
        <w:shd w:val="clear" w:color="auto" w:fill="FFFFFF"/>
        <w:ind w:firstLine="709"/>
        <w:jc w:val="both"/>
        <w:rPr>
          <w:iCs/>
          <w:sz w:val="28"/>
          <w:szCs w:val="28"/>
          <w:lang w:val="kk-KZ"/>
        </w:rPr>
      </w:pPr>
      <w:r w:rsidRPr="00F1041A">
        <w:rPr>
          <w:sz w:val="28"/>
          <w:szCs w:val="28"/>
        </w:rPr>
        <w:pict>
          <v:shapetype id="_x0000_t202" coordsize="21600,21600" o:spt="202" path="m,l,21600r21600,l21600,xe">
            <v:stroke joinstyle="miter"/>
            <v:path gradientshapeok="t" o:connecttype="rect"/>
          </v:shapetype>
          <v:shape id="_x0000_s1028" type="#_x0000_t202" style="position:absolute;left:0;text-align:left;margin-left:90pt;margin-top:6.55pt;width:314.95pt;height:35.15pt;z-index:251662336;mso-wrap-distance-left:9.05pt;mso-wrap-distance-right:9.05pt" stroked="f">
            <v:fill color2="black"/>
            <v:textbox style="mso-next-textbox:#_x0000_s1028" inset="0,0,0,0">
              <w:txbxContent>
                <w:p w:rsidR="0062526A" w:rsidRPr="00C77079" w:rsidRDefault="0062526A" w:rsidP="00325C30">
                  <w:pPr>
                    <w:jc w:val="both"/>
                    <w:rPr>
                      <w:sz w:val="28"/>
                      <w:szCs w:val="28"/>
                    </w:rPr>
                  </w:pPr>
                  <w:r w:rsidRPr="00C77079">
                    <w:rPr>
                      <w:sz w:val="28"/>
                      <w:szCs w:val="28"/>
                      <w:lang w:val="kk-KZ"/>
                    </w:rPr>
                    <w:t>Құжаттың бірінші бөліміндегі бөлімшенің нөмірленуі</w:t>
                  </w:r>
                </w:p>
              </w:txbxContent>
            </v:textbox>
          </v:shape>
        </w:pict>
      </w:r>
      <w:r w:rsidRPr="00F1041A">
        <w:rPr>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63pt;margin-top:1.15pt;width:18pt;height:45pt;z-index:251660288;mso-wrap-style:none;v-text-anchor:middle" strokeweight=".26mm">
            <v:stroke joinstyle="miter"/>
          </v:shape>
        </w:pict>
      </w:r>
      <w:r w:rsidR="00325C30" w:rsidRPr="00B15606">
        <w:rPr>
          <w:iCs/>
          <w:sz w:val="28"/>
          <w:szCs w:val="28"/>
          <w:lang w:val="kk-KZ"/>
        </w:rPr>
        <w:t>1.1</w:t>
      </w:r>
    </w:p>
    <w:p w:rsidR="00325C30" w:rsidRPr="00B15606" w:rsidRDefault="00325C30" w:rsidP="00325C30">
      <w:pPr>
        <w:shd w:val="clear" w:color="auto" w:fill="FFFFFF"/>
        <w:ind w:firstLine="709"/>
        <w:jc w:val="both"/>
        <w:rPr>
          <w:iCs/>
          <w:sz w:val="28"/>
          <w:szCs w:val="28"/>
          <w:lang w:val="kk-KZ"/>
        </w:rPr>
      </w:pPr>
      <w:r w:rsidRPr="00B15606">
        <w:rPr>
          <w:iCs/>
          <w:sz w:val="28"/>
          <w:szCs w:val="28"/>
          <w:lang w:val="kk-KZ"/>
        </w:rPr>
        <w:t>1.2</w:t>
      </w:r>
    </w:p>
    <w:p w:rsidR="00325C30" w:rsidRPr="00B15606" w:rsidRDefault="00325C30" w:rsidP="00325C30">
      <w:pPr>
        <w:shd w:val="clear" w:color="auto" w:fill="FFFFFF"/>
        <w:ind w:firstLine="709"/>
        <w:jc w:val="both"/>
        <w:rPr>
          <w:iCs/>
          <w:sz w:val="28"/>
          <w:szCs w:val="28"/>
          <w:lang w:val="kk-KZ"/>
        </w:rPr>
      </w:pPr>
      <w:r w:rsidRPr="00B15606">
        <w:rPr>
          <w:iCs/>
          <w:sz w:val="28"/>
          <w:szCs w:val="28"/>
          <w:lang w:val="kk-KZ"/>
        </w:rPr>
        <w:t>1.3</w:t>
      </w:r>
    </w:p>
    <w:p w:rsidR="00325C30" w:rsidRPr="00B15606" w:rsidRDefault="00325C30" w:rsidP="00325C30">
      <w:pPr>
        <w:shd w:val="clear" w:color="auto" w:fill="FFFFFF"/>
        <w:ind w:firstLine="709"/>
        <w:jc w:val="both"/>
        <w:rPr>
          <w:iCs/>
          <w:sz w:val="28"/>
          <w:szCs w:val="28"/>
          <w:lang w:val="kk-KZ"/>
        </w:rPr>
      </w:pPr>
      <w:r w:rsidRPr="00B15606">
        <w:rPr>
          <w:iCs/>
          <w:sz w:val="28"/>
          <w:szCs w:val="28"/>
          <w:lang w:val="kk-KZ"/>
        </w:rPr>
        <w:t xml:space="preserve">2. </w:t>
      </w:r>
      <w:r w:rsidRPr="00B15606">
        <w:rPr>
          <w:sz w:val="28"/>
          <w:szCs w:val="28"/>
          <w:lang w:val="kk-KZ"/>
        </w:rPr>
        <w:t>Техникалық талаптар</w:t>
      </w:r>
    </w:p>
    <w:p w:rsidR="00325C30" w:rsidRPr="00B15606" w:rsidRDefault="00F1041A" w:rsidP="00325C30">
      <w:pPr>
        <w:shd w:val="clear" w:color="auto" w:fill="FFFFFF"/>
        <w:ind w:firstLine="709"/>
        <w:jc w:val="both"/>
        <w:rPr>
          <w:iCs/>
          <w:sz w:val="28"/>
          <w:szCs w:val="28"/>
          <w:lang w:val="kk-KZ"/>
        </w:rPr>
      </w:pPr>
      <w:r w:rsidRPr="00F1041A">
        <w:rPr>
          <w:sz w:val="28"/>
          <w:szCs w:val="28"/>
        </w:rPr>
        <w:pict>
          <v:shape id="_x0000_s1029" type="#_x0000_t202" style="position:absolute;left:0;text-align:left;margin-left:90pt;margin-top:8.35pt;width:314.95pt;height:38.35pt;z-index:251663360;mso-wrap-distance-left:9.05pt;mso-wrap-distance-right:9.05pt" stroked="f">
            <v:fill color2="black"/>
            <v:textbox style="mso-next-textbox:#_x0000_s1029" inset="0,0,0,0">
              <w:txbxContent>
                <w:p w:rsidR="0062526A" w:rsidRPr="00C77079" w:rsidRDefault="0062526A" w:rsidP="00325C30">
                  <w:pPr>
                    <w:jc w:val="both"/>
                    <w:rPr>
                      <w:sz w:val="28"/>
                      <w:szCs w:val="28"/>
                    </w:rPr>
                  </w:pPr>
                  <w:r w:rsidRPr="00C77079">
                    <w:rPr>
                      <w:sz w:val="28"/>
                      <w:szCs w:val="28"/>
                      <w:lang w:val="kk-KZ"/>
                    </w:rPr>
                    <w:t>Құжаттың екінші бөліміндегі бөлімшенің нөмірленуі</w:t>
                  </w:r>
                </w:p>
                <w:p w:rsidR="0062526A" w:rsidRPr="00C77079" w:rsidRDefault="0062526A" w:rsidP="00325C30">
                  <w:pPr>
                    <w:rPr>
                      <w:szCs w:val="28"/>
                    </w:rPr>
                  </w:pPr>
                </w:p>
              </w:txbxContent>
            </v:textbox>
          </v:shape>
        </w:pict>
      </w:r>
      <w:r w:rsidRPr="00F1041A">
        <w:rPr>
          <w:sz w:val="28"/>
          <w:szCs w:val="28"/>
        </w:rPr>
        <w:pict>
          <v:shape id="_x0000_s1027" type="#_x0000_t88" style="position:absolute;left:0;text-align:left;margin-left:63pt;margin-top:-.25pt;width:18pt;height:45pt;z-index:251661312;mso-wrap-style:none;v-text-anchor:middle" strokeweight=".26mm">
            <v:stroke joinstyle="miter"/>
          </v:shape>
        </w:pict>
      </w:r>
      <w:r w:rsidR="00325C30" w:rsidRPr="00B15606">
        <w:rPr>
          <w:iCs/>
          <w:sz w:val="28"/>
          <w:szCs w:val="28"/>
          <w:lang w:val="kk-KZ"/>
        </w:rPr>
        <w:t>2.1</w:t>
      </w:r>
    </w:p>
    <w:p w:rsidR="00325C30" w:rsidRPr="00B15606" w:rsidRDefault="00325C30" w:rsidP="00325C30">
      <w:pPr>
        <w:shd w:val="clear" w:color="auto" w:fill="FFFFFF"/>
        <w:ind w:firstLine="709"/>
        <w:jc w:val="both"/>
        <w:rPr>
          <w:iCs/>
          <w:sz w:val="28"/>
          <w:szCs w:val="28"/>
          <w:lang w:val="kk-KZ"/>
        </w:rPr>
      </w:pPr>
      <w:r w:rsidRPr="00B15606">
        <w:rPr>
          <w:iCs/>
          <w:sz w:val="28"/>
          <w:szCs w:val="28"/>
          <w:lang w:val="kk-KZ"/>
        </w:rPr>
        <w:t>2.2</w:t>
      </w:r>
    </w:p>
    <w:p w:rsidR="00325C30" w:rsidRPr="00B15606" w:rsidRDefault="00325C30" w:rsidP="00325C30">
      <w:pPr>
        <w:shd w:val="clear" w:color="auto" w:fill="FFFFFF"/>
        <w:ind w:firstLine="709"/>
        <w:jc w:val="both"/>
        <w:rPr>
          <w:iCs/>
          <w:sz w:val="28"/>
          <w:szCs w:val="28"/>
          <w:lang w:val="kk-KZ"/>
        </w:rPr>
      </w:pPr>
      <w:r w:rsidRPr="00B15606">
        <w:rPr>
          <w:iCs/>
          <w:sz w:val="28"/>
          <w:szCs w:val="28"/>
          <w:lang w:val="kk-KZ"/>
        </w:rPr>
        <w:t>2.3</w:t>
      </w:r>
    </w:p>
    <w:p w:rsidR="00325C30" w:rsidRPr="00B15606" w:rsidRDefault="00325C30" w:rsidP="00325C30">
      <w:pPr>
        <w:pStyle w:val="11"/>
        <w:tabs>
          <w:tab w:val="clear" w:pos="454"/>
          <w:tab w:val="left" w:pos="708"/>
          <w:tab w:val="left" w:pos="1080"/>
        </w:tabs>
        <w:ind w:firstLine="709"/>
        <w:jc w:val="both"/>
        <w:rPr>
          <w:i/>
          <w:szCs w:val="28"/>
          <w:lang w:val="kk-KZ"/>
        </w:rPr>
      </w:pP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.13 Диплом жобаның</w:t>
      </w:r>
      <w:r w:rsidRPr="00B15606">
        <w:rPr>
          <w:szCs w:val="28"/>
          <w:lang w:val="kk-KZ"/>
        </w:rPr>
        <w:t xml:space="preserve"> </w:t>
      </w:r>
      <w:r>
        <w:rPr>
          <w:szCs w:val="28"/>
          <w:lang w:val="kk-KZ"/>
        </w:rPr>
        <w:t xml:space="preserve"> </w:t>
      </w:r>
      <w:r w:rsidRPr="00B15606">
        <w:rPr>
          <w:szCs w:val="28"/>
          <w:lang w:val="kk-KZ"/>
        </w:rPr>
        <w:t xml:space="preserve"> әр бөлім жаңа парақтан (беттен) басталуы қажет. Бір бөлімнің ішіндегі бөлімшелер бір-бірінен мәтіннен екі жол төмен түсіріліп бөлінеді.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.14 Диплом жобаның</w:t>
      </w:r>
      <w:r w:rsidRPr="00B15606">
        <w:rPr>
          <w:szCs w:val="28"/>
          <w:lang w:val="kk-KZ"/>
        </w:rPr>
        <w:t xml:space="preserve"> </w:t>
      </w:r>
      <w:r>
        <w:rPr>
          <w:szCs w:val="28"/>
          <w:lang w:val="kk-KZ"/>
        </w:rPr>
        <w:t xml:space="preserve"> </w:t>
      </w:r>
      <w:r w:rsidRPr="00B15606">
        <w:rPr>
          <w:szCs w:val="28"/>
          <w:lang w:val="kk-KZ"/>
        </w:rPr>
        <w:t xml:space="preserve"> беттері және қосымшасы, диплом жұмысының  құрамына кіретін барлық беттерінде нөмірлері болуы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.15 Диплом жобадағы</w:t>
      </w:r>
      <w:r w:rsidRPr="00B15606">
        <w:rPr>
          <w:szCs w:val="28"/>
          <w:lang w:val="kk-KZ"/>
        </w:rPr>
        <w:t xml:space="preserve"> </w:t>
      </w:r>
      <w:r>
        <w:rPr>
          <w:szCs w:val="28"/>
          <w:lang w:val="kk-KZ"/>
        </w:rPr>
        <w:t xml:space="preserve"> </w:t>
      </w:r>
      <w:r w:rsidRPr="00B15606">
        <w:rPr>
          <w:szCs w:val="28"/>
          <w:lang w:val="kk-KZ"/>
        </w:rPr>
        <w:t xml:space="preserve"> иллюстрациялар (сызбалар, карталар, кестелер, схемалар, диаграммалар, түсірілген суреттер) бірінші немесе келесі беттерде екендігі ескертілген мәтіннен кейін орналасуы керек.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Иллюстрациялар компьютермен де түрлі-түсті жолмен де орындалуы мүмкін. Барлық иллюстрацияларға сілтемелер болуы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.16 Диплом жобада</w:t>
      </w:r>
      <w:r w:rsidRPr="00B15606">
        <w:rPr>
          <w:szCs w:val="28"/>
          <w:lang w:val="kk-KZ"/>
        </w:rPr>
        <w:t xml:space="preserve"> </w:t>
      </w:r>
      <w:r>
        <w:rPr>
          <w:szCs w:val="28"/>
          <w:lang w:val="kk-KZ"/>
        </w:rPr>
        <w:t xml:space="preserve"> </w:t>
      </w:r>
      <w:r w:rsidRPr="00B15606">
        <w:rPr>
          <w:szCs w:val="28"/>
          <w:lang w:val="kk-KZ"/>
        </w:rPr>
        <w:t xml:space="preserve"> орналасқан сызбалар, кестелер, диаграммалар, схемалар, иллюстрациялар конструкторлық құжаттардың бірыңғай жүйесі (БЖКҚ) мемлекеттік стандарттың талаптарына сай болуы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4.17 Қосымшадағы иллюстрациялардан басқа иллюстрациялар араб сандарымен басынан аяғына дейін нөмірленуі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Егер сурет біреу болса, онда ол «Сурет 1», «Сурет» сөзі және оның аталуы жолдың ортасынан жазылуы тиіс .</w:t>
      </w:r>
    </w:p>
    <w:p w:rsidR="00325C30" w:rsidRPr="00325C30" w:rsidRDefault="00325C30" w:rsidP="00325C30">
      <w:pPr>
        <w:pStyle w:val="11"/>
        <w:tabs>
          <w:tab w:val="clear" w:pos="454"/>
          <w:tab w:val="left" w:pos="708"/>
          <w:tab w:val="left" w:pos="1080"/>
        </w:tabs>
        <w:ind w:firstLine="709"/>
        <w:jc w:val="both"/>
        <w:rPr>
          <w:szCs w:val="28"/>
          <w:lang w:val="kk-KZ"/>
        </w:rPr>
      </w:pPr>
      <w:r w:rsidRPr="00B15606">
        <w:rPr>
          <w:szCs w:val="28"/>
          <w:lang w:val="kk-KZ"/>
        </w:rPr>
        <w:t>4.18 Иллюстрацияларды бөлімдер шеңберінде (ішінде) нөмірлеуге болады. Мұндай жағдайда иллюстрациялар нөмірі нүктемен бөлінген бөлімнің нөмірі мен иллюстрацияның реттік нөмірінен тұрады. Мысалы: Сурет 1.1 (1 үлгі).</w:t>
      </w:r>
    </w:p>
    <w:p w:rsidR="00325C30" w:rsidRPr="00B15606" w:rsidRDefault="00325C30" w:rsidP="00325C30">
      <w:pPr>
        <w:ind w:firstLine="709"/>
        <w:jc w:val="both"/>
        <w:rPr>
          <w:sz w:val="28"/>
          <w:szCs w:val="28"/>
          <w:lang w:val="kk-KZ"/>
        </w:rPr>
      </w:pPr>
      <w:r w:rsidRPr="00B15606">
        <w:rPr>
          <w:sz w:val="28"/>
          <w:szCs w:val="28"/>
          <w:lang w:val="kk-KZ"/>
        </w:rPr>
        <w:t>4.19 Иллюстрациялардың қажет болған жағдайда, атаулары мен қоса түсіндіретін мәліметтері болуы мүмкін сурет астындағы мәтін. Бұл жағдайда былай жазылады: Сурет 1.1 – Өткізгіштің құрылымы.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4.20 Иллюстрацияға сілтеме жасау барысында нөмірлеуде «2 суретке сәйкес» деп жазу қажет, басынан аяғына дейін ал бөлім бойынша нөмірлеуде «1.2 суретіне сәйкес» болуы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lastRenderedPageBreak/>
        <w:t>4.21 Кестелер көрнекілік ретінде және көрсеткіштерді салыстыру мақсатында қолданылады. Кестелердің атаулары оның мазмұнын ашу керек. Дәл, қысқаша болуы тиіс. Кестелердің атауын кестеден жоғары, жолдың енінен абзацтан кейінгі «Кесте 1.1 – Өткізгіштің сипаттамалары» сөзінен соң келесі жолға орналастыру керек (1 үлгі).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4.22 Кестені өзі ескертілген мәтіннен кейін орналастыру қарастырылады.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4.23 Бар</w:t>
      </w:r>
      <w:r>
        <w:rPr>
          <w:szCs w:val="28"/>
          <w:lang w:val="kk-KZ"/>
        </w:rPr>
        <w:t xml:space="preserve">лық кестелерге диплом жобада </w:t>
      </w:r>
      <w:r w:rsidRPr="00B15606">
        <w:rPr>
          <w:szCs w:val="28"/>
          <w:lang w:val="kk-KZ"/>
        </w:rPr>
        <w:t xml:space="preserve"> сілтемелер болуы тиіс. Сілтеме қоюда «кесте 1.1» деп нөмірлері көрсетіліп жазылуы қажет.</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4.24 Көп жол мөлшердегі кестені келесі параққа (бетке) көшіруге болады. Кесте бөлігін келесі параққа (бетке) көшіру барысында «Кесте» сөзі және нөмірі бір рет кестенің бірінші бөлігінің сол жағына, ал келесі бөлігінде «Жалғасы» сөзі жазылады, және кесте нөмірі көрсетіледі, мысалы: «1 кестенің жалғасы». Кестелерді келесі параққа (бетке) көшіру барысында тақырыбы тек қана бірінші бөлігінің үстіне орналастырады. Кестенің бөлігін көшіруде кестені шектейтін төменгі көлбеу сызық сызылмайды.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Көп мөлшерлі графалы кесте қосымшаға енгізіледі.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4.25 Егер де кестенің әр түрлі жолдарындағы қайталанатын (графаларда) мәтін бір сөзден тұрса, онда ол бірінші жазылғаннан соң, тырнақшамен ауыстырылады; егер екі немесе көп сөзден тұрса, онда бірінші қайталанғаннан соң, оны «ол да солай» сөзімен ауыстырады, әрі қарай - тырнақшалармен. Қайталанып тұрған сандардың, маркалардың, белгілердің, математикалық және химиялық символдардың орнына тырнақшалар қоюға болмайды. Егер әріптік және былайғы мәліметтер қандай да кесте жолдарында келтірілмесе, онда оған сызықша қойылады.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4.26 Қосымшаға шығарылған кестелерден басқа, кестелер арап сандарымен басынан аяғына дейін нөмірленуі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4.27 Бөлімдер ішіндегі кестелерді нөмірлеуге рұқсат беріледі. Мұндай жағдайда кестелер нөмірі нүктемен бөлінген бөлімнің нөмірінен және кестенің реттік нөмірінен тұрады.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4.28 Кесте жолдары және графа атаулары жекеше түрде бас әріппен жазылады, ал графаның тақырыпшалары, егер  тақырыпша бір сөйлемнен тұрса, тармақша әріптермен, немесе егер олар дербес мағынаға ие болса, бас әріппен  жазылады. Кестенің тақырыбы мен тақырыпшасынан кейін нүкте қойылмайды.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4.29 Кестелердің сол жағынан, оң және төменгі жағынан, ережедегідей, сызықпен шектелуі тиіс. Кестелердің шрифт мөлшерін, мәтіндегіден кем алуға рұқсат беріледі.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Графалардың аты, ережедегідей, кесте жолына қатарлас жазылады. Қажет болған жағдайда графалардың атын перпендикуляр орналастыруға рұқсат етіледі. Кестенің басы кестенің қалған бөлігінен жеке сызықпен бөлінуі тиіс.</w:t>
      </w:r>
    </w:p>
    <w:p w:rsidR="00325C30" w:rsidRPr="00B15606" w:rsidRDefault="00325C30" w:rsidP="00325C30">
      <w:pPr>
        <w:ind w:firstLine="709"/>
        <w:jc w:val="both"/>
        <w:rPr>
          <w:sz w:val="28"/>
          <w:szCs w:val="28"/>
          <w:lang w:val="kk-KZ"/>
        </w:rPr>
      </w:pPr>
      <w:r w:rsidRPr="00B15606">
        <w:rPr>
          <w:sz w:val="28"/>
          <w:szCs w:val="28"/>
          <w:lang w:val="kk-KZ"/>
        </w:rPr>
        <w:t>4.30 «Ескерту» сөзі абзацтан бас әріппен жазылуы және сызылмауы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lastRenderedPageBreak/>
        <w:t xml:space="preserve">4.31 Егер мәтін мазмұнына, кесте немесе графикалық материялдарға түсінік не анықтамалық мәліметтер қажет болса, дипломдық жұмысқа ескерту енгізіледі.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4.32 Ескертуді ескерту қатысты мәтіннен, графикалық материалдан кейін немесе кестеге орналастырады.Егер ескерту біреу болса, онда «Ескерту» сөзінен кейін сызықша қойылып, ескерту бас әріппен жазылады. Бір ескерту нөмірленбейді. Бірнеше ескертулер арап сандарымен рет-ретімен нүктесіз нөмірленеді. Кестелер бойынша ескерту кестенің аяқталуын білдіретін соңғы сызықтың үстінен жазылады.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4.33 Формулалар және теңдеулер мәтіннен басқа жеке жолға бөліп көрсетіледі. Әрбір формулалар және теңдеулердің жоғары және төменгі жағынан бос, бір жолдан кем емес орын қалдыру қажет. Егер теңдеу бір жолға сыймаса, онда ол теңдеу теңдік таңбаларынан кейін (=) немесе қосу белгісінен кейін (+), алу (-), көбейту (Х), бөлу (:), немесе математикалық белгілерден кейін көшірілуі тиіс және  келесі жолдардың басында таңба тағы қайталанады.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4.34 Символдар мен сандық коэффиценттердің мағыналарын түсіндіру формулаға сәйкес келтіріліп, формулада берілген бірізділікпен жүргізілу керек.</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.35 Диплом жобадағы (жұмыс</w:t>
      </w:r>
      <w:r w:rsidRPr="00B15606">
        <w:rPr>
          <w:szCs w:val="28"/>
          <w:lang w:val="kk-KZ"/>
        </w:rPr>
        <w:t>) формулаларды реттік нөмірлермен нөмірлеу барлық жұмыс шегінде дөңес жақшаға алынып, арап сандарымен оң жақ шетте бір жолда қарастырылады.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4.36 Мәтіндегі формулалардың реттік нөміріне сілтеме жақшаға алынып жасалады. Мысалы – (1) формулада. </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4.37 Бөлімше шегінде (ішіндегі) формулаларды нөмірлеуге рұқсат беріледі. Мұндай жағдайда формула нөмірлері нүктемен бөлінген бөлімнің нөмірлері мен формулалардың реттік нөмірінен тұрады, мысалы (3.1).</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4.38 Пайдаланған дерек көздеріне сілтемелер квадратты (шаршылы) жақшаға алынады.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4.39 Дерек көздері туралы мәлімет диплом жұмысының </w:t>
      </w:r>
      <w:r>
        <w:rPr>
          <w:szCs w:val="28"/>
          <w:lang w:val="kk-KZ"/>
        </w:rPr>
        <w:t xml:space="preserve"> </w:t>
      </w:r>
      <w:r w:rsidRPr="00B15606">
        <w:rPr>
          <w:szCs w:val="28"/>
          <w:lang w:val="kk-KZ"/>
        </w:rPr>
        <w:t xml:space="preserve"> мәтініндегі дерек көздерінің сілтемелерінің жасалу реті бойынша орналасу керек және абзацтан кейін арап сандарымен нүктесіз нөмірленеді.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 xml:space="preserve">4.40 Қосымшалар осы диплом жұмысының </w:t>
      </w:r>
      <w:r>
        <w:rPr>
          <w:szCs w:val="28"/>
          <w:lang w:val="kk-KZ"/>
        </w:rPr>
        <w:t xml:space="preserve"> </w:t>
      </w:r>
      <w:r w:rsidRPr="00B15606">
        <w:rPr>
          <w:szCs w:val="28"/>
          <w:lang w:val="kk-KZ"/>
        </w:rPr>
        <w:t xml:space="preserve"> жалғасы ретінде келесі  парақтарына рәсімделеді.</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w:t>
      </w:r>
      <w:r>
        <w:rPr>
          <w:szCs w:val="28"/>
          <w:lang w:val="kk-KZ"/>
        </w:rPr>
        <w:t>.41 Диплом жобаның</w:t>
      </w:r>
      <w:r w:rsidRPr="00B15606">
        <w:rPr>
          <w:szCs w:val="28"/>
          <w:lang w:val="kk-KZ"/>
        </w:rPr>
        <w:t xml:space="preserve"> </w:t>
      </w:r>
      <w:r>
        <w:rPr>
          <w:szCs w:val="28"/>
          <w:lang w:val="kk-KZ"/>
        </w:rPr>
        <w:t xml:space="preserve"> </w:t>
      </w:r>
      <w:r w:rsidRPr="00B15606">
        <w:rPr>
          <w:szCs w:val="28"/>
          <w:lang w:val="kk-KZ"/>
        </w:rPr>
        <w:t>мәтінінде барлық қосымшаларға сілтеме болуы тиіс. Қосымшалар мәтіндегі сілтемелердің ретіне қарай орналасады.</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4.42 Әрбір қосымша жаңа беттен басталып «Қосымша» сөзі мен атауы беттің жоғарғы жағының ортасында көрсетілуі тиіс.</w:t>
      </w:r>
    </w:p>
    <w:p w:rsidR="00325C30" w:rsidRPr="00B15606" w:rsidRDefault="00325C30" w:rsidP="00325C30">
      <w:pPr>
        <w:pStyle w:val="11"/>
        <w:tabs>
          <w:tab w:val="clear" w:pos="454"/>
          <w:tab w:val="left" w:pos="708"/>
          <w:tab w:val="left" w:pos="1080"/>
        </w:tabs>
        <w:ind w:firstLine="709"/>
        <w:jc w:val="both"/>
        <w:rPr>
          <w:szCs w:val="28"/>
          <w:lang w:val="kk-KZ"/>
        </w:rPr>
      </w:pPr>
      <w:r w:rsidRPr="00B15606">
        <w:rPr>
          <w:szCs w:val="28"/>
          <w:lang w:val="kk-KZ"/>
        </w:rPr>
        <w:t>Қосымшаның аты болуы қажет, ол жеке жолға, мәтінге симметриалы түрде бас әріппен жазылады.</w:t>
      </w:r>
    </w:p>
    <w:p w:rsidR="00325C30" w:rsidRPr="00B15606" w:rsidRDefault="00325C30" w:rsidP="00325C30">
      <w:pPr>
        <w:pStyle w:val="11"/>
        <w:tabs>
          <w:tab w:val="clear" w:pos="454"/>
          <w:tab w:val="left" w:pos="708"/>
          <w:tab w:val="left" w:pos="1080"/>
        </w:tabs>
        <w:ind w:firstLine="709"/>
        <w:jc w:val="both"/>
        <w:rPr>
          <w:szCs w:val="28"/>
          <w:lang w:val="kk-KZ"/>
        </w:rPr>
      </w:pPr>
      <w:r>
        <w:rPr>
          <w:szCs w:val="28"/>
          <w:lang w:val="kk-KZ"/>
        </w:rPr>
        <w:t xml:space="preserve">Егер диплодық жоба </w:t>
      </w:r>
      <w:r w:rsidRPr="00B15606">
        <w:rPr>
          <w:szCs w:val="28"/>
          <w:lang w:val="kk-KZ"/>
        </w:rPr>
        <w:t>бір қосымшадан тұрса, онда белгілемей жіберіледі.</w:t>
      </w:r>
    </w:p>
    <w:p w:rsidR="00325C30" w:rsidRPr="00B15606" w:rsidRDefault="00325C30" w:rsidP="00325C30">
      <w:pPr>
        <w:ind w:firstLine="709"/>
        <w:jc w:val="both"/>
        <w:rPr>
          <w:sz w:val="28"/>
          <w:szCs w:val="28"/>
          <w:lang w:val="kk-KZ"/>
        </w:rPr>
      </w:pPr>
      <w:r w:rsidRPr="00B15606">
        <w:rPr>
          <w:sz w:val="28"/>
          <w:szCs w:val="28"/>
          <w:lang w:val="kk-KZ"/>
        </w:rPr>
        <w:t>4.4</w:t>
      </w:r>
      <w:r>
        <w:rPr>
          <w:sz w:val="28"/>
          <w:szCs w:val="28"/>
          <w:lang w:val="kk-KZ"/>
        </w:rPr>
        <w:t>3 Қосымшалардың диплом жобаның</w:t>
      </w:r>
      <w:r w:rsidRPr="00B15606">
        <w:rPr>
          <w:sz w:val="28"/>
          <w:szCs w:val="28"/>
          <w:lang w:val="kk-KZ"/>
        </w:rPr>
        <w:t xml:space="preserve"> </w:t>
      </w:r>
      <w:r>
        <w:rPr>
          <w:sz w:val="28"/>
          <w:szCs w:val="28"/>
          <w:lang w:val="kk-KZ"/>
        </w:rPr>
        <w:t xml:space="preserve"> </w:t>
      </w:r>
      <w:r w:rsidRPr="00B15606">
        <w:rPr>
          <w:sz w:val="28"/>
          <w:szCs w:val="28"/>
          <w:lang w:val="kk-KZ"/>
        </w:rPr>
        <w:t xml:space="preserve"> қалған бөлімдерімен басынан басталатын ортақ нөмірлері болуы тиіс.</w:t>
      </w:r>
    </w:p>
    <w:p w:rsidR="00325C30" w:rsidRPr="00B15606" w:rsidRDefault="00325C30" w:rsidP="00325C30">
      <w:pPr>
        <w:ind w:firstLine="720"/>
        <w:jc w:val="both"/>
        <w:rPr>
          <w:rFonts w:ascii="Kz Times New Roman" w:hAnsi="Kz Times New Roman"/>
          <w:sz w:val="28"/>
          <w:szCs w:val="28"/>
          <w:lang w:val="kk-KZ"/>
        </w:rPr>
      </w:pPr>
      <w:r w:rsidRPr="00B15606">
        <w:rPr>
          <w:sz w:val="28"/>
          <w:szCs w:val="28"/>
          <w:lang w:val="kk-KZ"/>
        </w:rPr>
        <w:lastRenderedPageBreak/>
        <w:t xml:space="preserve">4.44 Сызба жұмыстарының рәсімделуі. </w:t>
      </w:r>
      <w:r>
        <w:rPr>
          <w:rFonts w:ascii="Kz Times New Roman" w:hAnsi="Kz Times New Roman"/>
          <w:sz w:val="28"/>
          <w:szCs w:val="28"/>
          <w:lang w:val="kk-KZ"/>
        </w:rPr>
        <w:t>Дипломдық жобаның</w:t>
      </w:r>
      <w:r w:rsidRPr="00B15606">
        <w:rPr>
          <w:rFonts w:ascii="Kz Times New Roman" w:hAnsi="Kz Times New Roman"/>
          <w:sz w:val="28"/>
          <w:szCs w:val="28"/>
          <w:lang w:val="kk-KZ"/>
        </w:rPr>
        <w:t xml:space="preserve"> графикалық бөлімі ГОСТ – 2.3011–68 (СТ СЭВ 1181–70) стандартты талаптардағы форматты қағаз парақтарында орындалуы керек. Немесе, қазіргі заманғы компьютерлік программалардың көмегімен – техникалық штампы бар слайдаларда да орындауға болады.</w:t>
      </w:r>
    </w:p>
    <w:p w:rsidR="00325C30" w:rsidRPr="00B15606" w:rsidRDefault="00325C30" w:rsidP="00325C30">
      <w:pPr>
        <w:pStyle w:val="21"/>
        <w:ind w:firstLine="709"/>
        <w:rPr>
          <w:lang w:val="kk-KZ"/>
        </w:rPr>
      </w:pPr>
      <w:r w:rsidRPr="00B15606">
        <w:rPr>
          <w:lang w:val="kk-KZ"/>
        </w:rPr>
        <w:t xml:space="preserve">Келесі форматтарды қолдануға рұқсат етіледі: А1 – </w:t>
      </w:r>
      <w:smartTag w:uri="urn:schemas-microsoft-com:office:smarttags" w:element="metricconverter">
        <w:smartTagPr>
          <w:attr w:name="ProductID" w:val="841 мм"/>
        </w:smartTagPr>
        <w:r w:rsidRPr="00B15606">
          <w:rPr>
            <w:lang w:val="kk-KZ"/>
          </w:rPr>
          <w:t>841 мм</w:t>
        </w:r>
      </w:smartTag>
      <w:r w:rsidRPr="00B15606">
        <w:rPr>
          <w:lang w:val="kk-KZ"/>
        </w:rPr>
        <w:t xml:space="preserve"> х </w:t>
      </w:r>
      <w:smartTag w:uri="urn:schemas-microsoft-com:office:smarttags" w:element="metricconverter">
        <w:smartTagPr>
          <w:attr w:name="ProductID" w:val="594 мм"/>
        </w:smartTagPr>
        <w:r w:rsidRPr="00B15606">
          <w:rPr>
            <w:lang w:val="kk-KZ"/>
          </w:rPr>
          <w:t>594 мм</w:t>
        </w:r>
      </w:smartTag>
      <w:r w:rsidRPr="00B15606">
        <w:rPr>
          <w:lang w:val="kk-KZ"/>
        </w:rPr>
        <w:t xml:space="preserve">. Графикалық бөлімі түсіндірмелермен, сұлбалармен, кестелермен толықтырылуы мүмкін. Бірақ қолданылған жазба ГОСТ – 2.316-88; 2.104-68 талаптарына сай неғұрлым қысқа болғаны жөн. </w:t>
      </w:r>
    </w:p>
    <w:p w:rsidR="00325C30" w:rsidRPr="00B15606" w:rsidRDefault="00325C30" w:rsidP="00325C30">
      <w:pPr>
        <w:ind w:firstLine="720"/>
        <w:jc w:val="both"/>
        <w:rPr>
          <w:rFonts w:ascii="Kz Times New Roman" w:hAnsi="Kz Times New Roman"/>
          <w:sz w:val="28"/>
          <w:szCs w:val="28"/>
          <w:lang w:val="kk-KZ"/>
        </w:rPr>
      </w:pPr>
      <w:r w:rsidRPr="00B15606">
        <w:rPr>
          <w:rFonts w:ascii="Kz Times New Roman" w:hAnsi="Kz Times New Roman"/>
          <w:sz w:val="28"/>
          <w:szCs w:val="28"/>
          <w:lang w:val="kk-KZ"/>
        </w:rPr>
        <w:t xml:space="preserve">Графикалық бөлім парақтарындағы кестелер орындалу тәртібі бойынша нөмірленуі керек. Егер кесте біреу ғана болса, онда кесте нөмерленбейді және «кесте» сөзі жазылмайды. </w:t>
      </w:r>
    </w:p>
    <w:p w:rsidR="00325C30" w:rsidRPr="00B15606" w:rsidRDefault="00325C30" w:rsidP="00325C30">
      <w:pPr>
        <w:ind w:firstLine="720"/>
        <w:jc w:val="both"/>
        <w:rPr>
          <w:rFonts w:ascii="Kz Times New Roman" w:hAnsi="Kz Times New Roman"/>
          <w:sz w:val="28"/>
          <w:szCs w:val="28"/>
          <w:lang w:val="kk-KZ"/>
        </w:rPr>
      </w:pPr>
      <w:r w:rsidRPr="00B15606">
        <w:rPr>
          <w:rFonts w:ascii="Kz Times New Roman" w:hAnsi="Kz Times New Roman"/>
          <w:sz w:val="28"/>
          <w:szCs w:val="28"/>
          <w:lang w:val="kk-KZ"/>
        </w:rPr>
        <w:t xml:space="preserve">Графикалық бөлім </w:t>
      </w:r>
      <w:r w:rsidRPr="00B15606">
        <w:rPr>
          <w:sz w:val="28"/>
          <w:szCs w:val="28"/>
          <w:lang w:val="kk-KZ"/>
        </w:rPr>
        <w:t>185×55 мм</w:t>
      </w:r>
      <w:r w:rsidRPr="00B15606">
        <w:rPr>
          <w:rFonts w:ascii="Kz Times New Roman" w:hAnsi="Kz Times New Roman"/>
          <w:sz w:val="28"/>
          <w:szCs w:val="28"/>
          <w:lang w:val="kk-KZ"/>
        </w:rPr>
        <w:t xml:space="preserve"> (үлгі кафедраның ақпарат стендінде) бұрыштық штамп өлшемімен анықталады. Әр демонстрациялық парақтың қос рамкасы болуы керек: бірінші рамка А1(841</w:t>
      </w:r>
      <w:r w:rsidRPr="00B15606">
        <w:rPr>
          <w:rFonts w:ascii="Kz Times New Roman" w:hAnsi="Kz Times New Roman"/>
          <w:position w:val="-6"/>
          <w:sz w:val="28"/>
          <w:szCs w:val="28"/>
        </w:rPr>
        <w:object w:dxaOrig="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5.35pt" o:ole="">
            <v:imagedata r:id="rId6" o:title=""/>
          </v:shape>
          <o:OLEObject Type="Embed" ProgID="Equation.3" ShapeID="_x0000_i1025" DrawAspect="Content" ObjectID="_1650542603" r:id="rId7"/>
        </w:object>
      </w:r>
      <w:r w:rsidRPr="00B15606">
        <w:rPr>
          <w:rFonts w:ascii="Kz Times New Roman" w:hAnsi="Kz Times New Roman"/>
          <w:sz w:val="28"/>
          <w:szCs w:val="28"/>
          <w:lang w:val="kk-KZ"/>
        </w:rPr>
        <w:t xml:space="preserve">мм) формат өлшемдерін анықтайды, ал екіншісі (ішкі) келесі. Сұлба бойынша біріншіге сәйкес сызылады: оң жағы, жоғарыдан, төменнен – </w:t>
      </w:r>
      <w:smartTag w:uri="urn:schemas-microsoft-com:office:smarttags" w:element="metricconverter">
        <w:smartTagPr>
          <w:attr w:name="ProductID" w:val="5 мм"/>
        </w:smartTagPr>
        <w:r w:rsidRPr="00B15606">
          <w:rPr>
            <w:rFonts w:ascii="Kz Times New Roman" w:hAnsi="Kz Times New Roman"/>
            <w:sz w:val="28"/>
            <w:szCs w:val="28"/>
            <w:lang w:val="kk-KZ"/>
          </w:rPr>
          <w:t>5 мм</w:t>
        </w:r>
      </w:smartTag>
      <w:r w:rsidRPr="00B15606">
        <w:rPr>
          <w:rFonts w:ascii="Kz Times New Roman" w:hAnsi="Kz Times New Roman"/>
          <w:sz w:val="28"/>
          <w:szCs w:val="28"/>
          <w:lang w:val="kk-KZ"/>
        </w:rPr>
        <w:t xml:space="preserve">, сол жағы  - </w:t>
      </w:r>
      <w:smartTag w:uri="urn:schemas-microsoft-com:office:smarttags" w:element="metricconverter">
        <w:smartTagPr>
          <w:attr w:name="ProductID" w:val="20 мм"/>
        </w:smartTagPr>
        <w:r w:rsidRPr="00B15606">
          <w:rPr>
            <w:rFonts w:ascii="Kz Times New Roman" w:hAnsi="Kz Times New Roman"/>
            <w:sz w:val="28"/>
            <w:szCs w:val="28"/>
            <w:lang w:val="kk-KZ"/>
          </w:rPr>
          <w:t>20 мм</w:t>
        </w:r>
      </w:smartTag>
      <w:r w:rsidRPr="00B15606">
        <w:rPr>
          <w:rFonts w:ascii="Kz Times New Roman" w:hAnsi="Kz Times New Roman"/>
          <w:sz w:val="28"/>
          <w:szCs w:val="28"/>
          <w:lang w:val="kk-KZ"/>
        </w:rPr>
        <w:t xml:space="preserve"> (үлгі кафедраның ақпарат стендінде).</w:t>
      </w:r>
    </w:p>
    <w:p w:rsidR="00325C30" w:rsidRPr="00B15606" w:rsidRDefault="00325C30" w:rsidP="00325C30">
      <w:pPr>
        <w:pStyle w:val="21"/>
        <w:ind w:firstLine="709"/>
        <w:rPr>
          <w:szCs w:val="28"/>
          <w:lang w:val="kk-KZ"/>
        </w:rPr>
      </w:pPr>
      <w:r w:rsidRPr="00B15606">
        <w:rPr>
          <w:szCs w:val="28"/>
          <w:lang w:val="kk-KZ"/>
        </w:rPr>
        <w:t xml:space="preserve">Егер, студенттің қорғауға ұсынып отырған материалы электрондық түрде болатын болса онда, сол материал бойынша А4 форматты бетте техникалық штампымен (5 слайд – 5бет) шығарылуы тиіс. Оны </w:t>
      </w:r>
      <w:r>
        <w:rPr>
          <w:szCs w:val="28"/>
          <w:lang w:val="kk-KZ"/>
        </w:rPr>
        <w:t xml:space="preserve">ЦӘК төрағасы </w:t>
      </w:r>
      <w:r w:rsidRPr="00B15606">
        <w:rPr>
          <w:szCs w:val="28"/>
          <w:lang w:val="kk-KZ"/>
        </w:rPr>
        <w:t>бекітеді. Содан соң, түсіндірмелі жазбаға жалпы мәтінмен бірге түптелмей салынуы тиіс.</w:t>
      </w:r>
    </w:p>
    <w:p w:rsidR="00325C30" w:rsidRPr="00B15606" w:rsidRDefault="00325C30" w:rsidP="00325C30">
      <w:pPr>
        <w:ind w:firstLine="709"/>
        <w:jc w:val="both"/>
        <w:rPr>
          <w:sz w:val="28"/>
          <w:szCs w:val="28"/>
          <w:lang w:val="kk-KZ"/>
        </w:rPr>
      </w:pPr>
    </w:p>
    <w:p w:rsidR="00325C30" w:rsidRPr="00FB5497" w:rsidRDefault="00325C30" w:rsidP="00325C30">
      <w:pPr>
        <w:ind w:firstLine="709"/>
        <w:jc w:val="both"/>
        <w:rPr>
          <w:b/>
          <w:sz w:val="28"/>
          <w:szCs w:val="28"/>
          <w:lang w:val="kk-KZ"/>
        </w:rPr>
      </w:pPr>
      <w:r w:rsidRPr="00FB5497">
        <w:rPr>
          <w:b/>
          <w:sz w:val="28"/>
          <w:szCs w:val="28"/>
          <w:lang w:val="kk-KZ"/>
        </w:rPr>
        <w:t>5 ДИПЛ</w:t>
      </w:r>
      <w:r>
        <w:rPr>
          <w:b/>
          <w:sz w:val="28"/>
          <w:szCs w:val="28"/>
          <w:lang w:val="kk-KZ"/>
        </w:rPr>
        <w:t>ОМДЫҚ ЖОБАНЫ</w:t>
      </w:r>
      <w:r w:rsidRPr="00FB5497">
        <w:rPr>
          <w:b/>
          <w:sz w:val="28"/>
          <w:szCs w:val="28"/>
          <w:lang w:val="kk-KZ"/>
        </w:rPr>
        <w:t xml:space="preserve">  ҚОРҒАУҒА ҰСЫНУ ТӘРТІБІ</w:t>
      </w:r>
    </w:p>
    <w:p w:rsidR="00325C30" w:rsidRPr="00B15606" w:rsidRDefault="00325C30" w:rsidP="00325C30">
      <w:pPr>
        <w:ind w:firstLine="709"/>
        <w:jc w:val="both"/>
        <w:rPr>
          <w:b/>
          <w:sz w:val="28"/>
          <w:szCs w:val="28"/>
          <w:lang w:val="kk-KZ"/>
        </w:rPr>
      </w:pPr>
    </w:p>
    <w:p w:rsidR="00325C30" w:rsidRPr="00B15606" w:rsidRDefault="00325C30" w:rsidP="00325C30">
      <w:pPr>
        <w:ind w:firstLine="709"/>
        <w:jc w:val="both"/>
        <w:rPr>
          <w:sz w:val="28"/>
          <w:szCs w:val="28"/>
          <w:lang w:val="kk-KZ"/>
        </w:rPr>
      </w:pPr>
      <w:r w:rsidRPr="00B15606">
        <w:rPr>
          <w:sz w:val="28"/>
          <w:szCs w:val="28"/>
          <w:lang w:val="kk-KZ"/>
        </w:rPr>
        <w:t>5.1</w:t>
      </w:r>
      <w:r w:rsidRPr="00B15606">
        <w:rPr>
          <w:b/>
          <w:sz w:val="28"/>
          <w:szCs w:val="28"/>
          <w:lang w:val="kk-KZ"/>
        </w:rPr>
        <w:t xml:space="preserve"> </w:t>
      </w:r>
      <w:r>
        <w:rPr>
          <w:sz w:val="28"/>
          <w:szCs w:val="28"/>
          <w:lang w:val="kk-KZ"/>
        </w:rPr>
        <w:t>Дипломдық жоба</w:t>
      </w:r>
      <w:r w:rsidRPr="00B15606">
        <w:rPr>
          <w:sz w:val="28"/>
          <w:szCs w:val="28"/>
          <w:lang w:val="kk-KZ"/>
        </w:rPr>
        <w:t xml:space="preserve"> алдын ала қорғаудан өту үшін шығарушы кафедраға тапсырылады.</w:t>
      </w:r>
    </w:p>
    <w:p w:rsidR="00325C30" w:rsidRPr="00B15606" w:rsidRDefault="00325C30" w:rsidP="00325C30">
      <w:pPr>
        <w:ind w:firstLine="709"/>
        <w:jc w:val="both"/>
        <w:rPr>
          <w:sz w:val="28"/>
          <w:szCs w:val="28"/>
          <w:lang w:val="kk-KZ"/>
        </w:rPr>
      </w:pPr>
      <w:r w:rsidRPr="00B15606">
        <w:rPr>
          <w:sz w:val="28"/>
          <w:szCs w:val="28"/>
          <w:lang w:val="kk-KZ"/>
        </w:rPr>
        <w:t>5.2 Дипломдық жұмысты алдын ала қорғау  кафедраның ашық отырысында студенттердің және міндетті түрде ғылыми жетекшілердің міндетті түрде қатысуларымен және қажет болған жа</w:t>
      </w:r>
      <w:r>
        <w:rPr>
          <w:sz w:val="28"/>
          <w:szCs w:val="28"/>
          <w:lang w:val="kk-KZ"/>
        </w:rPr>
        <w:t>ғдайда, ғылыми кеңесшілердің</w:t>
      </w:r>
      <w:r w:rsidRPr="00B15606">
        <w:rPr>
          <w:sz w:val="28"/>
          <w:szCs w:val="28"/>
          <w:lang w:val="kk-KZ"/>
        </w:rPr>
        <w:t xml:space="preserve"> қатысуымен өткізіледі.</w:t>
      </w:r>
    </w:p>
    <w:p w:rsidR="00325C30" w:rsidRPr="00B15606" w:rsidRDefault="00325C30" w:rsidP="00325C30">
      <w:pPr>
        <w:ind w:firstLine="709"/>
        <w:jc w:val="both"/>
        <w:rPr>
          <w:sz w:val="28"/>
          <w:szCs w:val="28"/>
          <w:lang w:val="kk-KZ"/>
        </w:rPr>
      </w:pPr>
      <w:r>
        <w:rPr>
          <w:sz w:val="28"/>
          <w:szCs w:val="28"/>
          <w:lang w:val="kk-KZ"/>
        </w:rPr>
        <w:t>Алдын ала қорғау ЦӘК</w:t>
      </w:r>
      <w:r w:rsidRPr="00B15606">
        <w:rPr>
          <w:sz w:val="28"/>
          <w:szCs w:val="28"/>
          <w:lang w:val="kk-KZ"/>
        </w:rPr>
        <w:t xml:space="preserve"> отырысының хаттамасымен рәсімделеді.</w:t>
      </w:r>
    </w:p>
    <w:p w:rsidR="00325C30" w:rsidRPr="00B15606" w:rsidRDefault="00325C30" w:rsidP="00325C30">
      <w:pPr>
        <w:ind w:firstLine="709"/>
        <w:jc w:val="both"/>
        <w:rPr>
          <w:sz w:val="28"/>
          <w:szCs w:val="28"/>
          <w:lang w:val="kk-KZ"/>
        </w:rPr>
      </w:pPr>
      <w:r w:rsidRPr="00B15606">
        <w:rPr>
          <w:sz w:val="28"/>
          <w:szCs w:val="28"/>
          <w:lang w:val="kk-KZ"/>
        </w:rPr>
        <w:t>5.3 Алдын ала қорғаудан ойдағыдай өткен, қойылған талаптарға сәйкес ресімделген, аяқталған дипломдық жұмыс  ғылыми констультант пен студенттің қолы қойылып, ғылыми жетекшіге ұсынылады.</w:t>
      </w:r>
    </w:p>
    <w:p w:rsidR="00325C30" w:rsidRPr="00B15606" w:rsidRDefault="00325C30" w:rsidP="00325C30">
      <w:pPr>
        <w:ind w:firstLine="709"/>
        <w:jc w:val="both"/>
        <w:rPr>
          <w:sz w:val="28"/>
          <w:szCs w:val="28"/>
          <w:lang w:val="kk-KZ"/>
        </w:rPr>
      </w:pPr>
      <w:r w:rsidRPr="00B15606">
        <w:rPr>
          <w:sz w:val="28"/>
          <w:szCs w:val="28"/>
          <w:lang w:val="kk-KZ"/>
        </w:rPr>
        <w:t>5.</w:t>
      </w:r>
      <w:r>
        <w:rPr>
          <w:sz w:val="28"/>
          <w:szCs w:val="28"/>
          <w:lang w:val="kk-KZ"/>
        </w:rPr>
        <w:t>4 Дипломдық жоба жетекші диплом жобасына</w:t>
      </w:r>
      <w:r w:rsidRPr="00B15606">
        <w:rPr>
          <w:sz w:val="28"/>
          <w:szCs w:val="28"/>
          <w:lang w:val="kk-KZ"/>
        </w:rPr>
        <w:t xml:space="preserve"> жазбаша сын-пікір жазады.</w:t>
      </w:r>
    </w:p>
    <w:p w:rsidR="00325C30" w:rsidRPr="00B15606" w:rsidRDefault="00325C30" w:rsidP="00325C30">
      <w:pPr>
        <w:ind w:firstLine="709"/>
        <w:jc w:val="both"/>
        <w:rPr>
          <w:sz w:val="28"/>
          <w:szCs w:val="28"/>
          <w:lang w:val="kk-KZ"/>
        </w:rPr>
      </w:pPr>
      <w:r>
        <w:rPr>
          <w:sz w:val="28"/>
          <w:szCs w:val="28"/>
          <w:lang w:val="kk-KZ"/>
        </w:rPr>
        <w:t xml:space="preserve">Диплом жобаны </w:t>
      </w:r>
      <w:r w:rsidRPr="00B15606">
        <w:rPr>
          <w:sz w:val="28"/>
          <w:szCs w:val="28"/>
          <w:lang w:val="kk-KZ"/>
        </w:rPr>
        <w:t>қабылданған жағдайда ғылыми жетекші оған қол қойып және қорғауға жіберілгендігі туралы жазбаша-пікірмен бірге кафедра меңгерушісіне ұсынады.</w:t>
      </w:r>
    </w:p>
    <w:p w:rsidR="00325C30" w:rsidRPr="00B15606" w:rsidRDefault="00325C30" w:rsidP="00325C30">
      <w:pPr>
        <w:ind w:firstLine="709"/>
        <w:jc w:val="both"/>
        <w:rPr>
          <w:sz w:val="28"/>
          <w:szCs w:val="28"/>
          <w:lang w:val="kk-KZ"/>
        </w:rPr>
      </w:pPr>
      <w:r>
        <w:rPr>
          <w:sz w:val="28"/>
          <w:szCs w:val="28"/>
          <w:lang w:val="kk-KZ"/>
        </w:rPr>
        <w:t xml:space="preserve">Диплом жобаны </w:t>
      </w:r>
      <w:r w:rsidRPr="00B15606">
        <w:rPr>
          <w:sz w:val="28"/>
          <w:szCs w:val="28"/>
          <w:lang w:val="kk-KZ"/>
        </w:rPr>
        <w:t>қабылданбаған жағдайда ғылыми жетекші оған қол қоймайды, бірақ жазбаша сы</w:t>
      </w:r>
      <w:r>
        <w:rPr>
          <w:sz w:val="28"/>
          <w:szCs w:val="28"/>
          <w:lang w:val="kk-KZ"/>
        </w:rPr>
        <w:t>н-пікір жазады, диплом жобасының</w:t>
      </w:r>
      <w:r w:rsidRPr="00B15606">
        <w:rPr>
          <w:sz w:val="28"/>
          <w:szCs w:val="28"/>
          <w:lang w:val="kk-KZ"/>
        </w:rPr>
        <w:t xml:space="preserve"> </w:t>
      </w:r>
      <w:r>
        <w:rPr>
          <w:sz w:val="28"/>
          <w:szCs w:val="28"/>
          <w:lang w:val="kk-KZ"/>
        </w:rPr>
        <w:t xml:space="preserve"> </w:t>
      </w:r>
      <w:r w:rsidRPr="00B15606">
        <w:rPr>
          <w:sz w:val="28"/>
          <w:szCs w:val="28"/>
          <w:lang w:val="kk-KZ"/>
        </w:rPr>
        <w:t xml:space="preserve"> қорғауға жіберілмегендігі жөніндегі өзінің жазбаша сын-пікірін жазады.</w:t>
      </w:r>
    </w:p>
    <w:p w:rsidR="00325C30" w:rsidRPr="00B15606" w:rsidRDefault="00325C30" w:rsidP="00325C30">
      <w:pPr>
        <w:ind w:firstLine="709"/>
        <w:jc w:val="both"/>
        <w:rPr>
          <w:sz w:val="28"/>
          <w:szCs w:val="28"/>
          <w:lang w:val="kk-KZ"/>
        </w:rPr>
      </w:pPr>
      <w:r w:rsidRPr="00B15606">
        <w:rPr>
          <w:sz w:val="28"/>
          <w:szCs w:val="28"/>
          <w:lang w:val="kk-KZ"/>
        </w:rPr>
        <w:lastRenderedPageBreak/>
        <w:t>5.5 Осы материалдардың негізінде каф</w:t>
      </w:r>
      <w:r>
        <w:rPr>
          <w:sz w:val="28"/>
          <w:szCs w:val="28"/>
          <w:lang w:val="kk-KZ"/>
        </w:rPr>
        <w:t>едра меңгерушісі диплом жобасына (жұмыс</w:t>
      </w:r>
      <w:r w:rsidRPr="00B15606">
        <w:rPr>
          <w:sz w:val="28"/>
          <w:szCs w:val="28"/>
          <w:lang w:val="kk-KZ"/>
        </w:rPr>
        <w:t>) нақты соңғы тұжырымын шығарады да, оны титул бетіне жазады.</w:t>
      </w:r>
    </w:p>
    <w:p w:rsidR="00325C30" w:rsidRPr="00B15606" w:rsidRDefault="00325C30" w:rsidP="00325C30">
      <w:pPr>
        <w:ind w:firstLine="709"/>
        <w:jc w:val="both"/>
        <w:rPr>
          <w:sz w:val="28"/>
          <w:szCs w:val="28"/>
          <w:lang w:val="kk-KZ"/>
        </w:rPr>
      </w:pPr>
      <w:r w:rsidRPr="00B15606">
        <w:rPr>
          <w:sz w:val="28"/>
          <w:szCs w:val="28"/>
          <w:lang w:val="kk-KZ"/>
        </w:rPr>
        <w:t>Егер</w:t>
      </w:r>
      <w:r w:rsidRPr="00C76221">
        <w:rPr>
          <w:sz w:val="28"/>
          <w:szCs w:val="28"/>
          <w:lang w:val="kk-KZ"/>
        </w:rPr>
        <w:t xml:space="preserve"> </w:t>
      </w:r>
      <w:r>
        <w:rPr>
          <w:sz w:val="28"/>
          <w:szCs w:val="28"/>
          <w:lang w:val="kk-KZ"/>
        </w:rPr>
        <w:t>ЦӘК төрағасы</w:t>
      </w:r>
      <w:r w:rsidRPr="00B15606">
        <w:rPr>
          <w:sz w:val="28"/>
          <w:szCs w:val="28"/>
          <w:lang w:val="kk-KZ"/>
        </w:rPr>
        <w:t xml:space="preserve"> </w:t>
      </w:r>
      <w:r>
        <w:rPr>
          <w:sz w:val="28"/>
          <w:szCs w:val="28"/>
          <w:lang w:val="kk-KZ"/>
        </w:rPr>
        <w:t>студенттің диплом жобасын</w:t>
      </w:r>
      <w:r w:rsidRPr="00B15606">
        <w:rPr>
          <w:sz w:val="28"/>
          <w:szCs w:val="28"/>
          <w:lang w:val="kk-KZ"/>
        </w:rPr>
        <w:t xml:space="preserve"> қорғауға жіберуге болмайды деп шешсе, бұл сұрақ с</w:t>
      </w:r>
      <w:r>
        <w:rPr>
          <w:sz w:val="28"/>
          <w:szCs w:val="28"/>
          <w:lang w:val="kk-KZ"/>
        </w:rPr>
        <w:t>тудент пен ғылыми жетекшінің ЦӘК</w:t>
      </w:r>
      <w:r w:rsidRPr="00B15606">
        <w:rPr>
          <w:sz w:val="28"/>
          <w:szCs w:val="28"/>
          <w:lang w:val="kk-KZ"/>
        </w:rPr>
        <w:t xml:space="preserve"> отырысында қаралады. </w:t>
      </w:r>
      <w:r>
        <w:rPr>
          <w:sz w:val="28"/>
          <w:szCs w:val="28"/>
          <w:lang w:val="kk-KZ"/>
        </w:rPr>
        <w:t>ЦӘК төрағасы</w:t>
      </w:r>
      <w:r w:rsidRPr="00B15606">
        <w:rPr>
          <w:sz w:val="28"/>
          <w:szCs w:val="28"/>
          <w:lang w:val="kk-KZ"/>
        </w:rPr>
        <w:t xml:space="preserve"> отырысының хаттамасы </w:t>
      </w:r>
      <w:r>
        <w:rPr>
          <w:sz w:val="28"/>
          <w:szCs w:val="28"/>
          <w:lang w:val="kk-KZ"/>
        </w:rPr>
        <w:t xml:space="preserve">Алматы теміржол көлігі колледжі директорына </w:t>
      </w:r>
      <w:r w:rsidRPr="00B15606">
        <w:rPr>
          <w:sz w:val="28"/>
          <w:szCs w:val="28"/>
          <w:lang w:val="kk-KZ"/>
        </w:rPr>
        <w:t>бекітуге ұсынылады.</w:t>
      </w:r>
    </w:p>
    <w:p w:rsidR="00325C30" w:rsidRPr="00B15606" w:rsidRDefault="00325C30" w:rsidP="00325C30">
      <w:pPr>
        <w:ind w:firstLine="709"/>
        <w:jc w:val="both"/>
        <w:rPr>
          <w:sz w:val="28"/>
          <w:szCs w:val="28"/>
          <w:lang w:val="kk-KZ"/>
        </w:rPr>
      </w:pPr>
      <w:r w:rsidRPr="00B15606">
        <w:rPr>
          <w:sz w:val="28"/>
          <w:szCs w:val="28"/>
          <w:lang w:val="kk-KZ"/>
        </w:rPr>
        <w:t>5</w:t>
      </w:r>
      <w:r>
        <w:rPr>
          <w:sz w:val="28"/>
          <w:szCs w:val="28"/>
          <w:lang w:val="kk-KZ"/>
        </w:rPr>
        <w:t>.6 Шығарушы мамандықтың қорғауға ұсынған диплом жобасы</w:t>
      </w:r>
      <w:r w:rsidRPr="00B15606">
        <w:rPr>
          <w:sz w:val="28"/>
          <w:szCs w:val="28"/>
          <w:lang w:val="kk-KZ"/>
        </w:rPr>
        <w:t xml:space="preserve"> , пікір жазу үшін </w:t>
      </w:r>
      <w:r>
        <w:rPr>
          <w:sz w:val="28"/>
          <w:szCs w:val="28"/>
          <w:lang w:val="kk-KZ"/>
        </w:rPr>
        <w:t xml:space="preserve">колледж әдістемелікке </w:t>
      </w:r>
      <w:r w:rsidRPr="00B15606">
        <w:rPr>
          <w:sz w:val="28"/>
          <w:szCs w:val="28"/>
          <w:lang w:val="kk-KZ"/>
        </w:rPr>
        <w:t>жіберіледі.</w:t>
      </w:r>
    </w:p>
    <w:p w:rsidR="00325C30" w:rsidRPr="00B15606" w:rsidRDefault="00325C30" w:rsidP="00325C30">
      <w:pPr>
        <w:ind w:firstLine="709"/>
        <w:jc w:val="both"/>
        <w:rPr>
          <w:sz w:val="28"/>
          <w:szCs w:val="28"/>
          <w:lang w:val="kk-KZ"/>
        </w:rPr>
      </w:pPr>
      <w:r w:rsidRPr="00B15606">
        <w:rPr>
          <w:sz w:val="28"/>
          <w:szCs w:val="28"/>
          <w:lang w:val="kk-KZ"/>
        </w:rPr>
        <w:t xml:space="preserve">5.7 </w:t>
      </w:r>
      <w:r>
        <w:rPr>
          <w:sz w:val="28"/>
          <w:szCs w:val="28"/>
          <w:lang w:val="kk-KZ"/>
        </w:rPr>
        <w:t xml:space="preserve">Бөлім </w:t>
      </w:r>
      <w:r w:rsidRPr="00B15606">
        <w:rPr>
          <w:sz w:val="28"/>
          <w:szCs w:val="28"/>
          <w:lang w:val="kk-KZ"/>
        </w:rPr>
        <w:t xml:space="preserve">меңгерушісінің өндіріс және ғылыми ұйымдардың мамандары арасынан ұсынған </w:t>
      </w:r>
      <w:r>
        <w:rPr>
          <w:sz w:val="28"/>
          <w:szCs w:val="28"/>
          <w:lang w:val="kk-KZ"/>
        </w:rPr>
        <w:t>пікір жазушылардың тізімі директор</w:t>
      </w:r>
      <w:r w:rsidRPr="00B15606">
        <w:rPr>
          <w:sz w:val="28"/>
          <w:szCs w:val="28"/>
          <w:lang w:val="kk-KZ"/>
        </w:rPr>
        <w:t xml:space="preserve">дың бұйрығымен бекітіледі. Пікір жазушылар ретінде басқа жоғары оқу орындарының профессорлар, доценттер, оқытушылар қатыстырылады. </w:t>
      </w:r>
    </w:p>
    <w:p w:rsidR="00325C30" w:rsidRPr="00B15606" w:rsidRDefault="00325C30" w:rsidP="00325C30">
      <w:pPr>
        <w:ind w:firstLine="709"/>
        <w:jc w:val="both"/>
        <w:rPr>
          <w:sz w:val="28"/>
          <w:szCs w:val="28"/>
          <w:lang w:val="kk-KZ"/>
        </w:rPr>
      </w:pPr>
      <w:r w:rsidRPr="00B15606">
        <w:rPr>
          <w:sz w:val="28"/>
          <w:szCs w:val="28"/>
          <w:lang w:val="kk-KZ"/>
        </w:rPr>
        <w:t>5.8 Пікір жазушылардың базалық жоғары білімі болуы тиіс және/не</w:t>
      </w:r>
      <w:r>
        <w:rPr>
          <w:sz w:val="28"/>
          <w:szCs w:val="28"/>
          <w:lang w:val="kk-KZ"/>
        </w:rPr>
        <w:t>месе қорғалатын диплом жобасының</w:t>
      </w:r>
      <w:r w:rsidRPr="00B15606">
        <w:rPr>
          <w:sz w:val="28"/>
          <w:szCs w:val="28"/>
          <w:lang w:val="kk-KZ"/>
        </w:rPr>
        <w:t xml:space="preserve"> профиліне сәйкес ғылыми атағы, ғылыми немесе академиялық дәрежесі болуы тиіс.</w:t>
      </w:r>
    </w:p>
    <w:p w:rsidR="00325C30" w:rsidRPr="00B15606" w:rsidRDefault="00325C30" w:rsidP="00325C30">
      <w:pPr>
        <w:ind w:firstLine="709"/>
        <w:jc w:val="both"/>
        <w:rPr>
          <w:sz w:val="28"/>
          <w:szCs w:val="28"/>
          <w:lang w:val="kk-KZ"/>
        </w:rPr>
      </w:pPr>
      <w:r w:rsidRPr="00B15606">
        <w:rPr>
          <w:sz w:val="28"/>
          <w:szCs w:val="28"/>
          <w:lang w:val="kk-KZ"/>
        </w:rPr>
        <w:t>5</w:t>
      </w:r>
      <w:r>
        <w:rPr>
          <w:sz w:val="28"/>
          <w:szCs w:val="28"/>
          <w:lang w:val="kk-KZ"/>
        </w:rPr>
        <w:t>.9 Пікір жазушы диплом жобасына</w:t>
      </w:r>
      <w:r w:rsidRPr="00B15606">
        <w:rPr>
          <w:sz w:val="28"/>
          <w:szCs w:val="28"/>
          <w:lang w:val="kk-KZ"/>
        </w:rPr>
        <w:t xml:space="preserve"> жазбаша пікірін ұсынуы қажет, онда тақырыптың өзектілігі, жаңашылдығы және практикалық маңыздылығы, тақырыптың маманның кәсіби даярлығына, берілген ғылыми академиялық дәрежесі мен берілген біліктілігіне сәйкестігі, жүргізілген зерттеудің дербестігі, қорытынды мен ұсыныстарының барлығы, мәселелердің шешілу және зерттеудің аяқталуы дәрежесі көрсетіледі.  </w:t>
      </w:r>
    </w:p>
    <w:p w:rsidR="00325C30" w:rsidRPr="00B15606" w:rsidRDefault="00325C30" w:rsidP="00325C30">
      <w:pPr>
        <w:ind w:firstLine="709"/>
        <w:jc w:val="both"/>
        <w:rPr>
          <w:sz w:val="28"/>
          <w:szCs w:val="28"/>
          <w:lang w:val="kk-KZ"/>
        </w:rPr>
      </w:pPr>
      <w:r w:rsidRPr="00B15606">
        <w:rPr>
          <w:sz w:val="28"/>
          <w:szCs w:val="28"/>
          <w:lang w:val="kk-KZ"/>
        </w:rPr>
        <w:t xml:space="preserve">Пікірде баллдық-рейтингтік әріптік жүйе бойынша бағасы және академиялық дәрежесі мен квалификация берілу мүмкіндігі көрсетілген дәлелді қорытынды беріледі. </w:t>
      </w:r>
    </w:p>
    <w:p w:rsidR="00325C30" w:rsidRPr="00B15606" w:rsidRDefault="00325C30" w:rsidP="00325C30">
      <w:pPr>
        <w:ind w:firstLine="709"/>
        <w:jc w:val="both"/>
        <w:rPr>
          <w:sz w:val="28"/>
          <w:szCs w:val="28"/>
          <w:lang w:val="kk-KZ"/>
        </w:rPr>
      </w:pPr>
      <w:r w:rsidRPr="00B15606">
        <w:rPr>
          <w:sz w:val="28"/>
          <w:szCs w:val="28"/>
          <w:lang w:val="kk-KZ"/>
        </w:rPr>
        <w:t>5.10 Ғылыми жетекшінің қорғауға жіберген, бірақ пікір жазушының F - «қанағаттанарлықс</w:t>
      </w:r>
      <w:r>
        <w:rPr>
          <w:sz w:val="28"/>
          <w:szCs w:val="28"/>
          <w:lang w:val="kk-KZ"/>
        </w:rPr>
        <w:t>ыз» деп бағалаған, диплом жобасы</w:t>
      </w:r>
      <w:r w:rsidRPr="00B15606">
        <w:rPr>
          <w:sz w:val="28"/>
          <w:szCs w:val="28"/>
          <w:lang w:val="kk-KZ"/>
        </w:rPr>
        <w:t xml:space="preserve"> жалпы жағдаймен қорғалады.</w:t>
      </w:r>
    </w:p>
    <w:p w:rsidR="00325C30" w:rsidRPr="00B15606" w:rsidRDefault="00325C30" w:rsidP="00325C30">
      <w:pPr>
        <w:ind w:firstLine="709"/>
        <w:jc w:val="both"/>
        <w:rPr>
          <w:sz w:val="28"/>
          <w:szCs w:val="28"/>
          <w:lang w:val="kk-KZ"/>
        </w:rPr>
      </w:pPr>
      <w:r w:rsidRPr="00B15606">
        <w:rPr>
          <w:sz w:val="28"/>
          <w:szCs w:val="28"/>
          <w:lang w:val="kk-KZ"/>
        </w:rPr>
        <w:t xml:space="preserve">5.11 </w:t>
      </w:r>
      <w:r>
        <w:rPr>
          <w:sz w:val="28"/>
          <w:szCs w:val="28"/>
          <w:lang w:val="kk-KZ"/>
        </w:rPr>
        <w:t>ЦӘК төрағасы шығарушы мамандықтың</w:t>
      </w:r>
      <w:r w:rsidRPr="00B15606">
        <w:rPr>
          <w:sz w:val="28"/>
          <w:szCs w:val="28"/>
          <w:lang w:val="kk-KZ"/>
        </w:rPr>
        <w:t xml:space="preserve"> меңгерушісі мен диплом жазушы - студентті жазылған пікірмен қорғауға бір күн қалғ</w:t>
      </w:r>
      <w:r>
        <w:rPr>
          <w:sz w:val="28"/>
          <w:szCs w:val="28"/>
          <w:lang w:val="kk-KZ"/>
        </w:rPr>
        <w:t>анда таныстырады. Диплом жобасын</w:t>
      </w:r>
      <w:r w:rsidRPr="00B15606">
        <w:rPr>
          <w:sz w:val="28"/>
          <w:szCs w:val="28"/>
          <w:lang w:val="kk-KZ"/>
        </w:rPr>
        <w:t xml:space="preserve"> пікірі және сын-пікірімен қоса Мемлекеттік аттестаттау комиссиясына қорғауға жібереді.</w:t>
      </w:r>
    </w:p>
    <w:p w:rsidR="00325C30" w:rsidRPr="00B15606" w:rsidRDefault="00325C30" w:rsidP="00325C30">
      <w:pPr>
        <w:ind w:firstLine="709"/>
        <w:jc w:val="both"/>
        <w:rPr>
          <w:sz w:val="28"/>
          <w:szCs w:val="28"/>
          <w:lang w:val="kk-KZ"/>
        </w:rPr>
      </w:pPr>
      <w:r w:rsidRPr="00B15606">
        <w:rPr>
          <w:sz w:val="28"/>
          <w:szCs w:val="28"/>
          <w:lang w:val="kk-KZ"/>
        </w:rPr>
        <w:t>5</w:t>
      </w:r>
      <w:r>
        <w:rPr>
          <w:sz w:val="28"/>
          <w:szCs w:val="28"/>
          <w:lang w:val="kk-KZ"/>
        </w:rPr>
        <w:t>.12 Диплом жобасын</w:t>
      </w:r>
      <w:r w:rsidRPr="00B15606">
        <w:rPr>
          <w:sz w:val="28"/>
          <w:szCs w:val="28"/>
          <w:lang w:val="kk-KZ"/>
        </w:rPr>
        <w:t xml:space="preserve"> </w:t>
      </w:r>
      <w:r>
        <w:rPr>
          <w:sz w:val="28"/>
          <w:szCs w:val="28"/>
          <w:lang w:val="kk-KZ"/>
        </w:rPr>
        <w:t xml:space="preserve"> </w:t>
      </w:r>
      <w:r w:rsidRPr="00B15606">
        <w:rPr>
          <w:sz w:val="28"/>
          <w:szCs w:val="28"/>
          <w:lang w:val="kk-KZ"/>
        </w:rPr>
        <w:t>қорғау студенттің қалауы бойынша қазақша және орыс тілдерінде</w:t>
      </w:r>
      <w:r>
        <w:rPr>
          <w:sz w:val="28"/>
          <w:szCs w:val="28"/>
          <w:lang w:val="kk-KZ"/>
        </w:rPr>
        <w:t xml:space="preserve"> жүргізіледі. Студент бөлім меңгерушісі</w:t>
      </w:r>
      <w:r w:rsidRPr="00B15606">
        <w:rPr>
          <w:sz w:val="28"/>
          <w:szCs w:val="28"/>
          <w:lang w:val="kk-KZ"/>
        </w:rPr>
        <w:t xml:space="preserve"> ұсынысымен диплом жұмысының </w:t>
      </w:r>
      <w:r>
        <w:rPr>
          <w:sz w:val="28"/>
          <w:szCs w:val="28"/>
          <w:lang w:val="kk-KZ"/>
        </w:rPr>
        <w:t xml:space="preserve"> </w:t>
      </w:r>
      <w:r w:rsidRPr="00B15606">
        <w:rPr>
          <w:sz w:val="28"/>
          <w:szCs w:val="28"/>
          <w:lang w:val="kk-KZ"/>
        </w:rPr>
        <w:t xml:space="preserve"> қорғауда таныстырылып және шетел тілінде сұрақтар қоюға болатын шетел тіліндегі қысқаша мазмұнын тапсырады.</w:t>
      </w:r>
    </w:p>
    <w:p w:rsidR="00325C30" w:rsidRPr="00B15606" w:rsidRDefault="00325C30" w:rsidP="00325C30">
      <w:pPr>
        <w:ind w:firstLine="709"/>
        <w:jc w:val="both"/>
        <w:rPr>
          <w:sz w:val="28"/>
          <w:szCs w:val="28"/>
          <w:lang w:val="kk-KZ"/>
        </w:rPr>
      </w:pPr>
      <w:r w:rsidRPr="00B15606">
        <w:rPr>
          <w:sz w:val="28"/>
          <w:szCs w:val="28"/>
          <w:lang w:val="kk-KZ"/>
        </w:rPr>
        <w:t>5</w:t>
      </w:r>
      <w:r>
        <w:rPr>
          <w:sz w:val="28"/>
          <w:szCs w:val="28"/>
          <w:lang w:val="kk-KZ"/>
        </w:rPr>
        <w:t xml:space="preserve">.13 Дипломдық жобаны </w:t>
      </w:r>
      <w:r w:rsidRPr="00B15606">
        <w:rPr>
          <w:sz w:val="28"/>
          <w:szCs w:val="28"/>
          <w:lang w:val="kk-KZ"/>
        </w:rPr>
        <w:t>қорғауда электрондық қорларды мультимедиялық тұсау кесер түрінде тұстас техникалық қаражат базасында және ақпарат қатынас саласында жетістікте пайдалануда жүзеге асыруға болады.</w:t>
      </w:r>
    </w:p>
    <w:p w:rsidR="00325C30" w:rsidRPr="00B15606" w:rsidRDefault="00325C30" w:rsidP="00325C30">
      <w:pPr>
        <w:jc w:val="both"/>
        <w:rPr>
          <w:sz w:val="28"/>
          <w:szCs w:val="28"/>
          <w:lang w:val="kk-KZ"/>
        </w:rPr>
      </w:pPr>
    </w:p>
    <w:p w:rsidR="00550205" w:rsidRDefault="00550205" w:rsidP="00325C30">
      <w:pPr>
        <w:ind w:firstLine="709"/>
        <w:jc w:val="both"/>
        <w:rPr>
          <w:b/>
          <w:sz w:val="28"/>
          <w:szCs w:val="28"/>
          <w:lang w:val="kk-KZ"/>
        </w:rPr>
      </w:pPr>
    </w:p>
    <w:p w:rsidR="00550205" w:rsidRDefault="00550205" w:rsidP="00325C30">
      <w:pPr>
        <w:ind w:firstLine="709"/>
        <w:jc w:val="both"/>
        <w:rPr>
          <w:b/>
          <w:sz w:val="28"/>
          <w:szCs w:val="28"/>
          <w:lang w:val="kk-KZ"/>
        </w:rPr>
      </w:pPr>
    </w:p>
    <w:p w:rsidR="00550205" w:rsidRDefault="00550205" w:rsidP="00325C30">
      <w:pPr>
        <w:ind w:firstLine="709"/>
        <w:jc w:val="both"/>
        <w:rPr>
          <w:b/>
          <w:sz w:val="28"/>
          <w:szCs w:val="28"/>
          <w:lang w:val="kk-KZ"/>
        </w:rPr>
      </w:pPr>
    </w:p>
    <w:p w:rsidR="00325C30" w:rsidRPr="0089066C" w:rsidRDefault="00325C30" w:rsidP="00325C30">
      <w:pPr>
        <w:ind w:firstLine="709"/>
        <w:jc w:val="both"/>
        <w:rPr>
          <w:b/>
          <w:sz w:val="28"/>
          <w:szCs w:val="28"/>
          <w:lang w:val="kk-KZ"/>
        </w:rPr>
      </w:pPr>
      <w:r>
        <w:rPr>
          <w:b/>
          <w:sz w:val="28"/>
          <w:szCs w:val="28"/>
          <w:lang w:val="kk-KZ"/>
        </w:rPr>
        <w:lastRenderedPageBreak/>
        <w:t>6 ДИПЛОМ ЖОБАСЫН</w:t>
      </w:r>
      <w:r w:rsidRPr="0089066C">
        <w:rPr>
          <w:b/>
          <w:sz w:val="28"/>
          <w:szCs w:val="28"/>
          <w:lang w:val="kk-KZ"/>
        </w:rPr>
        <w:t xml:space="preserve">   ҚОРҒАУ ТӘРТІБІ</w:t>
      </w:r>
    </w:p>
    <w:p w:rsidR="00325C30" w:rsidRPr="00B15606" w:rsidRDefault="00325C30" w:rsidP="00325C30">
      <w:pPr>
        <w:ind w:firstLine="709"/>
        <w:jc w:val="both"/>
        <w:rPr>
          <w:b/>
          <w:sz w:val="28"/>
          <w:szCs w:val="28"/>
          <w:lang w:val="kk-KZ"/>
        </w:rPr>
      </w:pPr>
    </w:p>
    <w:p w:rsidR="00325C30" w:rsidRPr="00B15606" w:rsidRDefault="00325C30" w:rsidP="00325C30">
      <w:pPr>
        <w:ind w:firstLine="709"/>
        <w:jc w:val="both"/>
        <w:rPr>
          <w:sz w:val="28"/>
          <w:szCs w:val="28"/>
          <w:lang w:val="kk-KZ"/>
        </w:rPr>
      </w:pPr>
      <w:r w:rsidRPr="00B15606">
        <w:rPr>
          <w:sz w:val="28"/>
          <w:szCs w:val="28"/>
          <w:lang w:val="kk-KZ"/>
        </w:rPr>
        <w:t>6</w:t>
      </w:r>
      <w:r>
        <w:rPr>
          <w:sz w:val="28"/>
          <w:szCs w:val="28"/>
          <w:lang w:val="kk-KZ"/>
        </w:rPr>
        <w:t>.1 Диплом жобасын</w:t>
      </w:r>
      <w:r w:rsidRPr="00B15606">
        <w:rPr>
          <w:sz w:val="28"/>
          <w:szCs w:val="28"/>
          <w:lang w:val="kk-KZ"/>
        </w:rPr>
        <w:t xml:space="preserve"> </w:t>
      </w:r>
      <w:r>
        <w:rPr>
          <w:sz w:val="28"/>
          <w:szCs w:val="28"/>
          <w:lang w:val="kk-KZ"/>
        </w:rPr>
        <w:t xml:space="preserve"> </w:t>
      </w:r>
      <w:r w:rsidRPr="00B15606">
        <w:rPr>
          <w:sz w:val="28"/>
          <w:szCs w:val="28"/>
          <w:lang w:val="kk-KZ"/>
        </w:rPr>
        <w:t xml:space="preserve"> қорғау тәртібі білім беру саласындағы орталық атқарушы органдары бекіткен білім алушылардың үлгеріміне ағымдық, аралық және мемлекеттік қорытынды аттестация жүргізу Ережесімен анықталады.</w:t>
      </w:r>
    </w:p>
    <w:p w:rsidR="00325C30" w:rsidRPr="00B15606" w:rsidRDefault="00325C30" w:rsidP="00325C30">
      <w:pPr>
        <w:ind w:firstLine="709"/>
        <w:jc w:val="both"/>
        <w:rPr>
          <w:sz w:val="28"/>
          <w:szCs w:val="28"/>
          <w:lang w:val="kk-KZ"/>
        </w:rPr>
      </w:pPr>
      <w:r w:rsidRPr="00B15606">
        <w:rPr>
          <w:sz w:val="28"/>
          <w:szCs w:val="28"/>
          <w:lang w:val="kk-KZ"/>
        </w:rPr>
        <w:t>6</w:t>
      </w:r>
      <w:r>
        <w:rPr>
          <w:sz w:val="28"/>
          <w:szCs w:val="28"/>
          <w:lang w:val="kk-KZ"/>
        </w:rPr>
        <w:t>.2 Диплом жобасын</w:t>
      </w:r>
      <w:r w:rsidRPr="00B15606">
        <w:rPr>
          <w:sz w:val="28"/>
          <w:szCs w:val="28"/>
          <w:lang w:val="kk-KZ"/>
        </w:rPr>
        <w:t xml:space="preserve"> </w:t>
      </w:r>
      <w:r>
        <w:rPr>
          <w:sz w:val="28"/>
          <w:szCs w:val="28"/>
          <w:lang w:val="kk-KZ"/>
        </w:rPr>
        <w:t xml:space="preserve"> </w:t>
      </w:r>
      <w:r w:rsidRPr="00B15606">
        <w:rPr>
          <w:sz w:val="28"/>
          <w:szCs w:val="28"/>
          <w:lang w:val="kk-KZ"/>
        </w:rPr>
        <w:t xml:space="preserve"> қорғау мемлекеттік аттестациялық комиссия мүшелерінің жартысынан кем емес мүшелерінің қатысуымен ашық отырысында өткізіледі.</w:t>
      </w:r>
    </w:p>
    <w:p w:rsidR="00325C30" w:rsidRPr="00B15606" w:rsidRDefault="00325C30" w:rsidP="00325C30">
      <w:pPr>
        <w:ind w:firstLine="709"/>
        <w:jc w:val="both"/>
        <w:rPr>
          <w:sz w:val="28"/>
          <w:szCs w:val="28"/>
          <w:lang w:val="kk-KZ"/>
        </w:rPr>
      </w:pPr>
      <w:r>
        <w:rPr>
          <w:sz w:val="28"/>
          <w:szCs w:val="28"/>
          <w:lang w:val="kk-KZ"/>
        </w:rPr>
        <w:t>Диплом жобасын</w:t>
      </w:r>
      <w:r w:rsidRPr="00B15606">
        <w:rPr>
          <w:sz w:val="28"/>
          <w:szCs w:val="28"/>
          <w:lang w:val="kk-KZ"/>
        </w:rPr>
        <w:t xml:space="preserve"> </w:t>
      </w:r>
      <w:r>
        <w:rPr>
          <w:sz w:val="28"/>
          <w:szCs w:val="28"/>
          <w:lang w:val="kk-KZ"/>
        </w:rPr>
        <w:t xml:space="preserve"> </w:t>
      </w:r>
      <w:r w:rsidRPr="00B15606">
        <w:rPr>
          <w:sz w:val="28"/>
          <w:szCs w:val="28"/>
          <w:lang w:val="kk-KZ"/>
        </w:rPr>
        <w:t xml:space="preserve"> қорға</w:t>
      </w:r>
      <w:r>
        <w:rPr>
          <w:sz w:val="28"/>
          <w:szCs w:val="28"/>
          <w:lang w:val="kk-KZ"/>
        </w:rPr>
        <w:t>у студенттердің, шығарушы мамандық</w:t>
      </w:r>
      <w:r w:rsidRPr="00B15606">
        <w:rPr>
          <w:sz w:val="28"/>
          <w:szCs w:val="28"/>
          <w:lang w:val="kk-KZ"/>
        </w:rPr>
        <w:t xml:space="preserve"> оқытушыларының қатысуымен бұқаралық түрде ұйымдастырылады. Қорғауға ғылыми жетекшілері шақырылады, сонымен қатар дипломдық зерттеулер жүргізілген ұйымдардың өкілдері және басқа да ынталы тұлғалар қатыстырылады.</w:t>
      </w:r>
    </w:p>
    <w:p w:rsidR="00325C30" w:rsidRPr="0089066C" w:rsidRDefault="00325C30" w:rsidP="00325C30">
      <w:pPr>
        <w:ind w:firstLine="709"/>
        <w:jc w:val="both"/>
        <w:rPr>
          <w:sz w:val="28"/>
          <w:szCs w:val="28"/>
          <w:lang w:val="kk-KZ"/>
        </w:rPr>
      </w:pPr>
      <w:r w:rsidRPr="00B15606">
        <w:rPr>
          <w:sz w:val="28"/>
          <w:szCs w:val="28"/>
          <w:lang w:val="kk-KZ"/>
        </w:rPr>
        <w:t>6</w:t>
      </w:r>
      <w:r>
        <w:rPr>
          <w:sz w:val="28"/>
          <w:szCs w:val="28"/>
          <w:lang w:val="kk-KZ"/>
        </w:rPr>
        <w:t xml:space="preserve">.3 Бір диплом жобасын </w:t>
      </w:r>
      <w:r w:rsidRPr="00B15606">
        <w:rPr>
          <w:sz w:val="28"/>
          <w:szCs w:val="28"/>
          <w:lang w:val="kk-KZ"/>
        </w:rPr>
        <w:t xml:space="preserve"> қорғаудың ұзақтығы, ереже бойынша, бір студентке 30 минуттан аспауы қажет.</w:t>
      </w:r>
    </w:p>
    <w:p w:rsidR="00325C30" w:rsidRPr="00B15606" w:rsidRDefault="00325C30" w:rsidP="00325C30">
      <w:pPr>
        <w:ind w:firstLine="709"/>
        <w:jc w:val="both"/>
        <w:rPr>
          <w:sz w:val="28"/>
          <w:szCs w:val="28"/>
          <w:lang w:val="kk-KZ"/>
        </w:rPr>
      </w:pPr>
      <w:r w:rsidRPr="00B15606">
        <w:rPr>
          <w:sz w:val="28"/>
          <w:szCs w:val="28"/>
          <w:lang w:val="kk-KZ"/>
        </w:rPr>
        <w:t>6</w:t>
      </w:r>
      <w:r>
        <w:rPr>
          <w:sz w:val="28"/>
          <w:szCs w:val="28"/>
          <w:lang w:val="kk-KZ"/>
        </w:rPr>
        <w:t>.4 Диплом жобасын</w:t>
      </w:r>
      <w:r w:rsidRPr="00B15606">
        <w:rPr>
          <w:sz w:val="28"/>
          <w:szCs w:val="28"/>
          <w:lang w:val="kk-KZ"/>
        </w:rPr>
        <w:t xml:space="preserve"> қорғау барысында студент мемлекеттік аттестациалық комиссияның және қатысушылардың алдында 15 минуттан кем емес уақыт аралығында баяндама жасап  қорғайды.</w:t>
      </w:r>
    </w:p>
    <w:p w:rsidR="00325C30" w:rsidRPr="00B15606" w:rsidRDefault="00325C30" w:rsidP="00325C30">
      <w:pPr>
        <w:ind w:firstLine="709"/>
        <w:jc w:val="both"/>
        <w:rPr>
          <w:sz w:val="28"/>
          <w:szCs w:val="28"/>
          <w:lang w:val="kk-KZ"/>
        </w:rPr>
      </w:pPr>
      <w:r w:rsidRPr="00B15606">
        <w:rPr>
          <w:sz w:val="28"/>
          <w:szCs w:val="28"/>
          <w:lang w:val="kk-KZ"/>
        </w:rPr>
        <w:t>6</w:t>
      </w:r>
      <w:r>
        <w:rPr>
          <w:sz w:val="28"/>
          <w:szCs w:val="28"/>
          <w:lang w:val="kk-KZ"/>
        </w:rPr>
        <w:t>.5 Диплом жобасын</w:t>
      </w:r>
      <w:r w:rsidRPr="00B15606">
        <w:rPr>
          <w:sz w:val="28"/>
          <w:szCs w:val="28"/>
          <w:lang w:val="kk-KZ"/>
        </w:rPr>
        <w:t xml:space="preserve"> </w:t>
      </w:r>
      <w:r>
        <w:rPr>
          <w:sz w:val="28"/>
          <w:szCs w:val="28"/>
          <w:lang w:val="kk-KZ"/>
        </w:rPr>
        <w:t xml:space="preserve"> </w:t>
      </w:r>
      <w:r w:rsidRPr="00B15606">
        <w:rPr>
          <w:sz w:val="28"/>
          <w:szCs w:val="28"/>
          <w:lang w:val="kk-KZ"/>
        </w:rPr>
        <w:t xml:space="preserve"> талқылауға барлық қатысушылар сұрақ немесе сөз сөйлеу түрінде қатысады.</w:t>
      </w:r>
    </w:p>
    <w:p w:rsidR="00325C30" w:rsidRPr="00B15606" w:rsidRDefault="00325C30" w:rsidP="00325C30">
      <w:pPr>
        <w:ind w:firstLine="709"/>
        <w:jc w:val="both"/>
        <w:rPr>
          <w:sz w:val="28"/>
          <w:szCs w:val="28"/>
          <w:lang w:val="kk-KZ"/>
        </w:rPr>
      </w:pPr>
      <w:r w:rsidRPr="00B15606">
        <w:rPr>
          <w:sz w:val="28"/>
          <w:szCs w:val="28"/>
          <w:lang w:val="kk-KZ"/>
        </w:rPr>
        <w:t>6.6 Талқылаудан кейін комиссия хатшысы сын пікір және пікірді оқып таныстырады (ғылыми жетекші қатысып отырған жағдайда өзі сөз сөйлейді). Сын пікір және/немесе пікірдегі ескертпелердің барлығына студент дәлелді түсіндірмелер береді.</w:t>
      </w:r>
    </w:p>
    <w:p w:rsidR="00325C30" w:rsidRPr="00B15606" w:rsidRDefault="00325C30" w:rsidP="00325C30">
      <w:pPr>
        <w:ind w:firstLine="709"/>
        <w:jc w:val="both"/>
        <w:rPr>
          <w:sz w:val="28"/>
          <w:szCs w:val="28"/>
          <w:lang w:val="kk-KZ"/>
        </w:rPr>
      </w:pPr>
      <w:r w:rsidRPr="00B15606">
        <w:rPr>
          <w:sz w:val="28"/>
          <w:szCs w:val="28"/>
          <w:lang w:val="kk-KZ"/>
        </w:rPr>
        <w:t>6.7 Дип</w:t>
      </w:r>
      <w:r>
        <w:rPr>
          <w:sz w:val="28"/>
          <w:szCs w:val="28"/>
          <w:lang w:val="kk-KZ"/>
        </w:rPr>
        <w:t>лом жобасын</w:t>
      </w:r>
      <w:r w:rsidRPr="00B15606">
        <w:rPr>
          <w:sz w:val="28"/>
          <w:szCs w:val="28"/>
          <w:lang w:val="kk-KZ"/>
        </w:rPr>
        <w:t xml:space="preserve"> қорғау қорытындысы бойынша баллдық-рейтингтік әріптік жүйемен баға қойылады. Бағалауда студенттің теориялық деңгейі, ғылыми және практикалық дайындығы, ғылыми жетекшінің пікірі және сын пікір берушінің бағасы назарға алынады.</w:t>
      </w:r>
    </w:p>
    <w:p w:rsidR="00325C30" w:rsidRPr="00F03A2A" w:rsidRDefault="00325C30" w:rsidP="00325C30">
      <w:pPr>
        <w:ind w:firstLine="709"/>
        <w:jc w:val="both"/>
        <w:rPr>
          <w:sz w:val="28"/>
          <w:szCs w:val="28"/>
          <w:lang w:val="kk-KZ"/>
        </w:rPr>
      </w:pPr>
      <w:r w:rsidRPr="00B15606">
        <w:rPr>
          <w:sz w:val="28"/>
          <w:szCs w:val="28"/>
          <w:lang w:val="kk-KZ"/>
        </w:rPr>
        <w:t>6</w:t>
      </w:r>
      <w:r>
        <w:rPr>
          <w:sz w:val="28"/>
          <w:szCs w:val="28"/>
          <w:lang w:val="kk-KZ"/>
        </w:rPr>
        <w:t>.8 Диплом жобасын</w:t>
      </w:r>
      <w:r w:rsidRPr="00B15606">
        <w:rPr>
          <w:sz w:val="28"/>
          <w:szCs w:val="28"/>
          <w:lang w:val="kk-KZ"/>
        </w:rPr>
        <w:t xml:space="preserve"> қорғаудың қорытындысы әр студент бойынша</w:t>
      </w:r>
      <w:r>
        <w:rPr>
          <w:sz w:val="28"/>
          <w:szCs w:val="28"/>
          <w:lang w:val="kk-KZ"/>
        </w:rPr>
        <w:t xml:space="preserve"> </w:t>
      </w:r>
      <w:r w:rsidRPr="00B15606">
        <w:rPr>
          <w:sz w:val="28"/>
          <w:szCs w:val="28"/>
          <w:lang w:val="kk-KZ"/>
        </w:rPr>
        <w:t>мемлекеттік аттестациялау комиссиясының отырысының хаттамасымен ресімделеді және өткізілу күнінде хабарланады.</w:t>
      </w:r>
    </w:p>
    <w:p w:rsidR="00325C30" w:rsidRDefault="00325C30" w:rsidP="00325C30">
      <w:pP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Default="00325C30" w:rsidP="00325C30">
      <w:pP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Default="00325C30" w:rsidP="00325C30">
      <w:pPr>
        <w:jc w:val="center"/>
        <w:rPr>
          <w:b/>
          <w:sz w:val="28"/>
          <w:szCs w:val="28"/>
          <w:lang w:val="kk-KZ"/>
        </w:rPr>
      </w:pPr>
    </w:p>
    <w:p w:rsidR="00325C30" w:rsidRPr="00F03A2A" w:rsidRDefault="00325C30" w:rsidP="00325C30">
      <w:pPr>
        <w:jc w:val="center"/>
        <w:rPr>
          <w:b/>
          <w:sz w:val="28"/>
          <w:szCs w:val="28"/>
          <w:lang w:val="kk-KZ"/>
        </w:rPr>
      </w:pPr>
      <w:r w:rsidRPr="00B90822">
        <w:rPr>
          <w:b/>
          <w:sz w:val="28"/>
          <w:szCs w:val="28"/>
        </w:rPr>
        <w:lastRenderedPageBreak/>
        <w:t xml:space="preserve">7 </w:t>
      </w:r>
      <w:r>
        <w:rPr>
          <w:b/>
          <w:sz w:val="28"/>
          <w:szCs w:val="28"/>
          <w:lang w:val="kk-KZ"/>
        </w:rPr>
        <w:t>Әдебиеттер</w:t>
      </w:r>
    </w:p>
    <w:p w:rsidR="00325C30" w:rsidRPr="00B90822" w:rsidRDefault="00325C30" w:rsidP="00325C30">
      <w:pPr>
        <w:jc w:val="center"/>
        <w:rPr>
          <w:sz w:val="28"/>
          <w:szCs w:val="28"/>
        </w:rPr>
      </w:pPr>
    </w:p>
    <w:p w:rsidR="00325C30" w:rsidRPr="00F03A2A" w:rsidRDefault="00325C30" w:rsidP="00325C30">
      <w:pPr>
        <w:pStyle w:val="a8"/>
        <w:jc w:val="both"/>
        <w:rPr>
          <w:iCs/>
          <w:szCs w:val="28"/>
        </w:rPr>
      </w:pPr>
      <w:r w:rsidRPr="00F03A2A">
        <w:rPr>
          <w:szCs w:val="28"/>
        </w:rPr>
        <w:t>1. Закон Республики Казахстан «Об образовании» от 27 июля 2007 года № 319-III ЗРК</w:t>
      </w:r>
      <w:r w:rsidRPr="00F03A2A">
        <w:rPr>
          <w:iCs/>
          <w:szCs w:val="28"/>
        </w:rPr>
        <w:t>;</w:t>
      </w:r>
    </w:p>
    <w:p w:rsidR="00325C30" w:rsidRPr="00F03A2A" w:rsidRDefault="00325C30" w:rsidP="00325C30">
      <w:pPr>
        <w:pStyle w:val="a8"/>
        <w:jc w:val="both"/>
        <w:rPr>
          <w:szCs w:val="28"/>
        </w:rPr>
      </w:pPr>
      <w:r w:rsidRPr="00F03A2A">
        <w:rPr>
          <w:szCs w:val="28"/>
        </w:rPr>
        <w:t xml:space="preserve">2. Закон Республики Казахстан «О техническом регулировании» от 9 ноября </w:t>
      </w:r>
      <w:smartTag w:uri="urn:schemas-microsoft-com:office:smarttags" w:element="metricconverter">
        <w:smartTagPr>
          <w:attr w:name="ProductID" w:val="2004 г"/>
        </w:smartTagPr>
        <w:r w:rsidRPr="00F03A2A">
          <w:rPr>
            <w:szCs w:val="28"/>
          </w:rPr>
          <w:t>2004 г</w:t>
        </w:r>
      </w:smartTag>
      <w:r w:rsidRPr="00F03A2A">
        <w:rPr>
          <w:szCs w:val="28"/>
        </w:rPr>
        <w:t>. №  603-</w:t>
      </w:r>
      <w:r w:rsidRPr="00F03A2A">
        <w:rPr>
          <w:szCs w:val="28"/>
          <w:lang w:val="en-US"/>
        </w:rPr>
        <w:t>II</w:t>
      </w:r>
      <w:r w:rsidRPr="00F03A2A">
        <w:rPr>
          <w:szCs w:val="28"/>
        </w:rPr>
        <w:t xml:space="preserve"> ЗРК;</w:t>
      </w:r>
    </w:p>
    <w:p w:rsidR="00325C30" w:rsidRPr="00F03A2A" w:rsidRDefault="00325C30" w:rsidP="00325C30">
      <w:pPr>
        <w:pStyle w:val="a8"/>
        <w:jc w:val="both"/>
        <w:rPr>
          <w:szCs w:val="28"/>
        </w:rPr>
      </w:pPr>
      <w:r w:rsidRPr="00F03A2A">
        <w:rPr>
          <w:szCs w:val="28"/>
        </w:rPr>
        <w:t xml:space="preserve">3. Типовые правила деятельности организаций, реализующих образовательные программы высшего профессионального образования, утвержденные постановлением Правительства Республики Казахстан от 2 марта </w:t>
      </w:r>
      <w:smartTag w:uri="urn:schemas-microsoft-com:office:smarttags" w:element="metricconverter">
        <w:smartTagPr>
          <w:attr w:name="ProductID" w:val="2005 г"/>
        </w:smartTagPr>
        <w:r w:rsidRPr="00F03A2A">
          <w:rPr>
            <w:szCs w:val="28"/>
          </w:rPr>
          <w:t>2005 г</w:t>
        </w:r>
      </w:smartTag>
      <w:r w:rsidRPr="00F03A2A">
        <w:rPr>
          <w:szCs w:val="28"/>
        </w:rPr>
        <w:t>. № 195;</w:t>
      </w:r>
    </w:p>
    <w:p w:rsidR="00325C30" w:rsidRPr="00F03A2A" w:rsidRDefault="00325C30" w:rsidP="00325C30">
      <w:pPr>
        <w:pStyle w:val="a8"/>
        <w:jc w:val="both"/>
        <w:rPr>
          <w:szCs w:val="28"/>
        </w:rPr>
      </w:pPr>
      <w:r w:rsidRPr="00F03A2A">
        <w:rPr>
          <w:szCs w:val="28"/>
        </w:rPr>
        <w:t xml:space="preserve">4. ГОСО РК 5.04.019-2008 «Государственный общеобязательный стандарт образования Республики Казахстан. Высшее Образование. </w:t>
      </w:r>
      <w:proofErr w:type="spellStart"/>
      <w:r w:rsidRPr="00F03A2A">
        <w:rPr>
          <w:szCs w:val="28"/>
        </w:rPr>
        <w:t>Бакалавриат</w:t>
      </w:r>
      <w:proofErr w:type="spellEnd"/>
      <w:r w:rsidRPr="00F03A2A">
        <w:rPr>
          <w:szCs w:val="28"/>
        </w:rPr>
        <w:t xml:space="preserve">. Основные положения», утвержденный приказом Министра образования и науки Республики Казахстан от 23 января  </w:t>
      </w:r>
      <w:smartTag w:uri="urn:schemas-microsoft-com:office:smarttags" w:element="metricconverter">
        <w:smartTagPr>
          <w:attr w:name="ProductID" w:val="2008 г"/>
        </w:smartTagPr>
        <w:r w:rsidRPr="00F03A2A">
          <w:rPr>
            <w:szCs w:val="28"/>
          </w:rPr>
          <w:t>2008 г</w:t>
        </w:r>
      </w:smartTag>
      <w:r w:rsidRPr="00F03A2A">
        <w:rPr>
          <w:szCs w:val="28"/>
        </w:rPr>
        <w:t>. № 26</w:t>
      </w:r>
      <w:r w:rsidRPr="00F03A2A">
        <w:rPr>
          <w:szCs w:val="28"/>
          <w:lang w:val="kk-KZ"/>
        </w:rPr>
        <w:t>.</w:t>
      </w:r>
      <w:r w:rsidRPr="00F03A2A">
        <w:rPr>
          <w:szCs w:val="28"/>
        </w:rPr>
        <w:t>;</w:t>
      </w:r>
    </w:p>
    <w:p w:rsidR="00325C30" w:rsidRPr="00F03A2A" w:rsidRDefault="00325C30" w:rsidP="00325C30">
      <w:pPr>
        <w:spacing w:line="216" w:lineRule="auto"/>
        <w:ind w:firstLine="709"/>
        <w:jc w:val="both"/>
        <w:rPr>
          <w:sz w:val="28"/>
          <w:szCs w:val="28"/>
        </w:rPr>
      </w:pPr>
      <w:r w:rsidRPr="00F03A2A">
        <w:rPr>
          <w:sz w:val="28"/>
          <w:szCs w:val="28"/>
        </w:rPr>
        <w:t xml:space="preserve">5. «Правила проведения текущего контроля успеваемости, промежуточной и итоговой аттестации </w:t>
      </w:r>
      <w:proofErr w:type="gramStart"/>
      <w:r w:rsidRPr="00F03A2A">
        <w:rPr>
          <w:sz w:val="28"/>
          <w:szCs w:val="28"/>
        </w:rPr>
        <w:t>обучающихся</w:t>
      </w:r>
      <w:proofErr w:type="gramEnd"/>
      <w:r w:rsidRPr="00F03A2A">
        <w:rPr>
          <w:sz w:val="28"/>
          <w:szCs w:val="28"/>
        </w:rPr>
        <w:t>», утвержденный приказом Министра образования и науки Республики Казахстан от 18 марта 2008г. № 125;</w:t>
      </w:r>
    </w:p>
    <w:p w:rsidR="00325C30" w:rsidRPr="00F03A2A" w:rsidRDefault="00325C30" w:rsidP="00325C30">
      <w:pPr>
        <w:pStyle w:val="a6"/>
        <w:ind w:firstLine="709"/>
        <w:rPr>
          <w:sz w:val="28"/>
          <w:szCs w:val="28"/>
        </w:rPr>
      </w:pPr>
      <w:r w:rsidRPr="00F03A2A">
        <w:rPr>
          <w:sz w:val="28"/>
          <w:szCs w:val="28"/>
        </w:rPr>
        <w:t xml:space="preserve">6. «Правила организации учебного процесса по кредитной технологии обучения», утвержденные приказом Министра образования и науки Республики Казахстан от 22 ноября </w:t>
      </w:r>
      <w:smartTag w:uri="urn:schemas-microsoft-com:office:smarttags" w:element="metricconverter">
        <w:smartTagPr>
          <w:attr w:name="ProductID" w:val="2007 г"/>
        </w:smartTagPr>
        <w:r w:rsidRPr="00F03A2A">
          <w:rPr>
            <w:sz w:val="28"/>
            <w:szCs w:val="28"/>
          </w:rPr>
          <w:t>2007 г</w:t>
        </w:r>
      </w:smartTag>
      <w:r w:rsidRPr="00F03A2A">
        <w:rPr>
          <w:sz w:val="28"/>
          <w:szCs w:val="28"/>
        </w:rPr>
        <w:t>. № 566.</w:t>
      </w:r>
    </w:p>
    <w:p w:rsidR="00325C30" w:rsidRPr="00F03A2A" w:rsidRDefault="00325C30" w:rsidP="00325C30">
      <w:pPr>
        <w:pStyle w:val="a4"/>
        <w:ind w:firstLine="709"/>
        <w:rPr>
          <w:bCs/>
          <w:sz w:val="28"/>
          <w:szCs w:val="28"/>
        </w:rPr>
      </w:pPr>
      <w:r w:rsidRPr="00F03A2A">
        <w:rPr>
          <w:sz w:val="28"/>
          <w:szCs w:val="28"/>
        </w:rPr>
        <w:t>7. Правила выполнения дипломной работы (проекта) в высших учебных заведениях. Основные положения. ГОСО РК  5.03.016-2009</w:t>
      </w:r>
    </w:p>
    <w:p w:rsidR="00325C30" w:rsidRPr="00B15606" w:rsidRDefault="00325C30" w:rsidP="00325C30">
      <w:pPr>
        <w:jc w:val="both"/>
        <w:rPr>
          <w:sz w:val="28"/>
          <w:szCs w:val="28"/>
          <w:lang w:val="kk-KZ"/>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en-US"/>
        </w:rPr>
      </w:pPr>
    </w:p>
    <w:p w:rsidR="00325C30" w:rsidRPr="00B15606" w:rsidRDefault="00325C30" w:rsidP="00325C30">
      <w:pPr>
        <w:shd w:val="clear" w:color="auto" w:fill="FFFFFF"/>
        <w:ind w:firstLine="720"/>
        <w:jc w:val="both"/>
        <w:rPr>
          <w:noProof/>
          <w:sz w:val="28"/>
          <w:szCs w:val="28"/>
          <w:lang w:val="kk-KZ"/>
        </w:rPr>
      </w:pPr>
    </w:p>
    <w:p w:rsidR="00325C30" w:rsidRPr="00B15606" w:rsidRDefault="00325C30" w:rsidP="00325C30">
      <w:pPr>
        <w:shd w:val="clear" w:color="auto" w:fill="FFFFFF"/>
        <w:ind w:firstLine="720"/>
        <w:jc w:val="both"/>
        <w:rPr>
          <w:noProof/>
          <w:sz w:val="28"/>
          <w:szCs w:val="28"/>
          <w:lang w:val="kk-KZ"/>
        </w:rPr>
      </w:pPr>
    </w:p>
    <w:p w:rsidR="00325C30" w:rsidRDefault="00325C30" w:rsidP="00325C30">
      <w:pPr>
        <w:ind w:firstLine="709"/>
        <w:jc w:val="right"/>
        <w:rPr>
          <w:sz w:val="28"/>
          <w:szCs w:val="28"/>
          <w:lang w:val="kk-KZ"/>
        </w:rPr>
      </w:pPr>
    </w:p>
    <w:p w:rsidR="00325C30" w:rsidRDefault="00325C30" w:rsidP="00325C30">
      <w:pPr>
        <w:ind w:firstLine="709"/>
        <w:jc w:val="right"/>
        <w:rPr>
          <w:sz w:val="28"/>
          <w:szCs w:val="28"/>
          <w:lang w:val="kk-KZ"/>
        </w:rPr>
      </w:pPr>
    </w:p>
    <w:p w:rsidR="00325C30" w:rsidRDefault="00325C30" w:rsidP="00325C30">
      <w:pPr>
        <w:ind w:firstLine="709"/>
        <w:jc w:val="right"/>
        <w:rPr>
          <w:sz w:val="28"/>
          <w:szCs w:val="28"/>
          <w:lang w:val="kk-KZ"/>
        </w:rPr>
      </w:pPr>
    </w:p>
    <w:p w:rsidR="00325C30" w:rsidRDefault="00325C30" w:rsidP="00325C30">
      <w:pPr>
        <w:ind w:firstLine="709"/>
        <w:jc w:val="right"/>
        <w:rPr>
          <w:sz w:val="28"/>
          <w:szCs w:val="28"/>
          <w:lang w:val="kk-KZ"/>
        </w:rPr>
      </w:pPr>
    </w:p>
    <w:tbl>
      <w:tblPr>
        <w:tblW w:w="10453" w:type="dxa"/>
        <w:tblLayout w:type="fixed"/>
        <w:tblCellMar>
          <w:left w:w="40" w:type="dxa"/>
          <w:right w:w="40" w:type="dxa"/>
        </w:tblCellMar>
        <w:tblLook w:val="0000"/>
      </w:tblPr>
      <w:tblGrid>
        <w:gridCol w:w="521"/>
        <w:gridCol w:w="795"/>
        <w:gridCol w:w="1134"/>
        <w:gridCol w:w="830"/>
        <w:gridCol w:w="720"/>
        <w:gridCol w:w="3651"/>
        <w:gridCol w:w="828"/>
        <w:gridCol w:w="293"/>
        <w:gridCol w:w="575"/>
        <w:gridCol w:w="1106"/>
      </w:tblGrid>
      <w:tr w:rsidR="00325C30" w:rsidRPr="005B62DE" w:rsidTr="0062526A">
        <w:trPr>
          <w:cantSplit/>
          <w:trHeight w:hRule="exact" w:val="246"/>
        </w:trPr>
        <w:tc>
          <w:tcPr>
            <w:tcW w:w="521" w:type="dxa"/>
            <w:tcBorders>
              <w:top w:val="single" w:sz="18" w:space="0" w:color="auto"/>
              <w:left w:val="single" w:sz="18"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795" w:type="dxa"/>
            <w:tcBorders>
              <w:top w:val="single" w:sz="18"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1134" w:type="dxa"/>
            <w:tcBorders>
              <w:top w:val="single" w:sz="18"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830" w:type="dxa"/>
            <w:tcBorders>
              <w:top w:val="single" w:sz="18" w:space="0" w:color="auto"/>
              <w:left w:val="single" w:sz="6" w:space="0" w:color="auto"/>
              <w:bottom w:val="single" w:sz="4"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720" w:type="dxa"/>
            <w:tcBorders>
              <w:top w:val="single" w:sz="18" w:space="0" w:color="auto"/>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6453" w:type="dxa"/>
            <w:gridSpan w:val="5"/>
            <w:vMerge w:val="restart"/>
            <w:tcBorders>
              <w:top w:val="single" w:sz="18" w:space="0" w:color="auto"/>
              <w:left w:val="single" w:sz="18" w:space="0" w:color="auto"/>
              <w:bottom w:val="single" w:sz="6" w:space="0" w:color="auto"/>
              <w:right w:val="single" w:sz="18" w:space="0" w:color="auto"/>
            </w:tcBorders>
            <w:vAlign w:val="center"/>
          </w:tcPr>
          <w:p w:rsidR="00325C30" w:rsidRPr="007979F1" w:rsidRDefault="00325C30" w:rsidP="0062526A">
            <w:pPr>
              <w:framePr w:hSpace="180" w:wrap="around" w:vAnchor="text" w:hAnchor="margin" w:xAlign="center" w:y="1050"/>
              <w:spacing w:before="20"/>
              <w:jc w:val="center"/>
              <w:rPr>
                <w:sz w:val="24"/>
                <w:szCs w:val="24"/>
                <w:lang w:val="kk-KZ"/>
              </w:rPr>
            </w:pPr>
            <w:r>
              <w:rPr>
                <w:i/>
                <w:sz w:val="24"/>
                <w:szCs w:val="24"/>
                <w:lang w:val="kk-KZ"/>
              </w:rPr>
              <w:t>АКЖТ</w:t>
            </w:r>
          </w:p>
        </w:tc>
      </w:tr>
      <w:tr w:rsidR="00325C30" w:rsidRPr="005B62DE" w:rsidTr="0062526A">
        <w:trPr>
          <w:cantSplit/>
          <w:trHeight w:hRule="exact" w:val="246"/>
        </w:trPr>
        <w:tc>
          <w:tcPr>
            <w:tcW w:w="521" w:type="dxa"/>
            <w:tcBorders>
              <w:top w:val="single" w:sz="6" w:space="0" w:color="auto"/>
              <w:left w:val="single" w:sz="18"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795" w:type="dxa"/>
            <w:tcBorders>
              <w:top w:val="single" w:sz="6"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830" w:type="dxa"/>
            <w:tcBorders>
              <w:top w:val="single" w:sz="4"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720" w:type="dxa"/>
            <w:tcBorders>
              <w:top w:val="single" w:sz="6" w:space="0" w:color="auto"/>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6453" w:type="dxa"/>
            <w:gridSpan w:val="5"/>
            <w:vMerge/>
            <w:tcBorders>
              <w:top w:val="nil"/>
              <w:left w:val="single" w:sz="18"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ind w:firstLine="720"/>
              <w:jc w:val="both"/>
              <w:rPr>
                <w:sz w:val="24"/>
                <w:szCs w:val="24"/>
              </w:rPr>
            </w:pPr>
          </w:p>
        </w:tc>
      </w:tr>
      <w:tr w:rsidR="00325C30" w:rsidRPr="005B62DE" w:rsidTr="0062526A">
        <w:trPr>
          <w:cantSplit/>
          <w:trHeight w:hRule="exact" w:val="288"/>
        </w:trPr>
        <w:tc>
          <w:tcPr>
            <w:tcW w:w="521" w:type="dxa"/>
            <w:tcBorders>
              <w:top w:val="single" w:sz="6" w:space="0" w:color="auto"/>
              <w:left w:val="single" w:sz="18" w:space="0" w:color="auto"/>
              <w:bottom w:val="single" w:sz="4"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795" w:type="dxa"/>
            <w:tcBorders>
              <w:top w:val="single" w:sz="6" w:space="0" w:color="auto"/>
              <w:left w:val="single" w:sz="6" w:space="0" w:color="auto"/>
              <w:bottom w:val="single" w:sz="4"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1134" w:type="dxa"/>
            <w:tcBorders>
              <w:top w:val="single" w:sz="6" w:space="0" w:color="auto"/>
              <w:left w:val="single" w:sz="6" w:space="0" w:color="auto"/>
              <w:bottom w:val="single" w:sz="4" w:space="0" w:color="auto"/>
              <w:right w:val="single" w:sz="4"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830" w:type="dxa"/>
            <w:tcBorders>
              <w:top w:val="single" w:sz="6" w:space="0" w:color="auto"/>
              <w:left w:val="single" w:sz="4" w:space="0" w:color="auto"/>
              <w:bottom w:val="single" w:sz="4"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720" w:type="dxa"/>
            <w:tcBorders>
              <w:top w:val="single" w:sz="6" w:space="0" w:color="auto"/>
              <w:left w:val="single" w:sz="6" w:space="0" w:color="auto"/>
              <w:bottom w:val="single" w:sz="4"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6453" w:type="dxa"/>
            <w:gridSpan w:val="5"/>
            <w:vMerge/>
            <w:tcBorders>
              <w:top w:val="nil"/>
              <w:left w:val="single" w:sz="18" w:space="0" w:color="auto"/>
              <w:bottom w:val="single" w:sz="18" w:space="0" w:color="auto"/>
              <w:right w:val="single" w:sz="18" w:space="0" w:color="auto"/>
            </w:tcBorders>
          </w:tcPr>
          <w:p w:rsidR="00325C30" w:rsidRPr="005B62DE" w:rsidRDefault="00325C30" w:rsidP="0062526A">
            <w:pPr>
              <w:framePr w:hSpace="180" w:wrap="around" w:vAnchor="text" w:hAnchor="margin" w:xAlign="center" w:y="1050"/>
              <w:ind w:firstLine="720"/>
              <w:jc w:val="both"/>
              <w:rPr>
                <w:sz w:val="24"/>
                <w:szCs w:val="24"/>
              </w:rPr>
            </w:pPr>
          </w:p>
        </w:tc>
      </w:tr>
      <w:tr w:rsidR="00325C30" w:rsidRPr="005B62DE" w:rsidTr="0062526A">
        <w:trPr>
          <w:cantSplit/>
          <w:trHeight w:hRule="exact" w:val="345"/>
        </w:trPr>
        <w:tc>
          <w:tcPr>
            <w:tcW w:w="521" w:type="dxa"/>
            <w:tcBorders>
              <w:top w:val="single" w:sz="4" w:space="0" w:color="auto"/>
              <w:left w:val="single" w:sz="18" w:space="0" w:color="auto"/>
              <w:bottom w:val="single" w:sz="18"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795" w:type="dxa"/>
            <w:tcBorders>
              <w:top w:val="single" w:sz="4" w:space="0" w:color="auto"/>
              <w:left w:val="single" w:sz="6" w:space="0" w:color="auto"/>
              <w:bottom w:val="single" w:sz="18"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1134" w:type="dxa"/>
            <w:tcBorders>
              <w:top w:val="single" w:sz="4" w:space="0" w:color="auto"/>
              <w:left w:val="single" w:sz="6" w:space="0" w:color="auto"/>
              <w:bottom w:val="single" w:sz="18" w:space="0" w:color="auto"/>
              <w:right w:val="single" w:sz="4"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830" w:type="dxa"/>
            <w:tcBorders>
              <w:top w:val="single" w:sz="4" w:space="0" w:color="auto"/>
              <w:left w:val="single" w:sz="4" w:space="0" w:color="auto"/>
              <w:bottom w:val="single" w:sz="18"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720" w:type="dxa"/>
            <w:tcBorders>
              <w:top w:val="single" w:sz="4" w:space="0" w:color="auto"/>
              <w:left w:val="single" w:sz="6" w:space="0" w:color="auto"/>
              <w:bottom w:val="single" w:sz="18"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3651" w:type="dxa"/>
            <w:vMerge w:val="restart"/>
            <w:tcBorders>
              <w:top w:val="single" w:sz="18" w:space="0" w:color="auto"/>
              <w:left w:val="single" w:sz="18" w:space="0" w:color="auto"/>
              <w:right w:val="single" w:sz="18" w:space="0" w:color="auto"/>
            </w:tcBorders>
            <w:vAlign w:val="center"/>
          </w:tcPr>
          <w:p w:rsidR="00325C30" w:rsidRPr="00E96063" w:rsidRDefault="00325C30" w:rsidP="0062526A">
            <w:pPr>
              <w:framePr w:hSpace="180" w:wrap="around" w:vAnchor="text" w:hAnchor="margin" w:xAlign="center" w:y="1050"/>
              <w:spacing w:before="20"/>
              <w:ind w:firstLine="720"/>
              <w:jc w:val="both"/>
              <w:rPr>
                <w:sz w:val="24"/>
                <w:szCs w:val="24"/>
                <w:lang w:val="kk-KZ"/>
              </w:rPr>
            </w:pPr>
            <w:r>
              <w:rPr>
                <w:i/>
                <w:sz w:val="24"/>
                <w:szCs w:val="24"/>
                <w:lang w:val="kk-KZ"/>
              </w:rPr>
              <w:t>Жобаның атауы</w:t>
            </w:r>
          </w:p>
        </w:tc>
        <w:tc>
          <w:tcPr>
            <w:tcW w:w="828" w:type="dxa"/>
            <w:tcBorders>
              <w:top w:val="single" w:sz="18" w:space="0" w:color="auto"/>
              <w:left w:val="single" w:sz="18" w:space="0" w:color="auto"/>
              <w:bottom w:val="single" w:sz="6" w:space="0" w:color="auto"/>
              <w:right w:val="single" w:sz="6" w:space="0" w:color="auto"/>
            </w:tcBorders>
          </w:tcPr>
          <w:p w:rsidR="00325C30" w:rsidRPr="00E96063" w:rsidRDefault="00325C30" w:rsidP="0062526A">
            <w:pPr>
              <w:framePr w:hSpace="180" w:wrap="around" w:vAnchor="text" w:hAnchor="margin" w:xAlign="center" w:y="1050"/>
              <w:spacing w:before="20"/>
              <w:jc w:val="both"/>
              <w:rPr>
                <w:sz w:val="24"/>
                <w:szCs w:val="24"/>
                <w:lang w:val="kk-KZ"/>
              </w:rPr>
            </w:pPr>
            <w:r>
              <w:rPr>
                <w:i/>
                <w:sz w:val="24"/>
                <w:szCs w:val="24"/>
                <w:lang w:val="kk-KZ"/>
              </w:rPr>
              <w:t>Әдебиет</w:t>
            </w:r>
          </w:p>
        </w:tc>
        <w:tc>
          <w:tcPr>
            <w:tcW w:w="868" w:type="dxa"/>
            <w:gridSpan w:val="2"/>
            <w:tcBorders>
              <w:top w:val="single" w:sz="18"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r w:rsidRPr="005B62DE">
              <w:rPr>
                <w:i/>
                <w:sz w:val="24"/>
                <w:szCs w:val="24"/>
              </w:rPr>
              <w:t>Масса</w:t>
            </w:r>
          </w:p>
        </w:tc>
        <w:tc>
          <w:tcPr>
            <w:tcW w:w="1106" w:type="dxa"/>
            <w:tcBorders>
              <w:top w:val="single" w:sz="18" w:space="0" w:color="auto"/>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r w:rsidRPr="005B62DE">
              <w:rPr>
                <w:i/>
                <w:sz w:val="24"/>
                <w:szCs w:val="24"/>
              </w:rPr>
              <w:t>Масштаб</w:t>
            </w:r>
          </w:p>
        </w:tc>
      </w:tr>
      <w:tr w:rsidR="00325C30" w:rsidRPr="005B62DE" w:rsidTr="0062526A">
        <w:trPr>
          <w:cantSplit/>
          <w:trHeight w:hRule="exact" w:val="426"/>
        </w:trPr>
        <w:tc>
          <w:tcPr>
            <w:tcW w:w="521" w:type="dxa"/>
            <w:tcBorders>
              <w:top w:val="single" w:sz="18" w:space="0" w:color="auto"/>
              <w:left w:val="single" w:sz="18" w:space="0" w:color="auto"/>
              <w:bottom w:val="single" w:sz="18" w:space="0" w:color="auto"/>
              <w:right w:val="single" w:sz="6" w:space="0" w:color="auto"/>
            </w:tcBorders>
            <w:vAlign w:val="center"/>
          </w:tcPr>
          <w:p w:rsidR="00325C30" w:rsidRPr="005B62DE" w:rsidRDefault="00325C30" w:rsidP="0062526A">
            <w:pPr>
              <w:framePr w:hSpace="180" w:wrap="around" w:vAnchor="text" w:hAnchor="margin" w:xAlign="center" w:y="1050"/>
              <w:jc w:val="center"/>
              <w:rPr>
                <w:sz w:val="24"/>
                <w:szCs w:val="24"/>
              </w:rPr>
            </w:pPr>
            <w:proofErr w:type="spellStart"/>
            <w:r w:rsidRPr="005B62DE">
              <w:rPr>
                <w:i/>
                <w:sz w:val="24"/>
                <w:szCs w:val="24"/>
              </w:rPr>
              <w:t>Изм</w:t>
            </w:r>
            <w:proofErr w:type="spellEnd"/>
          </w:p>
        </w:tc>
        <w:tc>
          <w:tcPr>
            <w:tcW w:w="795" w:type="dxa"/>
            <w:tcBorders>
              <w:top w:val="single" w:sz="18" w:space="0" w:color="auto"/>
              <w:left w:val="single" w:sz="6" w:space="0" w:color="auto"/>
              <w:bottom w:val="single" w:sz="18" w:space="0" w:color="auto"/>
              <w:right w:val="single" w:sz="6" w:space="0" w:color="auto"/>
            </w:tcBorders>
            <w:vAlign w:val="center"/>
          </w:tcPr>
          <w:p w:rsidR="00325C30" w:rsidRPr="005B62DE" w:rsidRDefault="00325C30" w:rsidP="0062526A">
            <w:pPr>
              <w:framePr w:hSpace="180" w:wrap="around" w:vAnchor="text" w:hAnchor="margin" w:xAlign="center" w:y="1050"/>
              <w:jc w:val="center"/>
              <w:rPr>
                <w:sz w:val="24"/>
                <w:szCs w:val="24"/>
              </w:rPr>
            </w:pPr>
            <w:r w:rsidRPr="005B62DE">
              <w:rPr>
                <w:i/>
                <w:sz w:val="24"/>
                <w:szCs w:val="24"/>
              </w:rPr>
              <w:t>Лист</w:t>
            </w:r>
          </w:p>
        </w:tc>
        <w:tc>
          <w:tcPr>
            <w:tcW w:w="1134" w:type="dxa"/>
            <w:tcBorders>
              <w:top w:val="single" w:sz="18" w:space="0" w:color="auto"/>
              <w:left w:val="single" w:sz="6" w:space="0" w:color="auto"/>
              <w:bottom w:val="single" w:sz="18" w:space="0" w:color="auto"/>
              <w:right w:val="single" w:sz="6" w:space="0" w:color="auto"/>
            </w:tcBorders>
            <w:vAlign w:val="center"/>
          </w:tcPr>
          <w:p w:rsidR="00325C30" w:rsidRPr="005B62DE" w:rsidRDefault="00325C30" w:rsidP="0062526A">
            <w:pPr>
              <w:framePr w:hSpace="180" w:wrap="around" w:vAnchor="text" w:hAnchor="margin" w:xAlign="center" w:y="1050"/>
              <w:spacing w:before="20"/>
              <w:jc w:val="center"/>
              <w:rPr>
                <w:sz w:val="24"/>
                <w:szCs w:val="24"/>
              </w:rPr>
            </w:pPr>
            <w:r>
              <w:rPr>
                <w:i/>
                <w:sz w:val="24"/>
                <w:szCs w:val="24"/>
              </w:rPr>
              <w:t xml:space="preserve">N° </w:t>
            </w:r>
            <w:r>
              <w:rPr>
                <w:i/>
                <w:sz w:val="24"/>
                <w:szCs w:val="24"/>
                <w:lang w:val="kk-KZ"/>
              </w:rPr>
              <w:t>құж</w:t>
            </w:r>
            <w:r w:rsidRPr="005B62DE">
              <w:rPr>
                <w:i/>
                <w:sz w:val="24"/>
                <w:szCs w:val="24"/>
              </w:rPr>
              <w:t>.</w:t>
            </w:r>
          </w:p>
        </w:tc>
        <w:tc>
          <w:tcPr>
            <w:tcW w:w="830" w:type="dxa"/>
            <w:tcBorders>
              <w:top w:val="single" w:sz="18" w:space="0" w:color="auto"/>
              <w:left w:val="single" w:sz="6" w:space="0" w:color="auto"/>
              <w:bottom w:val="single" w:sz="18" w:space="0" w:color="auto"/>
              <w:right w:val="single" w:sz="6" w:space="0" w:color="auto"/>
            </w:tcBorders>
            <w:vAlign w:val="center"/>
          </w:tcPr>
          <w:p w:rsidR="00325C30" w:rsidRPr="005B62DE" w:rsidRDefault="00325C30" w:rsidP="0062526A">
            <w:pPr>
              <w:framePr w:hSpace="180" w:wrap="around" w:vAnchor="text" w:hAnchor="margin" w:xAlign="center" w:y="1050"/>
              <w:spacing w:before="20"/>
              <w:jc w:val="center"/>
              <w:rPr>
                <w:sz w:val="24"/>
                <w:szCs w:val="24"/>
              </w:rPr>
            </w:pPr>
            <w:r>
              <w:rPr>
                <w:i/>
                <w:sz w:val="24"/>
                <w:szCs w:val="24"/>
                <w:lang w:val="kk-KZ"/>
              </w:rPr>
              <w:t>Қолы</w:t>
            </w:r>
            <w:r w:rsidRPr="005B62DE">
              <w:rPr>
                <w:i/>
                <w:sz w:val="24"/>
                <w:szCs w:val="24"/>
              </w:rPr>
              <w:t>.</w:t>
            </w:r>
          </w:p>
        </w:tc>
        <w:tc>
          <w:tcPr>
            <w:tcW w:w="720" w:type="dxa"/>
            <w:tcBorders>
              <w:top w:val="single" w:sz="18" w:space="0" w:color="auto"/>
              <w:left w:val="single" w:sz="6" w:space="0" w:color="auto"/>
              <w:bottom w:val="single" w:sz="18" w:space="0" w:color="auto"/>
              <w:right w:val="single" w:sz="18" w:space="0" w:color="auto"/>
            </w:tcBorders>
            <w:vAlign w:val="center"/>
          </w:tcPr>
          <w:p w:rsidR="00325C30" w:rsidRPr="00E96063" w:rsidRDefault="00325C30" w:rsidP="0062526A">
            <w:pPr>
              <w:framePr w:hSpace="180" w:wrap="around" w:vAnchor="text" w:hAnchor="margin" w:xAlign="center" w:y="1050"/>
              <w:spacing w:before="20"/>
              <w:jc w:val="center"/>
              <w:rPr>
                <w:sz w:val="24"/>
                <w:szCs w:val="24"/>
                <w:lang w:val="kk-KZ"/>
              </w:rPr>
            </w:pPr>
            <w:r>
              <w:rPr>
                <w:i/>
                <w:sz w:val="24"/>
                <w:szCs w:val="24"/>
                <w:lang w:val="kk-KZ"/>
              </w:rPr>
              <w:t>Күні</w:t>
            </w:r>
          </w:p>
        </w:tc>
        <w:tc>
          <w:tcPr>
            <w:tcW w:w="3651" w:type="dxa"/>
            <w:vMerge/>
            <w:tcBorders>
              <w:left w:val="single" w:sz="18"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828" w:type="dxa"/>
            <w:vMerge w:val="restart"/>
            <w:tcBorders>
              <w:top w:val="single" w:sz="6" w:space="0" w:color="auto"/>
              <w:left w:val="single" w:sz="18" w:space="0" w:color="auto"/>
              <w:bottom w:val="nil"/>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p w:rsidR="00325C30" w:rsidRPr="005B62DE" w:rsidRDefault="00325C30" w:rsidP="0062526A">
            <w:pPr>
              <w:framePr w:hSpace="180" w:wrap="around" w:vAnchor="text" w:hAnchor="margin" w:xAlign="center" w:y="1050"/>
              <w:spacing w:before="20"/>
              <w:jc w:val="both"/>
              <w:rPr>
                <w:sz w:val="24"/>
                <w:szCs w:val="24"/>
              </w:rPr>
            </w:pPr>
          </w:p>
        </w:tc>
        <w:tc>
          <w:tcPr>
            <w:tcW w:w="868" w:type="dxa"/>
            <w:gridSpan w:val="2"/>
            <w:vMerge w:val="restart"/>
            <w:tcBorders>
              <w:top w:val="single" w:sz="6" w:space="0" w:color="auto"/>
              <w:left w:val="single" w:sz="6" w:space="0" w:color="auto"/>
              <w:bottom w:val="nil"/>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p>
          <w:p w:rsidR="00325C30" w:rsidRPr="005B62DE" w:rsidRDefault="00325C30" w:rsidP="0062526A">
            <w:pPr>
              <w:framePr w:hSpace="180" w:wrap="around" w:vAnchor="text" w:hAnchor="margin" w:xAlign="center" w:y="1050"/>
              <w:spacing w:before="20"/>
              <w:jc w:val="both"/>
              <w:rPr>
                <w:sz w:val="24"/>
                <w:szCs w:val="24"/>
              </w:rPr>
            </w:pPr>
          </w:p>
        </w:tc>
        <w:tc>
          <w:tcPr>
            <w:tcW w:w="1106" w:type="dxa"/>
            <w:vMerge w:val="restart"/>
            <w:tcBorders>
              <w:top w:val="single" w:sz="6" w:space="0" w:color="auto"/>
              <w:left w:val="single" w:sz="6" w:space="0" w:color="auto"/>
              <w:bottom w:val="nil"/>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p>
          <w:p w:rsidR="00325C30" w:rsidRPr="005B62DE" w:rsidRDefault="00325C30" w:rsidP="0062526A">
            <w:pPr>
              <w:framePr w:hSpace="180" w:wrap="around" w:vAnchor="text" w:hAnchor="margin" w:xAlign="center" w:y="1050"/>
              <w:spacing w:before="20"/>
              <w:jc w:val="both"/>
              <w:rPr>
                <w:sz w:val="24"/>
                <w:szCs w:val="24"/>
              </w:rPr>
            </w:pPr>
          </w:p>
        </w:tc>
      </w:tr>
      <w:tr w:rsidR="00325C30" w:rsidRPr="005B62DE" w:rsidTr="0062526A">
        <w:trPr>
          <w:cantSplit/>
          <w:trHeight w:hRule="exact" w:val="337"/>
        </w:trPr>
        <w:tc>
          <w:tcPr>
            <w:tcW w:w="1316" w:type="dxa"/>
            <w:gridSpan w:val="2"/>
            <w:tcBorders>
              <w:top w:val="single" w:sz="18" w:space="0" w:color="auto"/>
              <w:left w:val="single" w:sz="18" w:space="0" w:color="auto"/>
              <w:bottom w:val="single" w:sz="6" w:space="0" w:color="auto"/>
              <w:right w:val="single" w:sz="6" w:space="0" w:color="auto"/>
            </w:tcBorders>
          </w:tcPr>
          <w:p w:rsidR="00325C30" w:rsidRPr="00E96063" w:rsidRDefault="00325C30" w:rsidP="0062526A">
            <w:pPr>
              <w:framePr w:hSpace="180" w:wrap="around" w:vAnchor="text" w:hAnchor="margin" w:xAlign="center" w:y="1050"/>
              <w:spacing w:before="20"/>
              <w:jc w:val="both"/>
              <w:rPr>
                <w:sz w:val="24"/>
                <w:szCs w:val="24"/>
                <w:lang w:val="kk-KZ"/>
              </w:rPr>
            </w:pPr>
            <w:r>
              <w:rPr>
                <w:i/>
                <w:sz w:val="24"/>
                <w:szCs w:val="24"/>
                <w:lang w:val="kk-KZ"/>
              </w:rPr>
              <w:t>Орындаған</w:t>
            </w:r>
          </w:p>
        </w:tc>
        <w:tc>
          <w:tcPr>
            <w:tcW w:w="1134" w:type="dxa"/>
            <w:tcBorders>
              <w:top w:val="single" w:sz="18"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102"/>
              <w:jc w:val="both"/>
              <w:rPr>
                <w:i/>
                <w:sz w:val="24"/>
                <w:szCs w:val="24"/>
              </w:rPr>
            </w:pPr>
          </w:p>
        </w:tc>
        <w:tc>
          <w:tcPr>
            <w:tcW w:w="830" w:type="dxa"/>
            <w:tcBorders>
              <w:top w:val="single" w:sz="18"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66"/>
              <w:jc w:val="both"/>
              <w:rPr>
                <w:sz w:val="24"/>
                <w:szCs w:val="24"/>
              </w:rPr>
            </w:pPr>
          </w:p>
        </w:tc>
        <w:tc>
          <w:tcPr>
            <w:tcW w:w="720" w:type="dxa"/>
            <w:tcBorders>
              <w:top w:val="single" w:sz="18" w:space="0" w:color="auto"/>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3651" w:type="dxa"/>
            <w:vMerge/>
            <w:tcBorders>
              <w:left w:val="single" w:sz="18"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828" w:type="dxa"/>
            <w:vMerge/>
            <w:tcBorders>
              <w:top w:val="nil"/>
              <w:left w:val="single" w:sz="18" w:space="0" w:color="auto"/>
              <w:bottom w:val="nil"/>
              <w:right w:val="single" w:sz="6" w:space="0" w:color="auto"/>
            </w:tcBorders>
          </w:tcPr>
          <w:p w:rsidR="00325C30" w:rsidRPr="005B62DE" w:rsidRDefault="00325C30" w:rsidP="0062526A">
            <w:pPr>
              <w:framePr w:hSpace="180" w:wrap="around" w:vAnchor="text" w:hAnchor="margin" w:xAlign="center" w:y="1050"/>
              <w:ind w:firstLine="720"/>
              <w:jc w:val="both"/>
              <w:rPr>
                <w:sz w:val="24"/>
                <w:szCs w:val="24"/>
              </w:rPr>
            </w:pPr>
          </w:p>
        </w:tc>
        <w:tc>
          <w:tcPr>
            <w:tcW w:w="868" w:type="dxa"/>
            <w:gridSpan w:val="2"/>
            <w:vMerge/>
            <w:tcBorders>
              <w:top w:val="nil"/>
              <w:left w:val="single" w:sz="6" w:space="0" w:color="auto"/>
              <w:bottom w:val="nil"/>
              <w:right w:val="single" w:sz="6" w:space="0" w:color="auto"/>
            </w:tcBorders>
          </w:tcPr>
          <w:p w:rsidR="00325C30" w:rsidRPr="005B62DE" w:rsidRDefault="00325C30" w:rsidP="0062526A">
            <w:pPr>
              <w:framePr w:hSpace="180" w:wrap="around" w:vAnchor="text" w:hAnchor="margin" w:xAlign="center" w:y="1050"/>
              <w:ind w:firstLine="720"/>
              <w:jc w:val="both"/>
              <w:rPr>
                <w:sz w:val="24"/>
                <w:szCs w:val="24"/>
              </w:rPr>
            </w:pPr>
          </w:p>
        </w:tc>
        <w:tc>
          <w:tcPr>
            <w:tcW w:w="1106" w:type="dxa"/>
            <w:vMerge/>
            <w:tcBorders>
              <w:top w:val="nil"/>
              <w:left w:val="single" w:sz="6" w:space="0" w:color="auto"/>
              <w:bottom w:val="nil"/>
              <w:right w:val="single" w:sz="18" w:space="0" w:color="auto"/>
            </w:tcBorders>
          </w:tcPr>
          <w:p w:rsidR="00325C30" w:rsidRPr="005B62DE" w:rsidRDefault="00325C30" w:rsidP="0062526A">
            <w:pPr>
              <w:framePr w:hSpace="180" w:wrap="around" w:vAnchor="text" w:hAnchor="margin" w:xAlign="center" w:y="1050"/>
              <w:ind w:firstLine="720"/>
              <w:jc w:val="both"/>
              <w:rPr>
                <w:sz w:val="24"/>
                <w:szCs w:val="24"/>
              </w:rPr>
            </w:pPr>
          </w:p>
        </w:tc>
      </w:tr>
      <w:tr w:rsidR="00325C30" w:rsidRPr="005B62DE" w:rsidTr="0062526A">
        <w:trPr>
          <w:cantSplit/>
          <w:trHeight w:hRule="exact" w:val="288"/>
        </w:trPr>
        <w:tc>
          <w:tcPr>
            <w:tcW w:w="1316" w:type="dxa"/>
            <w:gridSpan w:val="2"/>
            <w:tcBorders>
              <w:top w:val="single" w:sz="6" w:space="0" w:color="auto"/>
              <w:left w:val="single" w:sz="18" w:space="0" w:color="auto"/>
              <w:bottom w:val="single" w:sz="6" w:space="0" w:color="auto"/>
              <w:right w:val="single" w:sz="6" w:space="0" w:color="auto"/>
            </w:tcBorders>
          </w:tcPr>
          <w:p w:rsidR="00325C30" w:rsidRPr="00E96063" w:rsidRDefault="00325C30" w:rsidP="0062526A">
            <w:pPr>
              <w:framePr w:hSpace="180" w:wrap="around" w:vAnchor="text" w:hAnchor="margin" w:xAlign="center" w:y="1050"/>
              <w:spacing w:before="20"/>
              <w:jc w:val="both"/>
              <w:rPr>
                <w:sz w:val="24"/>
                <w:szCs w:val="24"/>
                <w:lang w:val="kk-KZ"/>
              </w:rPr>
            </w:pPr>
            <w:r>
              <w:rPr>
                <w:i/>
                <w:sz w:val="24"/>
                <w:szCs w:val="24"/>
                <w:lang w:val="kk-KZ"/>
              </w:rPr>
              <w:t>Жетекшісі</w:t>
            </w:r>
          </w:p>
        </w:tc>
        <w:tc>
          <w:tcPr>
            <w:tcW w:w="1134" w:type="dxa"/>
            <w:tcBorders>
              <w:top w:val="single" w:sz="6"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102"/>
              <w:jc w:val="both"/>
              <w:rPr>
                <w:i/>
                <w:sz w:val="24"/>
                <w:szCs w:val="24"/>
              </w:rPr>
            </w:pPr>
          </w:p>
        </w:tc>
        <w:tc>
          <w:tcPr>
            <w:tcW w:w="830" w:type="dxa"/>
            <w:tcBorders>
              <w:top w:val="single" w:sz="6"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66"/>
              <w:jc w:val="both"/>
              <w:rPr>
                <w:sz w:val="24"/>
                <w:szCs w:val="24"/>
              </w:rPr>
            </w:pPr>
          </w:p>
        </w:tc>
        <w:tc>
          <w:tcPr>
            <w:tcW w:w="720" w:type="dxa"/>
            <w:tcBorders>
              <w:top w:val="single" w:sz="6" w:space="0" w:color="auto"/>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3651" w:type="dxa"/>
            <w:vMerge/>
            <w:tcBorders>
              <w:left w:val="single" w:sz="18"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828" w:type="dxa"/>
            <w:vMerge/>
            <w:tcBorders>
              <w:top w:val="nil"/>
              <w:left w:val="single" w:sz="18"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ind w:firstLine="720"/>
              <w:jc w:val="both"/>
              <w:rPr>
                <w:sz w:val="24"/>
                <w:szCs w:val="24"/>
              </w:rPr>
            </w:pPr>
          </w:p>
        </w:tc>
        <w:tc>
          <w:tcPr>
            <w:tcW w:w="868" w:type="dxa"/>
            <w:gridSpan w:val="2"/>
            <w:vMerge/>
            <w:tcBorders>
              <w:top w:val="nil"/>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ind w:firstLine="720"/>
              <w:jc w:val="both"/>
              <w:rPr>
                <w:sz w:val="24"/>
                <w:szCs w:val="24"/>
              </w:rPr>
            </w:pPr>
          </w:p>
        </w:tc>
        <w:tc>
          <w:tcPr>
            <w:tcW w:w="1106" w:type="dxa"/>
            <w:vMerge/>
            <w:tcBorders>
              <w:top w:val="nil"/>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ind w:firstLine="720"/>
              <w:jc w:val="both"/>
              <w:rPr>
                <w:sz w:val="24"/>
                <w:szCs w:val="24"/>
              </w:rPr>
            </w:pPr>
          </w:p>
        </w:tc>
      </w:tr>
      <w:tr w:rsidR="00325C30" w:rsidRPr="005B62DE" w:rsidTr="0062526A">
        <w:trPr>
          <w:cantSplit/>
          <w:trHeight w:hRule="exact" w:val="288"/>
        </w:trPr>
        <w:tc>
          <w:tcPr>
            <w:tcW w:w="1316" w:type="dxa"/>
            <w:gridSpan w:val="2"/>
            <w:tcBorders>
              <w:top w:val="single" w:sz="6" w:space="0" w:color="auto"/>
              <w:left w:val="single" w:sz="18" w:space="0" w:color="auto"/>
              <w:bottom w:val="single" w:sz="2" w:space="0" w:color="auto"/>
              <w:right w:val="single" w:sz="6" w:space="0" w:color="auto"/>
            </w:tcBorders>
          </w:tcPr>
          <w:p w:rsidR="00325C30" w:rsidRPr="00E96063" w:rsidRDefault="00325C30" w:rsidP="0062526A">
            <w:pPr>
              <w:framePr w:hSpace="180" w:wrap="around" w:vAnchor="text" w:hAnchor="margin" w:xAlign="center" w:y="1050"/>
              <w:spacing w:before="20"/>
              <w:jc w:val="both"/>
              <w:rPr>
                <w:sz w:val="24"/>
                <w:szCs w:val="24"/>
                <w:lang w:val="kk-KZ"/>
              </w:rPr>
            </w:pPr>
            <w:r>
              <w:rPr>
                <w:i/>
                <w:sz w:val="24"/>
                <w:szCs w:val="24"/>
                <w:lang w:val="kk-KZ"/>
              </w:rPr>
              <w:t>Пікірші</w:t>
            </w:r>
          </w:p>
        </w:tc>
        <w:tc>
          <w:tcPr>
            <w:tcW w:w="1134" w:type="dxa"/>
            <w:tcBorders>
              <w:top w:val="single" w:sz="6" w:space="0" w:color="auto"/>
              <w:left w:val="single" w:sz="6" w:space="0" w:color="auto"/>
              <w:bottom w:val="single" w:sz="2" w:space="0" w:color="auto"/>
              <w:right w:val="single" w:sz="6" w:space="0" w:color="auto"/>
            </w:tcBorders>
          </w:tcPr>
          <w:p w:rsidR="00325C30" w:rsidRPr="005B62DE" w:rsidRDefault="00325C30" w:rsidP="0062526A">
            <w:pPr>
              <w:framePr w:hSpace="180" w:wrap="around" w:vAnchor="text" w:hAnchor="margin" w:xAlign="center" w:y="1050"/>
              <w:spacing w:before="20"/>
              <w:ind w:firstLine="102"/>
              <w:jc w:val="both"/>
              <w:rPr>
                <w:sz w:val="24"/>
                <w:szCs w:val="24"/>
              </w:rPr>
            </w:pPr>
          </w:p>
        </w:tc>
        <w:tc>
          <w:tcPr>
            <w:tcW w:w="830" w:type="dxa"/>
            <w:tcBorders>
              <w:top w:val="single" w:sz="6" w:space="0" w:color="auto"/>
              <w:left w:val="single" w:sz="6" w:space="0" w:color="auto"/>
              <w:bottom w:val="single" w:sz="2" w:space="0" w:color="auto"/>
              <w:right w:val="single" w:sz="6" w:space="0" w:color="auto"/>
            </w:tcBorders>
          </w:tcPr>
          <w:p w:rsidR="00325C30" w:rsidRPr="005B62DE" w:rsidRDefault="00325C30" w:rsidP="0062526A">
            <w:pPr>
              <w:framePr w:hSpace="180" w:wrap="around" w:vAnchor="text" w:hAnchor="margin" w:xAlign="center" w:y="1050"/>
              <w:spacing w:before="20"/>
              <w:ind w:firstLine="66"/>
              <w:jc w:val="both"/>
              <w:rPr>
                <w:sz w:val="24"/>
                <w:szCs w:val="24"/>
              </w:rPr>
            </w:pPr>
          </w:p>
        </w:tc>
        <w:tc>
          <w:tcPr>
            <w:tcW w:w="720" w:type="dxa"/>
            <w:tcBorders>
              <w:top w:val="single" w:sz="6" w:space="0" w:color="auto"/>
              <w:left w:val="single" w:sz="6" w:space="0" w:color="auto"/>
              <w:bottom w:val="single" w:sz="2" w:space="0" w:color="auto"/>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3651" w:type="dxa"/>
            <w:vMerge/>
            <w:tcBorders>
              <w:left w:val="single" w:sz="18" w:space="0" w:color="auto"/>
              <w:bottom w:val="single" w:sz="18" w:space="0" w:color="auto"/>
              <w:right w:val="single" w:sz="18"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1121" w:type="dxa"/>
            <w:gridSpan w:val="2"/>
            <w:tcBorders>
              <w:top w:val="single" w:sz="6" w:space="0" w:color="auto"/>
              <w:left w:val="single" w:sz="18" w:space="0" w:color="auto"/>
              <w:bottom w:val="single" w:sz="18"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r>
              <w:rPr>
                <w:i/>
                <w:sz w:val="24"/>
                <w:szCs w:val="24"/>
              </w:rPr>
              <w:t xml:space="preserve"> </w:t>
            </w:r>
            <w:r>
              <w:rPr>
                <w:i/>
                <w:sz w:val="24"/>
                <w:szCs w:val="24"/>
                <w:lang w:val="kk-KZ"/>
              </w:rPr>
              <w:t>Бет</w:t>
            </w:r>
            <w:r w:rsidRPr="005B62DE">
              <w:rPr>
                <w:i/>
                <w:sz w:val="24"/>
                <w:szCs w:val="24"/>
              </w:rPr>
              <w:t xml:space="preserve">       </w:t>
            </w:r>
            <w:r w:rsidRPr="005B62DE">
              <w:rPr>
                <w:sz w:val="24"/>
                <w:szCs w:val="24"/>
              </w:rPr>
              <w:t xml:space="preserve"> </w:t>
            </w:r>
            <w:r w:rsidRPr="005B62DE">
              <w:rPr>
                <w:i/>
                <w:sz w:val="24"/>
                <w:szCs w:val="24"/>
              </w:rPr>
              <w:t>Листов</w:t>
            </w:r>
          </w:p>
        </w:tc>
        <w:tc>
          <w:tcPr>
            <w:tcW w:w="1681" w:type="dxa"/>
            <w:gridSpan w:val="2"/>
            <w:tcBorders>
              <w:top w:val="single" w:sz="6" w:space="0" w:color="auto"/>
              <w:left w:val="single" w:sz="6" w:space="0" w:color="auto"/>
              <w:bottom w:val="single" w:sz="18" w:space="0" w:color="auto"/>
              <w:right w:val="single" w:sz="18" w:space="0" w:color="auto"/>
            </w:tcBorders>
          </w:tcPr>
          <w:p w:rsidR="00325C30" w:rsidRPr="005B62DE" w:rsidRDefault="00325C30" w:rsidP="0062526A">
            <w:pPr>
              <w:framePr w:hSpace="180" w:wrap="around" w:vAnchor="text" w:hAnchor="margin" w:xAlign="center" w:y="1050"/>
              <w:spacing w:before="20"/>
              <w:ind w:firstLine="48"/>
              <w:jc w:val="both"/>
              <w:rPr>
                <w:i/>
                <w:sz w:val="24"/>
                <w:szCs w:val="24"/>
              </w:rPr>
            </w:pPr>
            <w:r>
              <w:rPr>
                <w:i/>
                <w:sz w:val="24"/>
                <w:szCs w:val="24"/>
              </w:rPr>
              <w:t xml:space="preserve"> </w:t>
            </w:r>
            <w:r>
              <w:rPr>
                <w:i/>
                <w:sz w:val="24"/>
                <w:szCs w:val="24"/>
                <w:lang w:val="kk-KZ"/>
              </w:rPr>
              <w:t>Беттер</w:t>
            </w:r>
            <w:r w:rsidRPr="005B62DE">
              <w:rPr>
                <w:i/>
                <w:sz w:val="24"/>
                <w:szCs w:val="24"/>
              </w:rPr>
              <w:t xml:space="preserve"> </w:t>
            </w:r>
          </w:p>
        </w:tc>
      </w:tr>
      <w:tr w:rsidR="00325C30" w:rsidRPr="005B62DE" w:rsidTr="0062526A">
        <w:trPr>
          <w:cantSplit/>
          <w:trHeight w:hRule="exact" w:val="288"/>
        </w:trPr>
        <w:tc>
          <w:tcPr>
            <w:tcW w:w="1316" w:type="dxa"/>
            <w:gridSpan w:val="2"/>
            <w:tcBorders>
              <w:top w:val="single" w:sz="2" w:space="0" w:color="auto"/>
              <w:left w:val="single" w:sz="18"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r w:rsidRPr="005B62DE">
              <w:rPr>
                <w:i/>
                <w:sz w:val="24"/>
                <w:szCs w:val="24"/>
              </w:rPr>
              <w:t xml:space="preserve">Н. </w:t>
            </w:r>
            <w:proofErr w:type="spellStart"/>
            <w:r w:rsidRPr="005B62DE">
              <w:rPr>
                <w:i/>
                <w:sz w:val="24"/>
                <w:szCs w:val="24"/>
              </w:rPr>
              <w:t>конт</w:t>
            </w:r>
            <w:proofErr w:type="spellEnd"/>
            <w:r w:rsidRPr="005B62DE">
              <w:rPr>
                <w:i/>
                <w:sz w:val="24"/>
                <w:szCs w:val="24"/>
              </w:rPr>
              <w:t>.</w:t>
            </w:r>
          </w:p>
        </w:tc>
        <w:tc>
          <w:tcPr>
            <w:tcW w:w="1134" w:type="dxa"/>
            <w:tcBorders>
              <w:top w:val="single" w:sz="2"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102"/>
              <w:jc w:val="both"/>
              <w:rPr>
                <w:sz w:val="24"/>
                <w:szCs w:val="24"/>
              </w:rPr>
            </w:pPr>
          </w:p>
        </w:tc>
        <w:tc>
          <w:tcPr>
            <w:tcW w:w="830" w:type="dxa"/>
            <w:tcBorders>
              <w:top w:val="single" w:sz="2"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66"/>
              <w:jc w:val="both"/>
              <w:rPr>
                <w:sz w:val="24"/>
                <w:szCs w:val="24"/>
              </w:rPr>
            </w:pPr>
          </w:p>
        </w:tc>
        <w:tc>
          <w:tcPr>
            <w:tcW w:w="720" w:type="dxa"/>
            <w:tcBorders>
              <w:top w:val="single" w:sz="2" w:space="0" w:color="auto"/>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3651" w:type="dxa"/>
            <w:vMerge w:val="restart"/>
            <w:tcBorders>
              <w:top w:val="single" w:sz="18" w:space="0" w:color="auto"/>
              <w:left w:val="single" w:sz="18" w:space="0" w:color="auto"/>
              <w:right w:val="single" w:sz="18" w:space="0" w:color="auto"/>
            </w:tcBorders>
            <w:vAlign w:val="center"/>
          </w:tcPr>
          <w:p w:rsidR="00325C30" w:rsidRPr="005B62DE" w:rsidRDefault="00325C30" w:rsidP="0062526A">
            <w:pPr>
              <w:framePr w:hSpace="180" w:wrap="around" w:vAnchor="text" w:hAnchor="margin" w:xAlign="center" w:y="1050"/>
              <w:spacing w:before="20"/>
              <w:jc w:val="center"/>
              <w:rPr>
                <w:i/>
                <w:sz w:val="24"/>
                <w:szCs w:val="24"/>
              </w:rPr>
            </w:pPr>
            <w:r>
              <w:rPr>
                <w:i/>
                <w:sz w:val="24"/>
                <w:szCs w:val="24"/>
                <w:lang w:val="kk-KZ"/>
              </w:rPr>
              <w:t>Сызбалардың атауы</w:t>
            </w:r>
            <w:r w:rsidRPr="005B62DE">
              <w:rPr>
                <w:i/>
                <w:sz w:val="24"/>
                <w:szCs w:val="24"/>
              </w:rPr>
              <w:t xml:space="preserve"> </w:t>
            </w:r>
          </w:p>
        </w:tc>
        <w:tc>
          <w:tcPr>
            <w:tcW w:w="2802" w:type="dxa"/>
            <w:gridSpan w:val="4"/>
            <w:vMerge w:val="restart"/>
            <w:tcBorders>
              <w:top w:val="single" w:sz="18" w:space="0" w:color="auto"/>
              <w:left w:val="single" w:sz="18" w:space="0" w:color="auto"/>
              <w:right w:val="single" w:sz="18" w:space="0" w:color="auto"/>
            </w:tcBorders>
          </w:tcPr>
          <w:p w:rsidR="00325C30" w:rsidRPr="005B62DE" w:rsidRDefault="00325C30" w:rsidP="0062526A">
            <w:pPr>
              <w:framePr w:hSpace="180" w:wrap="around" w:vAnchor="text" w:hAnchor="margin" w:xAlign="center" w:y="1050"/>
              <w:spacing w:before="20"/>
              <w:jc w:val="center"/>
              <w:rPr>
                <w:i/>
                <w:sz w:val="24"/>
                <w:szCs w:val="24"/>
              </w:rPr>
            </w:pPr>
            <w:r>
              <w:rPr>
                <w:i/>
                <w:sz w:val="24"/>
                <w:szCs w:val="24"/>
              </w:rPr>
              <w:t>АКЖТ</w:t>
            </w:r>
          </w:p>
          <w:p w:rsidR="00325C30" w:rsidRPr="007979F1" w:rsidRDefault="00325C30" w:rsidP="0062526A">
            <w:pPr>
              <w:framePr w:hSpace="180" w:wrap="around" w:vAnchor="text" w:hAnchor="margin" w:xAlign="center" w:y="1050"/>
              <w:spacing w:before="20"/>
              <w:jc w:val="center"/>
              <w:rPr>
                <w:sz w:val="24"/>
                <w:szCs w:val="24"/>
                <w:lang w:val="kk-KZ"/>
              </w:rPr>
            </w:pPr>
            <w:r w:rsidRPr="005B62DE">
              <w:rPr>
                <w:i/>
                <w:sz w:val="24"/>
                <w:szCs w:val="24"/>
              </w:rPr>
              <w:t xml:space="preserve">группа </w:t>
            </w:r>
            <w:r>
              <w:rPr>
                <w:i/>
                <w:sz w:val="24"/>
                <w:szCs w:val="24"/>
                <w:lang w:val="kk-KZ"/>
              </w:rPr>
              <w:t>Э-4-1</w:t>
            </w:r>
          </w:p>
        </w:tc>
      </w:tr>
      <w:tr w:rsidR="00325C30" w:rsidRPr="005B62DE" w:rsidTr="0062526A">
        <w:trPr>
          <w:cantSplit/>
          <w:trHeight w:hRule="exact" w:val="266"/>
        </w:trPr>
        <w:tc>
          <w:tcPr>
            <w:tcW w:w="1316" w:type="dxa"/>
            <w:gridSpan w:val="2"/>
            <w:tcBorders>
              <w:top w:val="single" w:sz="6" w:space="0" w:color="auto"/>
              <w:left w:val="single" w:sz="18"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jc w:val="both"/>
              <w:rPr>
                <w:sz w:val="24"/>
                <w:szCs w:val="24"/>
              </w:rPr>
            </w:pPr>
            <w:r w:rsidRPr="005B62DE">
              <w:rPr>
                <w:i/>
                <w:sz w:val="24"/>
                <w:szCs w:val="24"/>
              </w:rPr>
              <w:t xml:space="preserve">Т. </w:t>
            </w:r>
            <w:proofErr w:type="spellStart"/>
            <w:r w:rsidRPr="005B62DE">
              <w:rPr>
                <w:i/>
                <w:sz w:val="24"/>
                <w:szCs w:val="24"/>
              </w:rPr>
              <w:t>конт</w:t>
            </w:r>
            <w:proofErr w:type="spellEnd"/>
            <w:r w:rsidRPr="005B62DE">
              <w:rPr>
                <w:i/>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102"/>
              <w:jc w:val="both"/>
              <w:rPr>
                <w:sz w:val="24"/>
                <w:szCs w:val="24"/>
              </w:rPr>
            </w:pPr>
          </w:p>
        </w:tc>
        <w:tc>
          <w:tcPr>
            <w:tcW w:w="830" w:type="dxa"/>
            <w:tcBorders>
              <w:top w:val="single" w:sz="6" w:space="0" w:color="auto"/>
              <w:left w:val="single" w:sz="6" w:space="0" w:color="auto"/>
              <w:bottom w:val="single" w:sz="6" w:space="0" w:color="auto"/>
              <w:right w:val="single" w:sz="6" w:space="0" w:color="auto"/>
            </w:tcBorders>
          </w:tcPr>
          <w:p w:rsidR="00325C30" w:rsidRPr="005B62DE" w:rsidRDefault="00325C30" w:rsidP="0062526A">
            <w:pPr>
              <w:framePr w:hSpace="180" w:wrap="around" w:vAnchor="text" w:hAnchor="margin" w:xAlign="center" w:y="1050"/>
              <w:spacing w:before="20"/>
              <w:ind w:firstLine="66"/>
              <w:jc w:val="both"/>
              <w:rPr>
                <w:sz w:val="24"/>
                <w:szCs w:val="24"/>
              </w:rPr>
            </w:pPr>
          </w:p>
        </w:tc>
        <w:tc>
          <w:tcPr>
            <w:tcW w:w="720" w:type="dxa"/>
            <w:tcBorders>
              <w:top w:val="single" w:sz="6" w:space="0" w:color="auto"/>
              <w:left w:val="single" w:sz="6" w:space="0" w:color="auto"/>
              <w:bottom w:val="single" w:sz="6" w:space="0" w:color="auto"/>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3651" w:type="dxa"/>
            <w:vMerge/>
            <w:tcBorders>
              <w:left w:val="single" w:sz="18" w:space="0" w:color="auto"/>
              <w:right w:val="single" w:sz="18" w:space="0" w:color="auto"/>
            </w:tcBorders>
          </w:tcPr>
          <w:p w:rsidR="00325C30" w:rsidRPr="005B62DE" w:rsidRDefault="00325C30" w:rsidP="0062526A">
            <w:pPr>
              <w:framePr w:hSpace="180" w:wrap="around" w:vAnchor="text" w:hAnchor="margin" w:xAlign="center" w:y="1050"/>
              <w:ind w:firstLine="720"/>
              <w:jc w:val="both"/>
              <w:rPr>
                <w:b/>
                <w:sz w:val="24"/>
                <w:szCs w:val="24"/>
              </w:rPr>
            </w:pPr>
          </w:p>
        </w:tc>
        <w:tc>
          <w:tcPr>
            <w:tcW w:w="2802" w:type="dxa"/>
            <w:gridSpan w:val="4"/>
            <w:vMerge/>
            <w:tcBorders>
              <w:left w:val="single" w:sz="18" w:space="0" w:color="auto"/>
              <w:right w:val="single" w:sz="18" w:space="0" w:color="auto"/>
            </w:tcBorders>
          </w:tcPr>
          <w:p w:rsidR="00325C30" w:rsidRPr="005B62DE" w:rsidRDefault="00325C30" w:rsidP="0062526A">
            <w:pPr>
              <w:framePr w:hSpace="180" w:wrap="around" w:vAnchor="text" w:hAnchor="margin" w:xAlign="center" w:y="1050"/>
              <w:ind w:firstLine="720"/>
              <w:jc w:val="both"/>
              <w:rPr>
                <w:b/>
                <w:sz w:val="24"/>
                <w:szCs w:val="24"/>
              </w:rPr>
            </w:pPr>
          </w:p>
        </w:tc>
      </w:tr>
      <w:tr w:rsidR="00325C30" w:rsidRPr="005B62DE" w:rsidTr="0062526A">
        <w:trPr>
          <w:cantSplit/>
          <w:trHeight w:val="314"/>
        </w:trPr>
        <w:tc>
          <w:tcPr>
            <w:tcW w:w="1316" w:type="dxa"/>
            <w:gridSpan w:val="2"/>
            <w:tcBorders>
              <w:top w:val="single" w:sz="6" w:space="0" w:color="auto"/>
              <w:left w:val="single" w:sz="18" w:space="0" w:color="auto"/>
              <w:right w:val="single" w:sz="6" w:space="0" w:color="auto"/>
            </w:tcBorders>
          </w:tcPr>
          <w:p w:rsidR="00325C30" w:rsidRPr="00E96063" w:rsidRDefault="00325C30" w:rsidP="0062526A">
            <w:pPr>
              <w:framePr w:hSpace="180" w:wrap="around" w:vAnchor="text" w:hAnchor="margin" w:xAlign="center" w:y="1050"/>
              <w:spacing w:before="20"/>
              <w:jc w:val="both"/>
              <w:rPr>
                <w:sz w:val="24"/>
                <w:szCs w:val="24"/>
                <w:lang w:val="kk-KZ"/>
              </w:rPr>
            </w:pPr>
            <w:r>
              <w:rPr>
                <w:i/>
                <w:sz w:val="24"/>
                <w:szCs w:val="24"/>
                <w:lang w:val="kk-KZ"/>
              </w:rPr>
              <w:t>Бекітемін</w:t>
            </w:r>
          </w:p>
        </w:tc>
        <w:tc>
          <w:tcPr>
            <w:tcW w:w="1134" w:type="dxa"/>
            <w:tcBorders>
              <w:top w:val="single" w:sz="6" w:space="0" w:color="auto"/>
              <w:left w:val="single" w:sz="6" w:space="0" w:color="auto"/>
              <w:bottom w:val="single" w:sz="18" w:space="0" w:color="auto"/>
              <w:right w:val="single" w:sz="6" w:space="0" w:color="auto"/>
            </w:tcBorders>
          </w:tcPr>
          <w:p w:rsidR="00325C30" w:rsidRPr="005B62DE" w:rsidRDefault="00325C30" w:rsidP="0062526A">
            <w:pPr>
              <w:framePr w:hSpace="180" w:wrap="around" w:vAnchor="text" w:hAnchor="margin" w:xAlign="center" w:y="1050"/>
              <w:spacing w:before="20"/>
              <w:ind w:firstLine="102"/>
              <w:jc w:val="both"/>
              <w:rPr>
                <w:sz w:val="24"/>
                <w:szCs w:val="24"/>
              </w:rPr>
            </w:pPr>
          </w:p>
        </w:tc>
        <w:tc>
          <w:tcPr>
            <w:tcW w:w="830" w:type="dxa"/>
            <w:tcBorders>
              <w:top w:val="single" w:sz="6" w:space="0" w:color="auto"/>
              <w:left w:val="single" w:sz="6" w:space="0" w:color="auto"/>
              <w:bottom w:val="single" w:sz="18" w:space="0" w:color="auto"/>
              <w:right w:val="single" w:sz="6" w:space="0" w:color="auto"/>
            </w:tcBorders>
          </w:tcPr>
          <w:p w:rsidR="00325C30" w:rsidRPr="005B62DE" w:rsidRDefault="00325C30" w:rsidP="0062526A">
            <w:pPr>
              <w:framePr w:hSpace="180" w:wrap="around" w:vAnchor="text" w:hAnchor="margin" w:xAlign="center" w:y="1050"/>
              <w:spacing w:before="20"/>
              <w:ind w:firstLine="720"/>
              <w:jc w:val="both"/>
              <w:rPr>
                <w:sz w:val="24"/>
                <w:szCs w:val="24"/>
              </w:rPr>
            </w:pPr>
          </w:p>
        </w:tc>
        <w:tc>
          <w:tcPr>
            <w:tcW w:w="720" w:type="dxa"/>
            <w:tcBorders>
              <w:top w:val="single" w:sz="6" w:space="0" w:color="auto"/>
              <w:left w:val="single" w:sz="6" w:space="0" w:color="auto"/>
              <w:bottom w:val="single" w:sz="18" w:space="0" w:color="auto"/>
              <w:right w:val="single" w:sz="18" w:space="0" w:color="auto"/>
            </w:tcBorders>
          </w:tcPr>
          <w:p w:rsidR="00325C30" w:rsidRPr="005B62DE" w:rsidRDefault="00325C30" w:rsidP="0062526A">
            <w:pPr>
              <w:framePr w:hSpace="180" w:wrap="around" w:vAnchor="text" w:hAnchor="margin" w:xAlign="center" w:y="1050"/>
              <w:spacing w:before="20"/>
              <w:jc w:val="both"/>
              <w:rPr>
                <w:sz w:val="24"/>
                <w:szCs w:val="24"/>
              </w:rPr>
            </w:pPr>
          </w:p>
        </w:tc>
        <w:tc>
          <w:tcPr>
            <w:tcW w:w="3651" w:type="dxa"/>
            <w:vMerge/>
            <w:tcBorders>
              <w:left w:val="single" w:sz="18" w:space="0" w:color="auto"/>
              <w:bottom w:val="single" w:sz="18" w:space="0" w:color="auto"/>
              <w:right w:val="single" w:sz="18" w:space="0" w:color="auto"/>
            </w:tcBorders>
          </w:tcPr>
          <w:p w:rsidR="00325C30" w:rsidRPr="005B62DE" w:rsidRDefault="00325C30" w:rsidP="0062526A">
            <w:pPr>
              <w:framePr w:hSpace="180" w:wrap="around" w:vAnchor="text" w:hAnchor="margin" w:xAlign="center" w:y="1050"/>
              <w:ind w:firstLine="720"/>
              <w:jc w:val="both"/>
              <w:rPr>
                <w:b/>
                <w:sz w:val="24"/>
                <w:szCs w:val="24"/>
              </w:rPr>
            </w:pPr>
          </w:p>
        </w:tc>
        <w:tc>
          <w:tcPr>
            <w:tcW w:w="2802" w:type="dxa"/>
            <w:gridSpan w:val="4"/>
            <w:vMerge/>
            <w:tcBorders>
              <w:left w:val="single" w:sz="18" w:space="0" w:color="auto"/>
              <w:bottom w:val="single" w:sz="18" w:space="0" w:color="auto"/>
              <w:right w:val="single" w:sz="18" w:space="0" w:color="auto"/>
            </w:tcBorders>
          </w:tcPr>
          <w:p w:rsidR="00325C30" w:rsidRPr="005B62DE" w:rsidRDefault="00325C30" w:rsidP="0062526A">
            <w:pPr>
              <w:framePr w:hSpace="180" w:wrap="around" w:vAnchor="text" w:hAnchor="margin" w:xAlign="center" w:y="1050"/>
              <w:ind w:firstLine="720"/>
              <w:jc w:val="both"/>
              <w:rPr>
                <w:b/>
                <w:sz w:val="24"/>
                <w:szCs w:val="24"/>
              </w:rPr>
            </w:pPr>
          </w:p>
        </w:tc>
      </w:tr>
    </w:tbl>
    <w:p w:rsidR="00325C30" w:rsidRDefault="00325C30" w:rsidP="00325C30">
      <w:pPr>
        <w:shd w:val="clear" w:color="auto" w:fill="FFFFFF"/>
        <w:tabs>
          <w:tab w:val="left" w:leader="underscore" w:pos="5431"/>
        </w:tabs>
        <w:ind w:firstLine="709"/>
        <w:jc w:val="both"/>
        <w:rPr>
          <w:sz w:val="24"/>
          <w:szCs w:val="24"/>
          <w:lang w:val="kk-KZ"/>
        </w:rPr>
      </w:pPr>
    </w:p>
    <w:p w:rsidR="00325C30" w:rsidRDefault="00325C30" w:rsidP="00325C30">
      <w:pPr>
        <w:shd w:val="clear" w:color="auto" w:fill="FFFFFF"/>
        <w:tabs>
          <w:tab w:val="left" w:leader="underscore" w:pos="5431"/>
        </w:tabs>
        <w:ind w:firstLine="709"/>
        <w:jc w:val="both"/>
        <w:rPr>
          <w:sz w:val="24"/>
          <w:szCs w:val="24"/>
          <w:lang w:val="kk-KZ"/>
        </w:rPr>
      </w:pPr>
    </w:p>
    <w:p w:rsidR="00325C30" w:rsidRDefault="00325C30" w:rsidP="00325C30">
      <w:pPr>
        <w:shd w:val="clear" w:color="auto" w:fill="FFFFFF"/>
        <w:tabs>
          <w:tab w:val="left" w:leader="underscore" w:pos="5431"/>
        </w:tabs>
        <w:ind w:firstLine="709"/>
        <w:jc w:val="both"/>
        <w:rPr>
          <w:sz w:val="24"/>
          <w:szCs w:val="24"/>
          <w:lang w:val="kk-KZ"/>
        </w:rPr>
      </w:pPr>
    </w:p>
    <w:p w:rsidR="00325C30" w:rsidRDefault="00325C30" w:rsidP="00325C30">
      <w:pPr>
        <w:shd w:val="clear" w:color="auto" w:fill="FFFFFF"/>
        <w:tabs>
          <w:tab w:val="left" w:leader="underscore" w:pos="5431"/>
        </w:tabs>
        <w:ind w:firstLine="709"/>
        <w:jc w:val="both"/>
        <w:rPr>
          <w:sz w:val="24"/>
          <w:szCs w:val="24"/>
          <w:lang w:val="kk-KZ"/>
        </w:rPr>
      </w:pPr>
    </w:p>
    <w:p w:rsidR="00325C30" w:rsidRPr="00B15606" w:rsidRDefault="00325C30" w:rsidP="00325C30">
      <w:pPr>
        <w:ind w:firstLine="709"/>
        <w:jc w:val="right"/>
        <w:rPr>
          <w:sz w:val="28"/>
          <w:szCs w:val="28"/>
          <w:lang w:val="kk-KZ"/>
        </w:rPr>
      </w:pPr>
    </w:p>
    <w:p w:rsidR="00325C30" w:rsidRPr="005B62DE" w:rsidRDefault="00325C30" w:rsidP="00325C30">
      <w:pPr>
        <w:numPr>
          <w:ilvl w:val="0"/>
          <w:numId w:val="1"/>
        </w:numPr>
        <w:shd w:val="clear" w:color="auto" w:fill="FFFFFF"/>
        <w:tabs>
          <w:tab w:val="left" w:pos="280"/>
        </w:tabs>
        <w:ind w:firstLine="709"/>
        <w:jc w:val="both"/>
        <w:rPr>
          <w:sz w:val="24"/>
          <w:szCs w:val="24"/>
        </w:rPr>
        <w:sectPr w:rsidR="00325C30" w:rsidRPr="005B62DE" w:rsidSect="0062526A">
          <w:pgSz w:w="11909" w:h="16834"/>
          <w:pgMar w:top="1134" w:right="851" w:bottom="1418" w:left="1701" w:header="720" w:footer="720" w:gutter="0"/>
          <w:cols w:space="60"/>
          <w:noEndnote/>
        </w:sectPr>
      </w:pPr>
    </w:p>
    <w:p w:rsidR="00325C30" w:rsidRPr="005B62DE" w:rsidRDefault="00325C30" w:rsidP="00325C30">
      <w:pPr>
        <w:shd w:val="clear" w:color="auto" w:fill="FFFFFF"/>
        <w:tabs>
          <w:tab w:val="left" w:leader="underscore" w:pos="6114"/>
        </w:tabs>
        <w:ind w:firstLine="709"/>
        <w:jc w:val="right"/>
        <w:rPr>
          <w:sz w:val="24"/>
          <w:szCs w:val="24"/>
        </w:rPr>
      </w:pPr>
    </w:p>
    <w:p w:rsidR="00325C30" w:rsidRPr="00572462" w:rsidRDefault="00325C30" w:rsidP="00325C30">
      <w:pPr>
        <w:shd w:val="clear" w:color="auto" w:fill="FFFFFF"/>
        <w:tabs>
          <w:tab w:val="left" w:leader="underscore" w:pos="6114"/>
        </w:tabs>
        <w:ind w:firstLine="709"/>
        <w:jc w:val="right"/>
        <w:rPr>
          <w:sz w:val="24"/>
          <w:szCs w:val="24"/>
          <w:lang w:val="kk-KZ"/>
        </w:rPr>
      </w:pPr>
      <w:r>
        <w:rPr>
          <w:sz w:val="24"/>
          <w:szCs w:val="24"/>
          <w:lang w:val="kk-KZ"/>
        </w:rPr>
        <w:t>Алматы теміржол көлігі колледжінің директорына</w:t>
      </w:r>
    </w:p>
    <w:p w:rsidR="00325C30" w:rsidRPr="005B62DE" w:rsidRDefault="00325C30" w:rsidP="00325C30">
      <w:pPr>
        <w:shd w:val="clear" w:color="auto" w:fill="FFFFFF"/>
        <w:ind w:firstLine="709"/>
        <w:jc w:val="right"/>
        <w:rPr>
          <w:sz w:val="24"/>
          <w:szCs w:val="24"/>
        </w:rPr>
      </w:pPr>
      <w:r w:rsidRPr="005B62DE">
        <w:rPr>
          <w:sz w:val="24"/>
          <w:szCs w:val="24"/>
        </w:rPr>
        <w:t>______________________________________________</w:t>
      </w:r>
    </w:p>
    <w:p w:rsidR="00325C30" w:rsidRPr="005B62DE" w:rsidRDefault="00325C30" w:rsidP="00325C30">
      <w:pPr>
        <w:shd w:val="clear" w:color="auto" w:fill="FFFFFF"/>
        <w:ind w:firstLine="709"/>
        <w:jc w:val="right"/>
        <w:rPr>
          <w:sz w:val="24"/>
          <w:szCs w:val="24"/>
        </w:rPr>
      </w:pPr>
      <w:r w:rsidRPr="005B62DE">
        <w:rPr>
          <w:sz w:val="24"/>
          <w:szCs w:val="24"/>
        </w:rPr>
        <w:t>(</w:t>
      </w:r>
      <w:r>
        <w:rPr>
          <w:sz w:val="24"/>
          <w:szCs w:val="24"/>
          <w:lang w:val="kk-KZ"/>
        </w:rPr>
        <w:t>т.а</w:t>
      </w:r>
      <w:proofErr w:type="gramStart"/>
      <w:r>
        <w:rPr>
          <w:sz w:val="24"/>
          <w:szCs w:val="24"/>
          <w:lang w:val="kk-KZ"/>
        </w:rPr>
        <w:t>.ж</w:t>
      </w:r>
      <w:proofErr w:type="gramEnd"/>
      <w:r w:rsidRPr="005B62DE">
        <w:rPr>
          <w:sz w:val="24"/>
          <w:szCs w:val="24"/>
        </w:rPr>
        <w:t>)</w:t>
      </w:r>
      <w:r w:rsidRPr="005B62DE">
        <w:rPr>
          <w:sz w:val="24"/>
          <w:szCs w:val="24"/>
        </w:rPr>
        <w:tab/>
      </w:r>
      <w:r w:rsidRPr="005B62DE">
        <w:rPr>
          <w:sz w:val="24"/>
          <w:szCs w:val="24"/>
        </w:rPr>
        <w:tab/>
      </w:r>
      <w:r w:rsidRPr="005B62DE">
        <w:rPr>
          <w:sz w:val="24"/>
          <w:szCs w:val="24"/>
        </w:rPr>
        <w:tab/>
      </w:r>
    </w:p>
    <w:p w:rsidR="00325C30" w:rsidRPr="005B62DE" w:rsidRDefault="00325C30" w:rsidP="00325C30">
      <w:pPr>
        <w:shd w:val="clear" w:color="auto" w:fill="FFFFFF"/>
        <w:tabs>
          <w:tab w:val="left" w:leader="underscore" w:pos="6143"/>
        </w:tabs>
        <w:ind w:firstLine="709"/>
        <w:jc w:val="right"/>
        <w:rPr>
          <w:sz w:val="24"/>
          <w:szCs w:val="24"/>
        </w:rPr>
      </w:pPr>
      <w:r>
        <w:rPr>
          <w:sz w:val="24"/>
          <w:szCs w:val="24"/>
          <w:lang w:val="kk-KZ"/>
        </w:rPr>
        <w:t>тобының студенті</w:t>
      </w:r>
      <w:r w:rsidRPr="005B62DE">
        <w:rPr>
          <w:sz w:val="24"/>
          <w:szCs w:val="24"/>
        </w:rPr>
        <w:t>_____________________________</w:t>
      </w:r>
    </w:p>
    <w:p w:rsidR="00325C30" w:rsidRPr="005B62DE" w:rsidRDefault="00325C30" w:rsidP="00325C30">
      <w:pPr>
        <w:shd w:val="clear" w:color="auto" w:fill="FFFFFF"/>
        <w:ind w:firstLine="709"/>
        <w:jc w:val="right"/>
        <w:rPr>
          <w:sz w:val="24"/>
          <w:szCs w:val="24"/>
        </w:rPr>
      </w:pPr>
      <w:r w:rsidRPr="005B62DE">
        <w:rPr>
          <w:sz w:val="24"/>
          <w:szCs w:val="24"/>
        </w:rPr>
        <w:t>(</w:t>
      </w:r>
      <w:r>
        <w:rPr>
          <w:sz w:val="24"/>
          <w:szCs w:val="24"/>
          <w:lang w:val="kk-KZ"/>
        </w:rPr>
        <w:t>атауы</w:t>
      </w:r>
      <w:r w:rsidRPr="005B62DE">
        <w:rPr>
          <w:sz w:val="24"/>
          <w:szCs w:val="24"/>
        </w:rPr>
        <w:t>)</w:t>
      </w:r>
      <w:r w:rsidRPr="005B62DE">
        <w:rPr>
          <w:sz w:val="24"/>
          <w:szCs w:val="24"/>
        </w:rPr>
        <w:tab/>
      </w:r>
      <w:r w:rsidRPr="005B62DE">
        <w:rPr>
          <w:sz w:val="24"/>
          <w:szCs w:val="24"/>
        </w:rPr>
        <w:tab/>
      </w:r>
    </w:p>
    <w:p w:rsidR="00325C30" w:rsidRPr="005B62DE" w:rsidRDefault="00325C30" w:rsidP="00325C30">
      <w:pPr>
        <w:shd w:val="clear" w:color="auto" w:fill="FFFFFF"/>
        <w:ind w:firstLine="709"/>
        <w:jc w:val="right"/>
        <w:rPr>
          <w:sz w:val="24"/>
          <w:szCs w:val="24"/>
        </w:rPr>
      </w:pPr>
      <w:r w:rsidRPr="005B62DE">
        <w:rPr>
          <w:sz w:val="24"/>
          <w:szCs w:val="24"/>
        </w:rPr>
        <w:t>______________________________________________</w:t>
      </w:r>
    </w:p>
    <w:p w:rsidR="00325C30" w:rsidRPr="005B62DE" w:rsidRDefault="00325C30" w:rsidP="00325C30">
      <w:pPr>
        <w:shd w:val="clear" w:color="auto" w:fill="FFFFFF"/>
        <w:ind w:firstLine="709"/>
        <w:jc w:val="right"/>
        <w:rPr>
          <w:sz w:val="24"/>
          <w:szCs w:val="24"/>
        </w:rPr>
      </w:pPr>
      <w:r w:rsidRPr="005B62DE">
        <w:rPr>
          <w:sz w:val="24"/>
          <w:szCs w:val="24"/>
        </w:rPr>
        <w:t>(</w:t>
      </w:r>
      <w:r>
        <w:rPr>
          <w:sz w:val="24"/>
          <w:szCs w:val="24"/>
          <w:lang w:val="kk-KZ"/>
        </w:rPr>
        <w:t>т.а</w:t>
      </w:r>
      <w:proofErr w:type="gramStart"/>
      <w:r>
        <w:rPr>
          <w:sz w:val="24"/>
          <w:szCs w:val="24"/>
          <w:lang w:val="kk-KZ"/>
        </w:rPr>
        <w:t>.ж</w:t>
      </w:r>
      <w:proofErr w:type="gramEnd"/>
      <w:r w:rsidRPr="005B62DE">
        <w:rPr>
          <w:sz w:val="24"/>
          <w:szCs w:val="24"/>
        </w:rPr>
        <w:t>)</w:t>
      </w:r>
      <w:r w:rsidRPr="005B62DE">
        <w:rPr>
          <w:sz w:val="24"/>
          <w:szCs w:val="24"/>
        </w:rPr>
        <w:tab/>
      </w:r>
      <w:r w:rsidRPr="005B62DE">
        <w:rPr>
          <w:sz w:val="24"/>
          <w:szCs w:val="24"/>
        </w:rPr>
        <w:tab/>
      </w:r>
      <w:r w:rsidRPr="005B62DE">
        <w:rPr>
          <w:sz w:val="24"/>
          <w:szCs w:val="24"/>
        </w:rPr>
        <w:tab/>
      </w:r>
    </w:p>
    <w:p w:rsidR="00325C30" w:rsidRPr="005B62DE" w:rsidRDefault="00325C30" w:rsidP="00325C30">
      <w:pPr>
        <w:shd w:val="clear" w:color="auto" w:fill="FFFFFF"/>
        <w:ind w:firstLine="709"/>
        <w:jc w:val="both"/>
        <w:rPr>
          <w:sz w:val="24"/>
          <w:szCs w:val="24"/>
        </w:rPr>
      </w:pPr>
    </w:p>
    <w:p w:rsidR="00325C30" w:rsidRPr="005B62DE" w:rsidRDefault="00325C30" w:rsidP="00325C30">
      <w:pPr>
        <w:shd w:val="clear" w:color="auto" w:fill="FFFFFF"/>
        <w:ind w:firstLine="709"/>
        <w:jc w:val="both"/>
        <w:rPr>
          <w:sz w:val="24"/>
          <w:szCs w:val="24"/>
        </w:rPr>
      </w:pPr>
    </w:p>
    <w:p w:rsidR="00325C30" w:rsidRPr="005B62DE" w:rsidRDefault="00325C30" w:rsidP="00325C30">
      <w:pPr>
        <w:shd w:val="clear" w:color="auto" w:fill="FFFFFF"/>
        <w:ind w:firstLine="709"/>
        <w:rPr>
          <w:sz w:val="24"/>
          <w:szCs w:val="24"/>
        </w:rPr>
      </w:pPr>
    </w:p>
    <w:p w:rsidR="00325C30" w:rsidRPr="00572462" w:rsidRDefault="00325C30" w:rsidP="00325C30">
      <w:pPr>
        <w:shd w:val="clear" w:color="auto" w:fill="FFFFFF"/>
        <w:ind w:firstLine="709"/>
        <w:jc w:val="center"/>
        <w:rPr>
          <w:sz w:val="24"/>
          <w:szCs w:val="24"/>
          <w:lang w:val="kk-KZ"/>
        </w:rPr>
      </w:pPr>
      <w:r>
        <w:rPr>
          <w:sz w:val="24"/>
          <w:szCs w:val="24"/>
          <w:lang w:val="kk-KZ"/>
        </w:rPr>
        <w:t xml:space="preserve">Өтініш </w:t>
      </w:r>
    </w:p>
    <w:p w:rsidR="00325C30" w:rsidRPr="005B62DE" w:rsidRDefault="00325C30" w:rsidP="00325C30">
      <w:pPr>
        <w:shd w:val="clear" w:color="auto" w:fill="FFFFFF"/>
        <w:tabs>
          <w:tab w:val="left" w:leader="underscore" w:pos="6097"/>
        </w:tabs>
        <w:ind w:firstLine="709"/>
        <w:rPr>
          <w:sz w:val="24"/>
          <w:szCs w:val="24"/>
        </w:rPr>
      </w:pPr>
    </w:p>
    <w:p w:rsidR="00325C30" w:rsidRPr="005B62DE" w:rsidRDefault="00325C30" w:rsidP="00325C30">
      <w:pPr>
        <w:shd w:val="clear" w:color="auto" w:fill="FFFFFF"/>
        <w:tabs>
          <w:tab w:val="left" w:leader="underscore" w:pos="6097"/>
        </w:tabs>
        <w:ind w:firstLine="709"/>
        <w:jc w:val="both"/>
        <w:rPr>
          <w:sz w:val="24"/>
          <w:szCs w:val="24"/>
        </w:rPr>
      </w:pPr>
      <w:r>
        <w:rPr>
          <w:sz w:val="24"/>
          <w:szCs w:val="24"/>
          <w:lang w:val="kk-KZ"/>
        </w:rPr>
        <w:t xml:space="preserve">Сізден маған дипломдық жобаның (жұмыс) тақырыбын бекітуін сұраймын </w:t>
      </w:r>
      <w:r w:rsidRPr="005B62DE">
        <w:rPr>
          <w:sz w:val="24"/>
          <w:szCs w:val="24"/>
        </w:rPr>
        <w:t>__________________________________________________________________________________________________________________________________________________________</w:t>
      </w:r>
    </w:p>
    <w:p w:rsidR="00325C30" w:rsidRPr="005B62DE" w:rsidRDefault="00325C30" w:rsidP="00325C30">
      <w:pPr>
        <w:shd w:val="clear" w:color="auto" w:fill="FFFFFF"/>
        <w:ind w:firstLine="709"/>
        <w:jc w:val="center"/>
        <w:rPr>
          <w:sz w:val="24"/>
          <w:szCs w:val="24"/>
        </w:rPr>
      </w:pPr>
      <w:r w:rsidRPr="005B62DE">
        <w:rPr>
          <w:sz w:val="24"/>
          <w:szCs w:val="24"/>
        </w:rPr>
        <w:t>(</w:t>
      </w:r>
      <w:r>
        <w:rPr>
          <w:sz w:val="24"/>
          <w:szCs w:val="24"/>
          <w:lang w:val="kk-KZ"/>
        </w:rPr>
        <w:t>тақырыптың атауы</w:t>
      </w:r>
      <w:r w:rsidRPr="005B62DE">
        <w:rPr>
          <w:sz w:val="24"/>
          <w:szCs w:val="24"/>
        </w:rPr>
        <w:t>)</w:t>
      </w:r>
    </w:p>
    <w:p w:rsidR="00325C30" w:rsidRPr="005B62DE" w:rsidRDefault="00325C30" w:rsidP="00325C30">
      <w:pPr>
        <w:shd w:val="clear" w:color="auto" w:fill="FFFFFF"/>
        <w:jc w:val="both"/>
        <w:rPr>
          <w:sz w:val="24"/>
          <w:szCs w:val="24"/>
        </w:rPr>
      </w:pPr>
      <w:r>
        <w:rPr>
          <w:sz w:val="24"/>
          <w:szCs w:val="24"/>
          <w:lang w:val="kk-KZ"/>
        </w:rPr>
        <w:t xml:space="preserve">және дипломдық жобаның (жұмыс) мұғалімін бекітуін сұраймын </w:t>
      </w:r>
      <w:r w:rsidRPr="005B62DE">
        <w:rPr>
          <w:sz w:val="24"/>
          <w:szCs w:val="24"/>
        </w:rPr>
        <w:t>(</w:t>
      </w:r>
      <w:r>
        <w:rPr>
          <w:sz w:val="24"/>
          <w:szCs w:val="24"/>
          <w:lang w:val="kk-KZ"/>
        </w:rPr>
        <w:t xml:space="preserve">мұғалімнің дәрежесін немесе </w:t>
      </w:r>
      <w:r w:rsidRPr="00572462">
        <w:rPr>
          <w:sz w:val="24"/>
          <w:szCs w:val="24"/>
        </w:rPr>
        <w:t xml:space="preserve"> </w:t>
      </w:r>
      <w:proofErr w:type="spellStart"/>
      <w:r w:rsidRPr="00572462">
        <w:rPr>
          <w:sz w:val="24"/>
          <w:szCs w:val="24"/>
        </w:rPr>
        <w:t>академи</w:t>
      </w:r>
      <w:proofErr w:type="spellEnd"/>
      <w:r>
        <w:rPr>
          <w:sz w:val="24"/>
          <w:szCs w:val="24"/>
          <w:lang w:val="kk-KZ"/>
        </w:rPr>
        <w:t>ялық</w:t>
      </w:r>
      <w:r w:rsidRPr="00572462">
        <w:rPr>
          <w:sz w:val="24"/>
          <w:szCs w:val="24"/>
        </w:rPr>
        <w:t xml:space="preserve"> </w:t>
      </w:r>
      <w:r>
        <w:rPr>
          <w:sz w:val="24"/>
          <w:szCs w:val="24"/>
          <w:lang w:val="kk-KZ"/>
        </w:rPr>
        <w:t>дәрежесін</w:t>
      </w:r>
      <w:r w:rsidRPr="00572462">
        <w:rPr>
          <w:sz w:val="24"/>
          <w:szCs w:val="24"/>
        </w:rPr>
        <w:t xml:space="preserve"> </w:t>
      </w:r>
      <w:r>
        <w:rPr>
          <w:sz w:val="24"/>
          <w:szCs w:val="24"/>
          <w:lang w:val="kk-KZ"/>
        </w:rPr>
        <w:t>көрсетіңіз</w:t>
      </w:r>
      <w:r w:rsidRPr="00572462">
        <w:rPr>
          <w:sz w:val="24"/>
          <w:szCs w:val="24"/>
        </w:rPr>
        <w:t>)</w:t>
      </w:r>
      <w:r w:rsidRPr="005B62DE">
        <w:rPr>
          <w:sz w:val="24"/>
          <w:szCs w:val="24"/>
        </w:rPr>
        <w:t xml:space="preserve"> _______________________________________</w:t>
      </w:r>
      <w:r w:rsidRPr="006E749D">
        <w:rPr>
          <w:sz w:val="24"/>
          <w:szCs w:val="24"/>
        </w:rPr>
        <w:t>_______________________________</w:t>
      </w:r>
      <w:r w:rsidRPr="005B62DE">
        <w:rPr>
          <w:sz w:val="24"/>
          <w:szCs w:val="24"/>
        </w:rPr>
        <w:t>_______</w:t>
      </w:r>
    </w:p>
    <w:p w:rsidR="00325C30" w:rsidRPr="005B62DE" w:rsidRDefault="00325C30" w:rsidP="00325C30">
      <w:pPr>
        <w:shd w:val="clear" w:color="auto" w:fill="FFFFFF"/>
        <w:ind w:firstLine="709"/>
        <w:jc w:val="center"/>
        <w:rPr>
          <w:sz w:val="24"/>
          <w:szCs w:val="24"/>
        </w:rPr>
      </w:pPr>
      <w:r w:rsidRPr="005B62DE">
        <w:rPr>
          <w:sz w:val="24"/>
          <w:szCs w:val="24"/>
        </w:rPr>
        <w:t xml:space="preserve">                                                 (</w:t>
      </w:r>
      <w:proofErr w:type="gramStart"/>
      <w:r>
        <w:rPr>
          <w:sz w:val="24"/>
          <w:szCs w:val="24"/>
          <w:lang w:val="kk-KZ"/>
        </w:rPr>
        <w:t>м</w:t>
      </w:r>
      <w:proofErr w:type="gramEnd"/>
      <w:r>
        <w:rPr>
          <w:sz w:val="24"/>
          <w:szCs w:val="24"/>
          <w:lang w:val="kk-KZ"/>
        </w:rPr>
        <w:t>ұғалімнің Т.А.Ж</w:t>
      </w:r>
      <w:r w:rsidRPr="005B62DE">
        <w:rPr>
          <w:sz w:val="24"/>
          <w:szCs w:val="24"/>
        </w:rPr>
        <w:t>)</w:t>
      </w:r>
    </w:p>
    <w:p w:rsidR="00325C30" w:rsidRPr="005B62DE" w:rsidRDefault="00325C30" w:rsidP="00325C30">
      <w:pPr>
        <w:shd w:val="clear" w:color="auto" w:fill="FFFFFF"/>
        <w:rPr>
          <w:sz w:val="24"/>
          <w:szCs w:val="24"/>
        </w:rPr>
      </w:pPr>
    </w:p>
    <w:p w:rsidR="00325C30" w:rsidRPr="005B62DE" w:rsidRDefault="00325C30" w:rsidP="00325C30">
      <w:pPr>
        <w:shd w:val="clear" w:color="auto" w:fill="FFFFFF"/>
        <w:tabs>
          <w:tab w:val="left" w:leader="underscore" w:pos="2514"/>
          <w:tab w:val="left" w:leader="underscore" w:pos="4299"/>
        </w:tabs>
        <w:ind w:firstLine="709"/>
        <w:jc w:val="both"/>
        <w:rPr>
          <w:sz w:val="24"/>
          <w:szCs w:val="24"/>
        </w:rPr>
      </w:pPr>
    </w:p>
    <w:p w:rsidR="00325C30" w:rsidRPr="005B62DE" w:rsidRDefault="00325C30" w:rsidP="00325C30">
      <w:pPr>
        <w:shd w:val="clear" w:color="auto" w:fill="FFFFFF"/>
        <w:tabs>
          <w:tab w:val="left" w:leader="underscore" w:pos="2514"/>
          <w:tab w:val="left" w:leader="underscore" w:pos="4299"/>
        </w:tabs>
        <w:ind w:firstLine="709"/>
        <w:jc w:val="both"/>
        <w:rPr>
          <w:sz w:val="24"/>
          <w:szCs w:val="24"/>
        </w:rPr>
      </w:pPr>
    </w:p>
    <w:p w:rsidR="00325C30" w:rsidRPr="005B62DE" w:rsidRDefault="00325C30" w:rsidP="00325C30">
      <w:pPr>
        <w:shd w:val="clear" w:color="auto" w:fill="FFFFFF"/>
        <w:tabs>
          <w:tab w:val="left" w:leader="underscore" w:pos="2514"/>
          <w:tab w:val="left" w:leader="underscore" w:pos="4299"/>
        </w:tabs>
        <w:ind w:firstLine="709"/>
        <w:jc w:val="both"/>
        <w:rPr>
          <w:sz w:val="24"/>
          <w:szCs w:val="24"/>
        </w:rPr>
      </w:pPr>
    </w:p>
    <w:p w:rsidR="00325C30" w:rsidRPr="005B62DE" w:rsidRDefault="00325C30" w:rsidP="00325C30">
      <w:pPr>
        <w:shd w:val="clear" w:color="auto" w:fill="FFFFFF"/>
        <w:tabs>
          <w:tab w:val="left" w:leader="underscore" w:pos="2514"/>
          <w:tab w:val="left" w:leader="underscore" w:pos="4299"/>
        </w:tabs>
        <w:ind w:firstLine="709"/>
        <w:jc w:val="both"/>
        <w:rPr>
          <w:sz w:val="24"/>
          <w:szCs w:val="24"/>
        </w:rPr>
      </w:pPr>
    </w:p>
    <w:p w:rsidR="00325C30" w:rsidRPr="005B62DE" w:rsidRDefault="00325C30" w:rsidP="00325C30">
      <w:pPr>
        <w:shd w:val="clear" w:color="auto" w:fill="FFFFFF"/>
        <w:tabs>
          <w:tab w:val="left" w:leader="underscore" w:pos="2514"/>
          <w:tab w:val="left" w:leader="underscore" w:pos="4299"/>
        </w:tabs>
        <w:ind w:firstLine="709"/>
        <w:jc w:val="both"/>
        <w:rPr>
          <w:sz w:val="24"/>
          <w:szCs w:val="24"/>
        </w:rPr>
      </w:pPr>
    </w:p>
    <w:p w:rsidR="00325C30" w:rsidRPr="005B62DE" w:rsidRDefault="00325C30" w:rsidP="00325C30">
      <w:pPr>
        <w:shd w:val="clear" w:color="auto" w:fill="FFFFFF"/>
        <w:tabs>
          <w:tab w:val="left" w:leader="underscore" w:pos="2514"/>
          <w:tab w:val="left" w:leader="underscore" w:pos="4299"/>
        </w:tabs>
        <w:ind w:firstLine="709"/>
        <w:jc w:val="right"/>
        <w:rPr>
          <w:sz w:val="24"/>
          <w:szCs w:val="24"/>
        </w:rPr>
      </w:pPr>
      <w:r w:rsidRPr="005B62DE">
        <w:rPr>
          <w:sz w:val="24"/>
          <w:szCs w:val="24"/>
        </w:rPr>
        <w:t xml:space="preserve">«           »_______________20   </w:t>
      </w:r>
      <w:r>
        <w:rPr>
          <w:sz w:val="24"/>
          <w:szCs w:val="24"/>
          <w:lang w:val="kk-KZ"/>
        </w:rPr>
        <w:t>ж</w:t>
      </w:r>
      <w:r w:rsidRPr="005B62DE">
        <w:rPr>
          <w:sz w:val="24"/>
          <w:szCs w:val="24"/>
        </w:rPr>
        <w:t>.</w:t>
      </w:r>
    </w:p>
    <w:p w:rsidR="00325C30" w:rsidRPr="005B62DE" w:rsidRDefault="00325C30" w:rsidP="00325C30">
      <w:pPr>
        <w:shd w:val="clear" w:color="auto" w:fill="FFFFFF"/>
        <w:tabs>
          <w:tab w:val="left" w:leader="underscore" w:pos="2514"/>
          <w:tab w:val="left" w:leader="underscore" w:pos="4299"/>
        </w:tabs>
        <w:ind w:firstLine="709"/>
        <w:jc w:val="right"/>
        <w:rPr>
          <w:sz w:val="24"/>
          <w:szCs w:val="24"/>
        </w:rPr>
      </w:pPr>
    </w:p>
    <w:p w:rsidR="00325C30" w:rsidRPr="005B62DE" w:rsidRDefault="00325C30" w:rsidP="00325C30">
      <w:pPr>
        <w:shd w:val="clear" w:color="auto" w:fill="FFFFFF"/>
        <w:tabs>
          <w:tab w:val="left" w:leader="underscore" w:pos="2514"/>
          <w:tab w:val="left" w:leader="underscore" w:pos="4299"/>
        </w:tabs>
        <w:ind w:firstLine="709"/>
        <w:jc w:val="right"/>
        <w:rPr>
          <w:sz w:val="24"/>
          <w:szCs w:val="24"/>
        </w:rPr>
      </w:pPr>
      <w:r>
        <w:rPr>
          <w:sz w:val="24"/>
          <w:szCs w:val="24"/>
          <w:lang w:val="kk-KZ"/>
        </w:rPr>
        <w:t>Қолы</w:t>
      </w:r>
      <w:r w:rsidRPr="005B62DE">
        <w:rPr>
          <w:sz w:val="24"/>
          <w:szCs w:val="24"/>
        </w:rPr>
        <w:t>:____________________</w:t>
      </w:r>
    </w:p>
    <w:p w:rsidR="00325C30" w:rsidRPr="005B62DE" w:rsidRDefault="00325C30" w:rsidP="00325C30">
      <w:pPr>
        <w:shd w:val="clear" w:color="auto" w:fill="FFFFFF"/>
        <w:tabs>
          <w:tab w:val="left" w:leader="underscore" w:pos="2514"/>
          <w:tab w:val="left" w:leader="underscore" w:pos="4299"/>
        </w:tabs>
        <w:ind w:firstLine="709"/>
        <w:jc w:val="both"/>
        <w:rPr>
          <w:sz w:val="24"/>
          <w:szCs w:val="24"/>
        </w:rPr>
        <w:sectPr w:rsidR="00325C30" w:rsidRPr="005B62DE" w:rsidSect="0062526A">
          <w:pgSz w:w="11909" w:h="16834"/>
          <w:pgMar w:top="1134" w:right="851" w:bottom="1418" w:left="1701" w:header="720" w:footer="720" w:gutter="0"/>
          <w:cols w:space="60"/>
          <w:noEndnote/>
        </w:sectPr>
      </w:pPr>
    </w:p>
    <w:p w:rsidR="00325C30" w:rsidRPr="005B62DE" w:rsidRDefault="00325C30" w:rsidP="00325C30">
      <w:pPr>
        <w:ind w:firstLine="720"/>
        <w:jc w:val="right"/>
        <w:rPr>
          <w:b/>
          <w:i/>
          <w:sz w:val="24"/>
          <w:szCs w:val="24"/>
        </w:rPr>
      </w:pPr>
      <w:r>
        <w:rPr>
          <w:b/>
          <w:i/>
          <w:sz w:val="24"/>
          <w:szCs w:val="24"/>
          <w:lang w:val="kk-KZ"/>
        </w:rPr>
        <w:lastRenderedPageBreak/>
        <w:t>ҚОСЫМША</w:t>
      </w:r>
      <w:r w:rsidRPr="005B62DE">
        <w:rPr>
          <w:b/>
          <w:i/>
          <w:sz w:val="24"/>
          <w:szCs w:val="24"/>
        </w:rPr>
        <w:t xml:space="preserve"> 2</w:t>
      </w:r>
    </w:p>
    <w:p w:rsidR="00325C30" w:rsidRPr="00612E95" w:rsidRDefault="00325C30" w:rsidP="00325C30">
      <w:pPr>
        <w:rPr>
          <w:b/>
          <w:i/>
          <w:sz w:val="24"/>
          <w:szCs w:val="24"/>
          <w:lang w:val="kk-KZ"/>
        </w:rPr>
      </w:pPr>
    </w:p>
    <w:p w:rsidR="00325C30" w:rsidRPr="00FA0E66" w:rsidRDefault="00325C30" w:rsidP="00325C30">
      <w:pPr>
        <w:jc w:val="center"/>
        <w:rPr>
          <w:b/>
          <w:sz w:val="24"/>
          <w:szCs w:val="24"/>
          <w:lang w:val="kk-KZ"/>
        </w:rPr>
      </w:pPr>
      <w:r>
        <w:rPr>
          <w:b/>
          <w:sz w:val="24"/>
          <w:szCs w:val="24"/>
          <w:lang w:val="kk-KZ"/>
        </w:rPr>
        <w:t>ҚАЗАҚСТАН РЕСПУБЛИКАСЫНЫҢ БІЛІМ ЖӘНЕ ҒЫЛЫМ МИНИСТРЛІГІ</w:t>
      </w:r>
    </w:p>
    <w:p w:rsidR="00325C30" w:rsidRPr="001C331B" w:rsidRDefault="00325C30" w:rsidP="00325C30">
      <w:pPr>
        <w:jc w:val="center"/>
        <w:rPr>
          <w:b/>
          <w:sz w:val="24"/>
          <w:szCs w:val="24"/>
          <w:lang w:val="kk-KZ"/>
        </w:rPr>
      </w:pPr>
      <w:r>
        <w:rPr>
          <w:b/>
          <w:sz w:val="24"/>
          <w:szCs w:val="24"/>
          <w:lang w:val="kk-KZ"/>
        </w:rPr>
        <w:t>АЛМАТЫ ТЕМІРЖОЛ КОЛЛЕДЖІ</w:t>
      </w:r>
    </w:p>
    <w:p w:rsidR="00325C30" w:rsidRPr="001C331B" w:rsidRDefault="00325C30" w:rsidP="00325C30">
      <w:pPr>
        <w:jc w:val="center"/>
        <w:rPr>
          <w:b/>
          <w:sz w:val="24"/>
          <w:szCs w:val="24"/>
          <w:lang w:val="kk-KZ"/>
        </w:rPr>
      </w:pPr>
    </w:p>
    <w:p w:rsidR="00325C30" w:rsidRPr="001C331B" w:rsidRDefault="00325C30" w:rsidP="00325C30">
      <w:pPr>
        <w:jc w:val="right"/>
        <w:rPr>
          <w:b/>
          <w:sz w:val="24"/>
          <w:szCs w:val="24"/>
          <w:lang w:val="kk-KZ"/>
        </w:rPr>
      </w:pPr>
      <w:r>
        <w:rPr>
          <w:b/>
          <w:sz w:val="24"/>
          <w:szCs w:val="24"/>
          <w:lang w:val="kk-KZ"/>
        </w:rPr>
        <w:t>БЕКІТЕМІН</w:t>
      </w:r>
      <w:r w:rsidRPr="001C331B">
        <w:rPr>
          <w:b/>
          <w:sz w:val="24"/>
          <w:szCs w:val="24"/>
          <w:lang w:val="kk-KZ"/>
        </w:rPr>
        <w:t>:</w:t>
      </w:r>
    </w:p>
    <w:p w:rsidR="00325C30" w:rsidRDefault="00325C30" w:rsidP="00325C30">
      <w:pPr>
        <w:jc w:val="right"/>
        <w:rPr>
          <w:b/>
          <w:sz w:val="24"/>
          <w:szCs w:val="24"/>
          <w:lang w:val="kk-KZ"/>
        </w:rPr>
      </w:pPr>
      <w:r>
        <w:rPr>
          <w:b/>
          <w:sz w:val="24"/>
          <w:szCs w:val="24"/>
          <w:lang w:val="kk-KZ"/>
        </w:rPr>
        <w:t>Директордың</w:t>
      </w:r>
    </w:p>
    <w:p w:rsidR="00325C30" w:rsidRDefault="00325C30" w:rsidP="00325C30">
      <w:pPr>
        <w:jc w:val="right"/>
        <w:rPr>
          <w:b/>
          <w:sz w:val="24"/>
          <w:szCs w:val="24"/>
          <w:lang w:val="kk-KZ"/>
        </w:rPr>
      </w:pPr>
      <w:r>
        <w:rPr>
          <w:b/>
          <w:sz w:val="24"/>
          <w:szCs w:val="24"/>
          <w:lang w:val="kk-KZ"/>
        </w:rPr>
        <w:t xml:space="preserve"> оқу ісі жөніндегі </w:t>
      </w:r>
    </w:p>
    <w:p w:rsidR="00325C30" w:rsidRPr="001C331B" w:rsidRDefault="00325C30" w:rsidP="00325C30">
      <w:pPr>
        <w:jc w:val="right"/>
        <w:rPr>
          <w:b/>
          <w:sz w:val="24"/>
          <w:szCs w:val="24"/>
          <w:lang w:val="kk-KZ"/>
        </w:rPr>
      </w:pPr>
      <w:r>
        <w:rPr>
          <w:b/>
          <w:sz w:val="24"/>
          <w:szCs w:val="24"/>
          <w:lang w:val="kk-KZ"/>
        </w:rPr>
        <w:t xml:space="preserve">орынбасары </w:t>
      </w:r>
    </w:p>
    <w:p w:rsidR="00325C30" w:rsidRPr="001C331B" w:rsidRDefault="00325C30" w:rsidP="00325C30">
      <w:pPr>
        <w:jc w:val="right"/>
        <w:rPr>
          <w:b/>
          <w:sz w:val="24"/>
          <w:szCs w:val="24"/>
          <w:lang w:val="kk-KZ"/>
        </w:rPr>
      </w:pPr>
      <w:r w:rsidRPr="001C331B">
        <w:rPr>
          <w:b/>
          <w:sz w:val="24"/>
          <w:szCs w:val="24"/>
          <w:lang w:val="kk-KZ"/>
        </w:rPr>
        <w:t>Тарпанова М.К.</w:t>
      </w:r>
    </w:p>
    <w:p w:rsidR="00325C30" w:rsidRPr="001C331B" w:rsidRDefault="00325C30" w:rsidP="00325C30">
      <w:pPr>
        <w:jc w:val="right"/>
        <w:rPr>
          <w:b/>
          <w:sz w:val="24"/>
          <w:szCs w:val="24"/>
          <w:lang w:val="kk-KZ"/>
        </w:rPr>
      </w:pPr>
      <w:r w:rsidRPr="001C331B">
        <w:rPr>
          <w:b/>
          <w:sz w:val="24"/>
          <w:szCs w:val="24"/>
          <w:lang w:val="kk-KZ"/>
        </w:rPr>
        <w:t>________________</w:t>
      </w:r>
    </w:p>
    <w:p w:rsidR="00325C30" w:rsidRPr="001C331B" w:rsidRDefault="00325C30" w:rsidP="00325C30">
      <w:pPr>
        <w:jc w:val="right"/>
        <w:rPr>
          <w:b/>
          <w:sz w:val="24"/>
          <w:szCs w:val="24"/>
          <w:lang w:val="kk-KZ"/>
        </w:rPr>
      </w:pPr>
      <w:r w:rsidRPr="001C331B">
        <w:rPr>
          <w:b/>
          <w:sz w:val="24"/>
          <w:szCs w:val="24"/>
          <w:lang w:val="kk-KZ"/>
        </w:rPr>
        <w:t>«___»___________201</w:t>
      </w:r>
      <w:r w:rsidRPr="00BE2C69">
        <w:rPr>
          <w:b/>
          <w:sz w:val="24"/>
          <w:szCs w:val="24"/>
        </w:rPr>
        <w:t>_</w:t>
      </w:r>
      <w:r w:rsidRPr="001C331B">
        <w:rPr>
          <w:b/>
          <w:sz w:val="24"/>
          <w:szCs w:val="24"/>
          <w:lang w:val="kk-KZ"/>
        </w:rPr>
        <w:t xml:space="preserve"> </w:t>
      </w:r>
      <w:r>
        <w:rPr>
          <w:b/>
          <w:sz w:val="24"/>
          <w:szCs w:val="24"/>
          <w:lang w:val="kk-KZ"/>
        </w:rPr>
        <w:t>ж</w:t>
      </w:r>
    </w:p>
    <w:p w:rsidR="00325C30" w:rsidRPr="001C331B" w:rsidRDefault="00325C30" w:rsidP="00325C30">
      <w:pPr>
        <w:jc w:val="center"/>
        <w:rPr>
          <w:b/>
          <w:sz w:val="24"/>
          <w:szCs w:val="24"/>
        </w:rPr>
      </w:pPr>
    </w:p>
    <w:p w:rsidR="00325C30" w:rsidRPr="001C331B" w:rsidRDefault="00325C30" w:rsidP="00325C30">
      <w:pPr>
        <w:jc w:val="center"/>
        <w:rPr>
          <w:b/>
          <w:sz w:val="24"/>
          <w:szCs w:val="24"/>
          <w:lang w:val="kk-KZ"/>
        </w:rPr>
      </w:pPr>
      <w:r>
        <w:rPr>
          <w:b/>
          <w:sz w:val="24"/>
          <w:szCs w:val="24"/>
          <w:lang w:val="kk-KZ"/>
        </w:rPr>
        <w:t>ТАПСЫРМА</w:t>
      </w:r>
    </w:p>
    <w:p w:rsidR="00325C30" w:rsidRPr="00FA0E66" w:rsidRDefault="00325C30" w:rsidP="00325C30">
      <w:pPr>
        <w:jc w:val="center"/>
        <w:rPr>
          <w:sz w:val="24"/>
          <w:szCs w:val="24"/>
          <w:lang w:val="kk-KZ"/>
        </w:rPr>
      </w:pPr>
      <w:r>
        <w:rPr>
          <w:sz w:val="24"/>
          <w:szCs w:val="24"/>
          <w:lang w:val="kk-KZ"/>
        </w:rPr>
        <w:t>4 курс</w:t>
      </w:r>
      <w:r w:rsidRPr="001C331B">
        <w:rPr>
          <w:sz w:val="24"/>
          <w:szCs w:val="24"/>
          <w:lang w:val="kk-KZ"/>
        </w:rPr>
        <w:t xml:space="preserve"> </w:t>
      </w:r>
      <w:r w:rsidRPr="00BE2C69">
        <w:rPr>
          <w:sz w:val="24"/>
          <w:szCs w:val="24"/>
          <w:lang w:val="kk-KZ"/>
        </w:rPr>
        <w:t>_______</w:t>
      </w:r>
      <w:r>
        <w:rPr>
          <w:sz w:val="24"/>
          <w:szCs w:val="24"/>
          <w:lang w:val="kk-KZ"/>
        </w:rPr>
        <w:t>тобының дипломдық жобасына</w:t>
      </w:r>
    </w:p>
    <w:p w:rsidR="00325C30" w:rsidRPr="00BE2C69" w:rsidRDefault="00325C30" w:rsidP="00325C30">
      <w:pPr>
        <w:jc w:val="center"/>
        <w:rPr>
          <w:sz w:val="24"/>
          <w:szCs w:val="24"/>
          <w:u w:val="single"/>
          <w:lang w:val="kk-KZ"/>
        </w:rPr>
      </w:pPr>
    </w:p>
    <w:p w:rsidR="00325C30" w:rsidRPr="00BE2C69" w:rsidRDefault="00325C30" w:rsidP="00325C30">
      <w:pPr>
        <w:jc w:val="both"/>
        <w:rPr>
          <w:sz w:val="24"/>
          <w:szCs w:val="24"/>
          <w:u w:val="single"/>
          <w:lang w:val="kk-KZ"/>
        </w:rPr>
      </w:pPr>
      <w:r>
        <w:rPr>
          <w:sz w:val="24"/>
          <w:szCs w:val="24"/>
          <w:lang w:val="kk-KZ"/>
        </w:rPr>
        <w:t>Мамандығы</w:t>
      </w:r>
      <w:r w:rsidRPr="001C331B">
        <w:rPr>
          <w:sz w:val="24"/>
          <w:szCs w:val="24"/>
          <w:lang w:val="kk-KZ"/>
        </w:rPr>
        <w:t>:</w:t>
      </w:r>
      <w:r w:rsidRPr="00BE2C69">
        <w:rPr>
          <w:sz w:val="24"/>
          <w:szCs w:val="24"/>
          <w:u w:val="single"/>
          <w:lang w:val="kk-KZ"/>
        </w:rPr>
        <w:t>_____________________________________________________________________________________________________________________________________________</w:t>
      </w:r>
    </w:p>
    <w:p w:rsidR="00325C30" w:rsidRPr="007D1D9E" w:rsidRDefault="00325C30" w:rsidP="00325C30">
      <w:pPr>
        <w:jc w:val="both"/>
        <w:rPr>
          <w:sz w:val="24"/>
          <w:szCs w:val="24"/>
          <w:lang w:val="en-US"/>
        </w:rPr>
      </w:pPr>
      <w:r>
        <w:rPr>
          <w:sz w:val="24"/>
          <w:szCs w:val="24"/>
          <w:lang w:val="kk-KZ"/>
        </w:rPr>
        <w:t>Тегі</w:t>
      </w:r>
      <w:r w:rsidRPr="007D1D9E">
        <w:rPr>
          <w:sz w:val="24"/>
          <w:szCs w:val="24"/>
          <w:lang w:val="kk-KZ"/>
        </w:rPr>
        <w:t xml:space="preserve">, </w:t>
      </w:r>
      <w:r>
        <w:rPr>
          <w:sz w:val="24"/>
          <w:szCs w:val="24"/>
          <w:lang w:val="kk-KZ"/>
        </w:rPr>
        <w:t>Аты</w:t>
      </w:r>
      <w:r w:rsidRPr="007D1D9E">
        <w:rPr>
          <w:sz w:val="24"/>
          <w:szCs w:val="24"/>
          <w:lang w:val="kk-KZ"/>
        </w:rPr>
        <w:t xml:space="preserve">, </w:t>
      </w:r>
      <w:r>
        <w:rPr>
          <w:sz w:val="24"/>
          <w:szCs w:val="24"/>
          <w:lang w:val="kk-KZ"/>
        </w:rPr>
        <w:t>Жөні</w:t>
      </w:r>
      <w:r w:rsidRPr="007D1D9E">
        <w:rPr>
          <w:sz w:val="24"/>
          <w:szCs w:val="24"/>
          <w:lang w:val="kk-KZ"/>
        </w:rPr>
        <w:t xml:space="preserve">: </w:t>
      </w:r>
      <w:r w:rsidRPr="007D1D9E">
        <w:rPr>
          <w:sz w:val="24"/>
          <w:szCs w:val="24"/>
        </w:rPr>
        <w:t>___________________________________________________</w:t>
      </w:r>
      <w:r w:rsidRPr="007D1D9E">
        <w:rPr>
          <w:sz w:val="24"/>
          <w:szCs w:val="24"/>
          <w:lang w:val="en-US"/>
        </w:rPr>
        <w:t>____</w:t>
      </w:r>
    </w:p>
    <w:p w:rsidR="00325C30" w:rsidRPr="007D1D9E" w:rsidRDefault="00325C30" w:rsidP="00325C30">
      <w:pPr>
        <w:pStyle w:val="ad"/>
        <w:numPr>
          <w:ilvl w:val="0"/>
          <w:numId w:val="3"/>
        </w:numPr>
        <w:tabs>
          <w:tab w:val="left" w:pos="284"/>
        </w:tabs>
        <w:spacing w:after="0" w:line="240" w:lineRule="auto"/>
        <w:ind w:left="0" w:firstLine="0"/>
        <w:jc w:val="both"/>
        <w:rPr>
          <w:rFonts w:ascii="Times New Roman" w:hAnsi="Times New Roman"/>
          <w:sz w:val="24"/>
          <w:szCs w:val="24"/>
          <w:lang w:val="kk-KZ"/>
        </w:rPr>
      </w:pPr>
      <w:r w:rsidRPr="00FA0E66">
        <w:rPr>
          <w:rFonts w:ascii="Times New Roman" w:hAnsi="Times New Roman"/>
          <w:sz w:val="24"/>
          <w:szCs w:val="24"/>
          <w:lang w:val="kk-KZ"/>
        </w:rPr>
        <w:t>Д</w:t>
      </w:r>
      <w:r>
        <w:rPr>
          <w:rFonts w:ascii="Times New Roman" w:hAnsi="Times New Roman"/>
          <w:sz w:val="24"/>
          <w:szCs w:val="24"/>
          <w:lang w:val="kk-KZ"/>
        </w:rPr>
        <w:t xml:space="preserve">ипломдық </w:t>
      </w:r>
      <w:r w:rsidRPr="00FA0E66">
        <w:rPr>
          <w:rFonts w:ascii="Times New Roman" w:hAnsi="Times New Roman"/>
          <w:sz w:val="24"/>
          <w:szCs w:val="24"/>
          <w:lang w:val="kk-KZ"/>
        </w:rPr>
        <w:t>жоба</w:t>
      </w:r>
      <w:r>
        <w:rPr>
          <w:rFonts w:ascii="Times New Roman" w:hAnsi="Times New Roman"/>
          <w:sz w:val="24"/>
          <w:szCs w:val="24"/>
          <w:lang w:val="kk-KZ"/>
        </w:rPr>
        <w:t xml:space="preserve">ның </w:t>
      </w:r>
      <w:r w:rsidRPr="00FA0E66">
        <w:rPr>
          <w:rFonts w:ascii="Times New Roman" w:hAnsi="Times New Roman"/>
          <w:sz w:val="24"/>
          <w:szCs w:val="24"/>
          <w:lang w:val="kk-KZ"/>
        </w:rPr>
        <w:t>тақырыбы</w:t>
      </w:r>
      <w:r w:rsidRPr="007D1D9E">
        <w:rPr>
          <w:rFonts w:ascii="Times New Roman" w:hAnsi="Times New Roman"/>
          <w:sz w:val="24"/>
          <w:szCs w:val="24"/>
          <w:lang w:val="kk-KZ"/>
        </w:rPr>
        <w:t xml:space="preserve">: </w:t>
      </w:r>
      <w:r w:rsidRPr="007D1D9E">
        <w:rPr>
          <w:rFonts w:ascii="Times New Roman" w:hAnsi="Times New Roman"/>
          <w:sz w:val="24"/>
          <w:szCs w:val="24"/>
          <w:u w:val="single"/>
          <w:lang w:val="en-US"/>
        </w:rPr>
        <w:t>_____________________</w:t>
      </w:r>
      <w:r>
        <w:rPr>
          <w:rFonts w:ascii="Times New Roman" w:hAnsi="Times New Roman"/>
          <w:sz w:val="24"/>
          <w:szCs w:val="24"/>
          <w:u w:val="single"/>
          <w:lang w:val="en-US"/>
        </w:rPr>
        <w:t>_______________________________</w:t>
      </w:r>
    </w:p>
    <w:p w:rsidR="00325C30" w:rsidRPr="007D1D9E" w:rsidRDefault="00325C30" w:rsidP="00325C30">
      <w:pPr>
        <w:pStyle w:val="ad"/>
        <w:tabs>
          <w:tab w:val="left" w:pos="284"/>
        </w:tabs>
        <w:spacing w:after="0" w:line="240" w:lineRule="auto"/>
        <w:ind w:left="0"/>
        <w:jc w:val="both"/>
        <w:rPr>
          <w:rFonts w:ascii="Times New Roman" w:hAnsi="Times New Roman"/>
          <w:sz w:val="24"/>
          <w:szCs w:val="24"/>
          <w:lang w:val="kk-KZ"/>
        </w:rPr>
      </w:pPr>
      <w:r>
        <w:rPr>
          <w:rFonts w:ascii="Times New Roman" w:hAnsi="Times New Roman"/>
          <w:sz w:val="24"/>
          <w:szCs w:val="24"/>
          <w:u w:val="single"/>
          <w:lang w:val="en-US"/>
        </w:rPr>
        <w:t>__________________________________________________________________________________________________________________________________________________________</w:t>
      </w:r>
    </w:p>
    <w:p w:rsidR="00325C30" w:rsidRPr="007D1D9E" w:rsidRDefault="00325C30" w:rsidP="00325C30">
      <w:pPr>
        <w:pStyle w:val="ad"/>
        <w:numPr>
          <w:ilvl w:val="0"/>
          <w:numId w:val="3"/>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Бастапқы деректерді жобалау үшін</w:t>
      </w:r>
      <w:r w:rsidRPr="001C331B">
        <w:rPr>
          <w:rFonts w:ascii="Times New Roman" w:hAnsi="Times New Roman"/>
          <w:sz w:val="24"/>
          <w:szCs w:val="24"/>
          <w:lang w:val="kk-KZ"/>
        </w:rPr>
        <w:t xml:space="preserve">: </w:t>
      </w:r>
      <w:r>
        <w:rPr>
          <w:rFonts w:ascii="Times New Roman" w:hAnsi="Times New Roman"/>
          <w:sz w:val="24"/>
          <w:szCs w:val="24"/>
          <w:u w:val="single"/>
          <w:lang w:val="kk-KZ"/>
        </w:rPr>
        <w:t>Қосымша</w:t>
      </w:r>
      <w:r w:rsidRPr="001C331B">
        <w:rPr>
          <w:rFonts w:ascii="Times New Roman" w:hAnsi="Times New Roman"/>
          <w:sz w:val="24"/>
          <w:szCs w:val="24"/>
          <w:u w:val="single"/>
          <w:lang w:val="kk-KZ"/>
        </w:rPr>
        <w:t>1</w:t>
      </w:r>
    </w:p>
    <w:p w:rsidR="00325C30" w:rsidRPr="007D1D9E" w:rsidRDefault="00325C30" w:rsidP="00325C30">
      <w:pPr>
        <w:jc w:val="both"/>
        <w:rPr>
          <w:sz w:val="24"/>
          <w:szCs w:val="24"/>
        </w:rPr>
      </w:pPr>
      <w:r>
        <w:rPr>
          <w:sz w:val="24"/>
          <w:szCs w:val="24"/>
        </w:rPr>
        <w:t>3.</w:t>
      </w:r>
      <w:r>
        <w:rPr>
          <w:sz w:val="24"/>
          <w:szCs w:val="24"/>
          <w:lang w:val="kk-KZ"/>
        </w:rPr>
        <w:t>Дипломдық жобаның құрамы</w:t>
      </w:r>
      <w:r w:rsidRPr="001C331B">
        <w:rPr>
          <w:sz w:val="24"/>
          <w:szCs w:val="24"/>
          <w:lang w:val="kk-KZ"/>
        </w:rPr>
        <w:t xml:space="preserve">: </w:t>
      </w:r>
      <w:r>
        <w:rPr>
          <w:sz w:val="24"/>
          <w:szCs w:val="24"/>
          <w:u w:val="single"/>
          <w:lang w:val="kk-KZ"/>
        </w:rPr>
        <w:t>__________________________________________________</w:t>
      </w:r>
    </w:p>
    <w:p w:rsidR="00325C30" w:rsidRPr="007D1D9E" w:rsidRDefault="00325C30" w:rsidP="00325C30">
      <w:pPr>
        <w:jc w:val="both"/>
        <w:rPr>
          <w:sz w:val="24"/>
          <w:szCs w:val="24"/>
          <w:lang w:val="kk-KZ"/>
        </w:rPr>
      </w:pPr>
      <w:r w:rsidRPr="001C331B">
        <w:rPr>
          <w:sz w:val="24"/>
          <w:szCs w:val="24"/>
          <w:lang w:val="kk-KZ"/>
        </w:rPr>
        <w:t xml:space="preserve">3.1. </w:t>
      </w:r>
      <w:r>
        <w:rPr>
          <w:sz w:val="24"/>
          <w:szCs w:val="24"/>
          <w:lang w:val="kk-KZ"/>
        </w:rPr>
        <w:t>Басты беттің мазмұны</w:t>
      </w:r>
      <w:r w:rsidRPr="001C331B">
        <w:rPr>
          <w:sz w:val="24"/>
          <w:szCs w:val="24"/>
          <w:lang w:val="kk-KZ"/>
        </w:rPr>
        <w:t xml:space="preserve">  (</w:t>
      </w:r>
      <w:r>
        <w:rPr>
          <w:rFonts w:eastAsia="Calibri"/>
          <w:sz w:val="24"/>
          <w:szCs w:val="24"/>
          <w:lang w:val="kk-KZ"/>
        </w:rPr>
        <w:t>жобалауға арналған сұрақтардың тізімі</w:t>
      </w:r>
      <w:r w:rsidRPr="001C331B">
        <w:rPr>
          <w:sz w:val="24"/>
          <w:szCs w:val="24"/>
          <w:lang w:val="kk-KZ"/>
        </w:rPr>
        <w:t xml:space="preserve">) </w:t>
      </w:r>
    </w:p>
    <w:p w:rsidR="00325C30" w:rsidRPr="00BE2C69" w:rsidRDefault="00325C30" w:rsidP="00325C30">
      <w:pPr>
        <w:tabs>
          <w:tab w:val="left" w:pos="426"/>
        </w:tabs>
        <w:jc w:val="both"/>
        <w:rPr>
          <w:sz w:val="24"/>
          <w:szCs w:val="24"/>
          <w:lang w:val="kk-KZ"/>
        </w:rPr>
      </w:pPr>
      <w:r w:rsidRPr="00BE2C69">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25C30" w:rsidRPr="00BE2C69" w:rsidRDefault="00325C30" w:rsidP="00325C30">
      <w:pPr>
        <w:jc w:val="both"/>
        <w:rPr>
          <w:sz w:val="24"/>
          <w:szCs w:val="24"/>
          <w:lang w:val="kk-KZ"/>
        </w:rPr>
      </w:pPr>
    </w:p>
    <w:p w:rsidR="00325C30" w:rsidRPr="001C331B" w:rsidRDefault="00325C30" w:rsidP="00325C30">
      <w:pPr>
        <w:jc w:val="both"/>
        <w:rPr>
          <w:sz w:val="24"/>
          <w:szCs w:val="24"/>
          <w:lang w:val="kk-KZ"/>
        </w:rPr>
      </w:pPr>
      <w:r w:rsidRPr="001C331B">
        <w:rPr>
          <w:sz w:val="24"/>
          <w:szCs w:val="24"/>
          <w:lang w:val="kk-KZ"/>
        </w:rPr>
        <w:t xml:space="preserve">3.2. </w:t>
      </w:r>
      <w:r>
        <w:rPr>
          <w:sz w:val="24"/>
          <w:szCs w:val="24"/>
          <w:lang w:val="kk-KZ"/>
        </w:rPr>
        <w:t>Графикалық кестенің тізімі</w:t>
      </w:r>
      <w:r w:rsidRPr="001C331B">
        <w:rPr>
          <w:sz w:val="24"/>
          <w:szCs w:val="24"/>
          <w:lang w:val="kk-KZ"/>
        </w:rPr>
        <w:t>:</w:t>
      </w:r>
    </w:p>
    <w:p w:rsidR="00325C30" w:rsidRPr="001C331B" w:rsidRDefault="00325C30" w:rsidP="00325C30">
      <w:pPr>
        <w:jc w:val="both"/>
        <w:rPr>
          <w:sz w:val="24"/>
          <w:szCs w:val="24"/>
          <w:lang w:val="kk-KZ"/>
        </w:rPr>
      </w:pPr>
      <w:r w:rsidRPr="00BE2C69">
        <w:rPr>
          <w:sz w:val="24"/>
          <w:szCs w:val="24"/>
          <w:lang w:val="kk-KZ"/>
        </w:rPr>
        <w:t>_____________________________________________________________________________</w:t>
      </w:r>
    </w:p>
    <w:p w:rsidR="00325C30" w:rsidRPr="001C331B" w:rsidRDefault="00325C30" w:rsidP="00325C30">
      <w:pPr>
        <w:jc w:val="both"/>
        <w:rPr>
          <w:sz w:val="24"/>
          <w:szCs w:val="24"/>
          <w:lang w:val="kk-KZ"/>
        </w:rPr>
      </w:pPr>
      <w:r w:rsidRPr="001C331B">
        <w:rPr>
          <w:sz w:val="24"/>
          <w:szCs w:val="24"/>
          <w:lang w:val="kk-KZ"/>
        </w:rPr>
        <w:t>___________________________________________________________________</w:t>
      </w:r>
      <w:r w:rsidRPr="00BE2C69">
        <w:rPr>
          <w:sz w:val="24"/>
          <w:szCs w:val="24"/>
          <w:lang w:val="kk-KZ"/>
        </w:rPr>
        <w:t>_______</w:t>
      </w:r>
      <w:r w:rsidRPr="001C331B">
        <w:rPr>
          <w:sz w:val="24"/>
          <w:szCs w:val="24"/>
          <w:lang w:val="kk-KZ"/>
        </w:rPr>
        <w:t>___</w:t>
      </w:r>
    </w:p>
    <w:p w:rsidR="00325C30" w:rsidRPr="001C331B" w:rsidRDefault="00325C30" w:rsidP="00325C30">
      <w:pPr>
        <w:jc w:val="both"/>
        <w:rPr>
          <w:sz w:val="24"/>
          <w:szCs w:val="24"/>
          <w:lang w:val="kk-KZ"/>
        </w:rPr>
      </w:pPr>
      <w:r w:rsidRPr="001C331B">
        <w:rPr>
          <w:sz w:val="24"/>
          <w:szCs w:val="24"/>
          <w:lang w:val="kk-KZ"/>
        </w:rPr>
        <w:t>____________________________________________________________________</w:t>
      </w:r>
      <w:r w:rsidRPr="00BE2C69">
        <w:rPr>
          <w:sz w:val="24"/>
          <w:szCs w:val="24"/>
          <w:lang w:val="kk-KZ"/>
        </w:rPr>
        <w:t>______</w:t>
      </w:r>
      <w:r w:rsidRPr="001C331B">
        <w:rPr>
          <w:sz w:val="24"/>
          <w:szCs w:val="24"/>
          <w:lang w:val="kk-KZ"/>
        </w:rPr>
        <w:t>___</w:t>
      </w:r>
    </w:p>
    <w:p w:rsidR="00325C30" w:rsidRPr="001C331B" w:rsidRDefault="00325C30" w:rsidP="00325C30">
      <w:pPr>
        <w:jc w:val="both"/>
        <w:rPr>
          <w:sz w:val="24"/>
          <w:szCs w:val="24"/>
          <w:lang w:val="kk-KZ"/>
        </w:rPr>
      </w:pPr>
      <w:r w:rsidRPr="001C331B">
        <w:rPr>
          <w:sz w:val="24"/>
          <w:szCs w:val="24"/>
          <w:lang w:val="kk-KZ"/>
        </w:rPr>
        <w:t>_________________________________________________________________</w:t>
      </w:r>
      <w:r w:rsidRPr="00BE2C69">
        <w:rPr>
          <w:sz w:val="24"/>
          <w:szCs w:val="24"/>
          <w:lang w:val="kk-KZ"/>
        </w:rPr>
        <w:t>_______</w:t>
      </w:r>
      <w:r w:rsidRPr="001C331B">
        <w:rPr>
          <w:sz w:val="24"/>
          <w:szCs w:val="24"/>
          <w:lang w:val="kk-KZ"/>
        </w:rPr>
        <w:t>_____</w:t>
      </w:r>
    </w:p>
    <w:p w:rsidR="00325C30" w:rsidRPr="00BE2C69" w:rsidRDefault="00325C30" w:rsidP="00325C30">
      <w:pPr>
        <w:jc w:val="both"/>
        <w:rPr>
          <w:sz w:val="24"/>
          <w:szCs w:val="24"/>
          <w:lang w:val="kk-KZ"/>
        </w:rPr>
      </w:pPr>
    </w:p>
    <w:p w:rsidR="00325C30" w:rsidRPr="001C331B" w:rsidRDefault="00325C30" w:rsidP="00325C30">
      <w:pPr>
        <w:jc w:val="both"/>
        <w:rPr>
          <w:sz w:val="24"/>
          <w:szCs w:val="24"/>
          <w:lang w:val="kk-KZ"/>
        </w:rPr>
      </w:pPr>
      <w:r>
        <w:rPr>
          <w:rFonts w:eastAsia="Calibri"/>
          <w:sz w:val="24"/>
          <w:szCs w:val="24"/>
          <w:lang w:val="kk-KZ"/>
        </w:rPr>
        <w:t>Ұсынылатын әдебиеттер</w:t>
      </w:r>
      <w:r w:rsidRPr="001C331B">
        <w:rPr>
          <w:sz w:val="24"/>
          <w:szCs w:val="24"/>
          <w:lang w:val="kk-KZ"/>
        </w:rPr>
        <w:t>:</w:t>
      </w:r>
    </w:p>
    <w:p w:rsidR="00325C30" w:rsidRPr="00BE2C69" w:rsidRDefault="00325C30" w:rsidP="00325C30">
      <w:pPr>
        <w:pStyle w:val="ad"/>
        <w:tabs>
          <w:tab w:val="num" w:pos="284"/>
        </w:tabs>
        <w:spacing w:line="240" w:lineRule="auto"/>
        <w:ind w:left="0"/>
        <w:jc w:val="both"/>
        <w:rPr>
          <w:rFonts w:ascii="Times New Roman" w:hAnsi="Times New Roman"/>
          <w:sz w:val="24"/>
          <w:szCs w:val="24"/>
          <w:lang w:val="kk-KZ"/>
        </w:rPr>
      </w:pPr>
      <w:r w:rsidRPr="00BE2C69">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C30" w:rsidRPr="00BE2C69" w:rsidRDefault="00325C30" w:rsidP="00325C30">
      <w:pPr>
        <w:pStyle w:val="ad"/>
        <w:tabs>
          <w:tab w:val="num" w:pos="284"/>
        </w:tabs>
        <w:spacing w:after="0" w:line="240" w:lineRule="auto"/>
        <w:ind w:left="0"/>
        <w:jc w:val="both"/>
        <w:rPr>
          <w:rFonts w:ascii="Times New Roman" w:hAnsi="Times New Roman"/>
          <w:sz w:val="24"/>
          <w:szCs w:val="24"/>
          <w:lang w:val="kk-KZ"/>
        </w:rPr>
      </w:pPr>
    </w:p>
    <w:p w:rsidR="00325C30" w:rsidRPr="00BE2C69" w:rsidRDefault="00325C30" w:rsidP="00325C30">
      <w:pPr>
        <w:jc w:val="both"/>
        <w:rPr>
          <w:sz w:val="24"/>
          <w:szCs w:val="24"/>
          <w:lang w:val="kk-KZ"/>
        </w:rPr>
      </w:pPr>
    </w:p>
    <w:p w:rsidR="00325C30" w:rsidRPr="00DB5CEC" w:rsidRDefault="00325C30" w:rsidP="00325C30">
      <w:pPr>
        <w:jc w:val="both"/>
        <w:rPr>
          <w:sz w:val="24"/>
          <w:szCs w:val="24"/>
          <w:u w:val="single"/>
          <w:lang w:val="kk-KZ"/>
        </w:rPr>
      </w:pPr>
      <w:r>
        <w:rPr>
          <w:sz w:val="24"/>
          <w:szCs w:val="24"/>
          <w:lang w:val="kk-KZ"/>
        </w:rPr>
        <w:t>Тапсырманың берілген күні</w:t>
      </w:r>
      <w:r w:rsidRPr="00BE2C69">
        <w:rPr>
          <w:sz w:val="24"/>
          <w:szCs w:val="24"/>
          <w:lang w:val="kk-KZ"/>
        </w:rPr>
        <w:t xml:space="preserve">             </w:t>
      </w:r>
      <w:r w:rsidRPr="001C331B">
        <w:rPr>
          <w:sz w:val="24"/>
          <w:szCs w:val="24"/>
          <w:lang w:val="kk-KZ"/>
        </w:rPr>
        <w:t xml:space="preserve">                         </w:t>
      </w:r>
      <w:r w:rsidR="00CA7D1A">
        <w:rPr>
          <w:sz w:val="24"/>
          <w:szCs w:val="24"/>
          <w:lang w:val="kk-KZ"/>
        </w:rPr>
        <w:t xml:space="preserve">         «_____» ___________201  </w:t>
      </w:r>
      <w:r>
        <w:rPr>
          <w:sz w:val="24"/>
          <w:szCs w:val="24"/>
          <w:lang w:val="kk-KZ"/>
        </w:rPr>
        <w:t>ж</w:t>
      </w:r>
    </w:p>
    <w:p w:rsidR="00325C30" w:rsidRPr="00DB5CEC" w:rsidRDefault="00325C30" w:rsidP="00325C30">
      <w:pPr>
        <w:jc w:val="both"/>
        <w:rPr>
          <w:sz w:val="24"/>
          <w:szCs w:val="24"/>
          <w:u w:val="single"/>
          <w:lang w:val="kk-KZ"/>
        </w:rPr>
      </w:pPr>
      <w:r>
        <w:rPr>
          <w:sz w:val="24"/>
          <w:szCs w:val="24"/>
          <w:lang w:val="kk-KZ"/>
        </w:rPr>
        <w:t>Тапсырманы өткізетін күн</w:t>
      </w:r>
      <w:r w:rsidRPr="001C331B">
        <w:rPr>
          <w:sz w:val="24"/>
          <w:szCs w:val="24"/>
          <w:lang w:val="kk-KZ"/>
        </w:rPr>
        <w:t xml:space="preserve">                                        </w:t>
      </w:r>
      <w:r w:rsidR="00CA7D1A">
        <w:rPr>
          <w:sz w:val="24"/>
          <w:szCs w:val="24"/>
          <w:lang w:val="kk-KZ"/>
        </w:rPr>
        <w:t xml:space="preserve">         «_____»____________201  </w:t>
      </w:r>
      <w:r>
        <w:rPr>
          <w:sz w:val="24"/>
          <w:szCs w:val="24"/>
          <w:lang w:val="kk-KZ"/>
        </w:rPr>
        <w:t>ж</w:t>
      </w:r>
    </w:p>
    <w:p w:rsidR="00325C30" w:rsidRDefault="00325C30" w:rsidP="00325C30">
      <w:pPr>
        <w:jc w:val="both"/>
        <w:rPr>
          <w:sz w:val="24"/>
          <w:szCs w:val="24"/>
          <w:lang w:val="kk-KZ"/>
        </w:rPr>
      </w:pPr>
    </w:p>
    <w:p w:rsidR="00325C30" w:rsidRDefault="00325C30" w:rsidP="00325C30">
      <w:pPr>
        <w:jc w:val="both"/>
        <w:rPr>
          <w:sz w:val="24"/>
          <w:szCs w:val="24"/>
          <w:lang w:val="kk-KZ"/>
        </w:rPr>
      </w:pPr>
    </w:p>
    <w:p w:rsidR="00325C30" w:rsidRPr="001C331B" w:rsidRDefault="00325C30" w:rsidP="00325C30">
      <w:pPr>
        <w:jc w:val="both"/>
        <w:rPr>
          <w:sz w:val="24"/>
          <w:szCs w:val="24"/>
          <w:lang w:val="kk-KZ"/>
        </w:rPr>
      </w:pPr>
      <w:r>
        <w:rPr>
          <w:sz w:val="24"/>
          <w:szCs w:val="24"/>
          <w:lang w:val="kk-KZ"/>
        </w:rPr>
        <w:t>Дипломдық жобаның жетекшісі</w:t>
      </w:r>
      <w:r w:rsidRPr="001C331B">
        <w:rPr>
          <w:sz w:val="24"/>
          <w:szCs w:val="24"/>
          <w:lang w:val="kk-KZ"/>
        </w:rPr>
        <w:t xml:space="preserve"> </w:t>
      </w:r>
      <w:r>
        <w:rPr>
          <w:sz w:val="24"/>
          <w:szCs w:val="24"/>
          <w:lang w:val="kk-KZ"/>
        </w:rPr>
        <w:t xml:space="preserve">            </w:t>
      </w:r>
      <w:r w:rsidRPr="00820860">
        <w:rPr>
          <w:sz w:val="24"/>
          <w:szCs w:val="24"/>
          <w:u w:val="single"/>
          <w:lang w:val="kk-KZ"/>
        </w:rPr>
        <w:t>____________</w:t>
      </w:r>
      <w:r>
        <w:rPr>
          <w:sz w:val="24"/>
          <w:szCs w:val="24"/>
          <w:u w:val="single"/>
          <w:lang w:val="kk-KZ"/>
        </w:rPr>
        <w:t xml:space="preserve"> </w:t>
      </w:r>
      <w:r>
        <w:rPr>
          <w:sz w:val="24"/>
          <w:szCs w:val="24"/>
          <w:lang w:val="kk-KZ"/>
        </w:rPr>
        <w:t xml:space="preserve">   _________________________</w:t>
      </w:r>
    </w:p>
    <w:p w:rsidR="00325C30" w:rsidRPr="00411887" w:rsidRDefault="00325C30" w:rsidP="00325C30">
      <w:pPr>
        <w:jc w:val="both"/>
        <w:rPr>
          <w:sz w:val="24"/>
          <w:szCs w:val="24"/>
          <w:u w:val="single"/>
          <w:lang w:val="kk-KZ"/>
        </w:rPr>
      </w:pPr>
      <w:r>
        <w:rPr>
          <w:sz w:val="24"/>
          <w:szCs w:val="24"/>
          <w:lang w:val="kk-KZ"/>
        </w:rPr>
        <w:t>ЦӘК төрағасы</w:t>
      </w:r>
      <w:r w:rsidRPr="001C331B">
        <w:rPr>
          <w:sz w:val="24"/>
          <w:szCs w:val="24"/>
          <w:lang w:val="kk-KZ"/>
        </w:rPr>
        <w:t xml:space="preserve"> </w:t>
      </w:r>
      <w:r>
        <w:rPr>
          <w:sz w:val="24"/>
          <w:szCs w:val="24"/>
          <w:lang w:val="kk-KZ"/>
        </w:rPr>
        <w:t xml:space="preserve">     </w:t>
      </w:r>
      <w:r w:rsidRPr="001C331B">
        <w:rPr>
          <w:sz w:val="24"/>
          <w:szCs w:val="24"/>
          <w:lang w:val="kk-KZ"/>
        </w:rPr>
        <w:t xml:space="preserve"> </w:t>
      </w:r>
      <w:r>
        <w:rPr>
          <w:sz w:val="24"/>
          <w:szCs w:val="24"/>
          <w:lang w:val="kk-KZ"/>
        </w:rPr>
        <w:t xml:space="preserve">   </w:t>
      </w:r>
      <w:r w:rsidRPr="001C331B">
        <w:rPr>
          <w:sz w:val="24"/>
          <w:szCs w:val="24"/>
          <w:u w:val="single"/>
          <w:lang w:val="kk-KZ"/>
        </w:rPr>
        <w:t xml:space="preserve"> </w:t>
      </w:r>
      <w:r>
        <w:rPr>
          <w:sz w:val="24"/>
          <w:szCs w:val="24"/>
          <w:u w:val="single"/>
          <w:lang w:val="kk-KZ"/>
        </w:rPr>
        <w:t xml:space="preserve">____________  </w:t>
      </w:r>
      <w:r>
        <w:rPr>
          <w:sz w:val="24"/>
          <w:szCs w:val="24"/>
          <w:lang w:val="kk-KZ"/>
        </w:rPr>
        <w:t xml:space="preserve">  </w:t>
      </w:r>
      <w:r>
        <w:rPr>
          <w:sz w:val="24"/>
          <w:szCs w:val="24"/>
          <w:u w:val="single"/>
          <w:lang w:val="kk-KZ"/>
        </w:rPr>
        <w:t>____________________________</w:t>
      </w:r>
    </w:p>
    <w:p w:rsidR="00325C30" w:rsidRPr="007C12E7" w:rsidRDefault="00325C30" w:rsidP="00325C30">
      <w:pPr>
        <w:jc w:val="both"/>
        <w:rPr>
          <w:sz w:val="24"/>
          <w:szCs w:val="24"/>
          <w:u w:val="single"/>
          <w:lang w:val="kk-KZ"/>
        </w:rPr>
      </w:pPr>
      <w:r>
        <w:rPr>
          <w:sz w:val="24"/>
          <w:szCs w:val="24"/>
          <w:lang w:val="kk-KZ"/>
        </w:rPr>
        <w:t>Бөлім меңгерушісі</w:t>
      </w:r>
      <w:r w:rsidRPr="001C331B">
        <w:rPr>
          <w:sz w:val="24"/>
          <w:szCs w:val="24"/>
          <w:lang w:val="kk-KZ"/>
        </w:rPr>
        <w:t xml:space="preserve"> </w:t>
      </w:r>
      <w:r>
        <w:rPr>
          <w:sz w:val="24"/>
          <w:szCs w:val="24"/>
          <w:lang w:val="kk-KZ"/>
        </w:rPr>
        <w:t>________________    ____________________________</w:t>
      </w:r>
      <w:r w:rsidRPr="001C331B">
        <w:rPr>
          <w:sz w:val="24"/>
          <w:szCs w:val="24"/>
          <w:u w:val="single"/>
          <w:lang w:val="kk-KZ"/>
        </w:rPr>
        <w:t xml:space="preserve">                                    </w:t>
      </w:r>
      <w:r>
        <w:rPr>
          <w:sz w:val="24"/>
          <w:szCs w:val="24"/>
          <w:u w:val="single"/>
          <w:lang w:val="kk-KZ"/>
        </w:rPr>
        <w:t xml:space="preserve">                              </w:t>
      </w:r>
    </w:p>
    <w:p w:rsidR="00325C30" w:rsidRDefault="00325C30" w:rsidP="00325C30">
      <w:pPr>
        <w:ind w:firstLine="720"/>
        <w:jc w:val="right"/>
        <w:rPr>
          <w:b/>
          <w:i/>
          <w:sz w:val="24"/>
          <w:szCs w:val="24"/>
          <w:lang w:val="kk-KZ"/>
        </w:rPr>
      </w:pPr>
    </w:p>
    <w:p w:rsidR="00325C30" w:rsidRDefault="00325C30" w:rsidP="00325C30">
      <w:pPr>
        <w:ind w:firstLine="720"/>
        <w:jc w:val="right"/>
        <w:rPr>
          <w:b/>
          <w:i/>
          <w:sz w:val="24"/>
          <w:szCs w:val="24"/>
          <w:lang w:val="kk-KZ"/>
        </w:rPr>
      </w:pPr>
    </w:p>
    <w:p w:rsidR="00325C30" w:rsidRPr="00BE2C69" w:rsidRDefault="00325C30" w:rsidP="00325C30">
      <w:pPr>
        <w:ind w:firstLine="720"/>
        <w:jc w:val="right"/>
        <w:rPr>
          <w:b/>
          <w:i/>
          <w:sz w:val="24"/>
          <w:szCs w:val="24"/>
          <w:lang w:val="kk-KZ"/>
        </w:rPr>
      </w:pPr>
      <w:r>
        <w:rPr>
          <w:b/>
          <w:i/>
          <w:sz w:val="24"/>
          <w:szCs w:val="24"/>
          <w:lang w:val="kk-KZ"/>
        </w:rPr>
        <w:t>ҚОСЫМША ЖАЛҒАСЫ</w:t>
      </w:r>
      <w:r w:rsidRPr="00BE2C69">
        <w:rPr>
          <w:b/>
          <w:i/>
          <w:sz w:val="24"/>
          <w:szCs w:val="24"/>
          <w:lang w:val="kk-KZ"/>
        </w:rPr>
        <w:t xml:space="preserve"> 2</w:t>
      </w:r>
    </w:p>
    <w:p w:rsidR="00325C30" w:rsidRPr="00BE2C69" w:rsidRDefault="00325C30" w:rsidP="00325C30">
      <w:pPr>
        <w:jc w:val="center"/>
        <w:rPr>
          <w:b/>
          <w:lang w:val="kk-KZ"/>
        </w:rPr>
      </w:pPr>
    </w:p>
    <w:p w:rsidR="00325C30" w:rsidRPr="00BE2C69" w:rsidRDefault="00325C30" w:rsidP="00325C30">
      <w:pPr>
        <w:jc w:val="center"/>
        <w:rPr>
          <w:b/>
          <w:lang w:val="kk-KZ"/>
        </w:rPr>
      </w:pPr>
    </w:p>
    <w:p w:rsidR="00325C30" w:rsidRPr="00BE2C69" w:rsidRDefault="00325C30" w:rsidP="00325C30">
      <w:pPr>
        <w:jc w:val="center"/>
        <w:rPr>
          <w:b/>
          <w:lang w:val="kk-KZ"/>
        </w:rPr>
      </w:pPr>
      <w:r w:rsidRPr="00820860">
        <w:rPr>
          <w:b/>
          <w:lang w:val="kk-KZ"/>
        </w:rPr>
        <w:t>К</w:t>
      </w:r>
      <w:r>
        <w:rPr>
          <w:b/>
          <w:lang w:val="kk-KZ"/>
        </w:rPr>
        <w:t>ҮНТІЗБЕЛІК ЖОСПАР</w:t>
      </w:r>
    </w:p>
    <w:p w:rsidR="00325C30" w:rsidRPr="00820860" w:rsidRDefault="00325C30" w:rsidP="00325C30">
      <w:pPr>
        <w:jc w:val="center"/>
        <w:rPr>
          <w:b/>
          <w:lang w:val="kk-K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393"/>
        <w:gridCol w:w="1747"/>
      </w:tblGrid>
      <w:tr w:rsidR="00325C30" w:rsidRPr="00DE2140" w:rsidTr="0062526A">
        <w:tc>
          <w:tcPr>
            <w:tcW w:w="648" w:type="dxa"/>
            <w:vAlign w:val="center"/>
          </w:tcPr>
          <w:p w:rsidR="00325C30" w:rsidRPr="00DE2140" w:rsidRDefault="00325C30" w:rsidP="0062526A">
            <w:pPr>
              <w:jc w:val="center"/>
              <w:rPr>
                <w:lang w:val="kk-KZ"/>
              </w:rPr>
            </w:pPr>
            <w:r w:rsidRPr="00DE2140">
              <w:rPr>
                <w:lang w:val="kk-KZ"/>
              </w:rPr>
              <w:t>№</w:t>
            </w:r>
          </w:p>
          <w:p w:rsidR="00325C30" w:rsidRPr="00DE2140" w:rsidRDefault="00325C30" w:rsidP="0062526A">
            <w:pPr>
              <w:jc w:val="center"/>
              <w:rPr>
                <w:lang w:val="kk-KZ"/>
              </w:rPr>
            </w:pPr>
            <w:r>
              <w:rPr>
                <w:lang w:val="kk-KZ"/>
              </w:rPr>
              <w:t>р/н</w:t>
            </w:r>
          </w:p>
        </w:tc>
        <w:tc>
          <w:tcPr>
            <w:tcW w:w="4680" w:type="dxa"/>
            <w:vAlign w:val="center"/>
          </w:tcPr>
          <w:p w:rsidR="00325C30" w:rsidRPr="00DE2140" w:rsidRDefault="00325C30" w:rsidP="0062526A">
            <w:pPr>
              <w:jc w:val="center"/>
              <w:rPr>
                <w:lang w:val="kk-KZ"/>
              </w:rPr>
            </w:pPr>
            <w:r>
              <w:rPr>
                <w:lang w:val="kk-KZ"/>
              </w:rPr>
              <w:t>Дипломдық жобаның этаптарының атауы (жұмыс</w:t>
            </w:r>
            <w:r w:rsidRPr="00DE2140">
              <w:rPr>
                <w:lang w:val="kk-KZ"/>
              </w:rPr>
              <w:t>)</w:t>
            </w:r>
          </w:p>
        </w:tc>
        <w:tc>
          <w:tcPr>
            <w:tcW w:w="2393" w:type="dxa"/>
            <w:vAlign w:val="center"/>
          </w:tcPr>
          <w:p w:rsidR="00325C30" w:rsidRPr="00DE2140" w:rsidRDefault="00325C30" w:rsidP="0062526A">
            <w:pPr>
              <w:jc w:val="center"/>
              <w:rPr>
                <w:lang w:val="kk-KZ"/>
              </w:rPr>
            </w:pPr>
            <w:r>
              <w:rPr>
                <w:lang w:val="kk-KZ"/>
              </w:rPr>
              <w:t>Жобаның орындалу этапының мерзімі (жұмыс</w:t>
            </w:r>
            <w:r w:rsidRPr="00DE2140">
              <w:rPr>
                <w:lang w:val="kk-KZ"/>
              </w:rPr>
              <w:t>)</w:t>
            </w:r>
          </w:p>
        </w:tc>
        <w:tc>
          <w:tcPr>
            <w:tcW w:w="1747" w:type="dxa"/>
            <w:vAlign w:val="center"/>
          </w:tcPr>
          <w:p w:rsidR="00325C30" w:rsidRPr="00DE2140" w:rsidRDefault="00325C30" w:rsidP="0062526A">
            <w:pPr>
              <w:jc w:val="center"/>
              <w:rPr>
                <w:lang w:val="kk-KZ"/>
              </w:rPr>
            </w:pPr>
            <w:r>
              <w:rPr>
                <w:lang w:val="kk-KZ"/>
              </w:rPr>
              <w:t>Ескерту</w:t>
            </w: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r w:rsidR="00325C30" w:rsidRPr="00DE2140" w:rsidTr="0062526A">
        <w:tc>
          <w:tcPr>
            <w:tcW w:w="648" w:type="dxa"/>
          </w:tcPr>
          <w:p w:rsidR="00325C30" w:rsidRPr="00DE2140" w:rsidRDefault="00325C30" w:rsidP="0062526A">
            <w:pPr>
              <w:jc w:val="center"/>
              <w:rPr>
                <w:b/>
                <w:lang w:val="kk-KZ"/>
              </w:rPr>
            </w:pPr>
          </w:p>
        </w:tc>
        <w:tc>
          <w:tcPr>
            <w:tcW w:w="4680" w:type="dxa"/>
          </w:tcPr>
          <w:p w:rsidR="00325C30" w:rsidRPr="00DE2140" w:rsidRDefault="00325C30" w:rsidP="0062526A">
            <w:pPr>
              <w:jc w:val="center"/>
              <w:rPr>
                <w:b/>
                <w:lang w:val="kk-KZ"/>
              </w:rPr>
            </w:pPr>
          </w:p>
        </w:tc>
        <w:tc>
          <w:tcPr>
            <w:tcW w:w="2393" w:type="dxa"/>
          </w:tcPr>
          <w:p w:rsidR="00325C30" w:rsidRPr="00DE2140" w:rsidRDefault="00325C30" w:rsidP="0062526A">
            <w:pPr>
              <w:jc w:val="center"/>
              <w:rPr>
                <w:b/>
                <w:lang w:val="kk-KZ"/>
              </w:rPr>
            </w:pPr>
          </w:p>
        </w:tc>
        <w:tc>
          <w:tcPr>
            <w:tcW w:w="1747" w:type="dxa"/>
          </w:tcPr>
          <w:p w:rsidR="00325C30" w:rsidRPr="00DE2140" w:rsidRDefault="00325C30" w:rsidP="0062526A">
            <w:pPr>
              <w:jc w:val="center"/>
              <w:rPr>
                <w:b/>
                <w:lang w:val="kk-KZ"/>
              </w:rPr>
            </w:pPr>
          </w:p>
        </w:tc>
      </w:tr>
    </w:tbl>
    <w:p w:rsidR="00325C30" w:rsidRDefault="00325C30" w:rsidP="00325C30">
      <w:pPr>
        <w:jc w:val="center"/>
        <w:rPr>
          <w:b/>
        </w:rPr>
      </w:pPr>
    </w:p>
    <w:p w:rsidR="00325C30" w:rsidRPr="00D239CC" w:rsidRDefault="00325C30" w:rsidP="00325C30">
      <w:pPr>
        <w:jc w:val="both"/>
      </w:pPr>
      <w:r>
        <w:rPr>
          <w:lang w:val="kk-KZ"/>
        </w:rPr>
        <w:t>Студент</w:t>
      </w:r>
      <w:r>
        <w:t>-</w:t>
      </w:r>
      <w:proofErr w:type="spellStart"/>
      <w:r>
        <w:t>дипло</w:t>
      </w:r>
      <w:proofErr w:type="spellEnd"/>
      <w:r>
        <w:rPr>
          <w:lang w:val="kk-KZ"/>
        </w:rPr>
        <w:t>м жазушы</w:t>
      </w:r>
      <w:r w:rsidRPr="00D239CC">
        <w:t xml:space="preserve"> ________________________________________________________</w:t>
      </w:r>
    </w:p>
    <w:p w:rsidR="00325C30" w:rsidRDefault="00325C30" w:rsidP="00325C30">
      <w:pPr>
        <w:jc w:val="center"/>
      </w:pPr>
      <w:r>
        <w:t xml:space="preserve">                                         (</w:t>
      </w:r>
      <w:r>
        <w:rPr>
          <w:lang w:val="kk-KZ"/>
        </w:rPr>
        <w:t>аты</w:t>
      </w:r>
      <w:r>
        <w:t xml:space="preserve">, </w:t>
      </w:r>
      <w:r>
        <w:rPr>
          <w:lang w:val="kk-KZ"/>
        </w:rPr>
        <w:t>жөні</w:t>
      </w:r>
      <w:r>
        <w:t xml:space="preserve">, </w:t>
      </w:r>
      <w:r>
        <w:rPr>
          <w:lang w:val="kk-KZ"/>
        </w:rPr>
        <w:t>тегі</w:t>
      </w:r>
      <w:r>
        <w:t xml:space="preserve">, </w:t>
      </w:r>
      <w:r>
        <w:rPr>
          <w:lang w:val="kk-KZ"/>
        </w:rPr>
        <w:t>қолы</w:t>
      </w:r>
      <w:r w:rsidRPr="00D239CC">
        <w:t>)</w:t>
      </w:r>
    </w:p>
    <w:p w:rsidR="00325C30" w:rsidRDefault="00325C30" w:rsidP="00325C30">
      <w:pPr>
        <w:jc w:val="center"/>
      </w:pPr>
    </w:p>
    <w:p w:rsidR="00325C30" w:rsidRDefault="00325C30" w:rsidP="00325C30">
      <w:pPr>
        <w:jc w:val="both"/>
      </w:pPr>
      <w:r>
        <w:rPr>
          <w:lang w:val="kk-KZ"/>
        </w:rPr>
        <w:t>Жоба жетекшісі</w:t>
      </w:r>
      <w:r>
        <w:t xml:space="preserve"> (</w:t>
      </w:r>
      <w:r>
        <w:rPr>
          <w:lang w:val="kk-KZ"/>
        </w:rPr>
        <w:t>жұмыс</w:t>
      </w:r>
      <w:r>
        <w:t>) ________________________________________________</w:t>
      </w:r>
    </w:p>
    <w:p w:rsidR="00325C30" w:rsidRDefault="00325C30" w:rsidP="00325C30">
      <w:pPr>
        <w:jc w:val="center"/>
      </w:pPr>
      <w:r>
        <w:t>(</w:t>
      </w:r>
      <w:r>
        <w:rPr>
          <w:lang w:val="kk-KZ"/>
        </w:rPr>
        <w:t>аты</w:t>
      </w:r>
      <w:r>
        <w:t xml:space="preserve">, </w:t>
      </w:r>
      <w:r>
        <w:rPr>
          <w:lang w:val="kk-KZ"/>
        </w:rPr>
        <w:t>жөні</w:t>
      </w:r>
      <w:r>
        <w:t xml:space="preserve">, </w:t>
      </w:r>
      <w:r>
        <w:rPr>
          <w:lang w:val="kk-KZ"/>
        </w:rPr>
        <w:t>тегі</w:t>
      </w:r>
      <w:r>
        <w:t xml:space="preserve">, </w:t>
      </w:r>
      <w:r>
        <w:rPr>
          <w:lang w:val="kk-KZ"/>
        </w:rPr>
        <w:t>қолы</w:t>
      </w:r>
      <w:r w:rsidRPr="00D239CC">
        <w:t>)</w:t>
      </w:r>
    </w:p>
    <w:p w:rsidR="00325C30" w:rsidRDefault="00325C30" w:rsidP="00325C30">
      <w:pPr>
        <w:pStyle w:val="FR2"/>
        <w:ind w:left="0" w:firstLine="720"/>
        <w:jc w:val="right"/>
        <w:rPr>
          <w:b/>
          <w:sz w:val="24"/>
          <w:szCs w:val="24"/>
          <w:lang w:val="kk-KZ"/>
        </w:rPr>
      </w:pPr>
    </w:p>
    <w:p w:rsidR="00325C30" w:rsidRDefault="00325C30" w:rsidP="00325C30">
      <w:pPr>
        <w:pStyle w:val="FR2"/>
        <w:ind w:left="0" w:firstLine="720"/>
        <w:jc w:val="right"/>
        <w:rPr>
          <w:b/>
          <w:sz w:val="24"/>
          <w:szCs w:val="24"/>
          <w:lang w:val="kk-KZ"/>
        </w:rPr>
      </w:pPr>
    </w:p>
    <w:p w:rsidR="00325C30" w:rsidRPr="005B62DE" w:rsidRDefault="00325C30" w:rsidP="00325C30">
      <w:pPr>
        <w:pStyle w:val="FR2"/>
        <w:ind w:left="0" w:firstLine="720"/>
        <w:jc w:val="right"/>
        <w:rPr>
          <w:b/>
          <w:sz w:val="24"/>
          <w:szCs w:val="24"/>
        </w:rPr>
      </w:pPr>
      <w:r>
        <w:rPr>
          <w:b/>
          <w:sz w:val="24"/>
          <w:szCs w:val="24"/>
          <w:lang w:val="kk-KZ"/>
        </w:rPr>
        <w:lastRenderedPageBreak/>
        <w:t>ҚОСЫМША</w:t>
      </w:r>
      <w:r w:rsidRPr="005B62DE">
        <w:rPr>
          <w:b/>
          <w:sz w:val="24"/>
          <w:szCs w:val="24"/>
        </w:rPr>
        <w:t xml:space="preserve"> 3</w:t>
      </w:r>
    </w:p>
    <w:p w:rsidR="00325C30" w:rsidRPr="0079582B" w:rsidRDefault="00325C30" w:rsidP="00325C30">
      <w:pPr>
        <w:jc w:val="center"/>
        <w:rPr>
          <w:b/>
          <w:sz w:val="24"/>
          <w:szCs w:val="24"/>
        </w:rPr>
      </w:pPr>
    </w:p>
    <w:p w:rsidR="00325C30" w:rsidRPr="000B73F6" w:rsidRDefault="00325C30" w:rsidP="00325C30">
      <w:pPr>
        <w:jc w:val="center"/>
        <w:rPr>
          <w:b/>
          <w:sz w:val="24"/>
          <w:szCs w:val="24"/>
          <w:lang w:val="kk-KZ"/>
        </w:rPr>
      </w:pPr>
      <w:r>
        <w:rPr>
          <w:b/>
          <w:sz w:val="24"/>
          <w:szCs w:val="24"/>
          <w:lang w:val="kk-KZ"/>
        </w:rPr>
        <w:t>ҚАЗАҚСТАН РЕСПУБЛИКАСЫНЫҢ БІЛІМ ЖӘНЕ ҒЫЛЫМ МИНИСТРЛІГІ</w:t>
      </w:r>
    </w:p>
    <w:p w:rsidR="00325C30" w:rsidRPr="000B73F6" w:rsidRDefault="00325C30" w:rsidP="00325C30">
      <w:pPr>
        <w:jc w:val="center"/>
        <w:rPr>
          <w:b/>
          <w:sz w:val="28"/>
          <w:szCs w:val="28"/>
          <w:lang w:val="kk-KZ"/>
        </w:rPr>
      </w:pPr>
      <w:r w:rsidRPr="000B73F6">
        <w:rPr>
          <w:b/>
          <w:sz w:val="28"/>
          <w:szCs w:val="28"/>
          <w:lang w:val="kk-KZ"/>
        </w:rPr>
        <w:t>«Алмат</w:t>
      </w:r>
      <w:r>
        <w:rPr>
          <w:b/>
          <w:sz w:val="28"/>
          <w:szCs w:val="28"/>
          <w:lang w:val="kk-KZ"/>
        </w:rPr>
        <w:t>ы теміржол көлігі колледжі</w:t>
      </w:r>
      <w:r w:rsidRPr="000B73F6">
        <w:rPr>
          <w:b/>
          <w:sz w:val="28"/>
          <w:szCs w:val="28"/>
          <w:lang w:val="kk-KZ"/>
        </w:rPr>
        <w:t>»</w:t>
      </w:r>
    </w:p>
    <w:p w:rsidR="00325C30" w:rsidRPr="000B73F6" w:rsidRDefault="00325C30" w:rsidP="00325C30">
      <w:pPr>
        <w:jc w:val="center"/>
        <w:rPr>
          <w:b/>
          <w:sz w:val="28"/>
          <w:szCs w:val="28"/>
          <w:lang w:val="kk-KZ"/>
        </w:rPr>
      </w:pPr>
    </w:p>
    <w:p w:rsidR="00325C30" w:rsidRPr="00D75FB5" w:rsidRDefault="00325C30" w:rsidP="00325C30">
      <w:pPr>
        <w:rPr>
          <w:b/>
          <w:sz w:val="24"/>
          <w:szCs w:val="24"/>
          <w:lang w:val="kk-KZ"/>
        </w:rPr>
      </w:pPr>
    </w:p>
    <w:p w:rsidR="00325C30" w:rsidRPr="000B73F6" w:rsidRDefault="00325C30" w:rsidP="00325C30">
      <w:pPr>
        <w:spacing w:line="360" w:lineRule="auto"/>
        <w:ind w:right="-5" w:firstLine="6804"/>
        <w:rPr>
          <w:b/>
          <w:sz w:val="24"/>
          <w:szCs w:val="24"/>
          <w:lang w:val="kk-KZ"/>
        </w:rPr>
      </w:pPr>
      <w:r w:rsidRPr="000B73F6">
        <w:rPr>
          <w:b/>
          <w:sz w:val="24"/>
          <w:szCs w:val="24"/>
          <w:lang w:val="kk-KZ"/>
        </w:rPr>
        <w:t xml:space="preserve"> </w:t>
      </w:r>
      <w:r>
        <w:rPr>
          <w:b/>
          <w:sz w:val="24"/>
          <w:szCs w:val="24"/>
          <w:lang w:val="kk-KZ"/>
        </w:rPr>
        <w:t>Қорғауға жіберілді</w:t>
      </w:r>
    </w:p>
    <w:p w:rsidR="00325C30" w:rsidRPr="000B73F6" w:rsidRDefault="00325C30" w:rsidP="00325C30">
      <w:pPr>
        <w:spacing w:line="360" w:lineRule="auto"/>
        <w:ind w:right="-5" w:firstLine="6804"/>
        <w:rPr>
          <w:sz w:val="24"/>
          <w:szCs w:val="24"/>
          <w:lang w:val="kk-KZ"/>
        </w:rPr>
      </w:pPr>
      <w:r w:rsidRPr="000B73F6">
        <w:rPr>
          <w:b/>
          <w:sz w:val="24"/>
          <w:szCs w:val="24"/>
          <w:lang w:val="kk-KZ"/>
        </w:rPr>
        <w:t xml:space="preserve"> </w:t>
      </w:r>
      <w:r w:rsidR="00CA7D1A">
        <w:rPr>
          <w:sz w:val="24"/>
          <w:szCs w:val="24"/>
          <w:lang w:val="kk-KZ"/>
        </w:rPr>
        <w:t>«_____»_______ 2014</w:t>
      </w:r>
      <w:r>
        <w:rPr>
          <w:sz w:val="24"/>
          <w:szCs w:val="24"/>
          <w:lang w:val="kk-KZ"/>
        </w:rPr>
        <w:t>ж</w:t>
      </w:r>
      <w:r w:rsidRPr="00820860">
        <w:rPr>
          <w:sz w:val="24"/>
          <w:szCs w:val="24"/>
          <w:lang w:val="kk-KZ"/>
        </w:rPr>
        <w:t xml:space="preserve"> </w:t>
      </w:r>
    </w:p>
    <w:p w:rsidR="00325C30" w:rsidRDefault="00325C30" w:rsidP="00325C30">
      <w:pPr>
        <w:shd w:val="clear" w:color="auto" w:fill="FFFFFF"/>
        <w:tabs>
          <w:tab w:val="left" w:leader="underscore" w:pos="6114"/>
        </w:tabs>
        <w:ind w:firstLine="6804"/>
        <w:rPr>
          <w:sz w:val="24"/>
          <w:szCs w:val="24"/>
          <w:lang w:val="kk-KZ"/>
        </w:rPr>
      </w:pPr>
      <w:r>
        <w:rPr>
          <w:sz w:val="24"/>
          <w:szCs w:val="24"/>
          <w:lang w:val="kk-KZ"/>
        </w:rPr>
        <w:t xml:space="preserve">Директордың оқу-ісі </w:t>
      </w:r>
    </w:p>
    <w:p w:rsidR="00325C30" w:rsidRPr="000B73F6" w:rsidRDefault="00325C30" w:rsidP="00325C30">
      <w:pPr>
        <w:shd w:val="clear" w:color="auto" w:fill="FFFFFF"/>
        <w:tabs>
          <w:tab w:val="left" w:leader="underscore" w:pos="6114"/>
        </w:tabs>
        <w:ind w:firstLine="6804"/>
        <w:rPr>
          <w:sz w:val="24"/>
          <w:szCs w:val="24"/>
          <w:lang w:val="kk-KZ"/>
        </w:rPr>
      </w:pPr>
      <w:r>
        <w:rPr>
          <w:sz w:val="24"/>
          <w:szCs w:val="24"/>
          <w:lang w:val="kk-KZ"/>
        </w:rPr>
        <w:t>жөніндегі орынбасары</w:t>
      </w:r>
    </w:p>
    <w:p w:rsidR="00325C30" w:rsidRPr="000B73F6" w:rsidRDefault="00325C30" w:rsidP="00325C30">
      <w:pPr>
        <w:shd w:val="clear" w:color="auto" w:fill="FFFFFF"/>
        <w:tabs>
          <w:tab w:val="left" w:leader="underscore" w:pos="6114"/>
        </w:tabs>
        <w:ind w:firstLine="6804"/>
        <w:rPr>
          <w:sz w:val="24"/>
          <w:szCs w:val="24"/>
          <w:lang w:val="kk-KZ"/>
        </w:rPr>
      </w:pPr>
      <w:r>
        <w:rPr>
          <w:sz w:val="24"/>
          <w:szCs w:val="24"/>
          <w:lang w:val="kk-KZ"/>
        </w:rPr>
        <w:t>М.Қ</w:t>
      </w:r>
      <w:r w:rsidRPr="000B73F6">
        <w:rPr>
          <w:sz w:val="24"/>
          <w:szCs w:val="24"/>
          <w:lang w:val="kk-KZ"/>
        </w:rPr>
        <w:t>.Тарпанова________</w:t>
      </w:r>
    </w:p>
    <w:p w:rsidR="00325C30" w:rsidRPr="000B73F6" w:rsidRDefault="00325C30" w:rsidP="00325C30">
      <w:pPr>
        <w:spacing w:line="360" w:lineRule="auto"/>
        <w:ind w:right="-5" w:firstLine="6804"/>
        <w:rPr>
          <w:sz w:val="24"/>
          <w:szCs w:val="24"/>
          <w:lang w:val="kk-KZ"/>
        </w:rPr>
      </w:pPr>
      <w:r w:rsidRPr="000B73F6">
        <w:rPr>
          <w:sz w:val="24"/>
          <w:szCs w:val="24"/>
          <w:lang w:val="kk-KZ"/>
        </w:rPr>
        <w:t xml:space="preserve">                                                   </w:t>
      </w:r>
    </w:p>
    <w:p w:rsidR="00325C30" w:rsidRPr="000B73F6" w:rsidRDefault="00325C30" w:rsidP="00325C30">
      <w:pPr>
        <w:ind w:right="-5"/>
        <w:rPr>
          <w:b/>
          <w:sz w:val="24"/>
          <w:szCs w:val="24"/>
          <w:lang w:val="kk-KZ"/>
        </w:rPr>
      </w:pPr>
    </w:p>
    <w:p w:rsidR="00325C30" w:rsidRPr="000B73F6" w:rsidRDefault="00325C30" w:rsidP="00325C30">
      <w:pPr>
        <w:ind w:right="-5"/>
        <w:rPr>
          <w:b/>
          <w:sz w:val="24"/>
          <w:szCs w:val="24"/>
          <w:lang w:val="kk-KZ"/>
        </w:rPr>
      </w:pPr>
    </w:p>
    <w:p w:rsidR="00325C30" w:rsidRDefault="00325C30" w:rsidP="00325C30">
      <w:pPr>
        <w:ind w:right="-5"/>
        <w:rPr>
          <w:b/>
          <w:sz w:val="24"/>
          <w:szCs w:val="24"/>
          <w:lang w:val="kk-KZ"/>
        </w:rPr>
      </w:pPr>
    </w:p>
    <w:p w:rsidR="00325C30" w:rsidRPr="00D75FB5" w:rsidRDefault="00325C30" w:rsidP="00325C30">
      <w:pPr>
        <w:ind w:right="-5"/>
        <w:rPr>
          <w:b/>
          <w:sz w:val="24"/>
          <w:szCs w:val="24"/>
          <w:lang w:val="kk-KZ"/>
        </w:rPr>
      </w:pPr>
    </w:p>
    <w:p w:rsidR="00325C30" w:rsidRPr="000B73F6" w:rsidRDefault="00325C30" w:rsidP="00325C30">
      <w:pPr>
        <w:ind w:right="-5"/>
        <w:jc w:val="center"/>
        <w:rPr>
          <w:b/>
          <w:sz w:val="28"/>
          <w:szCs w:val="28"/>
          <w:lang w:val="kk-KZ"/>
        </w:rPr>
      </w:pPr>
      <w:r>
        <w:rPr>
          <w:b/>
          <w:sz w:val="28"/>
          <w:szCs w:val="28"/>
        </w:rPr>
        <w:t xml:space="preserve">Д И </w:t>
      </w:r>
      <w:proofErr w:type="gramStart"/>
      <w:r>
        <w:rPr>
          <w:b/>
          <w:sz w:val="28"/>
          <w:szCs w:val="28"/>
        </w:rPr>
        <w:t>П</w:t>
      </w:r>
      <w:proofErr w:type="gramEnd"/>
      <w:r>
        <w:rPr>
          <w:b/>
          <w:sz w:val="28"/>
          <w:szCs w:val="28"/>
        </w:rPr>
        <w:t xml:space="preserve"> Л О М</w:t>
      </w:r>
      <w:r>
        <w:rPr>
          <w:b/>
          <w:sz w:val="28"/>
          <w:szCs w:val="28"/>
          <w:lang w:val="kk-KZ"/>
        </w:rPr>
        <w:t>ДЫҚ ЖОБА</w:t>
      </w:r>
    </w:p>
    <w:p w:rsidR="00325C30" w:rsidRPr="005B62DE" w:rsidRDefault="00325C30" w:rsidP="00325C30">
      <w:pPr>
        <w:ind w:right="-5"/>
        <w:jc w:val="center"/>
        <w:rPr>
          <w:b/>
          <w:sz w:val="24"/>
          <w:szCs w:val="24"/>
        </w:rPr>
      </w:pPr>
    </w:p>
    <w:p w:rsidR="00325C30" w:rsidRPr="005B62DE" w:rsidRDefault="00325C30" w:rsidP="00325C30">
      <w:pPr>
        <w:spacing w:line="360" w:lineRule="auto"/>
        <w:ind w:right="-5"/>
        <w:jc w:val="center"/>
        <w:rPr>
          <w:b/>
          <w:sz w:val="24"/>
          <w:szCs w:val="24"/>
        </w:rPr>
      </w:pPr>
      <w:r>
        <w:rPr>
          <w:b/>
          <w:sz w:val="24"/>
          <w:szCs w:val="24"/>
          <w:lang w:val="kk-KZ"/>
        </w:rPr>
        <w:t>Тақырыбы</w:t>
      </w:r>
      <w:r w:rsidRPr="005B62DE">
        <w:rPr>
          <w:b/>
          <w:sz w:val="24"/>
          <w:szCs w:val="24"/>
        </w:rPr>
        <w:t>: ________________________________________________________</w:t>
      </w:r>
    </w:p>
    <w:p w:rsidR="00325C30" w:rsidRPr="005B62DE" w:rsidRDefault="00325C30" w:rsidP="00325C30">
      <w:pPr>
        <w:spacing w:line="360" w:lineRule="auto"/>
        <w:ind w:right="-5"/>
        <w:jc w:val="center"/>
        <w:rPr>
          <w:b/>
          <w:sz w:val="24"/>
          <w:szCs w:val="24"/>
        </w:rPr>
      </w:pPr>
      <w:r w:rsidRPr="005B62DE">
        <w:rPr>
          <w:b/>
          <w:sz w:val="24"/>
          <w:szCs w:val="24"/>
        </w:rPr>
        <w:t>_________________________________________________________________</w:t>
      </w:r>
    </w:p>
    <w:p w:rsidR="00325C30" w:rsidRPr="005B62DE" w:rsidRDefault="00325C30" w:rsidP="00325C30">
      <w:pPr>
        <w:spacing w:line="360" w:lineRule="auto"/>
        <w:ind w:right="-5"/>
        <w:jc w:val="center"/>
        <w:rPr>
          <w:b/>
          <w:sz w:val="24"/>
          <w:szCs w:val="24"/>
        </w:rPr>
      </w:pPr>
      <w:r w:rsidRPr="005B62DE">
        <w:rPr>
          <w:b/>
          <w:sz w:val="24"/>
          <w:szCs w:val="24"/>
        </w:rPr>
        <w:t>_________________________________________________________________</w:t>
      </w:r>
    </w:p>
    <w:p w:rsidR="00325C30" w:rsidRPr="005B62DE" w:rsidRDefault="00325C30" w:rsidP="00325C30">
      <w:pPr>
        <w:ind w:right="-5"/>
        <w:jc w:val="center"/>
        <w:rPr>
          <w:b/>
          <w:sz w:val="24"/>
          <w:szCs w:val="24"/>
        </w:rPr>
      </w:pPr>
    </w:p>
    <w:p w:rsidR="00325C30" w:rsidRDefault="00325C30" w:rsidP="00325C30">
      <w:pPr>
        <w:ind w:right="-5"/>
        <w:rPr>
          <w:b/>
          <w:sz w:val="24"/>
          <w:szCs w:val="24"/>
          <w:lang w:val="kk-KZ"/>
        </w:rPr>
      </w:pPr>
    </w:p>
    <w:p w:rsidR="00325C30" w:rsidRDefault="00325C30" w:rsidP="00325C30">
      <w:pPr>
        <w:ind w:right="-5"/>
        <w:rPr>
          <w:b/>
          <w:sz w:val="24"/>
          <w:szCs w:val="24"/>
          <w:lang w:val="kk-KZ"/>
        </w:rPr>
      </w:pPr>
    </w:p>
    <w:p w:rsidR="00325C30" w:rsidRPr="00382136" w:rsidRDefault="00325C30" w:rsidP="00325C30">
      <w:pPr>
        <w:ind w:right="-5"/>
        <w:rPr>
          <w:b/>
          <w:sz w:val="24"/>
          <w:szCs w:val="24"/>
          <w:lang w:val="kk-KZ"/>
        </w:rPr>
      </w:pPr>
    </w:p>
    <w:p w:rsidR="00325C30" w:rsidRPr="005B62DE" w:rsidRDefault="00325C30" w:rsidP="00325C30">
      <w:pPr>
        <w:ind w:right="-5"/>
        <w:rPr>
          <w:b/>
          <w:sz w:val="24"/>
          <w:szCs w:val="24"/>
        </w:rPr>
      </w:pPr>
    </w:p>
    <w:p w:rsidR="00325C30" w:rsidRPr="005B62DE" w:rsidRDefault="00325C30" w:rsidP="00325C30">
      <w:pPr>
        <w:ind w:right="-5"/>
        <w:rPr>
          <w:b/>
          <w:sz w:val="24"/>
          <w:szCs w:val="24"/>
        </w:rPr>
      </w:pPr>
    </w:p>
    <w:p w:rsidR="00325C30" w:rsidRPr="005B62DE" w:rsidRDefault="00325C30" w:rsidP="00325C30">
      <w:pPr>
        <w:ind w:right="-5"/>
        <w:jc w:val="center"/>
        <w:rPr>
          <w:sz w:val="24"/>
          <w:szCs w:val="24"/>
        </w:rPr>
      </w:pPr>
      <w:r>
        <w:rPr>
          <w:sz w:val="24"/>
          <w:szCs w:val="24"/>
        </w:rPr>
        <w:t>Диплом</w:t>
      </w:r>
      <w:r>
        <w:rPr>
          <w:sz w:val="24"/>
          <w:szCs w:val="24"/>
          <w:lang w:val="kk-KZ"/>
        </w:rPr>
        <w:t xml:space="preserve"> жазушы</w:t>
      </w:r>
      <w:r w:rsidRPr="005B62DE">
        <w:rPr>
          <w:sz w:val="24"/>
          <w:szCs w:val="24"/>
        </w:rPr>
        <w:t xml:space="preserve">  ____________________ /__</w:t>
      </w:r>
      <w:r>
        <w:rPr>
          <w:sz w:val="24"/>
          <w:szCs w:val="24"/>
        </w:rPr>
        <w:t>_______________________________</w:t>
      </w:r>
      <w:r w:rsidRPr="005B62DE">
        <w:rPr>
          <w:sz w:val="24"/>
          <w:szCs w:val="24"/>
        </w:rPr>
        <w:t>/</w:t>
      </w:r>
    </w:p>
    <w:p w:rsidR="00325C30" w:rsidRPr="005B62DE" w:rsidRDefault="00325C30" w:rsidP="00325C30">
      <w:pPr>
        <w:ind w:right="-5"/>
        <w:rPr>
          <w:sz w:val="24"/>
          <w:szCs w:val="24"/>
        </w:rPr>
      </w:pPr>
      <w:r w:rsidRPr="005B62DE">
        <w:rPr>
          <w:sz w:val="24"/>
          <w:szCs w:val="24"/>
        </w:rPr>
        <w:t xml:space="preserve">                                                                              </w:t>
      </w:r>
      <w:r>
        <w:rPr>
          <w:sz w:val="24"/>
          <w:szCs w:val="24"/>
        </w:rPr>
        <w:t xml:space="preserve">        </w:t>
      </w:r>
      <w:r>
        <w:rPr>
          <w:sz w:val="24"/>
          <w:szCs w:val="24"/>
          <w:lang w:val="kk-KZ"/>
        </w:rPr>
        <w:t>А</w:t>
      </w:r>
      <w:r>
        <w:rPr>
          <w:sz w:val="24"/>
          <w:szCs w:val="24"/>
        </w:rPr>
        <w:t>.</w:t>
      </w:r>
      <w:r>
        <w:rPr>
          <w:sz w:val="24"/>
          <w:szCs w:val="24"/>
          <w:lang w:val="kk-KZ"/>
        </w:rPr>
        <w:t>Ж</w:t>
      </w:r>
      <w:r>
        <w:rPr>
          <w:sz w:val="24"/>
          <w:szCs w:val="24"/>
        </w:rPr>
        <w:t>.</w:t>
      </w:r>
      <w:r>
        <w:rPr>
          <w:sz w:val="24"/>
          <w:szCs w:val="24"/>
          <w:lang w:val="kk-KZ"/>
        </w:rPr>
        <w:t>Т</w:t>
      </w:r>
      <w:r w:rsidRPr="005B62DE">
        <w:rPr>
          <w:sz w:val="24"/>
          <w:szCs w:val="24"/>
        </w:rPr>
        <w:t>.</w:t>
      </w:r>
    </w:p>
    <w:p w:rsidR="00325C30" w:rsidRPr="005B62DE" w:rsidRDefault="00325C30" w:rsidP="00325C30">
      <w:pPr>
        <w:ind w:right="-5"/>
        <w:rPr>
          <w:sz w:val="24"/>
          <w:szCs w:val="24"/>
        </w:rPr>
      </w:pPr>
    </w:p>
    <w:p w:rsidR="00325C30" w:rsidRPr="005B62DE" w:rsidRDefault="00325C30" w:rsidP="00325C30">
      <w:pPr>
        <w:ind w:right="-5"/>
        <w:jc w:val="center"/>
        <w:rPr>
          <w:sz w:val="24"/>
          <w:szCs w:val="24"/>
        </w:rPr>
      </w:pPr>
      <w:r>
        <w:rPr>
          <w:sz w:val="24"/>
          <w:szCs w:val="24"/>
          <w:lang w:val="kk-KZ"/>
        </w:rPr>
        <w:t>Жетекшісі</w:t>
      </w:r>
      <w:r w:rsidRPr="005B62DE">
        <w:rPr>
          <w:sz w:val="24"/>
          <w:szCs w:val="24"/>
        </w:rPr>
        <w:t xml:space="preserve"> ___________________ /_________________________________/</w:t>
      </w:r>
    </w:p>
    <w:p w:rsidR="00325C30" w:rsidRPr="005B62DE" w:rsidRDefault="00325C30" w:rsidP="00325C30">
      <w:pPr>
        <w:ind w:right="-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lang w:val="kk-KZ"/>
        </w:rPr>
        <w:t>А</w:t>
      </w:r>
      <w:r>
        <w:rPr>
          <w:sz w:val="24"/>
          <w:szCs w:val="24"/>
        </w:rPr>
        <w:t>.</w:t>
      </w:r>
      <w:r>
        <w:rPr>
          <w:sz w:val="24"/>
          <w:szCs w:val="24"/>
          <w:lang w:val="kk-KZ"/>
        </w:rPr>
        <w:t>Ж</w:t>
      </w:r>
      <w:r>
        <w:rPr>
          <w:sz w:val="24"/>
          <w:szCs w:val="24"/>
        </w:rPr>
        <w:t>.</w:t>
      </w:r>
      <w:r>
        <w:rPr>
          <w:sz w:val="24"/>
          <w:szCs w:val="24"/>
          <w:lang w:val="kk-KZ"/>
        </w:rPr>
        <w:t>Т</w:t>
      </w:r>
      <w:r w:rsidRPr="005B62DE">
        <w:rPr>
          <w:sz w:val="24"/>
          <w:szCs w:val="24"/>
        </w:rPr>
        <w:t>.</w:t>
      </w:r>
      <w:r w:rsidRPr="005B62DE">
        <w:rPr>
          <w:sz w:val="24"/>
          <w:szCs w:val="24"/>
        </w:rPr>
        <w:tab/>
      </w:r>
      <w:r w:rsidRPr="005B62DE">
        <w:rPr>
          <w:sz w:val="24"/>
          <w:szCs w:val="24"/>
        </w:rPr>
        <w:tab/>
      </w:r>
    </w:p>
    <w:p w:rsidR="00325C30" w:rsidRPr="005B62DE" w:rsidRDefault="00325C30" w:rsidP="00325C30">
      <w:pPr>
        <w:ind w:right="-5"/>
        <w:rPr>
          <w:sz w:val="24"/>
          <w:szCs w:val="24"/>
        </w:rPr>
      </w:pPr>
    </w:p>
    <w:p w:rsidR="00325C30" w:rsidRPr="005B62DE" w:rsidRDefault="00325C30" w:rsidP="00325C30">
      <w:pPr>
        <w:ind w:right="-5"/>
        <w:jc w:val="center"/>
        <w:rPr>
          <w:sz w:val="24"/>
          <w:szCs w:val="24"/>
        </w:rPr>
      </w:pPr>
      <w:r>
        <w:rPr>
          <w:sz w:val="24"/>
          <w:szCs w:val="24"/>
        </w:rPr>
        <w:t>Норма-</w:t>
      </w:r>
      <w:r w:rsidRPr="005B62DE">
        <w:rPr>
          <w:sz w:val="24"/>
          <w:szCs w:val="24"/>
        </w:rPr>
        <w:t>контроль _________________ /_________________________________/</w:t>
      </w:r>
    </w:p>
    <w:p w:rsidR="00325C30" w:rsidRPr="005B62DE" w:rsidRDefault="00325C30" w:rsidP="00325C30">
      <w:pPr>
        <w:ind w:right="-5"/>
        <w:rPr>
          <w:sz w:val="24"/>
          <w:szCs w:val="24"/>
        </w:rPr>
      </w:pPr>
      <w:r w:rsidRPr="005B62DE">
        <w:rPr>
          <w:sz w:val="24"/>
          <w:szCs w:val="24"/>
        </w:rPr>
        <w:t xml:space="preserve">                                                                                   </w:t>
      </w:r>
      <w:r w:rsidRPr="00A47E30">
        <w:rPr>
          <w:sz w:val="24"/>
          <w:szCs w:val="24"/>
        </w:rPr>
        <w:t xml:space="preserve"> </w:t>
      </w:r>
      <w:r>
        <w:rPr>
          <w:sz w:val="24"/>
          <w:szCs w:val="24"/>
        </w:rPr>
        <w:t xml:space="preserve">  </w:t>
      </w:r>
      <w:r>
        <w:rPr>
          <w:sz w:val="24"/>
          <w:szCs w:val="24"/>
          <w:lang w:val="kk-KZ"/>
        </w:rPr>
        <w:t>А</w:t>
      </w:r>
      <w:r>
        <w:rPr>
          <w:sz w:val="24"/>
          <w:szCs w:val="24"/>
        </w:rPr>
        <w:t>.</w:t>
      </w:r>
      <w:r>
        <w:rPr>
          <w:sz w:val="24"/>
          <w:szCs w:val="24"/>
          <w:lang w:val="kk-KZ"/>
        </w:rPr>
        <w:t>Ж</w:t>
      </w:r>
      <w:r>
        <w:rPr>
          <w:sz w:val="24"/>
          <w:szCs w:val="24"/>
        </w:rPr>
        <w:t>.</w:t>
      </w:r>
      <w:r>
        <w:rPr>
          <w:sz w:val="24"/>
          <w:szCs w:val="24"/>
          <w:lang w:val="kk-KZ"/>
        </w:rPr>
        <w:t>Т.</w:t>
      </w:r>
      <w:r w:rsidRPr="005B62DE">
        <w:rPr>
          <w:sz w:val="24"/>
          <w:szCs w:val="24"/>
        </w:rPr>
        <w:tab/>
      </w:r>
    </w:p>
    <w:p w:rsidR="00325C30" w:rsidRPr="005B62DE" w:rsidRDefault="00325C30" w:rsidP="00325C30">
      <w:pPr>
        <w:ind w:right="-5"/>
        <w:rPr>
          <w:sz w:val="24"/>
          <w:szCs w:val="24"/>
        </w:rPr>
      </w:pPr>
    </w:p>
    <w:p w:rsidR="00325C30" w:rsidRPr="005B62DE" w:rsidRDefault="00325C30" w:rsidP="00325C30">
      <w:pPr>
        <w:ind w:right="-5"/>
        <w:jc w:val="center"/>
        <w:rPr>
          <w:sz w:val="24"/>
          <w:szCs w:val="24"/>
        </w:rPr>
      </w:pPr>
      <w:r>
        <w:rPr>
          <w:sz w:val="24"/>
          <w:szCs w:val="24"/>
          <w:lang w:val="kk-KZ"/>
        </w:rPr>
        <w:t>ЦӘК төрағасы</w:t>
      </w:r>
      <w:r>
        <w:rPr>
          <w:sz w:val="24"/>
          <w:szCs w:val="24"/>
        </w:rPr>
        <w:t>________</w:t>
      </w:r>
      <w:r w:rsidRPr="005B62DE">
        <w:rPr>
          <w:sz w:val="24"/>
          <w:szCs w:val="24"/>
        </w:rPr>
        <w:t>__</w:t>
      </w:r>
      <w:r>
        <w:rPr>
          <w:sz w:val="24"/>
          <w:szCs w:val="24"/>
        </w:rPr>
        <w:t>______</w:t>
      </w:r>
      <w:r w:rsidRPr="005B62DE">
        <w:rPr>
          <w:sz w:val="24"/>
          <w:szCs w:val="24"/>
        </w:rPr>
        <w:t xml:space="preserve"> /___________________</w:t>
      </w:r>
      <w:r w:rsidRPr="00A47E30">
        <w:rPr>
          <w:sz w:val="24"/>
          <w:szCs w:val="24"/>
        </w:rPr>
        <w:t>________</w:t>
      </w:r>
      <w:r w:rsidRPr="005B62DE">
        <w:rPr>
          <w:sz w:val="24"/>
          <w:szCs w:val="24"/>
        </w:rPr>
        <w:t>____/</w:t>
      </w:r>
    </w:p>
    <w:p w:rsidR="00325C30" w:rsidRPr="005B62DE" w:rsidRDefault="00325C30" w:rsidP="00325C30">
      <w:pPr>
        <w:ind w:right="-5"/>
        <w:rPr>
          <w:sz w:val="24"/>
          <w:szCs w:val="24"/>
        </w:rPr>
      </w:pPr>
      <w:r>
        <w:rPr>
          <w:sz w:val="24"/>
          <w:szCs w:val="24"/>
        </w:rPr>
        <w:tab/>
      </w:r>
      <w:r>
        <w:rPr>
          <w:sz w:val="24"/>
          <w:szCs w:val="24"/>
        </w:rPr>
        <w:tab/>
      </w:r>
      <w:r>
        <w:rPr>
          <w:sz w:val="24"/>
          <w:szCs w:val="24"/>
        </w:rPr>
        <w:tab/>
      </w:r>
      <w:r w:rsidRPr="00A47E30">
        <w:rPr>
          <w:sz w:val="24"/>
          <w:szCs w:val="24"/>
        </w:rPr>
        <w:t xml:space="preserve">                                                  </w:t>
      </w:r>
      <w:r>
        <w:rPr>
          <w:sz w:val="24"/>
          <w:szCs w:val="24"/>
          <w:lang w:val="kk-KZ"/>
        </w:rPr>
        <w:t>А</w:t>
      </w:r>
      <w:r>
        <w:rPr>
          <w:sz w:val="24"/>
          <w:szCs w:val="24"/>
        </w:rPr>
        <w:t>.</w:t>
      </w:r>
      <w:r>
        <w:rPr>
          <w:sz w:val="24"/>
          <w:szCs w:val="24"/>
          <w:lang w:val="kk-KZ"/>
        </w:rPr>
        <w:t>Ж</w:t>
      </w:r>
      <w:r>
        <w:rPr>
          <w:sz w:val="24"/>
          <w:szCs w:val="24"/>
        </w:rPr>
        <w:t>.</w:t>
      </w:r>
      <w:r>
        <w:rPr>
          <w:sz w:val="24"/>
          <w:szCs w:val="24"/>
          <w:lang w:val="kk-KZ"/>
        </w:rPr>
        <w:t>Т</w:t>
      </w:r>
      <w:r w:rsidRPr="005B62DE">
        <w:rPr>
          <w:sz w:val="24"/>
          <w:szCs w:val="24"/>
        </w:rPr>
        <w:t>.</w:t>
      </w:r>
      <w:r w:rsidRPr="005B62DE">
        <w:rPr>
          <w:sz w:val="24"/>
          <w:szCs w:val="24"/>
        </w:rPr>
        <w:tab/>
      </w:r>
      <w:r w:rsidRPr="005B62DE">
        <w:rPr>
          <w:sz w:val="24"/>
          <w:szCs w:val="24"/>
        </w:rPr>
        <w:tab/>
      </w:r>
    </w:p>
    <w:p w:rsidR="00325C30" w:rsidRPr="005B62DE" w:rsidRDefault="00325C30" w:rsidP="00325C30">
      <w:pPr>
        <w:ind w:right="-5"/>
        <w:rPr>
          <w:sz w:val="24"/>
          <w:szCs w:val="24"/>
        </w:rPr>
      </w:pPr>
    </w:p>
    <w:p w:rsidR="00325C30" w:rsidRDefault="00325C30" w:rsidP="00325C30">
      <w:pPr>
        <w:ind w:right="-5"/>
        <w:rPr>
          <w:sz w:val="24"/>
          <w:szCs w:val="24"/>
        </w:rPr>
      </w:pPr>
    </w:p>
    <w:p w:rsidR="00325C30" w:rsidRDefault="00325C30" w:rsidP="00325C30">
      <w:pPr>
        <w:ind w:right="-5"/>
        <w:rPr>
          <w:sz w:val="24"/>
          <w:szCs w:val="24"/>
        </w:rPr>
      </w:pPr>
    </w:p>
    <w:p w:rsidR="00325C30" w:rsidRDefault="00325C30" w:rsidP="00325C30">
      <w:pPr>
        <w:ind w:right="-5"/>
        <w:rPr>
          <w:sz w:val="24"/>
          <w:szCs w:val="24"/>
          <w:lang w:val="kk-KZ"/>
        </w:rPr>
      </w:pPr>
    </w:p>
    <w:p w:rsidR="00325C30" w:rsidRDefault="00325C30" w:rsidP="00325C30">
      <w:pPr>
        <w:ind w:right="-5"/>
        <w:rPr>
          <w:sz w:val="24"/>
          <w:szCs w:val="24"/>
          <w:lang w:val="kk-KZ"/>
        </w:rPr>
      </w:pPr>
    </w:p>
    <w:p w:rsidR="00325C30" w:rsidRDefault="00325C30" w:rsidP="00325C30">
      <w:pPr>
        <w:ind w:right="-5"/>
        <w:rPr>
          <w:sz w:val="24"/>
          <w:szCs w:val="24"/>
          <w:lang w:val="kk-KZ"/>
        </w:rPr>
      </w:pPr>
    </w:p>
    <w:p w:rsidR="00325C30" w:rsidRDefault="00325C30" w:rsidP="00325C30">
      <w:pPr>
        <w:ind w:right="-5"/>
        <w:rPr>
          <w:sz w:val="24"/>
          <w:szCs w:val="24"/>
          <w:lang w:val="kk-KZ"/>
        </w:rPr>
      </w:pPr>
    </w:p>
    <w:p w:rsidR="00325C30" w:rsidRDefault="00325C30" w:rsidP="00325C30">
      <w:pPr>
        <w:ind w:right="-5"/>
        <w:rPr>
          <w:sz w:val="24"/>
          <w:szCs w:val="24"/>
          <w:lang w:val="kk-KZ"/>
        </w:rPr>
      </w:pPr>
    </w:p>
    <w:p w:rsidR="00325C30" w:rsidRPr="00382136" w:rsidRDefault="00325C30" w:rsidP="00325C30">
      <w:pPr>
        <w:ind w:right="-5"/>
        <w:rPr>
          <w:sz w:val="24"/>
          <w:szCs w:val="24"/>
          <w:lang w:val="kk-KZ"/>
        </w:rPr>
      </w:pPr>
    </w:p>
    <w:p w:rsidR="00325C30" w:rsidRDefault="00325C30" w:rsidP="00325C30">
      <w:pPr>
        <w:ind w:right="-5"/>
        <w:jc w:val="center"/>
        <w:rPr>
          <w:b/>
          <w:sz w:val="24"/>
          <w:szCs w:val="24"/>
          <w:lang w:val="kk-KZ"/>
        </w:rPr>
      </w:pPr>
      <w:proofErr w:type="spellStart"/>
      <w:r w:rsidRPr="005B62DE">
        <w:rPr>
          <w:b/>
          <w:sz w:val="24"/>
          <w:szCs w:val="24"/>
        </w:rPr>
        <w:t>Алматы</w:t>
      </w:r>
      <w:proofErr w:type="spellEnd"/>
      <w:r w:rsidRPr="005B62DE">
        <w:rPr>
          <w:b/>
          <w:sz w:val="24"/>
          <w:szCs w:val="24"/>
        </w:rPr>
        <w:t>, 20</w:t>
      </w:r>
      <w:r>
        <w:rPr>
          <w:b/>
          <w:sz w:val="24"/>
          <w:szCs w:val="24"/>
        </w:rPr>
        <w:t xml:space="preserve">13 </w:t>
      </w:r>
      <w:r>
        <w:rPr>
          <w:b/>
          <w:sz w:val="24"/>
          <w:szCs w:val="24"/>
          <w:lang w:val="kk-KZ"/>
        </w:rPr>
        <w:t>ж</w:t>
      </w:r>
      <w:r w:rsidRPr="005B62DE">
        <w:rPr>
          <w:b/>
          <w:sz w:val="24"/>
          <w:szCs w:val="24"/>
        </w:rPr>
        <w:t>.</w:t>
      </w:r>
    </w:p>
    <w:p w:rsidR="00325C30" w:rsidRPr="007979F1" w:rsidRDefault="00325C30" w:rsidP="00325C30">
      <w:pPr>
        <w:ind w:right="-5"/>
        <w:jc w:val="center"/>
        <w:rPr>
          <w:b/>
          <w:sz w:val="24"/>
          <w:szCs w:val="24"/>
          <w:lang w:val="kk-KZ"/>
        </w:rPr>
      </w:pPr>
    </w:p>
    <w:p w:rsidR="00325C30" w:rsidRDefault="00325C30" w:rsidP="00325C30">
      <w:pPr>
        <w:pStyle w:val="FR2"/>
        <w:ind w:left="0" w:firstLine="720"/>
        <w:jc w:val="right"/>
        <w:rPr>
          <w:b/>
          <w:sz w:val="24"/>
          <w:szCs w:val="24"/>
          <w:lang w:val="kk-KZ"/>
        </w:rPr>
      </w:pPr>
    </w:p>
    <w:p w:rsidR="00325C30" w:rsidRDefault="00325C30" w:rsidP="00325C30">
      <w:pPr>
        <w:pStyle w:val="FR2"/>
        <w:ind w:left="0" w:firstLine="720"/>
        <w:jc w:val="right"/>
        <w:rPr>
          <w:b/>
          <w:sz w:val="24"/>
          <w:szCs w:val="24"/>
          <w:lang w:val="kk-KZ"/>
        </w:rPr>
      </w:pPr>
    </w:p>
    <w:p w:rsidR="00325C30" w:rsidRPr="00325C30" w:rsidRDefault="00325C30" w:rsidP="00325C30">
      <w:pPr>
        <w:pStyle w:val="FR2"/>
        <w:ind w:left="0" w:firstLine="720"/>
        <w:jc w:val="right"/>
        <w:rPr>
          <w:b/>
          <w:sz w:val="24"/>
          <w:szCs w:val="24"/>
          <w:lang w:val="kk-KZ"/>
        </w:rPr>
      </w:pPr>
      <w:r>
        <w:rPr>
          <w:b/>
          <w:sz w:val="24"/>
          <w:szCs w:val="24"/>
          <w:lang w:val="kk-KZ"/>
        </w:rPr>
        <w:t xml:space="preserve">ҚОСЫМША </w:t>
      </w:r>
      <w:r w:rsidRPr="00325C30">
        <w:rPr>
          <w:b/>
          <w:sz w:val="24"/>
          <w:szCs w:val="24"/>
          <w:lang w:val="kk-KZ"/>
        </w:rPr>
        <w:t xml:space="preserve"> </w:t>
      </w:r>
      <w:r>
        <w:rPr>
          <w:b/>
          <w:sz w:val="24"/>
          <w:szCs w:val="24"/>
          <w:lang w:val="kk-KZ"/>
        </w:rPr>
        <w:t>4</w:t>
      </w:r>
    </w:p>
    <w:p w:rsidR="00325C30" w:rsidRDefault="00325C30" w:rsidP="00325C30">
      <w:pPr>
        <w:shd w:val="clear" w:color="auto" w:fill="FFFFFF"/>
        <w:tabs>
          <w:tab w:val="left" w:leader="underscore" w:pos="5431"/>
        </w:tabs>
        <w:ind w:firstLine="709"/>
        <w:jc w:val="both"/>
        <w:rPr>
          <w:sz w:val="24"/>
          <w:szCs w:val="24"/>
          <w:lang w:val="kk-KZ"/>
        </w:rPr>
      </w:pPr>
    </w:p>
    <w:p w:rsidR="00325C30" w:rsidRPr="000B79A1" w:rsidRDefault="00325C30" w:rsidP="00325C30">
      <w:pPr>
        <w:jc w:val="center"/>
        <w:rPr>
          <w:sz w:val="24"/>
          <w:szCs w:val="24"/>
          <w:lang w:val="kk-KZ"/>
        </w:rPr>
      </w:pPr>
      <w:r>
        <w:rPr>
          <w:sz w:val="24"/>
          <w:szCs w:val="24"/>
          <w:lang w:val="kk-KZ"/>
        </w:rPr>
        <w:t>ҚАЗАҚСТАН РЕСПУБЛИКАСЫНЫҢ БІЛІМ ЖӘНЕ ҒЫЛЫМ МИНИСТРЛІГІ</w:t>
      </w:r>
    </w:p>
    <w:p w:rsidR="00325C30" w:rsidRPr="000B79A1" w:rsidRDefault="00325C30" w:rsidP="00325C30">
      <w:pPr>
        <w:ind w:left="-426" w:firstLine="426"/>
        <w:jc w:val="center"/>
        <w:rPr>
          <w:sz w:val="28"/>
          <w:szCs w:val="28"/>
          <w:lang w:val="kk-KZ"/>
        </w:rPr>
      </w:pPr>
      <w:r w:rsidRPr="00325C30">
        <w:rPr>
          <w:sz w:val="28"/>
          <w:szCs w:val="28"/>
          <w:lang w:val="kk-KZ"/>
        </w:rPr>
        <w:t xml:space="preserve"> Алмат</w:t>
      </w:r>
      <w:r>
        <w:rPr>
          <w:sz w:val="28"/>
          <w:szCs w:val="28"/>
          <w:lang w:val="kk-KZ"/>
        </w:rPr>
        <w:t>ы теміржол көлігі колледжі</w:t>
      </w:r>
    </w:p>
    <w:p w:rsidR="00325C30" w:rsidRPr="00325C30" w:rsidRDefault="00325C30" w:rsidP="00325C30">
      <w:pPr>
        <w:shd w:val="clear" w:color="auto" w:fill="FFFFFF"/>
        <w:jc w:val="both"/>
        <w:rPr>
          <w:bCs/>
          <w:color w:val="000000"/>
          <w:spacing w:val="-5"/>
          <w:sz w:val="24"/>
          <w:szCs w:val="24"/>
          <w:lang w:val="kk-KZ"/>
        </w:rPr>
      </w:pPr>
    </w:p>
    <w:p w:rsidR="00325C30" w:rsidRPr="000B79A1" w:rsidRDefault="00325C30" w:rsidP="00325C30">
      <w:pPr>
        <w:shd w:val="clear" w:color="auto" w:fill="FFFFFF"/>
        <w:jc w:val="center"/>
        <w:rPr>
          <w:sz w:val="24"/>
          <w:szCs w:val="24"/>
          <w:lang w:val="kk-KZ"/>
        </w:rPr>
      </w:pPr>
      <w:r>
        <w:rPr>
          <w:bCs/>
          <w:color w:val="000000"/>
          <w:spacing w:val="-5"/>
          <w:sz w:val="24"/>
          <w:szCs w:val="24"/>
          <w:lang w:val="kk-KZ"/>
        </w:rPr>
        <w:t>ПІКІР</w:t>
      </w:r>
    </w:p>
    <w:p w:rsidR="00325C30" w:rsidRPr="00325C30" w:rsidRDefault="00325C30" w:rsidP="00325C30">
      <w:pPr>
        <w:shd w:val="clear" w:color="auto" w:fill="FFFFFF"/>
        <w:tabs>
          <w:tab w:val="left" w:leader="underscore" w:pos="8227"/>
        </w:tabs>
        <w:ind w:left="709"/>
        <w:jc w:val="both"/>
        <w:rPr>
          <w:color w:val="000000"/>
          <w:spacing w:val="-3"/>
          <w:sz w:val="24"/>
          <w:szCs w:val="24"/>
          <w:lang w:val="kk-KZ"/>
        </w:rPr>
      </w:pPr>
    </w:p>
    <w:p w:rsidR="00325C30" w:rsidRPr="00325C30" w:rsidRDefault="00325C30" w:rsidP="00325C30">
      <w:pPr>
        <w:shd w:val="clear" w:color="auto" w:fill="FFFFFF"/>
        <w:tabs>
          <w:tab w:val="left" w:leader="underscore" w:pos="8227"/>
        </w:tabs>
        <w:jc w:val="both"/>
        <w:rPr>
          <w:sz w:val="24"/>
          <w:szCs w:val="24"/>
          <w:lang w:val="kk-KZ"/>
        </w:rPr>
      </w:pPr>
      <w:r>
        <w:rPr>
          <w:color w:val="000000"/>
          <w:spacing w:val="-3"/>
          <w:sz w:val="24"/>
          <w:szCs w:val="24"/>
          <w:lang w:val="kk-KZ"/>
        </w:rPr>
        <w:t>Диплом жобасын орындаушы</w:t>
      </w:r>
      <w:r w:rsidRPr="00325C30">
        <w:rPr>
          <w:color w:val="000000"/>
          <w:spacing w:val="-3"/>
          <w:sz w:val="24"/>
          <w:szCs w:val="24"/>
          <w:lang w:val="kk-KZ"/>
        </w:rPr>
        <w:t>: ______</w:t>
      </w:r>
      <w:r w:rsidRPr="00325C30">
        <w:rPr>
          <w:color w:val="000000"/>
          <w:spacing w:val="-3"/>
          <w:sz w:val="24"/>
          <w:szCs w:val="24"/>
          <w:u w:val="single"/>
          <w:lang w:val="kk-KZ"/>
        </w:rPr>
        <w:t>____________________________________________</w:t>
      </w:r>
    </w:p>
    <w:p w:rsidR="00325C30" w:rsidRPr="00325C30" w:rsidRDefault="00325C30" w:rsidP="00325C30">
      <w:pPr>
        <w:shd w:val="clear" w:color="auto" w:fill="FFFFFF"/>
        <w:jc w:val="both"/>
        <w:rPr>
          <w:color w:val="000000"/>
          <w:spacing w:val="-5"/>
          <w:sz w:val="24"/>
          <w:szCs w:val="24"/>
          <w:lang w:val="kk-KZ"/>
        </w:rPr>
      </w:pPr>
      <w:r>
        <w:rPr>
          <w:color w:val="000000"/>
          <w:spacing w:val="-5"/>
          <w:sz w:val="24"/>
          <w:szCs w:val="24"/>
          <w:lang w:val="kk-KZ"/>
        </w:rPr>
        <w:t>Дипломдық жобаның жетекшісі</w:t>
      </w:r>
      <w:r w:rsidRPr="00325C30">
        <w:rPr>
          <w:color w:val="000000"/>
          <w:spacing w:val="-5"/>
          <w:sz w:val="24"/>
          <w:szCs w:val="24"/>
          <w:lang w:val="kk-KZ"/>
        </w:rPr>
        <w:t>: _______________________________________________</w:t>
      </w:r>
    </w:p>
    <w:p w:rsidR="00325C30" w:rsidRPr="00325C30" w:rsidRDefault="00325C30" w:rsidP="00325C30">
      <w:pPr>
        <w:shd w:val="clear" w:color="auto" w:fill="FFFFFF"/>
        <w:jc w:val="both"/>
        <w:rPr>
          <w:bCs/>
          <w:color w:val="000000"/>
          <w:spacing w:val="-2"/>
          <w:sz w:val="24"/>
          <w:szCs w:val="24"/>
          <w:lang w:val="kk-KZ"/>
        </w:rPr>
      </w:pPr>
    </w:p>
    <w:p w:rsidR="00325C30" w:rsidRPr="00325C30" w:rsidRDefault="00325C30" w:rsidP="00325C30">
      <w:pPr>
        <w:shd w:val="clear" w:color="auto" w:fill="FFFFFF"/>
        <w:jc w:val="both"/>
        <w:rPr>
          <w:sz w:val="24"/>
          <w:szCs w:val="24"/>
          <w:lang w:val="kk-KZ"/>
        </w:rPr>
      </w:pPr>
      <w:r>
        <w:rPr>
          <w:bCs/>
          <w:color w:val="000000"/>
          <w:spacing w:val="-2"/>
          <w:sz w:val="24"/>
          <w:szCs w:val="24"/>
          <w:lang w:val="kk-KZ"/>
        </w:rPr>
        <w:t>Диплом жоба тақырыбы</w:t>
      </w:r>
      <w:r w:rsidRPr="00325C30">
        <w:rPr>
          <w:bCs/>
          <w:color w:val="000000"/>
          <w:spacing w:val="-2"/>
          <w:sz w:val="24"/>
          <w:szCs w:val="24"/>
          <w:lang w:val="kk-KZ"/>
        </w:rPr>
        <w:t>:</w:t>
      </w:r>
      <w:r w:rsidRPr="00325C30">
        <w:rPr>
          <w:b/>
          <w:bCs/>
          <w:color w:val="000000"/>
          <w:spacing w:val="-2"/>
          <w:sz w:val="24"/>
          <w:szCs w:val="24"/>
          <w:lang w:val="kk-KZ"/>
        </w:rPr>
        <w:t xml:space="preserve"> </w:t>
      </w:r>
      <w:r w:rsidRPr="00325C30">
        <w:rPr>
          <w:color w:val="000000"/>
          <w:spacing w:val="-2"/>
          <w:sz w:val="24"/>
          <w:szCs w:val="24"/>
          <w:u w:val="single"/>
          <w:lang w:val="kk-KZ"/>
        </w:rPr>
        <w:t>______________________________________________________</w:t>
      </w:r>
    </w:p>
    <w:p w:rsidR="00325C30" w:rsidRPr="00325C30" w:rsidRDefault="00325C30" w:rsidP="00325C30">
      <w:pPr>
        <w:jc w:val="both"/>
        <w:rPr>
          <w:bCs/>
          <w:color w:val="000000"/>
          <w:spacing w:val="-2"/>
          <w:sz w:val="24"/>
          <w:szCs w:val="24"/>
          <w:lang w:val="kk-KZ"/>
        </w:rPr>
      </w:pPr>
      <w:r w:rsidRPr="00325C30">
        <w:rPr>
          <w:bCs/>
          <w:color w:val="000000"/>
          <w:spacing w:val="-2"/>
          <w:sz w:val="24"/>
          <w:szCs w:val="24"/>
          <w:lang w:val="kk-KZ"/>
        </w:rPr>
        <w:t>______________________________________________________________________________________________________________________________________________________________</w:t>
      </w:r>
    </w:p>
    <w:p w:rsidR="00325C30" w:rsidRPr="00325C30" w:rsidRDefault="00325C30" w:rsidP="00325C30">
      <w:pPr>
        <w:jc w:val="both"/>
        <w:rPr>
          <w:b/>
          <w:i/>
          <w:sz w:val="24"/>
          <w:szCs w:val="24"/>
          <w:u w:val="single"/>
          <w:lang w:val="kk-KZ"/>
        </w:rPr>
      </w:pPr>
      <w:r>
        <w:rPr>
          <w:bCs/>
          <w:color w:val="000000"/>
          <w:spacing w:val="-2"/>
          <w:sz w:val="24"/>
          <w:szCs w:val="24"/>
          <w:lang w:val="kk-KZ"/>
        </w:rPr>
        <w:t>Мамандығы</w:t>
      </w:r>
      <w:r w:rsidRPr="00325C30">
        <w:rPr>
          <w:bCs/>
          <w:color w:val="000000"/>
          <w:spacing w:val="-2"/>
          <w:sz w:val="24"/>
          <w:szCs w:val="24"/>
          <w:lang w:val="kk-KZ"/>
        </w:rPr>
        <w:t>:</w:t>
      </w:r>
      <w:r w:rsidRPr="00325C30">
        <w:rPr>
          <w:sz w:val="24"/>
          <w:szCs w:val="24"/>
          <w:u w:val="single"/>
          <w:lang w:val="kk-KZ"/>
        </w:rPr>
        <w:t>_____________________________________________________________________________________________________________________________________________</w:t>
      </w:r>
    </w:p>
    <w:p w:rsidR="00325C30" w:rsidRPr="00325C30" w:rsidRDefault="00325C30" w:rsidP="00325C30">
      <w:pPr>
        <w:shd w:val="clear" w:color="auto" w:fill="FFFFFF"/>
        <w:tabs>
          <w:tab w:val="left" w:leader="underscore" w:pos="8458"/>
        </w:tabs>
        <w:jc w:val="both"/>
        <w:rPr>
          <w:sz w:val="24"/>
          <w:szCs w:val="24"/>
          <w:lang w:val="kk-KZ"/>
        </w:rPr>
      </w:pPr>
      <w:r>
        <w:rPr>
          <w:bCs/>
          <w:color w:val="000000"/>
          <w:spacing w:val="-3"/>
          <w:sz w:val="24"/>
          <w:szCs w:val="24"/>
          <w:lang w:val="kk-KZ"/>
        </w:rPr>
        <w:t>Түсініктеме хаттарының бетінің саны</w:t>
      </w:r>
      <w:r w:rsidRPr="00325C30">
        <w:rPr>
          <w:bCs/>
          <w:color w:val="000000"/>
          <w:spacing w:val="-3"/>
          <w:sz w:val="24"/>
          <w:szCs w:val="24"/>
          <w:lang w:val="kk-KZ"/>
        </w:rPr>
        <w:t>:</w:t>
      </w:r>
      <w:r w:rsidRPr="00325C30">
        <w:rPr>
          <w:bCs/>
          <w:color w:val="000000"/>
          <w:sz w:val="24"/>
          <w:szCs w:val="24"/>
          <w:lang w:val="kk-KZ"/>
        </w:rPr>
        <w:t xml:space="preserve"> ___  </w:t>
      </w:r>
      <w:r>
        <w:rPr>
          <w:bCs/>
          <w:color w:val="000000"/>
          <w:spacing w:val="-16"/>
          <w:sz w:val="24"/>
          <w:szCs w:val="24"/>
          <w:lang w:val="kk-KZ"/>
        </w:rPr>
        <w:t>беті</w:t>
      </w:r>
      <w:r w:rsidRPr="00325C30">
        <w:rPr>
          <w:bCs/>
          <w:color w:val="000000"/>
          <w:spacing w:val="-16"/>
          <w:sz w:val="24"/>
          <w:szCs w:val="24"/>
          <w:lang w:val="kk-KZ"/>
        </w:rPr>
        <w:t>.</w:t>
      </w:r>
    </w:p>
    <w:p w:rsidR="00325C30" w:rsidRPr="000B79A1" w:rsidRDefault="00325C30" w:rsidP="00325C30">
      <w:pPr>
        <w:shd w:val="clear" w:color="auto" w:fill="FFFFFF"/>
        <w:tabs>
          <w:tab w:val="left" w:leader="underscore" w:pos="6413"/>
        </w:tabs>
        <w:jc w:val="both"/>
        <w:rPr>
          <w:sz w:val="24"/>
          <w:szCs w:val="24"/>
          <w:lang w:val="kk-KZ"/>
        </w:rPr>
      </w:pPr>
      <w:r>
        <w:rPr>
          <w:bCs/>
          <w:color w:val="000000"/>
          <w:spacing w:val="-4"/>
          <w:sz w:val="24"/>
          <w:szCs w:val="24"/>
          <w:lang w:val="kk-KZ"/>
        </w:rPr>
        <w:t>Графикалық жұмыстар саны</w:t>
      </w:r>
      <w:r w:rsidRPr="00325C30">
        <w:rPr>
          <w:bCs/>
          <w:color w:val="000000"/>
          <w:spacing w:val="-4"/>
          <w:sz w:val="24"/>
          <w:szCs w:val="24"/>
          <w:lang w:val="kk-KZ"/>
        </w:rPr>
        <w:t xml:space="preserve">: </w:t>
      </w:r>
      <w:r>
        <w:rPr>
          <w:bCs/>
          <w:color w:val="000000"/>
          <w:spacing w:val="-4"/>
          <w:sz w:val="24"/>
          <w:szCs w:val="24"/>
          <w:lang w:val="kk-KZ"/>
        </w:rPr>
        <w:t xml:space="preserve">               </w:t>
      </w:r>
      <w:r w:rsidRPr="00325C30">
        <w:rPr>
          <w:bCs/>
          <w:color w:val="000000"/>
          <w:spacing w:val="-4"/>
          <w:sz w:val="24"/>
          <w:szCs w:val="24"/>
          <w:lang w:val="kk-KZ"/>
        </w:rPr>
        <w:t xml:space="preserve">____ </w:t>
      </w:r>
      <w:r>
        <w:rPr>
          <w:bCs/>
          <w:color w:val="000000"/>
          <w:spacing w:val="-13"/>
          <w:sz w:val="24"/>
          <w:szCs w:val="24"/>
          <w:lang w:val="kk-KZ"/>
        </w:rPr>
        <w:t>сызбалар</w:t>
      </w:r>
    </w:p>
    <w:p w:rsidR="00325C30" w:rsidRPr="00325C30" w:rsidRDefault="00325C30" w:rsidP="00325C30">
      <w:pPr>
        <w:shd w:val="clear" w:color="auto" w:fill="FFFFFF"/>
        <w:ind w:left="709" w:firstLine="709"/>
        <w:jc w:val="both"/>
        <w:rPr>
          <w:bCs/>
          <w:color w:val="000000"/>
          <w:spacing w:val="-2"/>
          <w:sz w:val="24"/>
          <w:szCs w:val="24"/>
          <w:lang w:val="kk-KZ"/>
        </w:rPr>
      </w:pPr>
    </w:p>
    <w:p w:rsidR="00325C30" w:rsidRPr="00325C30" w:rsidRDefault="00325C30" w:rsidP="00325C30">
      <w:pPr>
        <w:shd w:val="clear" w:color="auto" w:fill="FFFFFF"/>
        <w:jc w:val="center"/>
        <w:rPr>
          <w:sz w:val="24"/>
          <w:szCs w:val="24"/>
          <w:u w:val="single"/>
          <w:lang w:val="kk-KZ"/>
        </w:rPr>
      </w:pPr>
      <w:r>
        <w:rPr>
          <w:bCs/>
          <w:color w:val="000000"/>
          <w:spacing w:val="-2"/>
          <w:sz w:val="24"/>
          <w:szCs w:val="24"/>
          <w:u w:val="single"/>
          <w:lang w:val="kk-KZ"/>
        </w:rPr>
        <w:t xml:space="preserve">Дипломдық жоба мәтініне пікір </w:t>
      </w:r>
      <w:r w:rsidRPr="00325C30">
        <w:rPr>
          <w:bCs/>
          <w:color w:val="000000"/>
          <w:spacing w:val="-2"/>
          <w:sz w:val="24"/>
          <w:szCs w:val="24"/>
          <w:u w:val="single"/>
          <w:lang w:val="kk-KZ"/>
        </w:rPr>
        <w:t>:</w:t>
      </w:r>
    </w:p>
    <w:p w:rsidR="00325C30" w:rsidRPr="00AD65F3" w:rsidRDefault="00325C30" w:rsidP="00325C30">
      <w:pPr>
        <w:jc w:val="both"/>
        <w:rPr>
          <w:sz w:val="24"/>
          <w:szCs w:val="24"/>
          <w:u w:val="single"/>
          <w:lang w:val="kk-KZ"/>
        </w:rPr>
      </w:pPr>
      <w:r w:rsidRPr="00AD65F3">
        <w:rPr>
          <w:sz w:val="24"/>
          <w:szCs w:val="24"/>
          <w:u w:val="single"/>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26A" w:rsidRDefault="0062526A" w:rsidP="00325C30">
      <w:pPr>
        <w:jc w:val="both"/>
        <w:rPr>
          <w:sz w:val="24"/>
          <w:szCs w:val="24"/>
          <w:u w:val="single"/>
          <w:lang w:val="kk-KZ"/>
        </w:rPr>
      </w:pPr>
    </w:p>
    <w:p w:rsidR="0062526A" w:rsidRDefault="0062526A" w:rsidP="00325C30">
      <w:pPr>
        <w:jc w:val="both"/>
        <w:rPr>
          <w:sz w:val="24"/>
          <w:szCs w:val="24"/>
          <w:u w:val="single"/>
          <w:lang w:val="kk-KZ"/>
        </w:rPr>
      </w:pPr>
    </w:p>
    <w:p w:rsidR="00325C30" w:rsidRPr="00023A68" w:rsidRDefault="00325C30" w:rsidP="00325C30">
      <w:pPr>
        <w:jc w:val="both"/>
        <w:rPr>
          <w:sz w:val="24"/>
          <w:szCs w:val="24"/>
          <w:u w:val="single"/>
          <w:lang w:val="kk-KZ"/>
        </w:rPr>
      </w:pPr>
      <w:r>
        <w:rPr>
          <w:sz w:val="24"/>
          <w:szCs w:val="24"/>
          <w:u w:val="single"/>
          <w:lang w:val="kk-KZ"/>
        </w:rPr>
        <w:t>Дипломдық жоба</w:t>
      </w:r>
      <w:r w:rsidRPr="00023A68">
        <w:rPr>
          <w:sz w:val="24"/>
          <w:szCs w:val="24"/>
          <w:u w:val="single"/>
          <w:lang w:val="kk-KZ"/>
        </w:rPr>
        <w:t xml:space="preserve"> </w:t>
      </w:r>
      <w:r w:rsidRPr="00AD65F3">
        <w:rPr>
          <w:sz w:val="24"/>
          <w:szCs w:val="24"/>
          <w:u w:val="single"/>
          <w:lang w:val="kk-KZ"/>
        </w:rPr>
        <w:t>___________</w:t>
      </w:r>
      <w:r>
        <w:rPr>
          <w:sz w:val="24"/>
          <w:szCs w:val="24"/>
          <w:u w:val="single"/>
          <w:lang w:val="kk-KZ"/>
        </w:rPr>
        <w:t xml:space="preserve"> Өте жоғары дәрежеде орындалған, мына бағаға лайықты</w:t>
      </w:r>
      <w:r w:rsidRPr="00023A68">
        <w:rPr>
          <w:sz w:val="24"/>
          <w:szCs w:val="24"/>
          <w:u w:val="single"/>
          <w:lang w:val="kk-KZ"/>
        </w:rPr>
        <w:t xml:space="preserve"> «</w:t>
      </w:r>
      <w:r w:rsidRPr="00AD65F3">
        <w:rPr>
          <w:sz w:val="24"/>
          <w:szCs w:val="24"/>
          <w:u w:val="single"/>
          <w:lang w:val="kk-KZ"/>
        </w:rPr>
        <w:t>_________</w:t>
      </w:r>
      <w:r w:rsidRPr="00023A68">
        <w:rPr>
          <w:sz w:val="24"/>
          <w:szCs w:val="24"/>
          <w:u w:val="single"/>
          <w:lang w:val="kk-KZ"/>
        </w:rPr>
        <w:t>»</w:t>
      </w:r>
    </w:p>
    <w:p w:rsidR="00325C30" w:rsidRPr="00023A68" w:rsidRDefault="00325C30" w:rsidP="00325C30">
      <w:pPr>
        <w:ind w:left="709" w:firstLine="709"/>
        <w:jc w:val="both"/>
        <w:rPr>
          <w:sz w:val="24"/>
          <w:szCs w:val="24"/>
          <w:lang w:val="kk-KZ"/>
        </w:rPr>
      </w:pPr>
    </w:p>
    <w:p w:rsidR="00325C30" w:rsidRPr="00325C30" w:rsidRDefault="00325C30" w:rsidP="00325C30">
      <w:pPr>
        <w:shd w:val="clear" w:color="auto" w:fill="FFFFFF"/>
        <w:tabs>
          <w:tab w:val="left" w:leader="underscore" w:pos="9226"/>
        </w:tabs>
        <w:ind w:firstLine="704"/>
        <w:jc w:val="both"/>
        <w:rPr>
          <w:sz w:val="24"/>
          <w:szCs w:val="24"/>
          <w:lang w:val="kk-KZ"/>
        </w:rPr>
      </w:pPr>
      <w:r>
        <w:rPr>
          <w:color w:val="000000"/>
          <w:spacing w:val="-13"/>
          <w:sz w:val="24"/>
          <w:szCs w:val="24"/>
          <w:lang w:val="kk-KZ"/>
        </w:rPr>
        <w:t>Дипломдық жоба жетекшісі</w:t>
      </w:r>
      <w:r w:rsidRPr="00325C30">
        <w:rPr>
          <w:color w:val="000000"/>
          <w:spacing w:val="-13"/>
          <w:sz w:val="24"/>
          <w:szCs w:val="24"/>
          <w:lang w:val="kk-KZ"/>
        </w:rPr>
        <w:t>:</w:t>
      </w:r>
      <w:r w:rsidRPr="00325C30">
        <w:rPr>
          <w:color w:val="000000"/>
          <w:sz w:val="24"/>
          <w:szCs w:val="24"/>
          <w:lang w:val="kk-KZ"/>
        </w:rPr>
        <w:tab/>
      </w:r>
    </w:p>
    <w:p w:rsidR="00325C30" w:rsidRPr="00325C30" w:rsidRDefault="00325C30" w:rsidP="00325C30">
      <w:pPr>
        <w:shd w:val="clear" w:color="auto" w:fill="FFFFFF"/>
        <w:tabs>
          <w:tab w:val="left" w:pos="8534"/>
        </w:tabs>
        <w:jc w:val="both"/>
        <w:rPr>
          <w:sz w:val="24"/>
          <w:szCs w:val="24"/>
          <w:lang w:val="kk-KZ"/>
        </w:rPr>
      </w:pPr>
      <w:r w:rsidRPr="00325C30">
        <w:rPr>
          <w:color w:val="000000"/>
          <w:spacing w:val="-1"/>
          <w:sz w:val="24"/>
          <w:szCs w:val="24"/>
          <w:lang w:val="kk-KZ"/>
        </w:rPr>
        <w:t xml:space="preserve">                                                                                «____»_______________</w:t>
      </w:r>
      <w:r w:rsidRPr="00325C30">
        <w:rPr>
          <w:color w:val="000000"/>
          <w:spacing w:val="-16"/>
          <w:sz w:val="24"/>
          <w:szCs w:val="24"/>
          <w:lang w:val="kk-KZ"/>
        </w:rPr>
        <w:t xml:space="preserve">20___ </w:t>
      </w:r>
      <w:r>
        <w:rPr>
          <w:color w:val="000000"/>
          <w:spacing w:val="-16"/>
          <w:sz w:val="24"/>
          <w:szCs w:val="24"/>
          <w:lang w:val="kk-KZ"/>
        </w:rPr>
        <w:t>ж</w:t>
      </w:r>
      <w:r w:rsidRPr="00325C30">
        <w:rPr>
          <w:color w:val="000000"/>
          <w:spacing w:val="-16"/>
          <w:sz w:val="24"/>
          <w:szCs w:val="24"/>
          <w:lang w:val="kk-KZ"/>
        </w:rPr>
        <w:t>.</w:t>
      </w:r>
    </w:p>
    <w:p w:rsidR="00325C30" w:rsidRPr="00325C30" w:rsidRDefault="00325C30" w:rsidP="00325C30">
      <w:pPr>
        <w:shd w:val="clear" w:color="auto" w:fill="FFFFFF"/>
        <w:tabs>
          <w:tab w:val="left" w:leader="underscore" w:pos="5431"/>
        </w:tabs>
        <w:ind w:firstLine="709"/>
        <w:jc w:val="both"/>
        <w:rPr>
          <w:sz w:val="24"/>
          <w:szCs w:val="24"/>
          <w:lang w:val="kk-KZ"/>
        </w:rPr>
      </w:pPr>
    </w:p>
    <w:p w:rsidR="00325C30" w:rsidRPr="00325C30" w:rsidRDefault="00325C30" w:rsidP="00325C30">
      <w:pPr>
        <w:shd w:val="clear" w:color="auto" w:fill="FFFFFF"/>
        <w:tabs>
          <w:tab w:val="left" w:leader="underscore" w:pos="5431"/>
        </w:tabs>
        <w:ind w:firstLine="709"/>
        <w:jc w:val="both"/>
        <w:rPr>
          <w:sz w:val="24"/>
          <w:szCs w:val="24"/>
          <w:lang w:val="kk-KZ"/>
        </w:rPr>
      </w:pPr>
    </w:p>
    <w:p w:rsidR="00325C30" w:rsidRPr="00325C30" w:rsidRDefault="00325C30" w:rsidP="00325C30">
      <w:pPr>
        <w:shd w:val="clear" w:color="auto" w:fill="FFFFFF"/>
        <w:tabs>
          <w:tab w:val="left" w:leader="underscore" w:pos="5431"/>
        </w:tabs>
        <w:ind w:firstLine="709"/>
        <w:jc w:val="both"/>
        <w:rPr>
          <w:sz w:val="24"/>
          <w:szCs w:val="24"/>
          <w:lang w:val="kk-KZ"/>
        </w:rPr>
      </w:pPr>
    </w:p>
    <w:p w:rsidR="00325C30" w:rsidRPr="00325C30" w:rsidRDefault="00325C30" w:rsidP="00325C30">
      <w:pPr>
        <w:shd w:val="clear" w:color="auto" w:fill="FFFFFF"/>
        <w:tabs>
          <w:tab w:val="left" w:leader="underscore" w:pos="5431"/>
        </w:tabs>
        <w:ind w:firstLine="709"/>
        <w:jc w:val="both"/>
        <w:rPr>
          <w:sz w:val="24"/>
          <w:szCs w:val="24"/>
          <w:lang w:val="kk-KZ"/>
        </w:rPr>
      </w:pPr>
    </w:p>
    <w:p w:rsidR="0062526A" w:rsidRDefault="0062526A" w:rsidP="00325C30">
      <w:pPr>
        <w:pStyle w:val="FR2"/>
        <w:ind w:left="0" w:firstLine="720"/>
        <w:jc w:val="right"/>
        <w:rPr>
          <w:b/>
          <w:sz w:val="24"/>
          <w:szCs w:val="24"/>
          <w:lang w:val="kk-KZ"/>
        </w:rPr>
      </w:pPr>
    </w:p>
    <w:p w:rsidR="0062526A" w:rsidRDefault="0062526A" w:rsidP="00325C30">
      <w:pPr>
        <w:pStyle w:val="FR2"/>
        <w:ind w:left="0" w:firstLine="720"/>
        <w:jc w:val="right"/>
        <w:rPr>
          <w:b/>
          <w:sz w:val="24"/>
          <w:szCs w:val="24"/>
          <w:lang w:val="kk-KZ"/>
        </w:rPr>
      </w:pPr>
    </w:p>
    <w:p w:rsidR="0062526A" w:rsidRDefault="0062526A" w:rsidP="00325C30">
      <w:pPr>
        <w:pStyle w:val="FR2"/>
        <w:ind w:left="0" w:firstLine="720"/>
        <w:jc w:val="right"/>
        <w:rPr>
          <w:b/>
          <w:sz w:val="24"/>
          <w:szCs w:val="24"/>
          <w:lang w:val="kk-KZ"/>
        </w:rPr>
      </w:pPr>
    </w:p>
    <w:p w:rsidR="0062526A" w:rsidRDefault="0062526A" w:rsidP="00325C30">
      <w:pPr>
        <w:pStyle w:val="FR2"/>
        <w:ind w:left="0" w:firstLine="720"/>
        <w:jc w:val="right"/>
        <w:rPr>
          <w:b/>
          <w:sz w:val="24"/>
          <w:szCs w:val="24"/>
          <w:lang w:val="kk-KZ"/>
        </w:rPr>
      </w:pPr>
    </w:p>
    <w:p w:rsidR="0062526A" w:rsidRDefault="0062526A" w:rsidP="00325C30">
      <w:pPr>
        <w:pStyle w:val="FR2"/>
        <w:ind w:left="0" w:firstLine="720"/>
        <w:jc w:val="right"/>
        <w:rPr>
          <w:b/>
          <w:sz w:val="24"/>
          <w:szCs w:val="24"/>
          <w:lang w:val="kk-KZ"/>
        </w:rPr>
      </w:pPr>
    </w:p>
    <w:p w:rsidR="0062526A" w:rsidRDefault="0062526A" w:rsidP="00325C30">
      <w:pPr>
        <w:pStyle w:val="FR2"/>
        <w:ind w:left="0" w:firstLine="720"/>
        <w:jc w:val="right"/>
        <w:rPr>
          <w:b/>
          <w:sz w:val="24"/>
          <w:szCs w:val="24"/>
          <w:lang w:val="kk-KZ"/>
        </w:rPr>
      </w:pPr>
    </w:p>
    <w:p w:rsidR="0062526A" w:rsidRDefault="0062526A" w:rsidP="00325C30">
      <w:pPr>
        <w:pStyle w:val="FR2"/>
        <w:ind w:left="0" w:firstLine="720"/>
        <w:jc w:val="right"/>
        <w:rPr>
          <w:b/>
          <w:sz w:val="24"/>
          <w:szCs w:val="24"/>
          <w:lang w:val="kk-KZ"/>
        </w:rPr>
      </w:pPr>
    </w:p>
    <w:p w:rsidR="0062526A" w:rsidRDefault="0062526A" w:rsidP="00325C30">
      <w:pPr>
        <w:pStyle w:val="FR2"/>
        <w:ind w:left="0" w:firstLine="720"/>
        <w:jc w:val="right"/>
        <w:rPr>
          <w:b/>
          <w:sz w:val="24"/>
          <w:szCs w:val="24"/>
          <w:lang w:val="kk-KZ"/>
        </w:rPr>
      </w:pPr>
    </w:p>
    <w:p w:rsidR="00325C30" w:rsidRPr="00325C30" w:rsidRDefault="00325C30" w:rsidP="00325C30">
      <w:pPr>
        <w:pStyle w:val="FR2"/>
        <w:ind w:left="0" w:firstLine="720"/>
        <w:jc w:val="right"/>
        <w:rPr>
          <w:b/>
          <w:sz w:val="24"/>
          <w:szCs w:val="24"/>
          <w:lang w:val="kk-KZ"/>
        </w:rPr>
      </w:pPr>
      <w:r>
        <w:rPr>
          <w:b/>
          <w:sz w:val="24"/>
          <w:szCs w:val="24"/>
          <w:lang w:val="kk-KZ"/>
        </w:rPr>
        <w:t>ЖАЛҒАСЫ ҚОСЫМША</w:t>
      </w:r>
      <w:r w:rsidRPr="00325C30">
        <w:rPr>
          <w:b/>
          <w:sz w:val="24"/>
          <w:szCs w:val="24"/>
          <w:lang w:val="kk-KZ"/>
        </w:rPr>
        <w:t xml:space="preserve"> </w:t>
      </w:r>
      <w:r>
        <w:rPr>
          <w:b/>
          <w:sz w:val="24"/>
          <w:szCs w:val="24"/>
          <w:lang w:val="kk-KZ"/>
        </w:rPr>
        <w:t>4</w:t>
      </w:r>
    </w:p>
    <w:p w:rsidR="00325C30" w:rsidRPr="00325C30" w:rsidRDefault="00325C30" w:rsidP="00325C30">
      <w:pPr>
        <w:ind w:left="-426" w:firstLine="426"/>
        <w:jc w:val="center"/>
        <w:rPr>
          <w:sz w:val="28"/>
          <w:szCs w:val="28"/>
          <w:lang w:val="kk-KZ"/>
        </w:rPr>
      </w:pPr>
    </w:p>
    <w:p w:rsidR="00325C30" w:rsidRDefault="00325C30" w:rsidP="00325C30">
      <w:pPr>
        <w:shd w:val="clear" w:color="auto" w:fill="FFFFFF"/>
        <w:tabs>
          <w:tab w:val="left" w:leader="underscore" w:pos="5431"/>
        </w:tabs>
        <w:ind w:firstLine="709"/>
        <w:jc w:val="both"/>
        <w:rPr>
          <w:sz w:val="24"/>
          <w:szCs w:val="24"/>
          <w:lang w:val="kk-KZ"/>
        </w:rPr>
      </w:pPr>
    </w:p>
    <w:p w:rsidR="00325C30" w:rsidRPr="00820860" w:rsidRDefault="00325C30" w:rsidP="00325C30">
      <w:pPr>
        <w:jc w:val="center"/>
        <w:rPr>
          <w:sz w:val="24"/>
          <w:szCs w:val="24"/>
          <w:lang w:val="kk-KZ"/>
        </w:rPr>
      </w:pPr>
      <w:r>
        <w:rPr>
          <w:sz w:val="24"/>
          <w:szCs w:val="24"/>
          <w:lang w:val="kk-KZ"/>
        </w:rPr>
        <w:t>ҚАЗАҚСТАН РЕСПУБЛИКАСЫНЫҢ ҒЫЛЫМ ЖӘНЕ БІЛІМ МИНИСТРЛІГІ</w:t>
      </w:r>
    </w:p>
    <w:p w:rsidR="00325C30" w:rsidRPr="00820860" w:rsidRDefault="00325C30" w:rsidP="00325C30">
      <w:pPr>
        <w:ind w:left="-426" w:firstLine="426"/>
        <w:jc w:val="center"/>
        <w:rPr>
          <w:sz w:val="28"/>
          <w:szCs w:val="28"/>
          <w:lang w:val="kk-KZ"/>
        </w:rPr>
      </w:pPr>
      <w:r w:rsidRPr="00820860">
        <w:rPr>
          <w:sz w:val="28"/>
          <w:szCs w:val="28"/>
          <w:lang w:val="kk-KZ"/>
        </w:rPr>
        <w:t xml:space="preserve"> Алмат</w:t>
      </w:r>
      <w:r>
        <w:rPr>
          <w:sz w:val="28"/>
          <w:szCs w:val="28"/>
          <w:lang w:val="kk-KZ"/>
        </w:rPr>
        <w:t>ы теміржол көлігі колледжі</w:t>
      </w:r>
    </w:p>
    <w:p w:rsidR="00325C30" w:rsidRDefault="00325C30" w:rsidP="00325C30">
      <w:pPr>
        <w:shd w:val="clear" w:color="auto" w:fill="FFFFFF"/>
        <w:jc w:val="center"/>
        <w:rPr>
          <w:bCs/>
          <w:color w:val="000000"/>
          <w:spacing w:val="-5"/>
          <w:sz w:val="24"/>
          <w:szCs w:val="24"/>
          <w:lang w:val="kk-KZ"/>
        </w:rPr>
      </w:pPr>
    </w:p>
    <w:p w:rsidR="00325C30" w:rsidRDefault="00325C30" w:rsidP="00325C30">
      <w:pPr>
        <w:shd w:val="clear" w:color="auto" w:fill="FFFFFF"/>
        <w:jc w:val="center"/>
        <w:rPr>
          <w:bCs/>
          <w:color w:val="000000"/>
          <w:spacing w:val="-5"/>
          <w:sz w:val="24"/>
          <w:szCs w:val="24"/>
          <w:lang w:val="kk-KZ"/>
        </w:rPr>
      </w:pPr>
    </w:p>
    <w:p w:rsidR="00325C30" w:rsidRPr="001C331B" w:rsidRDefault="00325C30" w:rsidP="00325C30">
      <w:pPr>
        <w:shd w:val="clear" w:color="auto" w:fill="FFFFFF"/>
        <w:rPr>
          <w:bCs/>
          <w:color w:val="000000"/>
          <w:spacing w:val="-5"/>
          <w:sz w:val="24"/>
          <w:szCs w:val="24"/>
          <w:lang w:val="kk-KZ"/>
        </w:rPr>
      </w:pPr>
    </w:p>
    <w:p w:rsidR="00325C30" w:rsidRPr="00820860" w:rsidRDefault="00325C30" w:rsidP="00325C30">
      <w:pPr>
        <w:shd w:val="clear" w:color="auto" w:fill="FFFFFF"/>
        <w:jc w:val="center"/>
        <w:rPr>
          <w:bCs/>
          <w:color w:val="000000"/>
          <w:spacing w:val="-5"/>
          <w:sz w:val="24"/>
          <w:szCs w:val="24"/>
          <w:lang w:val="kk-KZ"/>
        </w:rPr>
      </w:pPr>
      <w:r>
        <w:rPr>
          <w:bCs/>
          <w:color w:val="000000"/>
          <w:spacing w:val="-5"/>
          <w:sz w:val="24"/>
          <w:szCs w:val="24"/>
          <w:lang w:val="kk-KZ"/>
        </w:rPr>
        <w:t>ПІКІР САРАП</w:t>
      </w:r>
    </w:p>
    <w:p w:rsidR="00325C30" w:rsidRPr="00820860" w:rsidRDefault="00325C30" w:rsidP="00325C30">
      <w:pPr>
        <w:shd w:val="clear" w:color="auto" w:fill="FFFFFF"/>
        <w:jc w:val="center"/>
        <w:rPr>
          <w:bCs/>
          <w:color w:val="000000"/>
          <w:spacing w:val="-5"/>
          <w:sz w:val="24"/>
          <w:szCs w:val="24"/>
          <w:lang w:val="kk-KZ"/>
        </w:rPr>
      </w:pPr>
    </w:p>
    <w:p w:rsidR="00325C30" w:rsidRPr="00820860" w:rsidRDefault="00325C30" w:rsidP="00325C30">
      <w:pPr>
        <w:shd w:val="clear" w:color="auto" w:fill="FFFFFF"/>
        <w:tabs>
          <w:tab w:val="left" w:leader="underscore" w:pos="8227"/>
        </w:tabs>
        <w:rPr>
          <w:sz w:val="24"/>
          <w:szCs w:val="24"/>
          <w:lang w:val="kk-KZ"/>
        </w:rPr>
      </w:pPr>
      <w:r>
        <w:rPr>
          <w:color w:val="000000"/>
          <w:spacing w:val="-3"/>
          <w:sz w:val="24"/>
          <w:szCs w:val="24"/>
          <w:lang w:val="kk-KZ"/>
        </w:rPr>
        <w:t>Студенттің дипломдық жобасына</w:t>
      </w:r>
      <w:r w:rsidRPr="00820860">
        <w:rPr>
          <w:color w:val="000000"/>
          <w:spacing w:val="-3"/>
          <w:sz w:val="24"/>
          <w:szCs w:val="24"/>
          <w:lang w:val="kk-KZ"/>
        </w:rPr>
        <w:t>: ______</w:t>
      </w:r>
      <w:r w:rsidRPr="00820860">
        <w:rPr>
          <w:color w:val="000000"/>
          <w:spacing w:val="-3"/>
          <w:sz w:val="24"/>
          <w:szCs w:val="24"/>
          <w:u w:val="single"/>
          <w:lang w:val="kk-KZ"/>
        </w:rPr>
        <w:t>_________________________________________________________________________</w:t>
      </w:r>
    </w:p>
    <w:p w:rsidR="00325C30" w:rsidRPr="00820860" w:rsidRDefault="00325C30" w:rsidP="00325C30">
      <w:pPr>
        <w:jc w:val="both"/>
        <w:rPr>
          <w:i/>
          <w:sz w:val="24"/>
          <w:szCs w:val="24"/>
          <w:u w:val="single"/>
          <w:lang w:val="kk-KZ"/>
        </w:rPr>
      </w:pPr>
      <w:r>
        <w:rPr>
          <w:bCs/>
          <w:color w:val="000000"/>
          <w:spacing w:val="-2"/>
          <w:sz w:val="24"/>
          <w:szCs w:val="24"/>
          <w:lang w:val="kk-KZ"/>
        </w:rPr>
        <w:t>Мамандығы</w:t>
      </w:r>
      <w:r w:rsidRPr="00820860">
        <w:rPr>
          <w:bCs/>
          <w:color w:val="000000"/>
          <w:spacing w:val="-2"/>
          <w:sz w:val="24"/>
          <w:szCs w:val="24"/>
          <w:lang w:val="kk-KZ"/>
        </w:rPr>
        <w:t>:</w:t>
      </w:r>
      <w:r w:rsidRPr="00820860">
        <w:rPr>
          <w:sz w:val="24"/>
          <w:szCs w:val="24"/>
          <w:u w:val="single"/>
          <w:lang w:val="kk-KZ"/>
        </w:rPr>
        <w:t>_____________________________________________________________________________________________________________________________________________</w:t>
      </w:r>
    </w:p>
    <w:p w:rsidR="00325C30" w:rsidRPr="00820860" w:rsidRDefault="00325C30" w:rsidP="00325C30">
      <w:pPr>
        <w:shd w:val="clear" w:color="auto" w:fill="FFFFFF"/>
        <w:ind w:left="10"/>
        <w:rPr>
          <w:sz w:val="24"/>
          <w:szCs w:val="24"/>
          <w:lang w:val="kk-KZ"/>
        </w:rPr>
      </w:pPr>
      <w:r>
        <w:rPr>
          <w:color w:val="000000"/>
          <w:spacing w:val="-5"/>
          <w:sz w:val="24"/>
          <w:szCs w:val="24"/>
          <w:lang w:val="kk-KZ"/>
        </w:rPr>
        <w:t>Дипломдық жобаның жетекшісі</w:t>
      </w:r>
      <w:r w:rsidRPr="00820860">
        <w:rPr>
          <w:color w:val="000000"/>
          <w:spacing w:val="-5"/>
          <w:sz w:val="24"/>
          <w:szCs w:val="24"/>
          <w:lang w:val="kk-KZ"/>
        </w:rPr>
        <w:t>: __________________________________________________</w:t>
      </w:r>
    </w:p>
    <w:p w:rsidR="00325C30" w:rsidRPr="00325C30" w:rsidRDefault="00325C30" w:rsidP="00325C30">
      <w:pPr>
        <w:shd w:val="clear" w:color="auto" w:fill="FFFFFF"/>
        <w:jc w:val="both"/>
        <w:rPr>
          <w:sz w:val="24"/>
          <w:szCs w:val="24"/>
          <w:lang w:val="kk-KZ"/>
        </w:rPr>
      </w:pPr>
      <w:r>
        <w:rPr>
          <w:bCs/>
          <w:color w:val="000000"/>
          <w:spacing w:val="-2"/>
          <w:sz w:val="24"/>
          <w:szCs w:val="24"/>
          <w:lang w:val="kk-KZ"/>
        </w:rPr>
        <w:t>Диплом жоба тақырыбы</w:t>
      </w:r>
      <w:r w:rsidRPr="00325C30">
        <w:rPr>
          <w:bCs/>
          <w:color w:val="000000"/>
          <w:spacing w:val="-2"/>
          <w:sz w:val="24"/>
          <w:szCs w:val="24"/>
          <w:lang w:val="kk-KZ"/>
        </w:rPr>
        <w:t>:</w:t>
      </w:r>
      <w:r w:rsidRPr="00325C30">
        <w:rPr>
          <w:b/>
          <w:bCs/>
          <w:color w:val="000000"/>
          <w:spacing w:val="-2"/>
          <w:sz w:val="24"/>
          <w:szCs w:val="24"/>
          <w:lang w:val="kk-KZ"/>
        </w:rPr>
        <w:t xml:space="preserve"> </w:t>
      </w:r>
      <w:r w:rsidRPr="00325C30">
        <w:rPr>
          <w:color w:val="000000"/>
          <w:spacing w:val="-2"/>
          <w:sz w:val="24"/>
          <w:szCs w:val="24"/>
          <w:u w:val="single"/>
          <w:lang w:val="kk-KZ"/>
        </w:rPr>
        <w:t>______________________________________________________</w:t>
      </w:r>
    </w:p>
    <w:p w:rsidR="00325C30" w:rsidRPr="00325C30" w:rsidRDefault="00325C30" w:rsidP="00325C30">
      <w:pPr>
        <w:shd w:val="clear" w:color="auto" w:fill="FFFFFF"/>
        <w:rPr>
          <w:bCs/>
          <w:color w:val="000000"/>
          <w:spacing w:val="-2"/>
          <w:sz w:val="24"/>
          <w:szCs w:val="24"/>
          <w:lang w:val="kk-KZ"/>
        </w:rPr>
      </w:pPr>
      <w:r w:rsidRPr="00325C30">
        <w:rPr>
          <w:bCs/>
          <w:color w:val="000000"/>
          <w:spacing w:val="-2"/>
          <w:sz w:val="24"/>
          <w:szCs w:val="24"/>
          <w:lang w:val="kk-KZ"/>
        </w:rPr>
        <w:t>_______________________________________________________________________________</w:t>
      </w:r>
    </w:p>
    <w:p w:rsidR="00325C30" w:rsidRPr="00325C30" w:rsidRDefault="00325C30" w:rsidP="00325C30">
      <w:pPr>
        <w:shd w:val="clear" w:color="auto" w:fill="FFFFFF"/>
        <w:rPr>
          <w:bCs/>
          <w:color w:val="000000"/>
          <w:spacing w:val="-3"/>
          <w:sz w:val="24"/>
          <w:szCs w:val="24"/>
          <w:lang w:val="kk-KZ"/>
        </w:rPr>
      </w:pPr>
      <w:r>
        <w:rPr>
          <w:bCs/>
          <w:color w:val="000000"/>
          <w:spacing w:val="-3"/>
          <w:sz w:val="24"/>
          <w:szCs w:val="24"/>
          <w:lang w:val="kk-KZ"/>
        </w:rPr>
        <w:t>Қарауға жіберілді</w:t>
      </w:r>
      <w:r w:rsidRPr="00325C30">
        <w:rPr>
          <w:bCs/>
          <w:color w:val="000000"/>
          <w:spacing w:val="-3"/>
          <w:sz w:val="24"/>
          <w:szCs w:val="24"/>
          <w:lang w:val="kk-KZ"/>
        </w:rPr>
        <w:t xml:space="preserve">: </w:t>
      </w:r>
      <w:r>
        <w:rPr>
          <w:bCs/>
          <w:color w:val="000000"/>
          <w:spacing w:val="-3"/>
          <w:sz w:val="24"/>
          <w:szCs w:val="24"/>
          <w:lang w:val="kk-KZ"/>
        </w:rPr>
        <w:t xml:space="preserve">                                                түсініктеме хат</w:t>
      </w:r>
      <w:r w:rsidRPr="00325C30">
        <w:rPr>
          <w:bCs/>
          <w:color w:val="000000"/>
          <w:spacing w:val="-3"/>
          <w:sz w:val="24"/>
          <w:szCs w:val="24"/>
          <w:lang w:val="kk-KZ"/>
        </w:rPr>
        <w:t xml:space="preserve"> __</w:t>
      </w:r>
      <w:r w:rsidRPr="00325C30">
        <w:rPr>
          <w:bCs/>
          <w:color w:val="000000"/>
          <w:spacing w:val="-3"/>
          <w:sz w:val="24"/>
          <w:szCs w:val="24"/>
          <w:u w:val="single"/>
          <w:lang w:val="kk-KZ"/>
        </w:rPr>
        <w:t>__</w:t>
      </w:r>
      <w:r>
        <w:rPr>
          <w:bCs/>
          <w:color w:val="000000"/>
          <w:spacing w:val="-3"/>
          <w:sz w:val="24"/>
          <w:szCs w:val="24"/>
          <w:lang w:val="kk-KZ"/>
        </w:rPr>
        <w:t>беті</w:t>
      </w:r>
      <w:r w:rsidRPr="00325C30">
        <w:rPr>
          <w:bCs/>
          <w:color w:val="000000"/>
          <w:spacing w:val="-3"/>
          <w:sz w:val="24"/>
          <w:szCs w:val="24"/>
          <w:lang w:val="kk-KZ"/>
        </w:rPr>
        <w:t>.</w:t>
      </w:r>
    </w:p>
    <w:p w:rsidR="00325C30" w:rsidRPr="00325C30" w:rsidRDefault="00325C30" w:rsidP="00325C30">
      <w:pPr>
        <w:shd w:val="clear" w:color="auto" w:fill="FFFFFF"/>
        <w:rPr>
          <w:bCs/>
          <w:color w:val="000000"/>
          <w:spacing w:val="-3"/>
          <w:sz w:val="24"/>
          <w:szCs w:val="24"/>
          <w:lang w:val="kk-KZ"/>
        </w:rPr>
      </w:pPr>
      <w:r w:rsidRPr="00325C30">
        <w:rPr>
          <w:bCs/>
          <w:color w:val="000000"/>
          <w:spacing w:val="-3"/>
          <w:sz w:val="24"/>
          <w:szCs w:val="24"/>
          <w:lang w:val="kk-KZ"/>
        </w:rPr>
        <w:tab/>
      </w:r>
      <w:r w:rsidRPr="00325C30">
        <w:rPr>
          <w:bCs/>
          <w:color w:val="000000"/>
          <w:spacing w:val="-3"/>
          <w:sz w:val="24"/>
          <w:szCs w:val="24"/>
          <w:lang w:val="kk-KZ"/>
        </w:rPr>
        <w:tab/>
      </w:r>
      <w:r w:rsidRPr="00325C30">
        <w:rPr>
          <w:bCs/>
          <w:color w:val="000000"/>
          <w:spacing w:val="-3"/>
          <w:sz w:val="24"/>
          <w:szCs w:val="24"/>
          <w:lang w:val="kk-KZ"/>
        </w:rPr>
        <w:tab/>
      </w:r>
      <w:r w:rsidRPr="00325C30">
        <w:rPr>
          <w:bCs/>
          <w:color w:val="000000"/>
          <w:spacing w:val="-3"/>
          <w:sz w:val="24"/>
          <w:szCs w:val="24"/>
          <w:lang w:val="kk-KZ"/>
        </w:rPr>
        <w:tab/>
      </w:r>
      <w:r w:rsidRPr="00325C30">
        <w:rPr>
          <w:bCs/>
          <w:color w:val="000000"/>
          <w:spacing w:val="-3"/>
          <w:sz w:val="24"/>
          <w:szCs w:val="24"/>
          <w:lang w:val="kk-KZ"/>
        </w:rPr>
        <w:tab/>
      </w:r>
      <w:r w:rsidRPr="00325C30">
        <w:rPr>
          <w:bCs/>
          <w:color w:val="000000"/>
          <w:spacing w:val="-3"/>
          <w:sz w:val="24"/>
          <w:szCs w:val="24"/>
          <w:lang w:val="kk-KZ"/>
        </w:rPr>
        <w:tab/>
        <w:t xml:space="preserve">          </w:t>
      </w:r>
      <w:r w:rsidRPr="00325C30">
        <w:rPr>
          <w:bCs/>
          <w:color w:val="000000"/>
          <w:spacing w:val="-3"/>
          <w:sz w:val="24"/>
          <w:szCs w:val="24"/>
          <w:lang w:val="kk-KZ"/>
        </w:rPr>
        <w:tab/>
        <w:t xml:space="preserve">  </w:t>
      </w:r>
      <w:r>
        <w:rPr>
          <w:bCs/>
          <w:color w:val="000000"/>
          <w:spacing w:val="-3"/>
          <w:sz w:val="24"/>
          <w:szCs w:val="24"/>
          <w:lang w:val="kk-KZ"/>
        </w:rPr>
        <w:t>Сызбалары</w:t>
      </w:r>
      <w:r w:rsidRPr="00325C30">
        <w:rPr>
          <w:bCs/>
          <w:color w:val="000000"/>
          <w:spacing w:val="-3"/>
          <w:sz w:val="24"/>
          <w:szCs w:val="24"/>
          <w:lang w:val="kk-KZ"/>
        </w:rPr>
        <w:t xml:space="preserve"> ___ </w:t>
      </w:r>
      <w:r>
        <w:rPr>
          <w:bCs/>
          <w:color w:val="000000"/>
          <w:spacing w:val="-3"/>
          <w:sz w:val="24"/>
          <w:szCs w:val="24"/>
          <w:lang w:val="kk-KZ"/>
        </w:rPr>
        <w:t>беті</w:t>
      </w:r>
      <w:r w:rsidRPr="00325C30">
        <w:rPr>
          <w:bCs/>
          <w:color w:val="000000"/>
          <w:spacing w:val="-3"/>
          <w:sz w:val="24"/>
          <w:szCs w:val="24"/>
          <w:lang w:val="kk-KZ"/>
        </w:rPr>
        <w:t>.</w:t>
      </w:r>
    </w:p>
    <w:p w:rsidR="00325C30" w:rsidRPr="00325C30" w:rsidRDefault="00325C30" w:rsidP="00325C30">
      <w:pPr>
        <w:shd w:val="clear" w:color="auto" w:fill="FFFFFF"/>
        <w:jc w:val="center"/>
        <w:rPr>
          <w:bCs/>
          <w:color w:val="000000"/>
          <w:spacing w:val="-3"/>
          <w:sz w:val="24"/>
          <w:szCs w:val="24"/>
          <w:lang w:val="kk-KZ"/>
        </w:rPr>
      </w:pPr>
    </w:p>
    <w:p w:rsidR="00325C30" w:rsidRPr="00820860" w:rsidRDefault="00325C30" w:rsidP="00325C30">
      <w:pPr>
        <w:shd w:val="clear" w:color="auto" w:fill="FFFFFF"/>
        <w:jc w:val="center"/>
        <w:rPr>
          <w:sz w:val="24"/>
          <w:szCs w:val="24"/>
          <w:lang w:val="kk-KZ"/>
        </w:rPr>
      </w:pPr>
      <w:r>
        <w:rPr>
          <w:bCs/>
          <w:color w:val="000000"/>
          <w:spacing w:val="-3"/>
          <w:sz w:val="24"/>
          <w:szCs w:val="24"/>
          <w:lang w:val="kk-KZ"/>
        </w:rPr>
        <w:t>ПІКІР САРАП МӘТІНІ</w:t>
      </w:r>
    </w:p>
    <w:p w:rsidR="00325C30" w:rsidRPr="00325C30" w:rsidRDefault="00325C30" w:rsidP="00325C30">
      <w:pPr>
        <w:ind w:firstLine="709"/>
        <w:jc w:val="both"/>
        <w:rPr>
          <w:sz w:val="24"/>
          <w:szCs w:val="24"/>
          <w:lang w:val="kk-KZ"/>
        </w:rPr>
      </w:pPr>
    </w:p>
    <w:p w:rsidR="00325C30" w:rsidRPr="00325C30" w:rsidRDefault="00325C30" w:rsidP="00325C30">
      <w:pPr>
        <w:ind w:firstLine="709"/>
        <w:jc w:val="both"/>
        <w:rPr>
          <w:sz w:val="24"/>
          <w:szCs w:val="24"/>
          <w:lang w:val="kk-KZ"/>
        </w:rPr>
      </w:pPr>
      <w:r w:rsidRPr="00325C30">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C30" w:rsidRPr="00325C30" w:rsidRDefault="00325C30" w:rsidP="00325C30">
      <w:pPr>
        <w:shd w:val="clear" w:color="auto" w:fill="FFFFFF"/>
        <w:rPr>
          <w:sz w:val="24"/>
          <w:szCs w:val="24"/>
          <w:lang w:val="kk-KZ"/>
        </w:rPr>
      </w:pPr>
    </w:p>
    <w:p w:rsidR="00325C30" w:rsidRPr="00820860" w:rsidRDefault="00325C30" w:rsidP="00325C30">
      <w:pPr>
        <w:jc w:val="both"/>
        <w:rPr>
          <w:sz w:val="24"/>
          <w:szCs w:val="24"/>
          <w:lang w:val="kk-KZ"/>
        </w:rPr>
      </w:pPr>
      <w:r>
        <w:rPr>
          <w:sz w:val="24"/>
          <w:szCs w:val="24"/>
          <w:lang w:val="kk-KZ"/>
        </w:rPr>
        <w:t>Пікір сарапшы</w:t>
      </w:r>
    </w:p>
    <w:p w:rsidR="00325C30" w:rsidRPr="00C43095" w:rsidRDefault="00325C30" w:rsidP="00325C30">
      <w:pPr>
        <w:jc w:val="both"/>
        <w:rPr>
          <w:sz w:val="24"/>
          <w:szCs w:val="24"/>
          <w:u w:val="single"/>
          <w:lang w:val="kk-KZ"/>
        </w:rPr>
      </w:pPr>
      <w:r>
        <w:rPr>
          <w:sz w:val="24"/>
          <w:szCs w:val="24"/>
          <w:u w:val="single"/>
          <w:lang w:val="kk-KZ"/>
        </w:rPr>
        <w:t>Осындай</w:t>
      </w:r>
      <w:r w:rsidR="00781CB7">
        <w:rPr>
          <w:sz w:val="24"/>
          <w:szCs w:val="24"/>
          <w:u w:val="single"/>
          <w:lang w:val="kk-KZ"/>
        </w:rPr>
        <w:t xml:space="preserve">  </w:t>
      </w:r>
      <w:r>
        <w:rPr>
          <w:sz w:val="24"/>
          <w:szCs w:val="24"/>
          <w:u w:val="single"/>
          <w:lang w:val="kk-KZ"/>
        </w:rPr>
        <w:t xml:space="preserve"> мақсатпен дипломдық жоба</w:t>
      </w:r>
      <w:r w:rsidRPr="00820860">
        <w:rPr>
          <w:sz w:val="24"/>
          <w:szCs w:val="24"/>
          <w:u w:val="single"/>
          <w:lang w:val="kk-KZ"/>
        </w:rPr>
        <w:t xml:space="preserve"> _________</w:t>
      </w:r>
      <w:r>
        <w:rPr>
          <w:sz w:val="24"/>
          <w:szCs w:val="24"/>
          <w:u w:val="single"/>
          <w:lang w:val="kk-KZ"/>
        </w:rPr>
        <w:t xml:space="preserve">          </w:t>
      </w:r>
      <w:r w:rsidRPr="00820860">
        <w:rPr>
          <w:sz w:val="24"/>
          <w:szCs w:val="24"/>
          <w:u w:val="single"/>
          <w:lang w:val="kk-KZ"/>
        </w:rPr>
        <w:t xml:space="preserve">__ </w:t>
      </w:r>
      <w:r>
        <w:rPr>
          <w:sz w:val="24"/>
          <w:szCs w:val="24"/>
          <w:u w:val="single"/>
          <w:lang w:val="kk-KZ"/>
        </w:rPr>
        <w:t>мынадай бағалармен бағаланады «өте жақсы</w:t>
      </w:r>
      <w:r w:rsidRPr="00820860">
        <w:rPr>
          <w:sz w:val="24"/>
          <w:szCs w:val="24"/>
          <w:u w:val="single"/>
          <w:lang w:val="kk-KZ"/>
        </w:rPr>
        <w:t>»____</w:t>
      </w:r>
    </w:p>
    <w:p w:rsidR="00325C30" w:rsidRPr="00820860" w:rsidRDefault="00325C30" w:rsidP="00325C30">
      <w:pPr>
        <w:shd w:val="clear" w:color="auto" w:fill="FFFFFF"/>
        <w:rPr>
          <w:sz w:val="24"/>
          <w:szCs w:val="24"/>
          <w:lang w:val="kk-KZ"/>
        </w:rPr>
      </w:pPr>
    </w:p>
    <w:p w:rsidR="00325C30" w:rsidRPr="001C331B" w:rsidRDefault="00325C30" w:rsidP="00325C30">
      <w:pPr>
        <w:shd w:val="clear" w:color="auto" w:fill="FFFFFF"/>
        <w:rPr>
          <w:sz w:val="24"/>
          <w:szCs w:val="24"/>
        </w:rPr>
      </w:pPr>
      <w:r>
        <w:rPr>
          <w:sz w:val="24"/>
          <w:szCs w:val="24"/>
        </w:rPr>
        <w:t>«___»___________201</w:t>
      </w:r>
      <w:r w:rsidR="00CA7D1A">
        <w:rPr>
          <w:sz w:val="24"/>
          <w:szCs w:val="24"/>
          <w:lang w:val="kk-KZ"/>
        </w:rPr>
        <w:t>4</w:t>
      </w:r>
      <w:r>
        <w:rPr>
          <w:sz w:val="24"/>
          <w:szCs w:val="24"/>
        </w:rPr>
        <w:t xml:space="preserve"> </w:t>
      </w:r>
      <w:r>
        <w:rPr>
          <w:sz w:val="24"/>
          <w:szCs w:val="24"/>
          <w:lang w:val="kk-KZ"/>
        </w:rPr>
        <w:t>ж</w:t>
      </w:r>
      <w:r w:rsidRPr="001C331B">
        <w:rPr>
          <w:sz w:val="24"/>
          <w:szCs w:val="24"/>
        </w:rPr>
        <w:t xml:space="preserve">                                   </w:t>
      </w:r>
      <w:r w:rsidRPr="00820860">
        <w:rPr>
          <w:sz w:val="24"/>
          <w:szCs w:val="24"/>
          <w:u w:val="single"/>
        </w:rPr>
        <w:t>______________________________________</w:t>
      </w:r>
      <w:r w:rsidRPr="001C331B">
        <w:rPr>
          <w:sz w:val="24"/>
          <w:szCs w:val="24"/>
          <w:u w:val="single"/>
        </w:rPr>
        <w:t>.</w:t>
      </w:r>
    </w:p>
    <w:sectPr w:rsidR="00325C30" w:rsidRPr="001C331B" w:rsidSect="007F6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8C8"/>
    <w:multiLevelType w:val="singleLevel"/>
    <w:tmpl w:val="2EAA98C2"/>
    <w:lvl w:ilvl="0">
      <w:start w:val="1"/>
      <w:numFmt w:val="decimal"/>
      <w:lvlText w:val="4.%1."/>
      <w:legacy w:legacy="1" w:legacySpace="0" w:legacyIndent="511"/>
      <w:lvlJc w:val="left"/>
      <w:rPr>
        <w:rFonts w:ascii="Times New Roman" w:hAnsi="Times New Roman" w:cs="Times New Roman" w:hint="default"/>
      </w:rPr>
    </w:lvl>
  </w:abstractNum>
  <w:abstractNum w:abstractNumId="1">
    <w:nsid w:val="1ABC4580"/>
    <w:multiLevelType w:val="multilevel"/>
    <w:tmpl w:val="871CA354"/>
    <w:lvl w:ilvl="0">
      <w:start w:val="1"/>
      <w:numFmt w:val="decimal"/>
      <w:pStyle w:val="1"/>
      <w:lvlText w:val="%1"/>
      <w:lvlJc w:val="left"/>
      <w:pPr>
        <w:tabs>
          <w:tab w:val="num" w:pos="432"/>
        </w:tabs>
        <w:ind w:left="432" w:hanging="432"/>
      </w:pPr>
      <w:rPr>
        <w:rFonts w:hint="default"/>
        <w:sz w:val="28"/>
      </w:rPr>
    </w:lvl>
    <w:lvl w:ilvl="1">
      <w:start w:val="1"/>
      <w:numFmt w:val="decimal"/>
      <w:pStyle w:val="2"/>
      <w:lvlText w:val="%1.%2"/>
      <w:lvlJc w:val="left"/>
      <w:pPr>
        <w:tabs>
          <w:tab w:val="num" w:pos="576"/>
        </w:tabs>
        <w:ind w:left="576" w:hanging="576"/>
      </w:pPr>
      <w:rPr>
        <w:rFonts w:ascii="Times New Roman" w:hAnsi="Times New Roman" w:cs="Times New Roman" w:hint="default"/>
      </w:rPr>
    </w:lvl>
    <w:lvl w:ilvl="2">
      <w:start w:val="1"/>
      <w:numFmt w:val="decimal"/>
      <w:pStyle w:val="3"/>
      <w:lvlText w:val="4.2.%3"/>
      <w:lvlJc w:val="left"/>
      <w:pPr>
        <w:tabs>
          <w:tab w:val="num" w:pos="720"/>
        </w:tabs>
        <w:ind w:left="720" w:hanging="720"/>
      </w:pPr>
      <w:rPr>
        <w:rFonts w:ascii="Times New Roman" w:hAnsi="Times New Roman" w:hint="default"/>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210453BA"/>
    <w:multiLevelType w:val="singleLevel"/>
    <w:tmpl w:val="C212BDEA"/>
    <w:lvl w:ilvl="0">
      <w:start w:val="1"/>
      <w:numFmt w:val="decimal"/>
      <w:lvlText w:val="3.%1."/>
      <w:legacy w:legacy="1" w:legacySpace="0" w:legacyIndent="506"/>
      <w:lvlJc w:val="left"/>
      <w:rPr>
        <w:rFonts w:ascii="Times New Roman" w:hAnsi="Times New Roman" w:cs="Times New Roman" w:hint="default"/>
      </w:rPr>
    </w:lvl>
  </w:abstractNum>
  <w:abstractNum w:abstractNumId="3">
    <w:nsid w:val="32C726CE"/>
    <w:multiLevelType w:val="singleLevel"/>
    <w:tmpl w:val="F07ED3B0"/>
    <w:lvl w:ilvl="0">
      <w:start w:val="1"/>
      <w:numFmt w:val="decimal"/>
      <w:lvlText w:val="%1."/>
      <w:legacy w:legacy="1" w:legacySpace="0" w:legacyIndent="280"/>
      <w:lvlJc w:val="left"/>
      <w:rPr>
        <w:rFonts w:ascii="Times New Roman" w:hAnsi="Times New Roman" w:cs="Times New Roman" w:hint="default"/>
      </w:rPr>
    </w:lvl>
  </w:abstractNum>
  <w:abstractNum w:abstractNumId="4">
    <w:nsid w:val="3EB2055B"/>
    <w:multiLevelType w:val="singleLevel"/>
    <w:tmpl w:val="E88E5312"/>
    <w:lvl w:ilvl="0">
      <w:start w:val="1"/>
      <w:numFmt w:val="decimal"/>
      <w:lvlText w:val="1.%1."/>
      <w:legacy w:legacy="1" w:legacySpace="0" w:legacyIndent="485"/>
      <w:lvlJc w:val="left"/>
      <w:rPr>
        <w:rFonts w:ascii="Times New Roman" w:hAnsi="Times New Roman" w:cs="Times New Roman" w:hint="default"/>
      </w:rPr>
    </w:lvl>
  </w:abstractNum>
  <w:abstractNum w:abstractNumId="5">
    <w:nsid w:val="41325A2C"/>
    <w:multiLevelType w:val="multilevel"/>
    <w:tmpl w:val="15CA2CF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4232EE6"/>
    <w:multiLevelType w:val="singleLevel"/>
    <w:tmpl w:val="E95AE6B2"/>
    <w:lvl w:ilvl="0">
      <w:start w:val="1"/>
      <w:numFmt w:val="decimal"/>
      <w:lvlText w:val="6.%1."/>
      <w:legacy w:legacy="1" w:legacySpace="0" w:legacyIndent="502"/>
      <w:lvlJc w:val="left"/>
      <w:rPr>
        <w:rFonts w:ascii="Times New Roman" w:hAnsi="Times New Roman" w:cs="Times New Roman" w:hint="default"/>
      </w:rPr>
    </w:lvl>
  </w:abstractNum>
  <w:abstractNum w:abstractNumId="7">
    <w:nsid w:val="750A5569"/>
    <w:multiLevelType w:val="singleLevel"/>
    <w:tmpl w:val="DDB28D34"/>
    <w:lvl w:ilvl="0">
      <w:start w:val="1"/>
      <w:numFmt w:val="decimal"/>
      <w:lvlText w:val="5.%1."/>
      <w:legacy w:legacy="1" w:legacySpace="0" w:legacyIndent="502"/>
      <w:lvlJc w:val="left"/>
      <w:rPr>
        <w:rFonts w:ascii="Times New Roman" w:hAnsi="Times New Roman" w:cs="Times New Roman"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25C30"/>
    <w:rsid w:val="000004C9"/>
    <w:rsid w:val="000005D4"/>
    <w:rsid w:val="00000750"/>
    <w:rsid w:val="00000C4A"/>
    <w:rsid w:val="000017D0"/>
    <w:rsid w:val="000022AF"/>
    <w:rsid w:val="00002955"/>
    <w:rsid w:val="00002EE0"/>
    <w:rsid w:val="0000363A"/>
    <w:rsid w:val="0000382C"/>
    <w:rsid w:val="00003E80"/>
    <w:rsid w:val="00004906"/>
    <w:rsid w:val="00004C57"/>
    <w:rsid w:val="00004E28"/>
    <w:rsid w:val="00004FFB"/>
    <w:rsid w:val="000053CA"/>
    <w:rsid w:val="00005D45"/>
    <w:rsid w:val="00005D50"/>
    <w:rsid w:val="00006783"/>
    <w:rsid w:val="00006D4E"/>
    <w:rsid w:val="00006DDA"/>
    <w:rsid w:val="00007918"/>
    <w:rsid w:val="00007A08"/>
    <w:rsid w:val="00007C8E"/>
    <w:rsid w:val="00007CB5"/>
    <w:rsid w:val="00007F5D"/>
    <w:rsid w:val="0001096F"/>
    <w:rsid w:val="00010E3D"/>
    <w:rsid w:val="00011280"/>
    <w:rsid w:val="000115AB"/>
    <w:rsid w:val="00011B39"/>
    <w:rsid w:val="00011CD5"/>
    <w:rsid w:val="00012E3D"/>
    <w:rsid w:val="00013427"/>
    <w:rsid w:val="00013AE3"/>
    <w:rsid w:val="00013F1A"/>
    <w:rsid w:val="0001487F"/>
    <w:rsid w:val="0001488E"/>
    <w:rsid w:val="00015D7E"/>
    <w:rsid w:val="0001667B"/>
    <w:rsid w:val="00016D7D"/>
    <w:rsid w:val="000172A2"/>
    <w:rsid w:val="000177FE"/>
    <w:rsid w:val="00017805"/>
    <w:rsid w:val="00020253"/>
    <w:rsid w:val="000203E1"/>
    <w:rsid w:val="000205E3"/>
    <w:rsid w:val="0002064B"/>
    <w:rsid w:val="00020672"/>
    <w:rsid w:val="00020AF1"/>
    <w:rsid w:val="00020CFA"/>
    <w:rsid w:val="00021942"/>
    <w:rsid w:val="000219C9"/>
    <w:rsid w:val="00022338"/>
    <w:rsid w:val="000227C7"/>
    <w:rsid w:val="00022876"/>
    <w:rsid w:val="00023938"/>
    <w:rsid w:val="00023A11"/>
    <w:rsid w:val="000243AE"/>
    <w:rsid w:val="0002446D"/>
    <w:rsid w:val="00024DC3"/>
    <w:rsid w:val="00024FE3"/>
    <w:rsid w:val="00024FE4"/>
    <w:rsid w:val="0002510E"/>
    <w:rsid w:val="00025A24"/>
    <w:rsid w:val="00025B76"/>
    <w:rsid w:val="00026423"/>
    <w:rsid w:val="000267C7"/>
    <w:rsid w:val="00026FF6"/>
    <w:rsid w:val="000270D9"/>
    <w:rsid w:val="0002718B"/>
    <w:rsid w:val="00027250"/>
    <w:rsid w:val="000274CF"/>
    <w:rsid w:val="00027A92"/>
    <w:rsid w:val="00027B6C"/>
    <w:rsid w:val="00027FF5"/>
    <w:rsid w:val="00030200"/>
    <w:rsid w:val="000302A6"/>
    <w:rsid w:val="0003049B"/>
    <w:rsid w:val="0003111E"/>
    <w:rsid w:val="000324A9"/>
    <w:rsid w:val="00032584"/>
    <w:rsid w:val="000327E3"/>
    <w:rsid w:val="00033FBE"/>
    <w:rsid w:val="0003485A"/>
    <w:rsid w:val="00034FF4"/>
    <w:rsid w:val="00035562"/>
    <w:rsid w:val="0003593E"/>
    <w:rsid w:val="00035B73"/>
    <w:rsid w:val="00035D42"/>
    <w:rsid w:val="00036B54"/>
    <w:rsid w:val="0003741A"/>
    <w:rsid w:val="00037802"/>
    <w:rsid w:val="00040229"/>
    <w:rsid w:val="0004134C"/>
    <w:rsid w:val="00041435"/>
    <w:rsid w:val="0004225B"/>
    <w:rsid w:val="00042479"/>
    <w:rsid w:val="000426CA"/>
    <w:rsid w:val="00042794"/>
    <w:rsid w:val="00042C9E"/>
    <w:rsid w:val="00042D5F"/>
    <w:rsid w:val="00042E66"/>
    <w:rsid w:val="00043349"/>
    <w:rsid w:val="000445B0"/>
    <w:rsid w:val="00044B78"/>
    <w:rsid w:val="0004584F"/>
    <w:rsid w:val="00046471"/>
    <w:rsid w:val="000464BC"/>
    <w:rsid w:val="000468DF"/>
    <w:rsid w:val="00047ACF"/>
    <w:rsid w:val="00047D10"/>
    <w:rsid w:val="00047EF5"/>
    <w:rsid w:val="00047F31"/>
    <w:rsid w:val="00052460"/>
    <w:rsid w:val="00052BC9"/>
    <w:rsid w:val="00053391"/>
    <w:rsid w:val="0005373F"/>
    <w:rsid w:val="00053889"/>
    <w:rsid w:val="00054768"/>
    <w:rsid w:val="0005505A"/>
    <w:rsid w:val="000550E0"/>
    <w:rsid w:val="00055175"/>
    <w:rsid w:val="00055303"/>
    <w:rsid w:val="00055518"/>
    <w:rsid w:val="0005580A"/>
    <w:rsid w:val="00056AAB"/>
    <w:rsid w:val="0005705C"/>
    <w:rsid w:val="00057E08"/>
    <w:rsid w:val="00057FB4"/>
    <w:rsid w:val="00060B9D"/>
    <w:rsid w:val="00060C6C"/>
    <w:rsid w:val="00060FF8"/>
    <w:rsid w:val="0006100B"/>
    <w:rsid w:val="000618F5"/>
    <w:rsid w:val="000618FE"/>
    <w:rsid w:val="00061A69"/>
    <w:rsid w:val="0006225C"/>
    <w:rsid w:val="000628B0"/>
    <w:rsid w:val="00062DBD"/>
    <w:rsid w:val="000634FA"/>
    <w:rsid w:val="00063BC1"/>
    <w:rsid w:val="00063E08"/>
    <w:rsid w:val="00064079"/>
    <w:rsid w:val="00064CB9"/>
    <w:rsid w:val="00064E6E"/>
    <w:rsid w:val="0006512B"/>
    <w:rsid w:val="0006520C"/>
    <w:rsid w:val="00065271"/>
    <w:rsid w:val="000656DB"/>
    <w:rsid w:val="00065940"/>
    <w:rsid w:val="00065960"/>
    <w:rsid w:val="00065E00"/>
    <w:rsid w:val="000662AB"/>
    <w:rsid w:val="00066A34"/>
    <w:rsid w:val="00066DB6"/>
    <w:rsid w:val="00067419"/>
    <w:rsid w:val="00067992"/>
    <w:rsid w:val="00067A30"/>
    <w:rsid w:val="00067A56"/>
    <w:rsid w:val="00067B20"/>
    <w:rsid w:val="00067C82"/>
    <w:rsid w:val="000701A5"/>
    <w:rsid w:val="00070250"/>
    <w:rsid w:val="0007036E"/>
    <w:rsid w:val="000704A6"/>
    <w:rsid w:val="0007068D"/>
    <w:rsid w:val="000706C9"/>
    <w:rsid w:val="000708AB"/>
    <w:rsid w:val="00070C05"/>
    <w:rsid w:val="00070DF2"/>
    <w:rsid w:val="00071921"/>
    <w:rsid w:val="00071F2C"/>
    <w:rsid w:val="000726DE"/>
    <w:rsid w:val="00072E33"/>
    <w:rsid w:val="00073970"/>
    <w:rsid w:val="00073B00"/>
    <w:rsid w:val="000743FC"/>
    <w:rsid w:val="00074704"/>
    <w:rsid w:val="00074C64"/>
    <w:rsid w:val="000751EE"/>
    <w:rsid w:val="00075237"/>
    <w:rsid w:val="000759EB"/>
    <w:rsid w:val="00075B6D"/>
    <w:rsid w:val="00076172"/>
    <w:rsid w:val="000762FC"/>
    <w:rsid w:val="00076777"/>
    <w:rsid w:val="00076B0B"/>
    <w:rsid w:val="000772D1"/>
    <w:rsid w:val="000775F4"/>
    <w:rsid w:val="000776AB"/>
    <w:rsid w:val="00077DB4"/>
    <w:rsid w:val="00080FBC"/>
    <w:rsid w:val="000810D5"/>
    <w:rsid w:val="00081287"/>
    <w:rsid w:val="000821D9"/>
    <w:rsid w:val="00082555"/>
    <w:rsid w:val="00082AE5"/>
    <w:rsid w:val="000830BE"/>
    <w:rsid w:val="00083C46"/>
    <w:rsid w:val="0008453D"/>
    <w:rsid w:val="000845C8"/>
    <w:rsid w:val="00084BC9"/>
    <w:rsid w:val="00084EB8"/>
    <w:rsid w:val="000851F3"/>
    <w:rsid w:val="000855A4"/>
    <w:rsid w:val="000855D5"/>
    <w:rsid w:val="000858F2"/>
    <w:rsid w:val="00085A3C"/>
    <w:rsid w:val="00085B32"/>
    <w:rsid w:val="00085E0F"/>
    <w:rsid w:val="00085FB3"/>
    <w:rsid w:val="000861DA"/>
    <w:rsid w:val="00086671"/>
    <w:rsid w:val="000867FB"/>
    <w:rsid w:val="00086A82"/>
    <w:rsid w:val="000875D5"/>
    <w:rsid w:val="00087E68"/>
    <w:rsid w:val="000901A7"/>
    <w:rsid w:val="00091026"/>
    <w:rsid w:val="00091258"/>
    <w:rsid w:val="00091321"/>
    <w:rsid w:val="00091B2A"/>
    <w:rsid w:val="00091C98"/>
    <w:rsid w:val="000924D4"/>
    <w:rsid w:val="00092785"/>
    <w:rsid w:val="00092962"/>
    <w:rsid w:val="00092F01"/>
    <w:rsid w:val="000936DC"/>
    <w:rsid w:val="00093D52"/>
    <w:rsid w:val="00094D38"/>
    <w:rsid w:val="0009584A"/>
    <w:rsid w:val="00095EC2"/>
    <w:rsid w:val="00096772"/>
    <w:rsid w:val="00096931"/>
    <w:rsid w:val="000969A9"/>
    <w:rsid w:val="00096D2F"/>
    <w:rsid w:val="00097F34"/>
    <w:rsid w:val="00097F7D"/>
    <w:rsid w:val="000A0255"/>
    <w:rsid w:val="000A03C1"/>
    <w:rsid w:val="000A083B"/>
    <w:rsid w:val="000A09EC"/>
    <w:rsid w:val="000A0FCF"/>
    <w:rsid w:val="000A1029"/>
    <w:rsid w:val="000A1AA5"/>
    <w:rsid w:val="000A1D11"/>
    <w:rsid w:val="000A1D92"/>
    <w:rsid w:val="000A1F1C"/>
    <w:rsid w:val="000A2306"/>
    <w:rsid w:val="000A29E6"/>
    <w:rsid w:val="000A2F41"/>
    <w:rsid w:val="000A32C0"/>
    <w:rsid w:val="000A3409"/>
    <w:rsid w:val="000A37A9"/>
    <w:rsid w:val="000A3F67"/>
    <w:rsid w:val="000A40E5"/>
    <w:rsid w:val="000A4899"/>
    <w:rsid w:val="000A4F1C"/>
    <w:rsid w:val="000A53FB"/>
    <w:rsid w:val="000A57CD"/>
    <w:rsid w:val="000A57D6"/>
    <w:rsid w:val="000A680A"/>
    <w:rsid w:val="000A7BD2"/>
    <w:rsid w:val="000A7DBC"/>
    <w:rsid w:val="000B04C3"/>
    <w:rsid w:val="000B0B83"/>
    <w:rsid w:val="000B11C4"/>
    <w:rsid w:val="000B151E"/>
    <w:rsid w:val="000B1521"/>
    <w:rsid w:val="000B1579"/>
    <w:rsid w:val="000B1935"/>
    <w:rsid w:val="000B1FC2"/>
    <w:rsid w:val="000B25E7"/>
    <w:rsid w:val="000B264E"/>
    <w:rsid w:val="000B297B"/>
    <w:rsid w:val="000B34E5"/>
    <w:rsid w:val="000B3674"/>
    <w:rsid w:val="000B498D"/>
    <w:rsid w:val="000B4A7C"/>
    <w:rsid w:val="000B5557"/>
    <w:rsid w:val="000B5639"/>
    <w:rsid w:val="000B5955"/>
    <w:rsid w:val="000B5FD5"/>
    <w:rsid w:val="000B71EA"/>
    <w:rsid w:val="000B7750"/>
    <w:rsid w:val="000B779F"/>
    <w:rsid w:val="000C02D0"/>
    <w:rsid w:val="000C06CC"/>
    <w:rsid w:val="000C0BFA"/>
    <w:rsid w:val="000C0EE0"/>
    <w:rsid w:val="000C0F12"/>
    <w:rsid w:val="000C0FAD"/>
    <w:rsid w:val="000C158C"/>
    <w:rsid w:val="000C16ED"/>
    <w:rsid w:val="000C16FA"/>
    <w:rsid w:val="000C1828"/>
    <w:rsid w:val="000C1A30"/>
    <w:rsid w:val="000C2CB7"/>
    <w:rsid w:val="000C32D4"/>
    <w:rsid w:val="000C35F6"/>
    <w:rsid w:val="000C3BA9"/>
    <w:rsid w:val="000C3C7A"/>
    <w:rsid w:val="000C3DD6"/>
    <w:rsid w:val="000C49A0"/>
    <w:rsid w:val="000C4FF4"/>
    <w:rsid w:val="000C522E"/>
    <w:rsid w:val="000C5682"/>
    <w:rsid w:val="000C59B6"/>
    <w:rsid w:val="000C5CF8"/>
    <w:rsid w:val="000C6029"/>
    <w:rsid w:val="000C64CB"/>
    <w:rsid w:val="000C6971"/>
    <w:rsid w:val="000C6B48"/>
    <w:rsid w:val="000C764B"/>
    <w:rsid w:val="000C7717"/>
    <w:rsid w:val="000C793F"/>
    <w:rsid w:val="000C7FB3"/>
    <w:rsid w:val="000D01F6"/>
    <w:rsid w:val="000D092B"/>
    <w:rsid w:val="000D0AEF"/>
    <w:rsid w:val="000D0C06"/>
    <w:rsid w:val="000D142F"/>
    <w:rsid w:val="000D153F"/>
    <w:rsid w:val="000D1B73"/>
    <w:rsid w:val="000D1E82"/>
    <w:rsid w:val="000D2AF7"/>
    <w:rsid w:val="000D2E9D"/>
    <w:rsid w:val="000D3F24"/>
    <w:rsid w:val="000D4239"/>
    <w:rsid w:val="000D4887"/>
    <w:rsid w:val="000D4E03"/>
    <w:rsid w:val="000D505F"/>
    <w:rsid w:val="000D5542"/>
    <w:rsid w:val="000D5585"/>
    <w:rsid w:val="000D56B5"/>
    <w:rsid w:val="000D574C"/>
    <w:rsid w:val="000D5ABF"/>
    <w:rsid w:val="000D6452"/>
    <w:rsid w:val="000D7945"/>
    <w:rsid w:val="000D79B4"/>
    <w:rsid w:val="000D7C20"/>
    <w:rsid w:val="000E01E6"/>
    <w:rsid w:val="000E0B06"/>
    <w:rsid w:val="000E142E"/>
    <w:rsid w:val="000E1C16"/>
    <w:rsid w:val="000E1D30"/>
    <w:rsid w:val="000E20A9"/>
    <w:rsid w:val="000E40E4"/>
    <w:rsid w:val="000E432A"/>
    <w:rsid w:val="000E47CB"/>
    <w:rsid w:val="000E53FF"/>
    <w:rsid w:val="000E586C"/>
    <w:rsid w:val="000E5982"/>
    <w:rsid w:val="000E5A20"/>
    <w:rsid w:val="000E5E1C"/>
    <w:rsid w:val="000E6150"/>
    <w:rsid w:val="000E63CB"/>
    <w:rsid w:val="000E67A3"/>
    <w:rsid w:val="000E7CB0"/>
    <w:rsid w:val="000E7DC1"/>
    <w:rsid w:val="000F0081"/>
    <w:rsid w:val="000F060B"/>
    <w:rsid w:val="000F0884"/>
    <w:rsid w:val="000F0984"/>
    <w:rsid w:val="000F0FBB"/>
    <w:rsid w:val="000F11FC"/>
    <w:rsid w:val="000F12A8"/>
    <w:rsid w:val="000F150F"/>
    <w:rsid w:val="000F1584"/>
    <w:rsid w:val="000F15E4"/>
    <w:rsid w:val="000F1888"/>
    <w:rsid w:val="000F1ACF"/>
    <w:rsid w:val="000F30FD"/>
    <w:rsid w:val="000F3147"/>
    <w:rsid w:val="000F31EA"/>
    <w:rsid w:val="000F3441"/>
    <w:rsid w:val="000F37D2"/>
    <w:rsid w:val="000F395B"/>
    <w:rsid w:val="000F395F"/>
    <w:rsid w:val="000F46E9"/>
    <w:rsid w:val="000F473F"/>
    <w:rsid w:val="000F523E"/>
    <w:rsid w:val="000F54F8"/>
    <w:rsid w:val="000F5D36"/>
    <w:rsid w:val="000F5FB0"/>
    <w:rsid w:val="000F6058"/>
    <w:rsid w:val="000F6506"/>
    <w:rsid w:val="000F65EC"/>
    <w:rsid w:val="000F6C41"/>
    <w:rsid w:val="000F77FE"/>
    <w:rsid w:val="001007D6"/>
    <w:rsid w:val="00100853"/>
    <w:rsid w:val="00101D6E"/>
    <w:rsid w:val="00101FDC"/>
    <w:rsid w:val="001031DF"/>
    <w:rsid w:val="00103224"/>
    <w:rsid w:val="00103B5D"/>
    <w:rsid w:val="00104F60"/>
    <w:rsid w:val="00105034"/>
    <w:rsid w:val="0010510F"/>
    <w:rsid w:val="00105506"/>
    <w:rsid w:val="001055B4"/>
    <w:rsid w:val="00105ACA"/>
    <w:rsid w:val="00105D67"/>
    <w:rsid w:val="00105E56"/>
    <w:rsid w:val="0010606D"/>
    <w:rsid w:val="00106357"/>
    <w:rsid w:val="0010657E"/>
    <w:rsid w:val="00106D3E"/>
    <w:rsid w:val="00107053"/>
    <w:rsid w:val="001074B7"/>
    <w:rsid w:val="001075AD"/>
    <w:rsid w:val="00107BFB"/>
    <w:rsid w:val="00107CA3"/>
    <w:rsid w:val="001100FC"/>
    <w:rsid w:val="0011010F"/>
    <w:rsid w:val="001101FB"/>
    <w:rsid w:val="0011067D"/>
    <w:rsid w:val="00110C16"/>
    <w:rsid w:val="0011125F"/>
    <w:rsid w:val="001113E1"/>
    <w:rsid w:val="0011152B"/>
    <w:rsid w:val="0011170B"/>
    <w:rsid w:val="00111EA7"/>
    <w:rsid w:val="00112510"/>
    <w:rsid w:val="00112CAD"/>
    <w:rsid w:val="00112E70"/>
    <w:rsid w:val="00112FB8"/>
    <w:rsid w:val="00113079"/>
    <w:rsid w:val="0011323C"/>
    <w:rsid w:val="00113376"/>
    <w:rsid w:val="00113971"/>
    <w:rsid w:val="001139ED"/>
    <w:rsid w:val="00113F77"/>
    <w:rsid w:val="001143C5"/>
    <w:rsid w:val="0011475E"/>
    <w:rsid w:val="001147DA"/>
    <w:rsid w:val="001150DA"/>
    <w:rsid w:val="0011549B"/>
    <w:rsid w:val="0011600C"/>
    <w:rsid w:val="00116308"/>
    <w:rsid w:val="0011683F"/>
    <w:rsid w:val="001168FF"/>
    <w:rsid w:val="00116F74"/>
    <w:rsid w:val="0011703A"/>
    <w:rsid w:val="001176D4"/>
    <w:rsid w:val="00117D17"/>
    <w:rsid w:val="001206AB"/>
    <w:rsid w:val="001206CF"/>
    <w:rsid w:val="0012185D"/>
    <w:rsid w:val="00121BFA"/>
    <w:rsid w:val="00121CE0"/>
    <w:rsid w:val="0012223E"/>
    <w:rsid w:val="00122E52"/>
    <w:rsid w:val="00122F0D"/>
    <w:rsid w:val="001231B8"/>
    <w:rsid w:val="00123A11"/>
    <w:rsid w:val="00123B85"/>
    <w:rsid w:val="00124476"/>
    <w:rsid w:val="0012542E"/>
    <w:rsid w:val="00125665"/>
    <w:rsid w:val="00125EB2"/>
    <w:rsid w:val="001260A4"/>
    <w:rsid w:val="00126516"/>
    <w:rsid w:val="0012656E"/>
    <w:rsid w:val="00126865"/>
    <w:rsid w:val="00127412"/>
    <w:rsid w:val="00127E49"/>
    <w:rsid w:val="00127F49"/>
    <w:rsid w:val="00130C6A"/>
    <w:rsid w:val="00130E09"/>
    <w:rsid w:val="0013125D"/>
    <w:rsid w:val="001316A8"/>
    <w:rsid w:val="0013173D"/>
    <w:rsid w:val="0013197C"/>
    <w:rsid w:val="00131A35"/>
    <w:rsid w:val="00131D23"/>
    <w:rsid w:val="00131ED9"/>
    <w:rsid w:val="00132628"/>
    <w:rsid w:val="00132DA3"/>
    <w:rsid w:val="00132F60"/>
    <w:rsid w:val="001330ED"/>
    <w:rsid w:val="0013365E"/>
    <w:rsid w:val="00133B25"/>
    <w:rsid w:val="00133D92"/>
    <w:rsid w:val="001340C7"/>
    <w:rsid w:val="0013414D"/>
    <w:rsid w:val="00134AA2"/>
    <w:rsid w:val="0013510F"/>
    <w:rsid w:val="0013540A"/>
    <w:rsid w:val="001354E5"/>
    <w:rsid w:val="001355EE"/>
    <w:rsid w:val="00135A07"/>
    <w:rsid w:val="00136627"/>
    <w:rsid w:val="0013688F"/>
    <w:rsid w:val="0013691E"/>
    <w:rsid w:val="00136F44"/>
    <w:rsid w:val="0014033B"/>
    <w:rsid w:val="001404C4"/>
    <w:rsid w:val="00140B3E"/>
    <w:rsid w:val="00140ED1"/>
    <w:rsid w:val="00141301"/>
    <w:rsid w:val="0014152E"/>
    <w:rsid w:val="001423AE"/>
    <w:rsid w:val="001425DA"/>
    <w:rsid w:val="00142BA7"/>
    <w:rsid w:val="00142C28"/>
    <w:rsid w:val="00142E0F"/>
    <w:rsid w:val="00143158"/>
    <w:rsid w:val="00143402"/>
    <w:rsid w:val="0014359B"/>
    <w:rsid w:val="00143FD4"/>
    <w:rsid w:val="00144137"/>
    <w:rsid w:val="00144432"/>
    <w:rsid w:val="001445B3"/>
    <w:rsid w:val="001446DF"/>
    <w:rsid w:val="00144966"/>
    <w:rsid w:val="00144F3C"/>
    <w:rsid w:val="00145139"/>
    <w:rsid w:val="00145BE3"/>
    <w:rsid w:val="00145D4A"/>
    <w:rsid w:val="00145DEE"/>
    <w:rsid w:val="0014611E"/>
    <w:rsid w:val="001461B6"/>
    <w:rsid w:val="00146547"/>
    <w:rsid w:val="00146BC4"/>
    <w:rsid w:val="00146CD9"/>
    <w:rsid w:val="0014718D"/>
    <w:rsid w:val="0014744F"/>
    <w:rsid w:val="001475E5"/>
    <w:rsid w:val="00147FD8"/>
    <w:rsid w:val="001506FA"/>
    <w:rsid w:val="001507D5"/>
    <w:rsid w:val="00151595"/>
    <w:rsid w:val="001515A7"/>
    <w:rsid w:val="00151A02"/>
    <w:rsid w:val="00151F2F"/>
    <w:rsid w:val="0015250C"/>
    <w:rsid w:val="0015267B"/>
    <w:rsid w:val="00152A77"/>
    <w:rsid w:val="00152BF3"/>
    <w:rsid w:val="00152BF9"/>
    <w:rsid w:val="001533A6"/>
    <w:rsid w:val="0015364B"/>
    <w:rsid w:val="00153905"/>
    <w:rsid w:val="0015392D"/>
    <w:rsid w:val="00153F60"/>
    <w:rsid w:val="00153F81"/>
    <w:rsid w:val="0015491E"/>
    <w:rsid w:val="00154B16"/>
    <w:rsid w:val="00155076"/>
    <w:rsid w:val="00155743"/>
    <w:rsid w:val="00155C55"/>
    <w:rsid w:val="00156424"/>
    <w:rsid w:val="00156444"/>
    <w:rsid w:val="00156558"/>
    <w:rsid w:val="001565D8"/>
    <w:rsid w:val="001567B5"/>
    <w:rsid w:val="00156E54"/>
    <w:rsid w:val="00156F0B"/>
    <w:rsid w:val="00157004"/>
    <w:rsid w:val="00157A19"/>
    <w:rsid w:val="00157C8C"/>
    <w:rsid w:val="00160FA2"/>
    <w:rsid w:val="00161C08"/>
    <w:rsid w:val="001620ED"/>
    <w:rsid w:val="001621EB"/>
    <w:rsid w:val="001623D5"/>
    <w:rsid w:val="001630ED"/>
    <w:rsid w:val="00163277"/>
    <w:rsid w:val="0016329A"/>
    <w:rsid w:val="00163332"/>
    <w:rsid w:val="00163515"/>
    <w:rsid w:val="00163548"/>
    <w:rsid w:val="00163709"/>
    <w:rsid w:val="00164218"/>
    <w:rsid w:val="0016439D"/>
    <w:rsid w:val="00164515"/>
    <w:rsid w:val="0016480C"/>
    <w:rsid w:val="00164B2B"/>
    <w:rsid w:val="00164EAD"/>
    <w:rsid w:val="0016541C"/>
    <w:rsid w:val="00165A94"/>
    <w:rsid w:val="00165F7D"/>
    <w:rsid w:val="001672D4"/>
    <w:rsid w:val="001673FC"/>
    <w:rsid w:val="0016791F"/>
    <w:rsid w:val="00170354"/>
    <w:rsid w:val="001709CA"/>
    <w:rsid w:val="00170AC0"/>
    <w:rsid w:val="00170ACB"/>
    <w:rsid w:val="00172170"/>
    <w:rsid w:val="001737F0"/>
    <w:rsid w:val="001738A5"/>
    <w:rsid w:val="00173C13"/>
    <w:rsid w:val="00174425"/>
    <w:rsid w:val="00174492"/>
    <w:rsid w:val="001745DE"/>
    <w:rsid w:val="001747F5"/>
    <w:rsid w:val="0017485E"/>
    <w:rsid w:val="00175012"/>
    <w:rsid w:val="0017536B"/>
    <w:rsid w:val="00175782"/>
    <w:rsid w:val="001759D5"/>
    <w:rsid w:val="00176235"/>
    <w:rsid w:val="001762C8"/>
    <w:rsid w:val="00176406"/>
    <w:rsid w:val="00176997"/>
    <w:rsid w:val="001779CD"/>
    <w:rsid w:val="00177B91"/>
    <w:rsid w:val="00177DD0"/>
    <w:rsid w:val="00177F08"/>
    <w:rsid w:val="001805AE"/>
    <w:rsid w:val="001806FD"/>
    <w:rsid w:val="0018076A"/>
    <w:rsid w:val="00180C78"/>
    <w:rsid w:val="00180ECE"/>
    <w:rsid w:val="001812EF"/>
    <w:rsid w:val="0018158B"/>
    <w:rsid w:val="001818B2"/>
    <w:rsid w:val="00181D4A"/>
    <w:rsid w:val="00181DCB"/>
    <w:rsid w:val="001821D9"/>
    <w:rsid w:val="00182252"/>
    <w:rsid w:val="00182430"/>
    <w:rsid w:val="0018290D"/>
    <w:rsid w:val="001829C6"/>
    <w:rsid w:val="00182ED8"/>
    <w:rsid w:val="00183A43"/>
    <w:rsid w:val="00183E2D"/>
    <w:rsid w:val="00184456"/>
    <w:rsid w:val="001844DF"/>
    <w:rsid w:val="00184F6E"/>
    <w:rsid w:val="00185184"/>
    <w:rsid w:val="0018584A"/>
    <w:rsid w:val="0018596F"/>
    <w:rsid w:val="001864C0"/>
    <w:rsid w:val="00186C83"/>
    <w:rsid w:val="00187303"/>
    <w:rsid w:val="00187CC7"/>
    <w:rsid w:val="00190124"/>
    <w:rsid w:val="00190490"/>
    <w:rsid w:val="001907BC"/>
    <w:rsid w:val="001908F6"/>
    <w:rsid w:val="00190CBB"/>
    <w:rsid w:val="00191765"/>
    <w:rsid w:val="0019282A"/>
    <w:rsid w:val="00192C47"/>
    <w:rsid w:val="00192F34"/>
    <w:rsid w:val="00193003"/>
    <w:rsid w:val="00193440"/>
    <w:rsid w:val="001936CE"/>
    <w:rsid w:val="00193B47"/>
    <w:rsid w:val="00194387"/>
    <w:rsid w:val="0019474F"/>
    <w:rsid w:val="00194CC9"/>
    <w:rsid w:val="001952E6"/>
    <w:rsid w:val="00195B10"/>
    <w:rsid w:val="00195BC3"/>
    <w:rsid w:val="00196234"/>
    <w:rsid w:val="00196D39"/>
    <w:rsid w:val="00197C01"/>
    <w:rsid w:val="001A0490"/>
    <w:rsid w:val="001A092A"/>
    <w:rsid w:val="001A0B09"/>
    <w:rsid w:val="001A0C50"/>
    <w:rsid w:val="001A1190"/>
    <w:rsid w:val="001A1350"/>
    <w:rsid w:val="001A1680"/>
    <w:rsid w:val="001A17B1"/>
    <w:rsid w:val="001A24C7"/>
    <w:rsid w:val="001A2846"/>
    <w:rsid w:val="001A2F6E"/>
    <w:rsid w:val="001A3688"/>
    <w:rsid w:val="001A3A81"/>
    <w:rsid w:val="001A3DDF"/>
    <w:rsid w:val="001A4BEE"/>
    <w:rsid w:val="001A4F9E"/>
    <w:rsid w:val="001A5491"/>
    <w:rsid w:val="001A5A9F"/>
    <w:rsid w:val="001A5DC9"/>
    <w:rsid w:val="001A5FBA"/>
    <w:rsid w:val="001A61A1"/>
    <w:rsid w:val="001A694A"/>
    <w:rsid w:val="001A69F0"/>
    <w:rsid w:val="001A6A6C"/>
    <w:rsid w:val="001A6CC9"/>
    <w:rsid w:val="001A7024"/>
    <w:rsid w:val="001A7381"/>
    <w:rsid w:val="001A73F4"/>
    <w:rsid w:val="001A77E3"/>
    <w:rsid w:val="001A7B07"/>
    <w:rsid w:val="001A7C77"/>
    <w:rsid w:val="001B02BC"/>
    <w:rsid w:val="001B03D2"/>
    <w:rsid w:val="001B093F"/>
    <w:rsid w:val="001B0D0A"/>
    <w:rsid w:val="001B1080"/>
    <w:rsid w:val="001B126C"/>
    <w:rsid w:val="001B13FB"/>
    <w:rsid w:val="001B1933"/>
    <w:rsid w:val="001B1ACB"/>
    <w:rsid w:val="001B22AD"/>
    <w:rsid w:val="001B2466"/>
    <w:rsid w:val="001B2563"/>
    <w:rsid w:val="001B2C84"/>
    <w:rsid w:val="001B34EC"/>
    <w:rsid w:val="001B4554"/>
    <w:rsid w:val="001B456E"/>
    <w:rsid w:val="001B49AE"/>
    <w:rsid w:val="001B4B89"/>
    <w:rsid w:val="001B4DCA"/>
    <w:rsid w:val="001B4F01"/>
    <w:rsid w:val="001B53B2"/>
    <w:rsid w:val="001B57F3"/>
    <w:rsid w:val="001B593D"/>
    <w:rsid w:val="001B5BDF"/>
    <w:rsid w:val="001B5C93"/>
    <w:rsid w:val="001B5E44"/>
    <w:rsid w:val="001B5FFC"/>
    <w:rsid w:val="001B61C7"/>
    <w:rsid w:val="001B6333"/>
    <w:rsid w:val="001B6BC9"/>
    <w:rsid w:val="001B6C03"/>
    <w:rsid w:val="001B7B21"/>
    <w:rsid w:val="001B7CE2"/>
    <w:rsid w:val="001B7FB0"/>
    <w:rsid w:val="001C00F3"/>
    <w:rsid w:val="001C053C"/>
    <w:rsid w:val="001C099B"/>
    <w:rsid w:val="001C0D1F"/>
    <w:rsid w:val="001C14BD"/>
    <w:rsid w:val="001C19C1"/>
    <w:rsid w:val="001C1BB6"/>
    <w:rsid w:val="001C1C1D"/>
    <w:rsid w:val="001C205E"/>
    <w:rsid w:val="001C32D4"/>
    <w:rsid w:val="001C3471"/>
    <w:rsid w:val="001C3895"/>
    <w:rsid w:val="001C4504"/>
    <w:rsid w:val="001C46E9"/>
    <w:rsid w:val="001C5321"/>
    <w:rsid w:val="001C5392"/>
    <w:rsid w:val="001C53EA"/>
    <w:rsid w:val="001C5710"/>
    <w:rsid w:val="001C57E0"/>
    <w:rsid w:val="001C60EA"/>
    <w:rsid w:val="001C63AF"/>
    <w:rsid w:val="001C69A1"/>
    <w:rsid w:val="001C6CD5"/>
    <w:rsid w:val="001C6CF3"/>
    <w:rsid w:val="001C6E5C"/>
    <w:rsid w:val="001C74BE"/>
    <w:rsid w:val="001C7B9A"/>
    <w:rsid w:val="001C7DC8"/>
    <w:rsid w:val="001D006B"/>
    <w:rsid w:val="001D01F6"/>
    <w:rsid w:val="001D0219"/>
    <w:rsid w:val="001D068C"/>
    <w:rsid w:val="001D0C01"/>
    <w:rsid w:val="001D127D"/>
    <w:rsid w:val="001D14ED"/>
    <w:rsid w:val="001D178B"/>
    <w:rsid w:val="001D2FB5"/>
    <w:rsid w:val="001D30C9"/>
    <w:rsid w:val="001D31C9"/>
    <w:rsid w:val="001D322E"/>
    <w:rsid w:val="001D3704"/>
    <w:rsid w:val="001D393A"/>
    <w:rsid w:val="001D3DC5"/>
    <w:rsid w:val="001D468C"/>
    <w:rsid w:val="001D4A2F"/>
    <w:rsid w:val="001D4D10"/>
    <w:rsid w:val="001D4E1F"/>
    <w:rsid w:val="001D62F8"/>
    <w:rsid w:val="001D65B3"/>
    <w:rsid w:val="001D673A"/>
    <w:rsid w:val="001D6CAD"/>
    <w:rsid w:val="001D6FDE"/>
    <w:rsid w:val="001D756F"/>
    <w:rsid w:val="001E02AF"/>
    <w:rsid w:val="001E108D"/>
    <w:rsid w:val="001E13E2"/>
    <w:rsid w:val="001E18B4"/>
    <w:rsid w:val="001E211C"/>
    <w:rsid w:val="001E2550"/>
    <w:rsid w:val="001E2D29"/>
    <w:rsid w:val="001E3153"/>
    <w:rsid w:val="001E31A9"/>
    <w:rsid w:val="001E338B"/>
    <w:rsid w:val="001E347A"/>
    <w:rsid w:val="001E351D"/>
    <w:rsid w:val="001E3EBD"/>
    <w:rsid w:val="001E45FC"/>
    <w:rsid w:val="001E4694"/>
    <w:rsid w:val="001E4DD2"/>
    <w:rsid w:val="001E51F8"/>
    <w:rsid w:val="001E58E8"/>
    <w:rsid w:val="001E6298"/>
    <w:rsid w:val="001E6490"/>
    <w:rsid w:val="001E67F8"/>
    <w:rsid w:val="001E6D3B"/>
    <w:rsid w:val="001E6F84"/>
    <w:rsid w:val="001E710C"/>
    <w:rsid w:val="001E7A4D"/>
    <w:rsid w:val="001E7BB2"/>
    <w:rsid w:val="001E7EF7"/>
    <w:rsid w:val="001F00BD"/>
    <w:rsid w:val="001F1679"/>
    <w:rsid w:val="001F1E05"/>
    <w:rsid w:val="001F223E"/>
    <w:rsid w:val="001F2602"/>
    <w:rsid w:val="001F2E94"/>
    <w:rsid w:val="001F2EB4"/>
    <w:rsid w:val="001F31C8"/>
    <w:rsid w:val="001F3267"/>
    <w:rsid w:val="001F3430"/>
    <w:rsid w:val="001F3613"/>
    <w:rsid w:val="001F3631"/>
    <w:rsid w:val="001F3936"/>
    <w:rsid w:val="001F3DD9"/>
    <w:rsid w:val="001F4174"/>
    <w:rsid w:val="001F5BEF"/>
    <w:rsid w:val="001F5E2B"/>
    <w:rsid w:val="001F5FEC"/>
    <w:rsid w:val="001F6790"/>
    <w:rsid w:val="001F702E"/>
    <w:rsid w:val="001F71C5"/>
    <w:rsid w:val="001F7384"/>
    <w:rsid w:val="001F759F"/>
    <w:rsid w:val="001F7918"/>
    <w:rsid w:val="001F7A15"/>
    <w:rsid w:val="002008A5"/>
    <w:rsid w:val="0020098E"/>
    <w:rsid w:val="00200D98"/>
    <w:rsid w:val="0020100C"/>
    <w:rsid w:val="00201171"/>
    <w:rsid w:val="00201496"/>
    <w:rsid w:val="00201DE2"/>
    <w:rsid w:val="00201FDE"/>
    <w:rsid w:val="00202063"/>
    <w:rsid w:val="0020216F"/>
    <w:rsid w:val="00202907"/>
    <w:rsid w:val="00202C5E"/>
    <w:rsid w:val="00203AEC"/>
    <w:rsid w:val="00203E8C"/>
    <w:rsid w:val="002040A4"/>
    <w:rsid w:val="0020410B"/>
    <w:rsid w:val="002044C3"/>
    <w:rsid w:val="00204622"/>
    <w:rsid w:val="0020469F"/>
    <w:rsid w:val="00204750"/>
    <w:rsid w:val="00204936"/>
    <w:rsid w:val="002049D1"/>
    <w:rsid w:val="00204F49"/>
    <w:rsid w:val="00204FA0"/>
    <w:rsid w:val="002052C9"/>
    <w:rsid w:val="002053BA"/>
    <w:rsid w:val="00205770"/>
    <w:rsid w:val="00205B45"/>
    <w:rsid w:val="00205C87"/>
    <w:rsid w:val="002063BB"/>
    <w:rsid w:val="00206BB9"/>
    <w:rsid w:val="00206E1F"/>
    <w:rsid w:val="00207792"/>
    <w:rsid w:val="00207AD4"/>
    <w:rsid w:val="00207B82"/>
    <w:rsid w:val="00207E15"/>
    <w:rsid w:val="00207F7B"/>
    <w:rsid w:val="0021038F"/>
    <w:rsid w:val="002125DB"/>
    <w:rsid w:val="00212617"/>
    <w:rsid w:val="00213186"/>
    <w:rsid w:val="00213337"/>
    <w:rsid w:val="002133B7"/>
    <w:rsid w:val="002135C7"/>
    <w:rsid w:val="00213F13"/>
    <w:rsid w:val="00214072"/>
    <w:rsid w:val="00214819"/>
    <w:rsid w:val="002148B6"/>
    <w:rsid w:val="002152CA"/>
    <w:rsid w:val="002154C6"/>
    <w:rsid w:val="00215760"/>
    <w:rsid w:val="0021584E"/>
    <w:rsid w:val="00215A57"/>
    <w:rsid w:val="00215A93"/>
    <w:rsid w:val="00215C04"/>
    <w:rsid w:val="002166BA"/>
    <w:rsid w:val="0021680A"/>
    <w:rsid w:val="00217B8A"/>
    <w:rsid w:val="00220065"/>
    <w:rsid w:val="00220169"/>
    <w:rsid w:val="002214D0"/>
    <w:rsid w:val="00221EC8"/>
    <w:rsid w:val="00222397"/>
    <w:rsid w:val="002226DC"/>
    <w:rsid w:val="0022299B"/>
    <w:rsid w:val="00222F6F"/>
    <w:rsid w:val="002230E3"/>
    <w:rsid w:val="002231B4"/>
    <w:rsid w:val="00223619"/>
    <w:rsid w:val="00223C9F"/>
    <w:rsid w:val="00224714"/>
    <w:rsid w:val="0022490E"/>
    <w:rsid w:val="00224DC3"/>
    <w:rsid w:val="0022515C"/>
    <w:rsid w:val="00225796"/>
    <w:rsid w:val="00225A4E"/>
    <w:rsid w:val="00225E77"/>
    <w:rsid w:val="002260C8"/>
    <w:rsid w:val="00226816"/>
    <w:rsid w:val="00226B09"/>
    <w:rsid w:val="00227573"/>
    <w:rsid w:val="002275CF"/>
    <w:rsid w:val="00227852"/>
    <w:rsid w:val="002302CD"/>
    <w:rsid w:val="002304B8"/>
    <w:rsid w:val="00230538"/>
    <w:rsid w:val="00230EC0"/>
    <w:rsid w:val="00230FFA"/>
    <w:rsid w:val="002314BA"/>
    <w:rsid w:val="0023193A"/>
    <w:rsid w:val="00231B19"/>
    <w:rsid w:val="00231C2F"/>
    <w:rsid w:val="00231C4D"/>
    <w:rsid w:val="0023203E"/>
    <w:rsid w:val="00232AE4"/>
    <w:rsid w:val="00232B48"/>
    <w:rsid w:val="002330AA"/>
    <w:rsid w:val="00233486"/>
    <w:rsid w:val="00233D59"/>
    <w:rsid w:val="00234D0C"/>
    <w:rsid w:val="0023555E"/>
    <w:rsid w:val="00235954"/>
    <w:rsid w:val="0023600C"/>
    <w:rsid w:val="00236113"/>
    <w:rsid w:val="00236EB8"/>
    <w:rsid w:val="0023750D"/>
    <w:rsid w:val="0023767F"/>
    <w:rsid w:val="002377ED"/>
    <w:rsid w:val="002404EA"/>
    <w:rsid w:val="00240F9F"/>
    <w:rsid w:val="00241318"/>
    <w:rsid w:val="00241BA4"/>
    <w:rsid w:val="0024205F"/>
    <w:rsid w:val="00242597"/>
    <w:rsid w:val="002425A3"/>
    <w:rsid w:val="002433A1"/>
    <w:rsid w:val="00243821"/>
    <w:rsid w:val="00244004"/>
    <w:rsid w:val="002445D2"/>
    <w:rsid w:val="00244C20"/>
    <w:rsid w:val="00245063"/>
    <w:rsid w:val="00245381"/>
    <w:rsid w:val="00246642"/>
    <w:rsid w:val="00246851"/>
    <w:rsid w:val="00246A75"/>
    <w:rsid w:val="002475CF"/>
    <w:rsid w:val="002500C3"/>
    <w:rsid w:val="00250708"/>
    <w:rsid w:val="00250C68"/>
    <w:rsid w:val="00250E36"/>
    <w:rsid w:val="00251306"/>
    <w:rsid w:val="002524B2"/>
    <w:rsid w:val="002530F4"/>
    <w:rsid w:val="0025314F"/>
    <w:rsid w:val="002532AB"/>
    <w:rsid w:val="00253484"/>
    <w:rsid w:val="0025380E"/>
    <w:rsid w:val="0025419D"/>
    <w:rsid w:val="00254454"/>
    <w:rsid w:val="00254CB4"/>
    <w:rsid w:val="0025510D"/>
    <w:rsid w:val="0025520F"/>
    <w:rsid w:val="00255DF4"/>
    <w:rsid w:val="00255F27"/>
    <w:rsid w:val="00256B09"/>
    <w:rsid w:val="00256E90"/>
    <w:rsid w:val="002571D7"/>
    <w:rsid w:val="00257793"/>
    <w:rsid w:val="002577D8"/>
    <w:rsid w:val="0026085B"/>
    <w:rsid w:val="00260EE4"/>
    <w:rsid w:val="0026137F"/>
    <w:rsid w:val="00261BE6"/>
    <w:rsid w:val="00261FED"/>
    <w:rsid w:val="0026217F"/>
    <w:rsid w:val="0026237E"/>
    <w:rsid w:val="00262E4C"/>
    <w:rsid w:val="00262E97"/>
    <w:rsid w:val="0026346D"/>
    <w:rsid w:val="00263715"/>
    <w:rsid w:val="00263A76"/>
    <w:rsid w:val="00264975"/>
    <w:rsid w:val="00264B52"/>
    <w:rsid w:val="0026511A"/>
    <w:rsid w:val="00265AC4"/>
    <w:rsid w:val="00266070"/>
    <w:rsid w:val="0026685F"/>
    <w:rsid w:val="0026689B"/>
    <w:rsid w:val="00267853"/>
    <w:rsid w:val="00267D3A"/>
    <w:rsid w:val="00267E64"/>
    <w:rsid w:val="0027011F"/>
    <w:rsid w:val="00270252"/>
    <w:rsid w:val="002702B2"/>
    <w:rsid w:val="002711BE"/>
    <w:rsid w:val="0027187E"/>
    <w:rsid w:val="00271C97"/>
    <w:rsid w:val="00272230"/>
    <w:rsid w:val="002725AE"/>
    <w:rsid w:val="0027275D"/>
    <w:rsid w:val="00272892"/>
    <w:rsid w:val="002729C4"/>
    <w:rsid w:val="00272BD3"/>
    <w:rsid w:val="00272DEE"/>
    <w:rsid w:val="00272EB9"/>
    <w:rsid w:val="0027308D"/>
    <w:rsid w:val="0027334E"/>
    <w:rsid w:val="002736B6"/>
    <w:rsid w:val="0027424D"/>
    <w:rsid w:val="00275200"/>
    <w:rsid w:val="002755CD"/>
    <w:rsid w:val="002758CA"/>
    <w:rsid w:val="002759B5"/>
    <w:rsid w:val="00275A0E"/>
    <w:rsid w:val="00275B66"/>
    <w:rsid w:val="00275BD2"/>
    <w:rsid w:val="00275E33"/>
    <w:rsid w:val="0027653F"/>
    <w:rsid w:val="0027667F"/>
    <w:rsid w:val="0027670F"/>
    <w:rsid w:val="00276787"/>
    <w:rsid w:val="00276CB4"/>
    <w:rsid w:val="002778A8"/>
    <w:rsid w:val="00277C0F"/>
    <w:rsid w:val="00277DE6"/>
    <w:rsid w:val="002806EE"/>
    <w:rsid w:val="00280C75"/>
    <w:rsid w:val="0028111E"/>
    <w:rsid w:val="002818C8"/>
    <w:rsid w:val="00281BC9"/>
    <w:rsid w:val="00281C85"/>
    <w:rsid w:val="00281CE6"/>
    <w:rsid w:val="0028214C"/>
    <w:rsid w:val="002823E8"/>
    <w:rsid w:val="00282568"/>
    <w:rsid w:val="00282EFB"/>
    <w:rsid w:val="00283445"/>
    <w:rsid w:val="00283731"/>
    <w:rsid w:val="002846A3"/>
    <w:rsid w:val="00285025"/>
    <w:rsid w:val="002851FA"/>
    <w:rsid w:val="00285211"/>
    <w:rsid w:val="002854CF"/>
    <w:rsid w:val="0028579D"/>
    <w:rsid w:val="0028685D"/>
    <w:rsid w:val="00286ABD"/>
    <w:rsid w:val="002876EB"/>
    <w:rsid w:val="00290092"/>
    <w:rsid w:val="00290152"/>
    <w:rsid w:val="00290A7D"/>
    <w:rsid w:val="00290C6F"/>
    <w:rsid w:val="00290C8F"/>
    <w:rsid w:val="0029125D"/>
    <w:rsid w:val="002913E0"/>
    <w:rsid w:val="00291476"/>
    <w:rsid w:val="0029177D"/>
    <w:rsid w:val="00291926"/>
    <w:rsid w:val="00291DBB"/>
    <w:rsid w:val="00291EAC"/>
    <w:rsid w:val="0029201B"/>
    <w:rsid w:val="002923D6"/>
    <w:rsid w:val="002924E4"/>
    <w:rsid w:val="0029252A"/>
    <w:rsid w:val="002925EB"/>
    <w:rsid w:val="0029292E"/>
    <w:rsid w:val="00292B4D"/>
    <w:rsid w:val="00292EF5"/>
    <w:rsid w:val="0029335E"/>
    <w:rsid w:val="002936CA"/>
    <w:rsid w:val="0029389B"/>
    <w:rsid w:val="0029394F"/>
    <w:rsid w:val="00293C19"/>
    <w:rsid w:val="0029484E"/>
    <w:rsid w:val="00295335"/>
    <w:rsid w:val="002957A9"/>
    <w:rsid w:val="00295F39"/>
    <w:rsid w:val="002965A8"/>
    <w:rsid w:val="00296E27"/>
    <w:rsid w:val="00297129"/>
    <w:rsid w:val="0029764B"/>
    <w:rsid w:val="00297794"/>
    <w:rsid w:val="00297DA4"/>
    <w:rsid w:val="002A0699"/>
    <w:rsid w:val="002A07C7"/>
    <w:rsid w:val="002A0CDB"/>
    <w:rsid w:val="002A12A1"/>
    <w:rsid w:val="002A1413"/>
    <w:rsid w:val="002A16FE"/>
    <w:rsid w:val="002A1B04"/>
    <w:rsid w:val="002A2CC9"/>
    <w:rsid w:val="002A3006"/>
    <w:rsid w:val="002A335A"/>
    <w:rsid w:val="002A36D7"/>
    <w:rsid w:val="002A3B63"/>
    <w:rsid w:val="002A4596"/>
    <w:rsid w:val="002A4697"/>
    <w:rsid w:val="002A4B28"/>
    <w:rsid w:val="002A4ECA"/>
    <w:rsid w:val="002A4EE7"/>
    <w:rsid w:val="002A5694"/>
    <w:rsid w:val="002A5C6A"/>
    <w:rsid w:val="002A5FFA"/>
    <w:rsid w:val="002A69AC"/>
    <w:rsid w:val="002A73C2"/>
    <w:rsid w:val="002A7876"/>
    <w:rsid w:val="002A79C3"/>
    <w:rsid w:val="002A7B7E"/>
    <w:rsid w:val="002B0C89"/>
    <w:rsid w:val="002B12D5"/>
    <w:rsid w:val="002B1EA5"/>
    <w:rsid w:val="002B2074"/>
    <w:rsid w:val="002B24F3"/>
    <w:rsid w:val="002B251D"/>
    <w:rsid w:val="002B31CB"/>
    <w:rsid w:val="002B42CA"/>
    <w:rsid w:val="002B5404"/>
    <w:rsid w:val="002B5673"/>
    <w:rsid w:val="002B5A5B"/>
    <w:rsid w:val="002B5CB6"/>
    <w:rsid w:val="002B5EE3"/>
    <w:rsid w:val="002B67CD"/>
    <w:rsid w:val="002B69C1"/>
    <w:rsid w:val="002B6A3D"/>
    <w:rsid w:val="002B6A51"/>
    <w:rsid w:val="002B6F5A"/>
    <w:rsid w:val="002B704B"/>
    <w:rsid w:val="002B70EF"/>
    <w:rsid w:val="002B79FE"/>
    <w:rsid w:val="002B7A5D"/>
    <w:rsid w:val="002B7A89"/>
    <w:rsid w:val="002B7F4F"/>
    <w:rsid w:val="002C0168"/>
    <w:rsid w:val="002C09AA"/>
    <w:rsid w:val="002C0C78"/>
    <w:rsid w:val="002C11F9"/>
    <w:rsid w:val="002C12A1"/>
    <w:rsid w:val="002C12B7"/>
    <w:rsid w:val="002C12CC"/>
    <w:rsid w:val="002C17CA"/>
    <w:rsid w:val="002C1B09"/>
    <w:rsid w:val="002C1B9B"/>
    <w:rsid w:val="002C1B9F"/>
    <w:rsid w:val="002C1CD2"/>
    <w:rsid w:val="002C2F73"/>
    <w:rsid w:val="002C32FA"/>
    <w:rsid w:val="002C3387"/>
    <w:rsid w:val="002C33AD"/>
    <w:rsid w:val="002C36C3"/>
    <w:rsid w:val="002C36E6"/>
    <w:rsid w:val="002C396A"/>
    <w:rsid w:val="002C427F"/>
    <w:rsid w:val="002C44AE"/>
    <w:rsid w:val="002C4522"/>
    <w:rsid w:val="002C4A1D"/>
    <w:rsid w:val="002C5388"/>
    <w:rsid w:val="002C5506"/>
    <w:rsid w:val="002C56FD"/>
    <w:rsid w:val="002C6365"/>
    <w:rsid w:val="002C6801"/>
    <w:rsid w:val="002C6864"/>
    <w:rsid w:val="002C69EC"/>
    <w:rsid w:val="002C6EC5"/>
    <w:rsid w:val="002C750A"/>
    <w:rsid w:val="002C7E29"/>
    <w:rsid w:val="002D00C0"/>
    <w:rsid w:val="002D0A5E"/>
    <w:rsid w:val="002D0CE9"/>
    <w:rsid w:val="002D0FC7"/>
    <w:rsid w:val="002D13B5"/>
    <w:rsid w:val="002D1B48"/>
    <w:rsid w:val="002D21F6"/>
    <w:rsid w:val="002D2306"/>
    <w:rsid w:val="002D49A9"/>
    <w:rsid w:val="002D4ED1"/>
    <w:rsid w:val="002D5242"/>
    <w:rsid w:val="002D5853"/>
    <w:rsid w:val="002D5A8C"/>
    <w:rsid w:val="002D5C72"/>
    <w:rsid w:val="002D6357"/>
    <w:rsid w:val="002D6E3C"/>
    <w:rsid w:val="002D7728"/>
    <w:rsid w:val="002D7752"/>
    <w:rsid w:val="002E08B6"/>
    <w:rsid w:val="002E1524"/>
    <w:rsid w:val="002E1756"/>
    <w:rsid w:val="002E1D5C"/>
    <w:rsid w:val="002E1E5E"/>
    <w:rsid w:val="002E234A"/>
    <w:rsid w:val="002E2EA7"/>
    <w:rsid w:val="002E2FAD"/>
    <w:rsid w:val="002E412D"/>
    <w:rsid w:val="002E4196"/>
    <w:rsid w:val="002E4322"/>
    <w:rsid w:val="002E4487"/>
    <w:rsid w:val="002E473C"/>
    <w:rsid w:val="002E48D8"/>
    <w:rsid w:val="002E4B3D"/>
    <w:rsid w:val="002E4CA7"/>
    <w:rsid w:val="002E571F"/>
    <w:rsid w:val="002E65B4"/>
    <w:rsid w:val="002E6758"/>
    <w:rsid w:val="002E716B"/>
    <w:rsid w:val="002E760A"/>
    <w:rsid w:val="002E77D7"/>
    <w:rsid w:val="002E78EF"/>
    <w:rsid w:val="002E79C7"/>
    <w:rsid w:val="002E7ACC"/>
    <w:rsid w:val="002E7F78"/>
    <w:rsid w:val="002F0291"/>
    <w:rsid w:val="002F048D"/>
    <w:rsid w:val="002F0618"/>
    <w:rsid w:val="002F0A35"/>
    <w:rsid w:val="002F0A56"/>
    <w:rsid w:val="002F0AA1"/>
    <w:rsid w:val="002F119F"/>
    <w:rsid w:val="002F15E4"/>
    <w:rsid w:val="002F1638"/>
    <w:rsid w:val="002F1AD7"/>
    <w:rsid w:val="002F1CD9"/>
    <w:rsid w:val="002F1EC9"/>
    <w:rsid w:val="002F21DD"/>
    <w:rsid w:val="002F2661"/>
    <w:rsid w:val="002F2FC2"/>
    <w:rsid w:val="002F2FEE"/>
    <w:rsid w:val="002F32B9"/>
    <w:rsid w:val="002F34C4"/>
    <w:rsid w:val="002F375B"/>
    <w:rsid w:val="002F3AAC"/>
    <w:rsid w:val="002F3B9B"/>
    <w:rsid w:val="002F3CB1"/>
    <w:rsid w:val="002F419B"/>
    <w:rsid w:val="002F4718"/>
    <w:rsid w:val="002F4A48"/>
    <w:rsid w:val="002F4AA6"/>
    <w:rsid w:val="002F4C56"/>
    <w:rsid w:val="002F50F4"/>
    <w:rsid w:val="002F531F"/>
    <w:rsid w:val="002F5482"/>
    <w:rsid w:val="002F5A7B"/>
    <w:rsid w:val="002F63C0"/>
    <w:rsid w:val="002F6D1A"/>
    <w:rsid w:val="002F7263"/>
    <w:rsid w:val="002F74EC"/>
    <w:rsid w:val="002F767E"/>
    <w:rsid w:val="00300268"/>
    <w:rsid w:val="00300432"/>
    <w:rsid w:val="00300BAB"/>
    <w:rsid w:val="003018CC"/>
    <w:rsid w:val="00301B72"/>
    <w:rsid w:val="00301BD8"/>
    <w:rsid w:val="00301C69"/>
    <w:rsid w:val="00301C79"/>
    <w:rsid w:val="00301E84"/>
    <w:rsid w:val="00302693"/>
    <w:rsid w:val="00302C21"/>
    <w:rsid w:val="00302E6B"/>
    <w:rsid w:val="00302E76"/>
    <w:rsid w:val="00302F78"/>
    <w:rsid w:val="003037B7"/>
    <w:rsid w:val="003038E3"/>
    <w:rsid w:val="00303D40"/>
    <w:rsid w:val="003042CB"/>
    <w:rsid w:val="00304918"/>
    <w:rsid w:val="00305545"/>
    <w:rsid w:val="0030571F"/>
    <w:rsid w:val="00305907"/>
    <w:rsid w:val="00305948"/>
    <w:rsid w:val="00305EC7"/>
    <w:rsid w:val="00306365"/>
    <w:rsid w:val="00306623"/>
    <w:rsid w:val="00306A60"/>
    <w:rsid w:val="003072E3"/>
    <w:rsid w:val="00307474"/>
    <w:rsid w:val="00307B02"/>
    <w:rsid w:val="00307F03"/>
    <w:rsid w:val="0031000F"/>
    <w:rsid w:val="0031067D"/>
    <w:rsid w:val="003106EA"/>
    <w:rsid w:val="003107C1"/>
    <w:rsid w:val="00310DD8"/>
    <w:rsid w:val="00311003"/>
    <w:rsid w:val="003113AB"/>
    <w:rsid w:val="00311FF6"/>
    <w:rsid w:val="00312378"/>
    <w:rsid w:val="003123D1"/>
    <w:rsid w:val="003125FD"/>
    <w:rsid w:val="00312C11"/>
    <w:rsid w:val="0031306A"/>
    <w:rsid w:val="003131FC"/>
    <w:rsid w:val="0031351C"/>
    <w:rsid w:val="00313A6D"/>
    <w:rsid w:val="00313B87"/>
    <w:rsid w:val="00313CF0"/>
    <w:rsid w:val="003142B0"/>
    <w:rsid w:val="0031491B"/>
    <w:rsid w:val="00314E5E"/>
    <w:rsid w:val="00315DFA"/>
    <w:rsid w:val="00316428"/>
    <w:rsid w:val="00316904"/>
    <w:rsid w:val="003174B0"/>
    <w:rsid w:val="0031788A"/>
    <w:rsid w:val="00317C50"/>
    <w:rsid w:val="00317C6A"/>
    <w:rsid w:val="00320627"/>
    <w:rsid w:val="00320FA0"/>
    <w:rsid w:val="00321071"/>
    <w:rsid w:val="00321304"/>
    <w:rsid w:val="003219EB"/>
    <w:rsid w:val="00322221"/>
    <w:rsid w:val="003226A0"/>
    <w:rsid w:val="003228DB"/>
    <w:rsid w:val="00322914"/>
    <w:rsid w:val="00322B21"/>
    <w:rsid w:val="00323327"/>
    <w:rsid w:val="00323514"/>
    <w:rsid w:val="00323716"/>
    <w:rsid w:val="003238A5"/>
    <w:rsid w:val="003240FE"/>
    <w:rsid w:val="003241DE"/>
    <w:rsid w:val="003243F6"/>
    <w:rsid w:val="00324CD2"/>
    <w:rsid w:val="00324FA3"/>
    <w:rsid w:val="003250D0"/>
    <w:rsid w:val="0032564A"/>
    <w:rsid w:val="00325C30"/>
    <w:rsid w:val="00325DA7"/>
    <w:rsid w:val="00326117"/>
    <w:rsid w:val="0032612D"/>
    <w:rsid w:val="003261C6"/>
    <w:rsid w:val="00326EB5"/>
    <w:rsid w:val="00327317"/>
    <w:rsid w:val="00327F51"/>
    <w:rsid w:val="003304FC"/>
    <w:rsid w:val="003306C2"/>
    <w:rsid w:val="0033175A"/>
    <w:rsid w:val="0033199C"/>
    <w:rsid w:val="00331AE5"/>
    <w:rsid w:val="00332378"/>
    <w:rsid w:val="00332924"/>
    <w:rsid w:val="00332CF3"/>
    <w:rsid w:val="003337A8"/>
    <w:rsid w:val="00333CBE"/>
    <w:rsid w:val="003342B1"/>
    <w:rsid w:val="0033493B"/>
    <w:rsid w:val="00335751"/>
    <w:rsid w:val="003359C6"/>
    <w:rsid w:val="00335EB1"/>
    <w:rsid w:val="00335F76"/>
    <w:rsid w:val="00336039"/>
    <w:rsid w:val="003367E9"/>
    <w:rsid w:val="00336F57"/>
    <w:rsid w:val="003375D8"/>
    <w:rsid w:val="00340CBA"/>
    <w:rsid w:val="00341394"/>
    <w:rsid w:val="003417B1"/>
    <w:rsid w:val="00341D33"/>
    <w:rsid w:val="00341D39"/>
    <w:rsid w:val="00342228"/>
    <w:rsid w:val="0034307D"/>
    <w:rsid w:val="003432A8"/>
    <w:rsid w:val="003434CE"/>
    <w:rsid w:val="003434F4"/>
    <w:rsid w:val="0034396F"/>
    <w:rsid w:val="00343B30"/>
    <w:rsid w:val="003444DE"/>
    <w:rsid w:val="00344756"/>
    <w:rsid w:val="00344794"/>
    <w:rsid w:val="00344BEB"/>
    <w:rsid w:val="003450AA"/>
    <w:rsid w:val="00345637"/>
    <w:rsid w:val="003459B2"/>
    <w:rsid w:val="00345C08"/>
    <w:rsid w:val="00346100"/>
    <w:rsid w:val="003461FD"/>
    <w:rsid w:val="003464CF"/>
    <w:rsid w:val="003465D7"/>
    <w:rsid w:val="00346AA4"/>
    <w:rsid w:val="00346D0F"/>
    <w:rsid w:val="00347226"/>
    <w:rsid w:val="00347B8A"/>
    <w:rsid w:val="00347C45"/>
    <w:rsid w:val="00347D80"/>
    <w:rsid w:val="003500FA"/>
    <w:rsid w:val="003515C8"/>
    <w:rsid w:val="00351A35"/>
    <w:rsid w:val="00352A41"/>
    <w:rsid w:val="00352F7E"/>
    <w:rsid w:val="00353BFC"/>
    <w:rsid w:val="00353C19"/>
    <w:rsid w:val="00353E9D"/>
    <w:rsid w:val="00354095"/>
    <w:rsid w:val="003548A1"/>
    <w:rsid w:val="003548E4"/>
    <w:rsid w:val="00354EC9"/>
    <w:rsid w:val="0035522E"/>
    <w:rsid w:val="00356516"/>
    <w:rsid w:val="003573AA"/>
    <w:rsid w:val="00357D6E"/>
    <w:rsid w:val="00360A26"/>
    <w:rsid w:val="0036148A"/>
    <w:rsid w:val="00362908"/>
    <w:rsid w:val="003638BF"/>
    <w:rsid w:val="00364339"/>
    <w:rsid w:val="00364B2B"/>
    <w:rsid w:val="00364FB2"/>
    <w:rsid w:val="0036525B"/>
    <w:rsid w:val="003654C5"/>
    <w:rsid w:val="00365E1A"/>
    <w:rsid w:val="00365EF4"/>
    <w:rsid w:val="00365FB3"/>
    <w:rsid w:val="00366282"/>
    <w:rsid w:val="00366714"/>
    <w:rsid w:val="00366899"/>
    <w:rsid w:val="00366A71"/>
    <w:rsid w:val="00366EF9"/>
    <w:rsid w:val="00367198"/>
    <w:rsid w:val="0036723D"/>
    <w:rsid w:val="00367331"/>
    <w:rsid w:val="00370054"/>
    <w:rsid w:val="00370056"/>
    <w:rsid w:val="003704EB"/>
    <w:rsid w:val="00370783"/>
    <w:rsid w:val="00370861"/>
    <w:rsid w:val="003712DD"/>
    <w:rsid w:val="003714D6"/>
    <w:rsid w:val="003728F0"/>
    <w:rsid w:val="00372AB0"/>
    <w:rsid w:val="00373286"/>
    <w:rsid w:val="003740E6"/>
    <w:rsid w:val="003743A9"/>
    <w:rsid w:val="0037475C"/>
    <w:rsid w:val="003752EC"/>
    <w:rsid w:val="00375780"/>
    <w:rsid w:val="00375C7B"/>
    <w:rsid w:val="00376578"/>
    <w:rsid w:val="00376810"/>
    <w:rsid w:val="00376F10"/>
    <w:rsid w:val="00377083"/>
    <w:rsid w:val="00377196"/>
    <w:rsid w:val="0037759E"/>
    <w:rsid w:val="00380071"/>
    <w:rsid w:val="0038028F"/>
    <w:rsid w:val="00380652"/>
    <w:rsid w:val="00380E6A"/>
    <w:rsid w:val="00381240"/>
    <w:rsid w:val="00381416"/>
    <w:rsid w:val="00381529"/>
    <w:rsid w:val="0038178C"/>
    <w:rsid w:val="0038273C"/>
    <w:rsid w:val="00382DC7"/>
    <w:rsid w:val="00382F36"/>
    <w:rsid w:val="00383030"/>
    <w:rsid w:val="00383924"/>
    <w:rsid w:val="00383A92"/>
    <w:rsid w:val="003848F8"/>
    <w:rsid w:val="00385145"/>
    <w:rsid w:val="00385B0E"/>
    <w:rsid w:val="003861D7"/>
    <w:rsid w:val="0038650F"/>
    <w:rsid w:val="003865DE"/>
    <w:rsid w:val="00386B89"/>
    <w:rsid w:val="0038753A"/>
    <w:rsid w:val="00387C5A"/>
    <w:rsid w:val="00390182"/>
    <w:rsid w:val="0039035F"/>
    <w:rsid w:val="00390CFF"/>
    <w:rsid w:val="0039100E"/>
    <w:rsid w:val="003910E3"/>
    <w:rsid w:val="003911E3"/>
    <w:rsid w:val="0039145D"/>
    <w:rsid w:val="00392D9F"/>
    <w:rsid w:val="00392FE6"/>
    <w:rsid w:val="0039311C"/>
    <w:rsid w:val="003932A3"/>
    <w:rsid w:val="00393374"/>
    <w:rsid w:val="00393C76"/>
    <w:rsid w:val="00393DAF"/>
    <w:rsid w:val="0039459D"/>
    <w:rsid w:val="00394874"/>
    <w:rsid w:val="00394A5B"/>
    <w:rsid w:val="00394A98"/>
    <w:rsid w:val="003959A2"/>
    <w:rsid w:val="00395C40"/>
    <w:rsid w:val="00395CBB"/>
    <w:rsid w:val="00396298"/>
    <w:rsid w:val="00396658"/>
    <w:rsid w:val="00396D22"/>
    <w:rsid w:val="00397378"/>
    <w:rsid w:val="003973FE"/>
    <w:rsid w:val="00397637"/>
    <w:rsid w:val="00397A4F"/>
    <w:rsid w:val="00397F97"/>
    <w:rsid w:val="003A01AE"/>
    <w:rsid w:val="003A0339"/>
    <w:rsid w:val="003A0873"/>
    <w:rsid w:val="003A0CE3"/>
    <w:rsid w:val="003A11AF"/>
    <w:rsid w:val="003A1447"/>
    <w:rsid w:val="003A19FD"/>
    <w:rsid w:val="003A1F69"/>
    <w:rsid w:val="003A2370"/>
    <w:rsid w:val="003A2E14"/>
    <w:rsid w:val="003A2FEA"/>
    <w:rsid w:val="003A323D"/>
    <w:rsid w:val="003A342C"/>
    <w:rsid w:val="003A3D4C"/>
    <w:rsid w:val="003A3FFD"/>
    <w:rsid w:val="003A4113"/>
    <w:rsid w:val="003A4783"/>
    <w:rsid w:val="003A5251"/>
    <w:rsid w:val="003A56B2"/>
    <w:rsid w:val="003A582F"/>
    <w:rsid w:val="003A5937"/>
    <w:rsid w:val="003A5963"/>
    <w:rsid w:val="003A6736"/>
    <w:rsid w:val="003A722C"/>
    <w:rsid w:val="003A73EA"/>
    <w:rsid w:val="003A7631"/>
    <w:rsid w:val="003A76C7"/>
    <w:rsid w:val="003B06D8"/>
    <w:rsid w:val="003B0FDE"/>
    <w:rsid w:val="003B124C"/>
    <w:rsid w:val="003B18B9"/>
    <w:rsid w:val="003B299F"/>
    <w:rsid w:val="003B2FE8"/>
    <w:rsid w:val="003B30AD"/>
    <w:rsid w:val="003B3610"/>
    <w:rsid w:val="003B3947"/>
    <w:rsid w:val="003B3E5F"/>
    <w:rsid w:val="003B3FFF"/>
    <w:rsid w:val="003B522E"/>
    <w:rsid w:val="003B52C9"/>
    <w:rsid w:val="003B541B"/>
    <w:rsid w:val="003B55E0"/>
    <w:rsid w:val="003B5E9A"/>
    <w:rsid w:val="003B6020"/>
    <w:rsid w:val="003B6962"/>
    <w:rsid w:val="003B6B68"/>
    <w:rsid w:val="003B6DF2"/>
    <w:rsid w:val="003B70AA"/>
    <w:rsid w:val="003B7BD2"/>
    <w:rsid w:val="003C026B"/>
    <w:rsid w:val="003C0863"/>
    <w:rsid w:val="003C0A35"/>
    <w:rsid w:val="003C1009"/>
    <w:rsid w:val="003C122E"/>
    <w:rsid w:val="003C154C"/>
    <w:rsid w:val="003C17CF"/>
    <w:rsid w:val="003C19DD"/>
    <w:rsid w:val="003C2720"/>
    <w:rsid w:val="003C2CF5"/>
    <w:rsid w:val="003C2D07"/>
    <w:rsid w:val="003C3157"/>
    <w:rsid w:val="003C31FA"/>
    <w:rsid w:val="003C39DF"/>
    <w:rsid w:val="003C3C09"/>
    <w:rsid w:val="003C4107"/>
    <w:rsid w:val="003C42C0"/>
    <w:rsid w:val="003C4C22"/>
    <w:rsid w:val="003C4DB1"/>
    <w:rsid w:val="003C589E"/>
    <w:rsid w:val="003C58E3"/>
    <w:rsid w:val="003C6234"/>
    <w:rsid w:val="003C6A54"/>
    <w:rsid w:val="003C6EB3"/>
    <w:rsid w:val="003C79C0"/>
    <w:rsid w:val="003C7E06"/>
    <w:rsid w:val="003C7E54"/>
    <w:rsid w:val="003C7EE1"/>
    <w:rsid w:val="003C7FC3"/>
    <w:rsid w:val="003D08C7"/>
    <w:rsid w:val="003D113F"/>
    <w:rsid w:val="003D170A"/>
    <w:rsid w:val="003D17A3"/>
    <w:rsid w:val="003D2308"/>
    <w:rsid w:val="003D2A22"/>
    <w:rsid w:val="003D2FBF"/>
    <w:rsid w:val="003D3870"/>
    <w:rsid w:val="003D3F09"/>
    <w:rsid w:val="003D4287"/>
    <w:rsid w:val="003D4674"/>
    <w:rsid w:val="003D5833"/>
    <w:rsid w:val="003D595B"/>
    <w:rsid w:val="003D5D75"/>
    <w:rsid w:val="003D5E8F"/>
    <w:rsid w:val="003D6016"/>
    <w:rsid w:val="003D63F5"/>
    <w:rsid w:val="003D6450"/>
    <w:rsid w:val="003D6E76"/>
    <w:rsid w:val="003D77C6"/>
    <w:rsid w:val="003D77F6"/>
    <w:rsid w:val="003E017E"/>
    <w:rsid w:val="003E0A6A"/>
    <w:rsid w:val="003E0C36"/>
    <w:rsid w:val="003E0E88"/>
    <w:rsid w:val="003E102A"/>
    <w:rsid w:val="003E134A"/>
    <w:rsid w:val="003E1795"/>
    <w:rsid w:val="003E2230"/>
    <w:rsid w:val="003E251F"/>
    <w:rsid w:val="003E2901"/>
    <w:rsid w:val="003E3424"/>
    <w:rsid w:val="003E387D"/>
    <w:rsid w:val="003E3B03"/>
    <w:rsid w:val="003E3FB5"/>
    <w:rsid w:val="003E4714"/>
    <w:rsid w:val="003E472C"/>
    <w:rsid w:val="003E493F"/>
    <w:rsid w:val="003E5096"/>
    <w:rsid w:val="003E50C6"/>
    <w:rsid w:val="003E5880"/>
    <w:rsid w:val="003E5996"/>
    <w:rsid w:val="003E5AAA"/>
    <w:rsid w:val="003E5EFF"/>
    <w:rsid w:val="003E608D"/>
    <w:rsid w:val="003E6A89"/>
    <w:rsid w:val="003E6E50"/>
    <w:rsid w:val="003E6F38"/>
    <w:rsid w:val="003E7828"/>
    <w:rsid w:val="003E7A93"/>
    <w:rsid w:val="003E7AE1"/>
    <w:rsid w:val="003F02F1"/>
    <w:rsid w:val="003F0C54"/>
    <w:rsid w:val="003F0E97"/>
    <w:rsid w:val="003F11C5"/>
    <w:rsid w:val="003F1611"/>
    <w:rsid w:val="003F16FC"/>
    <w:rsid w:val="003F19D4"/>
    <w:rsid w:val="003F1CC5"/>
    <w:rsid w:val="003F1DCE"/>
    <w:rsid w:val="003F21A3"/>
    <w:rsid w:val="003F23D1"/>
    <w:rsid w:val="003F24D1"/>
    <w:rsid w:val="003F27D0"/>
    <w:rsid w:val="003F2D4B"/>
    <w:rsid w:val="003F2FBF"/>
    <w:rsid w:val="003F361D"/>
    <w:rsid w:val="003F38B1"/>
    <w:rsid w:val="003F40B6"/>
    <w:rsid w:val="003F413D"/>
    <w:rsid w:val="003F4252"/>
    <w:rsid w:val="003F4429"/>
    <w:rsid w:val="003F476B"/>
    <w:rsid w:val="003F482C"/>
    <w:rsid w:val="003F4B2C"/>
    <w:rsid w:val="003F4C82"/>
    <w:rsid w:val="003F519A"/>
    <w:rsid w:val="003F54C2"/>
    <w:rsid w:val="003F5860"/>
    <w:rsid w:val="003F65F1"/>
    <w:rsid w:val="003F6609"/>
    <w:rsid w:val="003F68E1"/>
    <w:rsid w:val="003F698F"/>
    <w:rsid w:val="003F71C3"/>
    <w:rsid w:val="003F7442"/>
    <w:rsid w:val="003F767B"/>
    <w:rsid w:val="003F78D6"/>
    <w:rsid w:val="003F7C43"/>
    <w:rsid w:val="003F7EEC"/>
    <w:rsid w:val="004003EB"/>
    <w:rsid w:val="00400F73"/>
    <w:rsid w:val="00401CE9"/>
    <w:rsid w:val="00402089"/>
    <w:rsid w:val="0040244C"/>
    <w:rsid w:val="00402B06"/>
    <w:rsid w:val="00402DF7"/>
    <w:rsid w:val="0040302B"/>
    <w:rsid w:val="004039F0"/>
    <w:rsid w:val="00403EFA"/>
    <w:rsid w:val="00404056"/>
    <w:rsid w:val="00404D0E"/>
    <w:rsid w:val="004052CA"/>
    <w:rsid w:val="00405591"/>
    <w:rsid w:val="004063F6"/>
    <w:rsid w:val="004067A6"/>
    <w:rsid w:val="00406838"/>
    <w:rsid w:val="004068E3"/>
    <w:rsid w:val="00406926"/>
    <w:rsid w:val="00406D6C"/>
    <w:rsid w:val="00406DA2"/>
    <w:rsid w:val="00406DAA"/>
    <w:rsid w:val="00406FC1"/>
    <w:rsid w:val="0040745B"/>
    <w:rsid w:val="0040789F"/>
    <w:rsid w:val="00407A7E"/>
    <w:rsid w:val="00410458"/>
    <w:rsid w:val="004109E8"/>
    <w:rsid w:val="00410B5A"/>
    <w:rsid w:val="00411157"/>
    <w:rsid w:val="0041121E"/>
    <w:rsid w:val="00412107"/>
    <w:rsid w:val="00412201"/>
    <w:rsid w:val="00412AF7"/>
    <w:rsid w:val="00412E59"/>
    <w:rsid w:val="004130BD"/>
    <w:rsid w:val="004131CC"/>
    <w:rsid w:val="00413326"/>
    <w:rsid w:val="0041403D"/>
    <w:rsid w:val="0041484A"/>
    <w:rsid w:val="0041491E"/>
    <w:rsid w:val="00414B5D"/>
    <w:rsid w:val="00414BBE"/>
    <w:rsid w:val="00414C24"/>
    <w:rsid w:val="0041533C"/>
    <w:rsid w:val="00415F66"/>
    <w:rsid w:val="004160CA"/>
    <w:rsid w:val="00416570"/>
    <w:rsid w:val="00416D3F"/>
    <w:rsid w:val="0041729C"/>
    <w:rsid w:val="00417771"/>
    <w:rsid w:val="00417CDA"/>
    <w:rsid w:val="004205B9"/>
    <w:rsid w:val="00421133"/>
    <w:rsid w:val="004214F3"/>
    <w:rsid w:val="00421DA1"/>
    <w:rsid w:val="00421E5F"/>
    <w:rsid w:val="00422816"/>
    <w:rsid w:val="00422AE0"/>
    <w:rsid w:val="00422E01"/>
    <w:rsid w:val="004235C2"/>
    <w:rsid w:val="00423E76"/>
    <w:rsid w:val="0042476B"/>
    <w:rsid w:val="00424A66"/>
    <w:rsid w:val="00424F85"/>
    <w:rsid w:val="004252A9"/>
    <w:rsid w:val="004255D4"/>
    <w:rsid w:val="0042574D"/>
    <w:rsid w:val="004258A4"/>
    <w:rsid w:val="00425B7E"/>
    <w:rsid w:val="00425E5B"/>
    <w:rsid w:val="0042610B"/>
    <w:rsid w:val="00426D0D"/>
    <w:rsid w:val="00427FFE"/>
    <w:rsid w:val="004301CB"/>
    <w:rsid w:val="004303DA"/>
    <w:rsid w:val="004304DC"/>
    <w:rsid w:val="004308BA"/>
    <w:rsid w:val="00431286"/>
    <w:rsid w:val="00431801"/>
    <w:rsid w:val="00431DF7"/>
    <w:rsid w:val="00432F46"/>
    <w:rsid w:val="00433847"/>
    <w:rsid w:val="0043418B"/>
    <w:rsid w:val="00434364"/>
    <w:rsid w:val="00435290"/>
    <w:rsid w:val="00435897"/>
    <w:rsid w:val="00435BA3"/>
    <w:rsid w:val="004364BC"/>
    <w:rsid w:val="004366F6"/>
    <w:rsid w:val="00437231"/>
    <w:rsid w:val="00437263"/>
    <w:rsid w:val="0043744C"/>
    <w:rsid w:val="004378B1"/>
    <w:rsid w:val="00437DCA"/>
    <w:rsid w:val="0044012D"/>
    <w:rsid w:val="00440206"/>
    <w:rsid w:val="0044027C"/>
    <w:rsid w:val="00440585"/>
    <w:rsid w:val="00440970"/>
    <w:rsid w:val="00440A13"/>
    <w:rsid w:val="00441105"/>
    <w:rsid w:val="00441626"/>
    <w:rsid w:val="004417E0"/>
    <w:rsid w:val="00441F4C"/>
    <w:rsid w:val="0044239A"/>
    <w:rsid w:val="004426ED"/>
    <w:rsid w:val="0044272A"/>
    <w:rsid w:val="0044294F"/>
    <w:rsid w:val="00442A07"/>
    <w:rsid w:val="00443E2E"/>
    <w:rsid w:val="00444493"/>
    <w:rsid w:val="00444EF8"/>
    <w:rsid w:val="004457A3"/>
    <w:rsid w:val="00445CDE"/>
    <w:rsid w:val="00446456"/>
    <w:rsid w:val="004466CB"/>
    <w:rsid w:val="00446AB2"/>
    <w:rsid w:val="00446AB7"/>
    <w:rsid w:val="00446E57"/>
    <w:rsid w:val="004472D0"/>
    <w:rsid w:val="0044774A"/>
    <w:rsid w:val="00450252"/>
    <w:rsid w:val="00450BB4"/>
    <w:rsid w:val="00450F8E"/>
    <w:rsid w:val="00451764"/>
    <w:rsid w:val="00451F2F"/>
    <w:rsid w:val="00452177"/>
    <w:rsid w:val="004523FC"/>
    <w:rsid w:val="00452946"/>
    <w:rsid w:val="00452B7F"/>
    <w:rsid w:val="00453166"/>
    <w:rsid w:val="004533E2"/>
    <w:rsid w:val="00453B28"/>
    <w:rsid w:val="00454358"/>
    <w:rsid w:val="00454916"/>
    <w:rsid w:val="0045499F"/>
    <w:rsid w:val="00454FAC"/>
    <w:rsid w:val="00455097"/>
    <w:rsid w:val="00455449"/>
    <w:rsid w:val="00455614"/>
    <w:rsid w:val="00455803"/>
    <w:rsid w:val="0045591D"/>
    <w:rsid w:val="0045623B"/>
    <w:rsid w:val="004568B2"/>
    <w:rsid w:val="00457375"/>
    <w:rsid w:val="00457428"/>
    <w:rsid w:val="00457C3B"/>
    <w:rsid w:val="00460474"/>
    <w:rsid w:val="00460889"/>
    <w:rsid w:val="00460A04"/>
    <w:rsid w:val="00460B1C"/>
    <w:rsid w:val="00460EDE"/>
    <w:rsid w:val="0046131D"/>
    <w:rsid w:val="00461CC1"/>
    <w:rsid w:val="0046212D"/>
    <w:rsid w:val="00462491"/>
    <w:rsid w:val="00462A90"/>
    <w:rsid w:val="00462E52"/>
    <w:rsid w:val="00463C66"/>
    <w:rsid w:val="00463CA6"/>
    <w:rsid w:val="00464067"/>
    <w:rsid w:val="00464120"/>
    <w:rsid w:val="00464833"/>
    <w:rsid w:val="00465261"/>
    <w:rsid w:val="004653ED"/>
    <w:rsid w:val="00465413"/>
    <w:rsid w:val="0046582C"/>
    <w:rsid w:val="004658F3"/>
    <w:rsid w:val="004660A8"/>
    <w:rsid w:val="0046622C"/>
    <w:rsid w:val="0046641E"/>
    <w:rsid w:val="00466483"/>
    <w:rsid w:val="00466AC7"/>
    <w:rsid w:val="00467A32"/>
    <w:rsid w:val="00467B27"/>
    <w:rsid w:val="00467CF8"/>
    <w:rsid w:val="0047040C"/>
    <w:rsid w:val="004705C3"/>
    <w:rsid w:val="004709AB"/>
    <w:rsid w:val="00470D73"/>
    <w:rsid w:val="004710C0"/>
    <w:rsid w:val="004724F2"/>
    <w:rsid w:val="00472C11"/>
    <w:rsid w:val="00472F4A"/>
    <w:rsid w:val="00473368"/>
    <w:rsid w:val="0047344A"/>
    <w:rsid w:val="004737C5"/>
    <w:rsid w:val="0047389A"/>
    <w:rsid w:val="00473A59"/>
    <w:rsid w:val="00473A89"/>
    <w:rsid w:val="00473BB4"/>
    <w:rsid w:val="00473F3D"/>
    <w:rsid w:val="004748E7"/>
    <w:rsid w:val="00474D6B"/>
    <w:rsid w:val="00474E07"/>
    <w:rsid w:val="00475161"/>
    <w:rsid w:val="004753EB"/>
    <w:rsid w:val="004755DE"/>
    <w:rsid w:val="00475965"/>
    <w:rsid w:val="00475C70"/>
    <w:rsid w:val="00476000"/>
    <w:rsid w:val="00476187"/>
    <w:rsid w:val="0047687D"/>
    <w:rsid w:val="004768C5"/>
    <w:rsid w:val="0047696B"/>
    <w:rsid w:val="004769FA"/>
    <w:rsid w:val="00476D5B"/>
    <w:rsid w:val="0047745F"/>
    <w:rsid w:val="00480011"/>
    <w:rsid w:val="00480870"/>
    <w:rsid w:val="00480B33"/>
    <w:rsid w:val="00481102"/>
    <w:rsid w:val="00481546"/>
    <w:rsid w:val="004815DC"/>
    <w:rsid w:val="00481BE4"/>
    <w:rsid w:val="00481EDA"/>
    <w:rsid w:val="00482909"/>
    <w:rsid w:val="00482D5B"/>
    <w:rsid w:val="00482D70"/>
    <w:rsid w:val="00483037"/>
    <w:rsid w:val="0048321C"/>
    <w:rsid w:val="0048354B"/>
    <w:rsid w:val="00483824"/>
    <w:rsid w:val="00484509"/>
    <w:rsid w:val="0048480D"/>
    <w:rsid w:val="00484AA5"/>
    <w:rsid w:val="004854CE"/>
    <w:rsid w:val="00485FE1"/>
    <w:rsid w:val="00486269"/>
    <w:rsid w:val="00486281"/>
    <w:rsid w:val="00486547"/>
    <w:rsid w:val="00486675"/>
    <w:rsid w:val="00486D0A"/>
    <w:rsid w:val="0048731F"/>
    <w:rsid w:val="00487540"/>
    <w:rsid w:val="00487CDE"/>
    <w:rsid w:val="00487F85"/>
    <w:rsid w:val="00487F8F"/>
    <w:rsid w:val="004904C1"/>
    <w:rsid w:val="004926E2"/>
    <w:rsid w:val="0049298B"/>
    <w:rsid w:val="00492AA4"/>
    <w:rsid w:val="00492DB7"/>
    <w:rsid w:val="00494505"/>
    <w:rsid w:val="0049463B"/>
    <w:rsid w:val="00494678"/>
    <w:rsid w:val="00494AC6"/>
    <w:rsid w:val="004951AE"/>
    <w:rsid w:val="004952B0"/>
    <w:rsid w:val="00495DA5"/>
    <w:rsid w:val="004960EC"/>
    <w:rsid w:val="00496121"/>
    <w:rsid w:val="0049613C"/>
    <w:rsid w:val="00496B39"/>
    <w:rsid w:val="004A101C"/>
    <w:rsid w:val="004A1043"/>
    <w:rsid w:val="004A1234"/>
    <w:rsid w:val="004A12D5"/>
    <w:rsid w:val="004A1D84"/>
    <w:rsid w:val="004A229A"/>
    <w:rsid w:val="004A2809"/>
    <w:rsid w:val="004A28C8"/>
    <w:rsid w:val="004A290C"/>
    <w:rsid w:val="004A368F"/>
    <w:rsid w:val="004A36AA"/>
    <w:rsid w:val="004A38DD"/>
    <w:rsid w:val="004A41A3"/>
    <w:rsid w:val="004A517D"/>
    <w:rsid w:val="004A5629"/>
    <w:rsid w:val="004A592F"/>
    <w:rsid w:val="004A5BD6"/>
    <w:rsid w:val="004A631B"/>
    <w:rsid w:val="004A640D"/>
    <w:rsid w:val="004A6793"/>
    <w:rsid w:val="004A6924"/>
    <w:rsid w:val="004A704B"/>
    <w:rsid w:val="004A70D6"/>
    <w:rsid w:val="004A74ED"/>
    <w:rsid w:val="004A7C75"/>
    <w:rsid w:val="004A7D4C"/>
    <w:rsid w:val="004A7FAA"/>
    <w:rsid w:val="004B01D9"/>
    <w:rsid w:val="004B03FD"/>
    <w:rsid w:val="004B0537"/>
    <w:rsid w:val="004B0CFB"/>
    <w:rsid w:val="004B1891"/>
    <w:rsid w:val="004B1DB0"/>
    <w:rsid w:val="004B1E79"/>
    <w:rsid w:val="004B235D"/>
    <w:rsid w:val="004B25FA"/>
    <w:rsid w:val="004B3016"/>
    <w:rsid w:val="004B33A5"/>
    <w:rsid w:val="004B364B"/>
    <w:rsid w:val="004B413C"/>
    <w:rsid w:val="004B43D0"/>
    <w:rsid w:val="004B4927"/>
    <w:rsid w:val="004B4A2F"/>
    <w:rsid w:val="004B4E74"/>
    <w:rsid w:val="004B4F5B"/>
    <w:rsid w:val="004B5883"/>
    <w:rsid w:val="004B59F5"/>
    <w:rsid w:val="004B5BFC"/>
    <w:rsid w:val="004B6265"/>
    <w:rsid w:val="004B6389"/>
    <w:rsid w:val="004B6AD1"/>
    <w:rsid w:val="004B6BFD"/>
    <w:rsid w:val="004B71EE"/>
    <w:rsid w:val="004B7B59"/>
    <w:rsid w:val="004B7CDF"/>
    <w:rsid w:val="004C0049"/>
    <w:rsid w:val="004C09BA"/>
    <w:rsid w:val="004C0C33"/>
    <w:rsid w:val="004C167F"/>
    <w:rsid w:val="004C1ECC"/>
    <w:rsid w:val="004C25CE"/>
    <w:rsid w:val="004C3429"/>
    <w:rsid w:val="004C346B"/>
    <w:rsid w:val="004C3B21"/>
    <w:rsid w:val="004C3F88"/>
    <w:rsid w:val="004C4233"/>
    <w:rsid w:val="004C431C"/>
    <w:rsid w:val="004C4968"/>
    <w:rsid w:val="004C4D7C"/>
    <w:rsid w:val="004C5787"/>
    <w:rsid w:val="004C5D36"/>
    <w:rsid w:val="004C6731"/>
    <w:rsid w:val="004C68B5"/>
    <w:rsid w:val="004C6F9D"/>
    <w:rsid w:val="004C758A"/>
    <w:rsid w:val="004C792C"/>
    <w:rsid w:val="004D0164"/>
    <w:rsid w:val="004D0408"/>
    <w:rsid w:val="004D056B"/>
    <w:rsid w:val="004D0A98"/>
    <w:rsid w:val="004D110A"/>
    <w:rsid w:val="004D181B"/>
    <w:rsid w:val="004D2488"/>
    <w:rsid w:val="004D29DE"/>
    <w:rsid w:val="004D2B4F"/>
    <w:rsid w:val="004D2B85"/>
    <w:rsid w:val="004D4225"/>
    <w:rsid w:val="004D482B"/>
    <w:rsid w:val="004D4841"/>
    <w:rsid w:val="004D4E3E"/>
    <w:rsid w:val="004D5B05"/>
    <w:rsid w:val="004D61DA"/>
    <w:rsid w:val="004D6584"/>
    <w:rsid w:val="004D6EE5"/>
    <w:rsid w:val="004E02E8"/>
    <w:rsid w:val="004E05BE"/>
    <w:rsid w:val="004E081A"/>
    <w:rsid w:val="004E0A27"/>
    <w:rsid w:val="004E1507"/>
    <w:rsid w:val="004E151A"/>
    <w:rsid w:val="004E1697"/>
    <w:rsid w:val="004E1791"/>
    <w:rsid w:val="004E289E"/>
    <w:rsid w:val="004E2D7A"/>
    <w:rsid w:val="004E2F2F"/>
    <w:rsid w:val="004E3F19"/>
    <w:rsid w:val="004E4755"/>
    <w:rsid w:val="004E4956"/>
    <w:rsid w:val="004E4F90"/>
    <w:rsid w:val="004E5277"/>
    <w:rsid w:val="004E55A2"/>
    <w:rsid w:val="004E56A3"/>
    <w:rsid w:val="004E5760"/>
    <w:rsid w:val="004E5D55"/>
    <w:rsid w:val="004E63DD"/>
    <w:rsid w:val="004E6F96"/>
    <w:rsid w:val="004E773E"/>
    <w:rsid w:val="004E7E9F"/>
    <w:rsid w:val="004F03E6"/>
    <w:rsid w:val="004F0557"/>
    <w:rsid w:val="004F0C69"/>
    <w:rsid w:val="004F0D55"/>
    <w:rsid w:val="004F0E7B"/>
    <w:rsid w:val="004F136D"/>
    <w:rsid w:val="004F1A0F"/>
    <w:rsid w:val="004F20F1"/>
    <w:rsid w:val="004F24B9"/>
    <w:rsid w:val="004F2ABA"/>
    <w:rsid w:val="004F2B35"/>
    <w:rsid w:val="004F2EEC"/>
    <w:rsid w:val="004F2FFA"/>
    <w:rsid w:val="004F3700"/>
    <w:rsid w:val="004F3892"/>
    <w:rsid w:val="004F3E36"/>
    <w:rsid w:val="004F3F42"/>
    <w:rsid w:val="004F4139"/>
    <w:rsid w:val="004F4A1A"/>
    <w:rsid w:val="004F4C2F"/>
    <w:rsid w:val="004F4C8E"/>
    <w:rsid w:val="004F4DDF"/>
    <w:rsid w:val="004F502E"/>
    <w:rsid w:val="004F5136"/>
    <w:rsid w:val="004F52D4"/>
    <w:rsid w:val="004F52E1"/>
    <w:rsid w:val="004F5632"/>
    <w:rsid w:val="004F65FD"/>
    <w:rsid w:val="004F75E0"/>
    <w:rsid w:val="004F789A"/>
    <w:rsid w:val="004F7DC5"/>
    <w:rsid w:val="004F7DF1"/>
    <w:rsid w:val="005004A6"/>
    <w:rsid w:val="00500622"/>
    <w:rsid w:val="005009E4"/>
    <w:rsid w:val="00500C12"/>
    <w:rsid w:val="00501005"/>
    <w:rsid w:val="005012ED"/>
    <w:rsid w:val="00501D32"/>
    <w:rsid w:val="00502240"/>
    <w:rsid w:val="00502307"/>
    <w:rsid w:val="00502438"/>
    <w:rsid w:val="00503444"/>
    <w:rsid w:val="00503858"/>
    <w:rsid w:val="00504694"/>
    <w:rsid w:val="0050499A"/>
    <w:rsid w:val="00504C80"/>
    <w:rsid w:val="00505286"/>
    <w:rsid w:val="00505763"/>
    <w:rsid w:val="0050579E"/>
    <w:rsid w:val="0050586B"/>
    <w:rsid w:val="00506BDD"/>
    <w:rsid w:val="00507731"/>
    <w:rsid w:val="00507868"/>
    <w:rsid w:val="00507CF4"/>
    <w:rsid w:val="0051061B"/>
    <w:rsid w:val="005107FC"/>
    <w:rsid w:val="00510B9A"/>
    <w:rsid w:val="00510D3C"/>
    <w:rsid w:val="005111B0"/>
    <w:rsid w:val="00511303"/>
    <w:rsid w:val="005113E3"/>
    <w:rsid w:val="00511F83"/>
    <w:rsid w:val="005121ED"/>
    <w:rsid w:val="005124A1"/>
    <w:rsid w:val="005126C8"/>
    <w:rsid w:val="005126DB"/>
    <w:rsid w:val="00512D53"/>
    <w:rsid w:val="005133FF"/>
    <w:rsid w:val="00513641"/>
    <w:rsid w:val="0051366C"/>
    <w:rsid w:val="005137AF"/>
    <w:rsid w:val="005138B8"/>
    <w:rsid w:val="00514232"/>
    <w:rsid w:val="00514641"/>
    <w:rsid w:val="005146DD"/>
    <w:rsid w:val="005147BF"/>
    <w:rsid w:val="0051484A"/>
    <w:rsid w:val="0051502E"/>
    <w:rsid w:val="005150D9"/>
    <w:rsid w:val="005152F6"/>
    <w:rsid w:val="00515FBF"/>
    <w:rsid w:val="00515FDD"/>
    <w:rsid w:val="0051602B"/>
    <w:rsid w:val="005162CC"/>
    <w:rsid w:val="0051721B"/>
    <w:rsid w:val="005173D5"/>
    <w:rsid w:val="0052044B"/>
    <w:rsid w:val="00520CBF"/>
    <w:rsid w:val="00520E79"/>
    <w:rsid w:val="00521388"/>
    <w:rsid w:val="00521AB0"/>
    <w:rsid w:val="00522573"/>
    <w:rsid w:val="00522977"/>
    <w:rsid w:val="00523038"/>
    <w:rsid w:val="0052363D"/>
    <w:rsid w:val="00525058"/>
    <w:rsid w:val="005253AA"/>
    <w:rsid w:val="0052565D"/>
    <w:rsid w:val="00525EBC"/>
    <w:rsid w:val="00526107"/>
    <w:rsid w:val="00526241"/>
    <w:rsid w:val="00526425"/>
    <w:rsid w:val="0052658E"/>
    <w:rsid w:val="00526757"/>
    <w:rsid w:val="00526958"/>
    <w:rsid w:val="005269D4"/>
    <w:rsid w:val="00526CE8"/>
    <w:rsid w:val="00526FC0"/>
    <w:rsid w:val="00526FEB"/>
    <w:rsid w:val="005271F7"/>
    <w:rsid w:val="00527531"/>
    <w:rsid w:val="00527908"/>
    <w:rsid w:val="005279D8"/>
    <w:rsid w:val="00527C74"/>
    <w:rsid w:val="00527F80"/>
    <w:rsid w:val="00530018"/>
    <w:rsid w:val="00530C0C"/>
    <w:rsid w:val="00530C34"/>
    <w:rsid w:val="005315B0"/>
    <w:rsid w:val="00531C0D"/>
    <w:rsid w:val="00531EB7"/>
    <w:rsid w:val="00532EAC"/>
    <w:rsid w:val="005331D0"/>
    <w:rsid w:val="005343B0"/>
    <w:rsid w:val="005346D9"/>
    <w:rsid w:val="00534741"/>
    <w:rsid w:val="00534B49"/>
    <w:rsid w:val="00534F3B"/>
    <w:rsid w:val="0053566E"/>
    <w:rsid w:val="00536251"/>
    <w:rsid w:val="0053635A"/>
    <w:rsid w:val="00536581"/>
    <w:rsid w:val="0053663C"/>
    <w:rsid w:val="00537863"/>
    <w:rsid w:val="00537FE7"/>
    <w:rsid w:val="00540481"/>
    <w:rsid w:val="005416CE"/>
    <w:rsid w:val="005420CB"/>
    <w:rsid w:val="00542435"/>
    <w:rsid w:val="00542A10"/>
    <w:rsid w:val="00542D54"/>
    <w:rsid w:val="00543245"/>
    <w:rsid w:val="0054364F"/>
    <w:rsid w:val="00543781"/>
    <w:rsid w:val="00543BAE"/>
    <w:rsid w:val="00543E8C"/>
    <w:rsid w:val="00543ECC"/>
    <w:rsid w:val="00544106"/>
    <w:rsid w:val="00544234"/>
    <w:rsid w:val="00544581"/>
    <w:rsid w:val="005448A3"/>
    <w:rsid w:val="00544A20"/>
    <w:rsid w:val="00544C5E"/>
    <w:rsid w:val="00544CB6"/>
    <w:rsid w:val="00544CB9"/>
    <w:rsid w:val="005460ED"/>
    <w:rsid w:val="00546172"/>
    <w:rsid w:val="005465FC"/>
    <w:rsid w:val="00546965"/>
    <w:rsid w:val="00546FF0"/>
    <w:rsid w:val="00547011"/>
    <w:rsid w:val="005470BD"/>
    <w:rsid w:val="0054797C"/>
    <w:rsid w:val="00547989"/>
    <w:rsid w:val="00547AC0"/>
    <w:rsid w:val="00550083"/>
    <w:rsid w:val="00550091"/>
    <w:rsid w:val="00550205"/>
    <w:rsid w:val="005504F0"/>
    <w:rsid w:val="00550CD7"/>
    <w:rsid w:val="00551A78"/>
    <w:rsid w:val="00551F7E"/>
    <w:rsid w:val="00552213"/>
    <w:rsid w:val="0055260B"/>
    <w:rsid w:val="0055278B"/>
    <w:rsid w:val="00552A3B"/>
    <w:rsid w:val="00552FC6"/>
    <w:rsid w:val="005531D4"/>
    <w:rsid w:val="00553773"/>
    <w:rsid w:val="005537A7"/>
    <w:rsid w:val="00554574"/>
    <w:rsid w:val="0055480C"/>
    <w:rsid w:val="00554D78"/>
    <w:rsid w:val="00554EA0"/>
    <w:rsid w:val="0055516D"/>
    <w:rsid w:val="005554A4"/>
    <w:rsid w:val="00555A25"/>
    <w:rsid w:val="00555D6E"/>
    <w:rsid w:val="00555E69"/>
    <w:rsid w:val="00555F9B"/>
    <w:rsid w:val="00556783"/>
    <w:rsid w:val="005569BA"/>
    <w:rsid w:val="00556F05"/>
    <w:rsid w:val="00557197"/>
    <w:rsid w:val="005571C5"/>
    <w:rsid w:val="0056029D"/>
    <w:rsid w:val="00560AF6"/>
    <w:rsid w:val="00560AFE"/>
    <w:rsid w:val="00560B46"/>
    <w:rsid w:val="00560C40"/>
    <w:rsid w:val="00560C8F"/>
    <w:rsid w:val="00560D8E"/>
    <w:rsid w:val="00560E5F"/>
    <w:rsid w:val="00560EFF"/>
    <w:rsid w:val="00560F1C"/>
    <w:rsid w:val="005612CF"/>
    <w:rsid w:val="005613D1"/>
    <w:rsid w:val="00561871"/>
    <w:rsid w:val="00561ACC"/>
    <w:rsid w:val="00561C92"/>
    <w:rsid w:val="00561CDB"/>
    <w:rsid w:val="00562125"/>
    <w:rsid w:val="005625D7"/>
    <w:rsid w:val="0056297B"/>
    <w:rsid w:val="00562B8F"/>
    <w:rsid w:val="005643C7"/>
    <w:rsid w:val="0056461D"/>
    <w:rsid w:val="00564978"/>
    <w:rsid w:val="00564BCA"/>
    <w:rsid w:val="00564D97"/>
    <w:rsid w:val="00565148"/>
    <w:rsid w:val="005654D9"/>
    <w:rsid w:val="00565890"/>
    <w:rsid w:val="00565C96"/>
    <w:rsid w:val="00565F12"/>
    <w:rsid w:val="0056646D"/>
    <w:rsid w:val="00566893"/>
    <w:rsid w:val="00566ACD"/>
    <w:rsid w:val="00566B8E"/>
    <w:rsid w:val="00566C9B"/>
    <w:rsid w:val="00567505"/>
    <w:rsid w:val="005679FA"/>
    <w:rsid w:val="0057009D"/>
    <w:rsid w:val="00570275"/>
    <w:rsid w:val="00570848"/>
    <w:rsid w:val="00570941"/>
    <w:rsid w:val="00570A12"/>
    <w:rsid w:val="00570AF5"/>
    <w:rsid w:val="00570D7A"/>
    <w:rsid w:val="00570D8A"/>
    <w:rsid w:val="00570E07"/>
    <w:rsid w:val="005711C6"/>
    <w:rsid w:val="00571ED0"/>
    <w:rsid w:val="005723CF"/>
    <w:rsid w:val="00573336"/>
    <w:rsid w:val="00573554"/>
    <w:rsid w:val="00573B18"/>
    <w:rsid w:val="00573F3A"/>
    <w:rsid w:val="005744DC"/>
    <w:rsid w:val="00574917"/>
    <w:rsid w:val="00574969"/>
    <w:rsid w:val="00574D40"/>
    <w:rsid w:val="005750D4"/>
    <w:rsid w:val="005753B4"/>
    <w:rsid w:val="00575AB6"/>
    <w:rsid w:val="005766D4"/>
    <w:rsid w:val="00576818"/>
    <w:rsid w:val="005768B1"/>
    <w:rsid w:val="00576AFE"/>
    <w:rsid w:val="00576E74"/>
    <w:rsid w:val="0057726C"/>
    <w:rsid w:val="00577524"/>
    <w:rsid w:val="00577553"/>
    <w:rsid w:val="00577588"/>
    <w:rsid w:val="00577683"/>
    <w:rsid w:val="0057771C"/>
    <w:rsid w:val="00577990"/>
    <w:rsid w:val="00577A50"/>
    <w:rsid w:val="00577E12"/>
    <w:rsid w:val="0058143D"/>
    <w:rsid w:val="0058198E"/>
    <w:rsid w:val="005819D1"/>
    <w:rsid w:val="00582F40"/>
    <w:rsid w:val="005832A9"/>
    <w:rsid w:val="00583503"/>
    <w:rsid w:val="005843BD"/>
    <w:rsid w:val="005849CA"/>
    <w:rsid w:val="00584FF0"/>
    <w:rsid w:val="00585934"/>
    <w:rsid w:val="00585C3B"/>
    <w:rsid w:val="00585FEC"/>
    <w:rsid w:val="00586381"/>
    <w:rsid w:val="00586585"/>
    <w:rsid w:val="00586ED4"/>
    <w:rsid w:val="005870D3"/>
    <w:rsid w:val="00587179"/>
    <w:rsid w:val="005871F1"/>
    <w:rsid w:val="0058774D"/>
    <w:rsid w:val="005904CE"/>
    <w:rsid w:val="00590900"/>
    <w:rsid w:val="0059155E"/>
    <w:rsid w:val="00591A91"/>
    <w:rsid w:val="00591AA3"/>
    <w:rsid w:val="00591DAC"/>
    <w:rsid w:val="005920AA"/>
    <w:rsid w:val="005927A2"/>
    <w:rsid w:val="00592D83"/>
    <w:rsid w:val="00593284"/>
    <w:rsid w:val="00593467"/>
    <w:rsid w:val="0059385B"/>
    <w:rsid w:val="00593B11"/>
    <w:rsid w:val="00593CC4"/>
    <w:rsid w:val="0059404E"/>
    <w:rsid w:val="00594F18"/>
    <w:rsid w:val="00595265"/>
    <w:rsid w:val="00595362"/>
    <w:rsid w:val="005953AD"/>
    <w:rsid w:val="005953AE"/>
    <w:rsid w:val="0059591C"/>
    <w:rsid w:val="00595F0C"/>
    <w:rsid w:val="005962F0"/>
    <w:rsid w:val="0059630D"/>
    <w:rsid w:val="00596D43"/>
    <w:rsid w:val="00596DC8"/>
    <w:rsid w:val="00596FAB"/>
    <w:rsid w:val="00597877"/>
    <w:rsid w:val="00597A53"/>
    <w:rsid w:val="00597BD1"/>
    <w:rsid w:val="00597DAB"/>
    <w:rsid w:val="005A00FB"/>
    <w:rsid w:val="005A040A"/>
    <w:rsid w:val="005A061B"/>
    <w:rsid w:val="005A08D6"/>
    <w:rsid w:val="005A0F5B"/>
    <w:rsid w:val="005A1138"/>
    <w:rsid w:val="005A115C"/>
    <w:rsid w:val="005A12B4"/>
    <w:rsid w:val="005A14A5"/>
    <w:rsid w:val="005A151B"/>
    <w:rsid w:val="005A180D"/>
    <w:rsid w:val="005A2641"/>
    <w:rsid w:val="005A3929"/>
    <w:rsid w:val="005A3A17"/>
    <w:rsid w:val="005A4005"/>
    <w:rsid w:val="005A40DD"/>
    <w:rsid w:val="005A40E7"/>
    <w:rsid w:val="005A449C"/>
    <w:rsid w:val="005A482B"/>
    <w:rsid w:val="005A5D91"/>
    <w:rsid w:val="005A6AEE"/>
    <w:rsid w:val="005A6D03"/>
    <w:rsid w:val="005A7081"/>
    <w:rsid w:val="005A75F2"/>
    <w:rsid w:val="005A7935"/>
    <w:rsid w:val="005A7C7A"/>
    <w:rsid w:val="005B028E"/>
    <w:rsid w:val="005B030B"/>
    <w:rsid w:val="005B0E5B"/>
    <w:rsid w:val="005B10F2"/>
    <w:rsid w:val="005B130F"/>
    <w:rsid w:val="005B1BE9"/>
    <w:rsid w:val="005B2384"/>
    <w:rsid w:val="005B26E0"/>
    <w:rsid w:val="005B295B"/>
    <w:rsid w:val="005B3548"/>
    <w:rsid w:val="005B3A88"/>
    <w:rsid w:val="005B3D1A"/>
    <w:rsid w:val="005B3F3D"/>
    <w:rsid w:val="005B40CB"/>
    <w:rsid w:val="005B4A01"/>
    <w:rsid w:val="005B4C01"/>
    <w:rsid w:val="005B4D37"/>
    <w:rsid w:val="005B4E58"/>
    <w:rsid w:val="005B5130"/>
    <w:rsid w:val="005B6198"/>
    <w:rsid w:val="005B63B1"/>
    <w:rsid w:val="005B6808"/>
    <w:rsid w:val="005B69A0"/>
    <w:rsid w:val="005B79EE"/>
    <w:rsid w:val="005B7A27"/>
    <w:rsid w:val="005B7D3B"/>
    <w:rsid w:val="005C05F5"/>
    <w:rsid w:val="005C0B3B"/>
    <w:rsid w:val="005C0B8C"/>
    <w:rsid w:val="005C0D17"/>
    <w:rsid w:val="005C0ED6"/>
    <w:rsid w:val="005C1562"/>
    <w:rsid w:val="005C17B5"/>
    <w:rsid w:val="005C282C"/>
    <w:rsid w:val="005C3016"/>
    <w:rsid w:val="005C3259"/>
    <w:rsid w:val="005C3299"/>
    <w:rsid w:val="005C35B7"/>
    <w:rsid w:val="005C35F8"/>
    <w:rsid w:val="005C35FC"/>
    <w:rsid w:val="005C3E8C"/>
    <w:rsid w:val="005C4E3F"/>
    <w:rsid w:val="005C532C"/>
    <w:rsid w:val="005C5A4C"/>
    <w:rsid w:val="005C6256"/>
    <w:rsid w:val="005C6374"/>
    <w:rsid w:val="005C6445"/>
    <w:rsid w:val="005C64D4"/>
    <w:rsid w:val="005C6932"/>
    <w:rsid w:val="005C6C12"/>
    <w:rsid w:val="005D033A"/>
    <w:rsid w:val="005D0B31"/>
    <w:rsid w:val="005D0DC8"/>
    <w:rsid w:val="005D13DF"/>
    <w:rsid w:val="005D1B81"/>
    <w:rsid w:val="005D28A5"/>
    <w:rsid w:val="005D31B6"/>
    <w:rsid w:val="005D3837"/>
    <w:rsid w:val="005D4168"/>
    <w:rsid w:val="005D42FD"/>
    <w:rsid w:val="005D4518"/>
    <w:rsid w:val="005D4E02"/>
    <w:rsid w:val="005D4E96"/>
    <w:rsid w:val="005D50DD"/>
    <w:rsid w:val="005D5111"/>
    <w:rsid w:val="005D552D"/>
    <w:rsid w:val="005D6899"/>
    <w:rsid w:val="005D6CED"/>
    <w:rsid w:val="005D6DB9"/>
    <w:rsid w:val="005E01AA"/>
    <w:rsid w:val="005E0A20"/>
    <w:rsid w:val="005E0AE1"/>
    <w:rsid w:val="005E11C5"/>
    <w:rsid w:val="005E1AFB"/>
    <w:rsid w:val="005E1E01"/>
    <w:rsid w:val="005E2246"/>
    <w:rsid w:val="005E2525"/>
    <w:rsid w:val="005E29F3"/>
    <w:rsid w:val="005E2FB1"/>
    <w:rsid w:val="005E30C9"/>
    <w:rsid w:val="005E3106"/>
    <w:rsid w:val="005E314C"/>
    <w:rsid w:val="005E31F8"/>
    <w:rsid w:val="005E38F9"/>
    <w:rsid w:val="005E39B6"/>
    <w:rsid w:val="005E4C40"/>
    <w:rsid w:val="005E4C6C"/>
    <w:rsid w:val="005E50BE"/>
    <w:rsid w:val="005E582B"/>
    <w:rsid w:val="005E5CE7"/>
    <w:rsid w:val="005E5FF2"/>
    <w:rsid w:val="005E6C17"/>
    <w:rsid w:val="005F011E"/>
    <w:rsid w:val="005F0560"/>
    <w:rsid w:val="005F1083"/>
    <w:rsid w:val="005F1263"/>
    <w:rsid w:val="005F2224"/>
    <w:rsid w:val="005F2698"/>
    <w:rsid w:val="005F2C9C"/>
    <w:rsid w:val="005F32EB"/>
    <w:rsid w:val="005F3745"/>
    <w:rsid w:val="005F473B"/>
    <w:rsid w:val="005F483A"/>
    <w:rsid w:val="005F4862"/>
    <w:rsid w:val="005F4E50"/>
    <w:rsid w:val="005F4F90"/>
    <w:rsid w:val="005F542E"/>
    <w:rsid w:val="005F5B1F"/>
    <w:rsid w:val="005F5B29"/>
    <w:rsid w:val="005F6C0E"/>
    <w:rsid w:val="005F7086"/>
    <w:rsid w:val="005F784A"/>
    <w:rsid w:val="0060017F"/>
    <w:rsid w:val="00600959"/>
    <w:rsid w:val="00600A43"/>
    <w:rsid w:val="00600AA0"/>
    <w:rsid w:val="00600DB8"/>
    <w:rsid w:val="00601016"/>
    <w:rsid w:val="0060165E"/>
    <w:rsid w:val="00601AEE"/>
    <w:rsid w:val="00601DE7"/>
    <w:rsid w:val="00601E7D"/>
    <w:rsid w:val="0060229B"/>
    <w:rsid w:val="00602C49"/>
    <w:rsid w:val="0060324B"/>
    <w:rsid w:val="00603B94"/>
    <w:rsid w:val="00603D97"/>
    <w:rsid w:val="00604370"/>
    <w:rsid w:val="00604BD3"/>
    <w:rsid w:val="00604BEF"/>
    <w:rsid w:val="006051F7"/>
    <w:rsid w:val="0060549D"/>
    <w:rsid w:val="00605571"/>
    <w:rsid w:val="0060564E"/>
    <w:rsid w:val="00605B3A"/>
    <w:rsid w:val="00605D53"/>
    <w:rsid w:val="00605FE0"/>
    <w:rsid w:val="00606300"/>
    <w:rsid w:val="006064AE"/>
    <w:rsid w:val="00607360"/>
    <w:rsid w:val="006074D0"/>
    <w:rsid w:val="00607802"/>
    <w:rsid w:val="00607BC9"/>
    <w:rsid w:val="00607DDC"/>
    <w:rsid w:val="006100CD"/>
    <w:rsid w:val="006106BE"/>
    <w:rsid w:val="00610801"/>
    <w:rsid w:val="00610BF3"/>
    <w:rsid w:val="00611059"/>
    <w:rsid w:val="0061188A"/>
    <w:rsid w:val="006118C0"/>
    <w:rsid w:val="00611A95"/>
    <w:rsid w:val="00611B2B"/>
    <w:rsid w:val="00611D98"/>
    <w:rsid w:val="00611E41"/>
    <w:rsid w:val="00612699"/>
    <w:rsid w:val="00612881"/>
    <w:rsid w:val="00612EB4"/>
    <w:rsid w:val="006132F1"/>
    <w:rsid w:val="00613DC4"/>
    <w:rsid w:val="00614038"/>
    <w:rsid w:val="00614313"/>
    <w:rsid w:val="00614BDB"/>
    <w:rsid w:val="00614C9F"/>
    <w:rsid w:val="00615163"/>
    <w:rsid w:val="006153AE"/>
    <w:rsid w:val="006156A1"/>
    <w:rsid w:val="00615C93"/>
    <w:rsid w:val="00615ECF"/>
    <w:rsid w:val="006162BA"/>
    <w:rsid w:val="0061664F"/>
    <w:rsid w:val="00616BB4"/>
    <w:rsid w:val="00617147"/>
    <w:rsid w:val="006173C1"/>
    <w:rsid w:val="00617656"/>
    <w:rsid w:val="00617BBA"/>
    <w:rsid w:val="00617F4D"/>
    <w:rsid w:val="00620EF8"/>
    <w:rsid w:val="006218CA"/>
    <w:rsid w:val="00621B59"/>
    <w:rsid w:val="00621BC2"/>
    <w:rsid w:val="00622A04"/>
    <w:rsid w:val="00623568"/>
    <w:rsid w:val="006238ED"/>
    <w:rsid w:val="00624E8C"/>
    <w:rsid w:val="0062526A"/>
    <w:rsid w:val="00625760"/>
    <w:rsid w:val="00625E14"/>
    <w:rsid w:val="00625E44"/>
    <w:rsid w:val="00626CD6"/>
    <w:rsid w:val="00627412"/>
    <w:rsid w:val="006279BB"/>
    <w:rsid w:val="00630338"/>
    <w:rsid w:val="006308EA"/>
    <w:rsid w:val="00630DD4"/>
    <w:rsid w:val="00630EFF"/>
    <w:rsid w:val="006311CC"/>
    <w:rsid w:val="006313F4"/>
    <w:rsid w:val="006317DA"/>
    <w:rsid w:val="006318E7"/>
    <w:rsid w:val="00631B2E"/>
    <w:rsid w:val="00631E7B"/>
    <w:rsid w:val="00632059"/>
    <w:rsid w:val="00632398"/>
    <w:rsid w:val="00632527"/>
    <w:rsid w:val="00632825"/>
    <w:rsid w:val="006329C8"/>
    <w:rsid w:val="00632F90"/>
    <w:rsid w:val="006330E3"/>
    <w:rsid w:val="00633101"/>
    <w:rsid w:val="006334E1"/>
    <w:rsid w:val="00633933"/>
    <w:rsid w:val="00633A07"/>
    <w:rsid w:val="00633D57"/>
    <w:rsid w:val="00634072"/>
    <w:rsid w:val="0063438C"/>
    <w:rsid w:val="0063505F"/>
    <w:rsid w:val="00635437"/>
    <w:rsid w:val="00635D29"/>
    <w:rsid w:val="00635DA5"/>
    <w:rsid w:val="00636C7F"/>
    <w:rsid w:val="006370D9"/>
    <w:rsid w:val="006370FF"/>
    <w:rsid w:val="006375F4"/>
    <w:rsid w:val="006377AA"/>
    <w:rsid w:val="00637A86"/>
    <w:rsid w:val="00640A9B"/>
    <w:rsid w:val="00640DD6"/>
    <w:rsid w:val="00641709"/>
    <w:rsid w:val="00641790"/>
    <w:rsid w:val="00641C6F"/>
    <w:rsid w:val="006421C9"/>
    <w:rsid w:val="006433C1"/>
    <w:rsid w:val="006435D7"/>
    <w:rsid w:val="00643880"/>
    <w:rsid w:val="00643A96"/>
    <w:rsid w:val="00643AD8"/>
    <w:rsid w:val="00643C3F"/>
    <w:rsid w:val="0064454F"/>
    <w:rsid w:val="0064471E"/>
    <w:rsid w:val="0064475B"/>
    <w:rsid w:val="00645C08"/>
    <w:rsid w:val="0064600C"/>
    <w:rsid w:val="0064610B"/>
    <w:rsid w:val="006465BB"/>
    <w:rsid w:val="006467E1"/>
    <w:rsid w:val="00647655"/>
    <w:rsid w:val="00647660"/>
    <w:rsid w:val="0064774C"/>
    <w:rsid w:val="00647F10"/>
    <w:rsid w:val="006500C0"/>
    <w:rsid w:val="00650F94"/>
    <w:rsid w:val="00651445"/>
    <w:rsid w:val="00651709"/>
    <w:rsid w:val="00651735"/>
    <w:rsid w:val="00651766"/>
    <w:rsid w:val="00651C92"/>
    <w:rsid w:val="0065364F"/>
    <w:rsid w:val="0065425C"/>
    <w:rsid w:val="0065427E"/>
    <w:rsid w:val="00654819"/>
    <w:rsid w:val="006550FA"/>
    <w:rsid w:val="00655111"/>
    <w:rsid w:val="0065561C"/>
    <w:rsid w:val="006557A1"/>
    <w:rsid w:val="00655C4F"/>
    <w:rsid w:val="00656D1B"/>
    <w:rsid w:val="00656E81"/>
    <w:rsid w:val="006570FF"/>
    <w:rsid w:val="006573FE"/>
    <w:rsid w:val="00657912"/>
    <w:rsid w:val="0065794B"/>
    <w:rsid w:val="006579F3"/>
    <w:rsid w:val="00657F11"/>
    <w:rsid w:val="00660A36"/>
    <w:rsid w:val="00660A37"/>
    <w:rsid w:val="00660B62"/>
    <w:rsid w:val="00660CB7"/>
    <w:rsid w:val="00660EC6"/>
    <w:rsid w:val="00660FCA"/>
    <w:rsid w:val="0066181F"/>
    <w:rsid w:val="00661B86"/>
    <w:rsid w:val="00661B91"/>
    <w:rsid w:val="00662208"/>
    <w:rsid w:val="00662584"/>
    <w:rsid w:val="0066322A"/>
    <w:rsid w:val="00663EED"/>
    <w:rsid w:val="006648F7"/>
    <w:rsid w:val="00664A25"/>
    <w:rsid w:val="00664AEB"/>
    <w:rsid w:val="00664CF8"/>
    <w:rsid w:val="00665005"/>
    <w:rsid w:val="00665290"/>
    <w:rsid w:val="00665CFE"/>
    <w:rsid w:val="00665DAF"/>
    <w:rsid w:val="00665E64"/>
    <w:rsid w:val="00666B82"/>
    <w:rsid w:val="00667443"/>
    <w:rsid w:val="00667745"/>
    <w:rsid w:val="00667C3B"/>
    <w:rsid w:val="0067017F"/>
    <w:rsid w:val="00670A2F"/>
    <w:rsid w:val="00670A3C"/>
    <w:rsid w:val="006711D0"/>
    <w:rsid w:val="006714D6"/>
    <w:rsid w:val="0067217C"/>
    <w:rsid w:val="00672200"/>
    <w:rsid w:val="006724C8"/>
    <w:rsid w:val="00672635"/>
    <w:rsid w:val="0067282E"/>
    <w:rsid w:val="00672833"/>
    <w:rsid w:val="0067298E"/>
    <w:rsid w:val="00672BDB"/>
    <w:rsid w:val="00672CD7"/>
    <w:rsid w:val="0067303C"/>
    <w:rsid w:val="0067310A"/>
    <w:rsid w:val="00673392"/>
    <w:rsid w:val="00674342"/>
    <w:rsid w:val="00676001"/>
    <w:rsid w:val="006764FB"/>
    <w:rsid w:val="0067667D"/>
    <w:rsid w:val="00676B14"/>
    <w:rsid w:val="00676DA2"/>
    <w:rsid w:val="00677468"/>
    <w:rsid w:val="00677959"/>
    <w:rsid w:val="00677C14"/>
    <w:rsid w:val="00677D56"/>
    <w:rsid w:val="0068013E"/>
    <w:rsid w:val="00680244"/>
    <w:rsid w:val="00680674"/>
    <w:rsid w:val="00680800"/>
    <w:rsid w:val="00680E7C"/>
    <w:rsid w:val="006813AF"/>
    <w:rsid w:val="00681880"/>
    <w:rsid w:val="00681902"/>
    <w:rsid w:val="006819BC"/>
    <w:rsid w:val="00681C3C"/>
    <w:rsid w:val="006826D2"/>
    <w:rsid w:val="00682833"/>
    <w:rsid w:val="00682A30"/>
    <w:rsid w:val="00682EEC"/>
    <w:rsid w:val="006837D1"/>
    <w:rsid w:val="00684039"/>
    <w:rsid w:val="00684175"/>
    <w:rsid w:val="006843B8"/>
    <w:rsid w:val="0068451E"/>
    <w:rsid w:val="00684648"/>
    <w:rsid w:val="006848EB"/>
    <w:rsid w:val="00684A18"/>
    <w:rsid w:val="00684F44"/>
    <w:rsid w:val="006853AA"/>
    <w:rsid w:val="006854F5"/>
    <w:rsid w:val="006855F1"/>
    <w:rsid w:val="00685CF2"/>
    <w:rsid w:val="00686037"/>
    <w:rsid w:val="006868E1"/>
    <w:rsid w:val="00686AB5"/>
    <w:rsid w:val="00687817"/>
    <w:rsid w:val="00687ACF"/>
    <w:rsid w:val="00690A8C"/>
    <w:rsid w:val="00690FED"/>
    <w:rsid w:val="00691487"/>
    <w:rsid w:val="00692316"/>
    <w:rsid w:val="00692415"/>
    <w:rsid w:val="0069247A"/>
    <w:rsid w:val="006928C6"/>
    <w:rsid w:val="00692F02"/>
    <w:rsid w:val="00693542"/>
    <w:rsid w:val="00693AF4"/>
    <w:rsid w:val="00693B4E"/>
    <w:rsid w:val="00693D79"/>
    <w:rsid w:val="0069412E"/>
    <w:rsid w:val="006941A6"/>
    <w:rsid w:val="006949FE"/>
    <w:rsid w:val="00694D0D"/>
    <w:rsid w:val="00694E45"/>
    <w:rsid w:val="00695C98"/>
    <w:rsid w:val="006963F2"/>
    <w:rsid w:val="00696855"/>
    <w:rsid w:val="006969CA"/>
    <w:rsid w:val="00696BAB"/>
    <w:rsid w:val="00696DDA"/>
    <w:rsid w:val="006976C5"/>
    <w:rsid w:val="00697D84"/>
    <w:rsid w:val="006A015B"/>
    <w:rsid w:val="006A0D91"/>
    <w:rsid w:val="006A1333"/>
    <w:rsid w:val="006A1BA7"/>
    <w:rsid w:val="006A1DA3"/>
    <w:rsid w:val="006A225B"/>
    <w:rsid w:val="006A30C1"/>
    <w:rsid w:val="006A39B0"/>
    <w:rsid w:val="006A42ED"/>
    <w:rsid w:val="006A4639"/>
    <w:rsid w:val="006A46F6"/>
    <w:rsid w:val="006A4D1F"/>
    <w:rsid w:val="006A52A4"/>
    <w:rsid w:val="006A5317"/>
    <w:rsid w:val="006A56F5"/>
    <w:rsid w:val="006A5D22"/>
    <w:rsid w:val="006A6128"/>
    <w:rsid w:val="006A65B4"/>
    <w:rsid w:val="006A6A16"/>
    <w:rsid w:val="006A6C4E"/>
    <w:rsid w:val="006A6C8E"/>
    <w:rsid w:val="006A6E21"/>
    <w:rsid w:val="006A7009"/>
    <w:rsid w:val="006A715B"/>
    <w:rsid w:val="006A7217"/>
    <w:rsid w:val="006A72E1"/>
    <w:rsid w:val="006A752F"/>
    <w:rsid w:val="006A787D"/>
    <w:rsid w:val="006A7FFA"/>
    <w:rsid w:val="006B0046"/>
    <w:rsid w:val="006B0396"/>
    <w:rsid w:val="006B0490"/>
    <w:rsid w:val="006B0712"/>
    <w:rsid w:val="006B1341"/>
    <w:rsid w:val="006B1935"/>
    <w:rsid w:val="006B1A74"/>
    <w:rsid w:val="006B26E7"/>
    <w:rsid w:val="006B284F"/>
    <w:rsid w:val="006B289E"/>
    <w:rsid w:val="006B3921"/>
    <w:rsid w:val="006B3BB5"/>
    <w:rsid w:val="006B3C34"/>
    <w:rsid w:val="006B3CAD"/>
    <w:rsid w:val="006B4AA9"/>
    <w:rsid w:val="006B4C69"/>
    <w:rsid w:val="006B517C"/>
    <w:rsid w:val="006B5B84"/>
    <w:rsid w:val="006B5DF3"/>
    <w:rsid w:val="006B5E59"/>
    <w:rsid w:val="006B5F18"/>
    <w:rsid w:val="006B61AD"/>
    <w:rsid w:val="006B6461"/>
    <w:rsid w:val="006B6641"/>
    <w:rsid w:val="006B6687"/>
    <w:rsid w:val="006B6FCB"/>
    <w:rsid w:val="006B720B"/>
    <w:rsid w:val="006B7860"/>
    <w:rsid w:val="006B7AE5"/>
    <w:rsid w:val="006B7C8F"/>
    <w:rsid w:val="006C0C47"/>
    <w:rsid w:val="006C0E50"/>
    <w:rsid w:val="006C0EA7"/>
    <w:rsid w:val="006C1282"/>
    <w:rsid w:val="006C1AC7"/>
    <w:rsid w:val="006C20FC"/>
    <w:rsid w:val="006C22E1"/>
    <w:rsid w:val="006C2A96"/>
    <w:rsid w:val="006C2B65"/>
    <w:rsid w:val="006C2F1B"/>
    <w:rsid w:val="006C30CD"/>
    <w:rsid w:val="006C3134"/>
    <w:rsid w:val="006C318E"/>
    <w:rsid w:val="006C3291"/>
    <w:rsid w:val="006C3709"/>
    <w:rsid w:val="006C3A97"/>
    <w:rsid w:val="006C40D3"/>
    <w:rsid w:val="006C4230"/>
    <w:rsid w:val="006C4517"/>
    <w:rsid w:val="006C45C4"/>
    <w:rsid w:val="006C47FD"/>
    <w:rsid w:val="006C48EF"/>
    <w:rsid w:val="006C4CFE"/>
    <w:rsid w:val="006C5013"/>
    <w:rsid w:val="006C52FB"/>
    <w:rsid w:val="006C55BE"/>
    <w:rsid w:val="006C5AF9"/>
    <w:rsid w:val="006C5CFD"/>
    <w:rsid w:val="006C661A"/>
    <w:rsid w:val="006C6F92"/>
    <w:rsid w:val="006C73F3"/>
    <w:rsid w:val="006C749C"/>
    <w:rsid w:val="006C7CE9"/>
    <w:rsid w:val="006D0D85"/>
    <w:rsid w:val="006D14AC"/>
    <w:rsid w:val="006D19F0"/>
    <w:rsid w:val="006D2611"/>
    <w:rsid w:val="006D2D3E"/>
    <w:rsid w:val="006D2D55"/>
    <w:rsid w:val="006D346C"/>
    <w:rsid w:val="006D3A24"/>
    <w:rsid w:val="006D44BB"/>
    <w:rsid w:val="006D4EDA"/>
    <w:rsid w:val="006D4F8D"/>
    <w:rsid w:val="006D51B9"/>
    <w:rsid w:val="006D59B6"/>
    <w:rsid w:val="006D5D8D"/>
    <w:rsid w:val="006D606D"/>
    <w:rsid w:val="006D633D"/>
    <w:rsid w:val="006D644A"/>
    <w:rsid w:val="006D7BD5"/>
    <w:rsid w:val="006E047A"/>
    <w:rsid w:val="006E08EA"/>
    <w:rsid w:val="006E09F0"/>
    <w:rsid w:val="006E0A7D"/>
    <w:rsid w:val="006E1B76"/>
    <w:rsid w:val="006E2528"/>
    <w:rsid w:val="006E26B1"/>
    <w:rsid w:val="006E30DD"/>
    <w:rsid w:val="006E3231"/>
    <w:rsid w:val="006E3437"/>
    <w:rsid w:val="006E3F2C"/>
    <w:rsid w:val="006E4775"/>
    <w:rsid w:val="006E479E"/>
    <w:rsid w:val="006E496F"/>
    <w:rsid w:val="006E4A7F"/>
    <w:rsid w:val="006E53A7"/>
    <w:rsid w:val="006E5418"/>
    <w:rsid w:val="006E5765"/>
    <w:rsid w:val="006E5D22"/>
    <w:rsid w:val="006E62A7"/>
    <w:rsid w:val="006E6827"/>
    <w:rsid w:val="006E6CDD"/>
    <w:rsid w:val="006E774A"/>
    <w:rsid w:val="006E78A4"/>
    <w:rsid w:val="006E7B62"/>
    <w:rsid w:val="006F00C6"/>
    <w:rsid w:val="006F021B"/>
    <w:rsid w:val="006F046A"/>
    <w:rsid w:val="006F0478"/>
    <w:rsid w:val="006F0583"/>
    <w:rsid w:val="006F0CCB"/>
    <w:rsid w:val="006F104D"/>
    <w:rsid w:val="006F1C6F"/>
    <w:rsid w:val="006F23A4"/>
    <w:rsid w:val="006F297E"/>
    <w:rsid w:val="006F2B43"/>
    <w:rsid w:val="006F2EDF"/>
    <w:rsid w:val="006F3524"/>
    <w:rsid w:val="006F387A"/>
    <w:rsid w:val="006F3E37"/>
    <w:rsid w:val="006F4153"/>
    <w:rsid w:val="006F48C1"/>
    <w:rsid w:val="006F4C9A"/>
    <w:rsid w:val="006F4DAF"/>
    <w:rsid w:val="006F6016"/>
    <w:rsid w:val="006F658A"/>
    <w:rsid w:val="006F7039"/>
    <w:rsid w:val="006F73CA"/>
    <w:rsid w:val="006F76C7"/>
    <w:rsid w:val="00700380"/>
    <w:rsid w:val="00700836"/>
    <w:rsid w:val="00700CCA"/>
    <w:rsid w:val="00702796"/>
    <w:rsid w:val="0070389A"/>
    <w:rsid w:val="00704EF3"/>
    <w:rsid w:val="007056ED"/>
    <w:rsid w:val="0070583B"/>
    <w:rsid w:val="00706302"/>
    <w:rsid w:val="00706905"/>
    <w:rsid w:val="007069B6"/>
    <w:rsid w:val="00706C0C"/>
    <w:rsid w:val="00706DF4"/>
    <w:rsid w:val="007071DD"/>
    <w:rsid w:val="007072BF"/>
    <w:rsid w:val="0070739A"/>
    <w:rsid w:val="007075A8"/>
    <w:rsid w:val="00707873"/>
    <w:rsid w:val="00710133"/>
    <w:rsid w:val="007103BA"/>
    <w:rsid w:val="007106D9"/>
    <w:rsid w:val="00711983"/>
    <w:rsid w:val="00711A14"/>
    <w:rsid w:val="00711DE7"/>
    <w:rsid w:val="007122E4"/>
    <w:rsid w:val="007122E8"/>
    <w:rsid w:val="00712DA7"/>
    <w:rsid w:val="00712DF5"/>
    <w:rsid w:val="007131D0"/>
    <w:rsid w:val="007134BB"/>
    <w:rsid w:val="00713A3F"/>
    <w:rsid w:val="00713EBF"/>
    <w:rsid w:val="007142DB"/>
    <w:rsid w:val="007144AD"/>
    <w:rsid w:val="007151F7"/>
    <w:rsid w:val="0071522E"/>
    <w:rsid w:val="00716468"/>
    <w:rsid w:val="00716713"/>
    <w:rsid w:val="00716A86"/>
    <w:rsid w:val="007176EF"/>
    <w:rsid w:val="007205E5"/>
    <w:rsid w:val="00720A6C"/>
    <w:rsid w:val="00722085"/>
    <w:rsid w:val="00722182"/>
    <w:rsid w:val="007223C4"/>
    <w:rsid w:val="00722614"/>
    <w:rsid w:val="00722A42"/>
    <w:rsid w:val="00722CBD"/>
    <w:rsid w:val="007230D1"/>
    <w:rsid w:val="00723105"/>
    <w:rsid w:val="007231AA"/>
    <w:rsid w:val="0072349D"/>
    <w:rsid w:val="00723C35"/>
    <w:rsid w:val="00724161"/>
    <w:rsid w:val="007246E4"/>
    <w:rsid w:val="007249DD"/>
    <w:rsid w:val="007260BD"/>
    <w:rsid w:val="007260F9"/>
    <w:rsid w:val="00726B1A"/>
    <w:rsid w:val="00726B96"/>
    <w:rsid w:val="00726ECE"/>
    <w:rsid w:val="00726F98"/>
    <w:rsid w:val="00726FC1"/>
    <w:rsid w:val="00727D8E"/>
    <w:rsid w:val="00730339"/>
    <w:rsid w:val="00730C03"/>
    <w:rsid w:val="0073107B"/>
    <w:rsid w:val="007313FA"/>
    <w:rsid w:val="00731B33"/>
    <w:rsid w:val="00732679"/>
    <w:rsid w:val="00733165"/>
    <w:rsid w:val="007335E7"/>
    <w:rsid w:val="007336FE"/>
    <w:rsid w:val="00733705"/>
    <w:rsid w:val="00733C32"/>
    <w:rsid w:val="00733F2F"/>
    <w:rsid w:val="00733F87"/>
    <w:rsid w:val="007348C8"/>
    <w:rsid w:val="00734F3F"/>
    <w:rsid w:val="00735159"/>
    <w:rsid w:val="00735388"/>
    <w:rsid w:val="0073549E"/>
    <w:rsid w:val="007358D9"/>
    <w:rsid w:val="00736DAE"/>
    <w:rsid w:val="0073710A"/>
    <w:rsid w:val="007376C2"/>
    <w:rsid w:val="00737884"/>
    <w:rsid w:val="00737998"/>
    <w:rsid w:val="00737A7A"/>
    <w:rsid w:val="007405C6"/>
    <w:rsid w:val="00740AF7"/>
    <w:rsid w:val="00740F0E"/>
    <w:rsid w:val="007413DD"/>
    <w:rsid w:val="00741D02"/>
    <w:rsid w:val="00742399"/>
    <w:rsid w:val="0074296C"/>
    <w:rsid w:val="00743609"/>
    <w:rsid w:val="00743CC6"/>
    <w:rsid w:val="00743FB9"/>
    <w:rsid w:val="00744D79"/>
    <w:rsid w:val="00744E28"/>
    <w:rsid w:val="007452AD"/>
    <w:rsid w:val="00745C48"/>
    <w:rsid w:val="0074613F"/>
    <w:rsid w:val="007463B4"/>
    <w:rsid w:val="00746426"/>
    <w:rsid w:val="007464C6"/>
    <w:rsid w:val="007464F9"/>
    <w:rsid w:val="00746846"/>
    <w:rsid w:val="00746D86"/>
    <w:rsid w:val="007470DB"/>
    <w:rsid w:val="00747298"/>
    <w:rsid w:val="007472CC"/>
    <w:rsid w:val="00747C01"/>
    <w:rsid w:val="00747CA0"/>
    <w:rsid w:val="00747DEE"/>
    <w:rsid w:val="007500F0"/>
    <w:rsid w:val="0075019B"/>
    <w:rsid w:val="00750221"/>
    <w:rsid w:val="0075061D"/>
    <w:rsid w:val="00750EED"/>
    <w:rsid w:val="00751505"/>
    <w:rsid w:val="0075161C"/>
    <w:rsid w:val="00751A88"/>
    <w:rsid w:val="00751DE2"/>
    <w:rsid w:val="00752043"/>
    <w:rsid w:val="0075237E"/>
    <w:rsid w:val="00752484"/>
    <w:rsid w:val="007528FE"/>
    <w:rsid w:val="007529CA"/>
    <w:rsid w:val="00752CB4"/>
    <w:rsid w:val="0075370E"/>
    <w:rsid w:val="00753ABF"/>
    <w:rsid w:val="00753E23"/>
    <w:rsid w:val="0075442A"/>
    <w:rsid w:val="007554CE"/>
    <w:rsid w:val="007554F1"/>
    <w:rsid w:val="00755525"/>
    <w:rsid w:val="00755560"/>
    <w:rsid w:val="00755BE3"/>
    <w:rsid w:val="00756427"/>
    <w:rsid w:val="00756D6E"/>
    <w:rsid w:val="0075748A"/>
    <w:rsid w:val="007576A4"/>
    <w:rsid w:val="00757CA0"/>
    <w:rsid w:val="00757F3A"/>
    <w:rsid w:val="00760152"/>
    <w:rsid w:val="00760294"/>
    <w:rsid w:val="00760300"/>
    <w:rsid w:val="00760406"/>
    <w:rsid w:val="0076047D"/>
    <w:rsid w:val="00760A4E"/>
    <w:rsid w:val="007612F7"/>
    <w:rsid w:val="007618EB"/>
    <w:rsid w:val="0076217E"/>
    <w:rsid w:val="0076218F"/>
    <w:rsid w:val="0076272C"/>
    <w:rsid w:val="00762CD4"/>
    <w:rsid w:val="007630BF"/>
    <w:rsid w:val="0076324A"/>
    <w:rsid w:val="007637F8"/>
    <w:rsid w:val="0076394C"/>
    <w:rsid w:val="00764A31"/>
    <w:rsid w:val="00764F22"/>
    <w:rsid w:val="007657B4"/>
    <w:rsid w:val="007657C4"/>
    <w:rsid w:val="007657CD"/>
    <w:rsid w:val="00765DCD"/>
    <w:rsid w:val="007663EC"/>
    <w:rsid w:val="0076652C"/>
    <w:rsid w:val="007667B1"/>
    <w:rsid w:val="00766F7F"/>
    <w:rsid w:val="0076745C"/>
    <w:rsid w:val="00767A74"/>
    <w:rsid w:val="0077073E"/>
    <w:rsid w:val="007709AE"/>
    <w:rsid w:val="00770A6D"/>
    <w:rsid w:val="00770EFD"/>
    <w:rsid w:val="0077116A"/>
    <w:rsid w:val="007712FE"/>
    <w:rsid w:val="00771BE8"/>
    <w:rsid w:val="007724D9"/>
    <w:rsid w:val="00772812"/>
    <w:rsid w:val="00772E1D"/>
    <w:rsid w:val="00772EC3"/>
    <w:rsid w:val="00773015"/>
    <w:rsid w:val="00773148"/>
    <w:rsid w:val="00773E3E"/>
    <w:rsid w:val="00774052"/>
    <w:rsid w:val="00774C14"/>
    <w:rsid w:val="00774F98"/>
    <w:rsid w:val="007752DF"/>
    <w:rsid w:val="00775437"/>
    <w:rsid w:val="00775505"/>
    <w:rsid w:val="007755D4"/>
    <w:rsid w:val="00775729"/>
    <w:rsid w:val="00775DD6"/>
    <w:rsid w:val="00775DD9"/>
    <w:rsid w:val="007763DF"/>
    <w:rsid w:val="00776492"/>
    <w:rsid w:val="00776723"/>
    <w:rsid w:val="00776933"/>
    <w:rsid w:val="00777396"/>
    <w:rsid w:val="007773CC"/>
    <w:rsid w:val="007779DB"/>
    <w:rsid w:val="00780039"/>
    <w:rsid w:val="007807D8"/>
    <w:rsid w:val="00780B95"/>
    <w:rsid w:val="0078112C"/>
    <w:rsid w:val="00781B84"/>
    <w:rsid w:val="00781B93"/>
    <w:rsid w:val="00781CB7"/>
    <w:rsid w:val="00781EDB"/>
    <w:rsid w:val="0078202E"/>
    <w:rsid w:val="007826D4"/>
    <w:rsid w:val="0078283F"/>
    <w:rsid w:val="00783279"/>
    <w:rsid w:val="00783568"/>
    <w:rsid w:val="00783FAC"/>
    <w:rsid w:val="00784E4E"/>
    <w:rsid w:val="007851B5"/>
    <w:rsid w:val="007856BF"/>
    <w:rsid w:val="00785F98"/>
    <w:rsid w:val="007869AA"/>
    <w:rsid w:val="00786B4B"/>
    <w:rsid w:val="007872FC"/>
    <w:rsid w:val="007879AF"/>
    <w:rsid w:val="00787DE4"/>
    <w:rsid w:val="007900E0"/>
    <w:rsid w:val="00790355"/>
    <w:rsid w:val="00790F1A"/>
    <w:rsid w:val="00791068"/>
    <w:rsid w:val="00791353"/>
    <w:rsid w:val="00791956"/>
    <w:rsid w:val="00791E5A"/>
    <w:rsid w:val="0079269C"/>
    <w:rsid w:val="007928E6"/>
    <w:rsid w:val="00792980"/>
    <w:rsid w:val="00792BA2"/>
    <w:rsid w:val="0079349D"/>
    <w:rsid w:val="00794039"/>
    <w:rsid w:val="00795476"/>
    <w:rsid w:val="00795E12"/>
    <w:rsid w:val="00796886"/>
    <w:rsid w:val="00796AFD"/>
    <w:rsid w:val="00796FDA"/>
    <w:rsid w:val="00797212"/>
    <w:rsid w:val="00797642"/>
    <w:rsid w:val="007977DD"/>
    <w:rsid w:val="00797955"/>
    <w:rsid w:val="00797E08"/>
    <w:rsid w:val="007A02D1"/>
    <w:rsid w:val="007A0465"/>
    <w:rsid w:val="007A0A9D"/>
    <w:rsid w:val="007A1167"/>
    <w:rsid w:val="007A165A"/>
    <w:rsid w:val="007A17BD"/>
    <w:rsid w:val="007A1B21"/>
    <w:rsid w:val="007A2032"/>
    <w:rsid w:val="007A3CAA"/>
    <w:rsid w:val="007A40BF"/>
    <w:rsid w:val="007A42E6"/>
    <w:rsid w:val="007A4432"/>
    <w:rsid w:val="007A50E7"/>
    <w:rsid w:val="007A577C"/>
    <w:rsid w:val="007A60C8"/>
    <w:rsid w:val="007A64CC"/>
    <w:rsid w:val="007A6907"/>
    <w:rsid w:val="007A73A6"/>
    <w:rsid w:val="007A77EA"/>
    <w:rsid w:val="007A7AF3"/>
    <w:rsid w:val="007A7EE5"/>
    <w:rsid w:val="007B0259"/>
    <w:rsid w:val="007B0B32"/>
    <w:rsid w:val="007B0EAE"/>
    <w:rsid w:val="007B0FF7"/>
    <w:rsid w:val="007B177A"/>
    <w:rsid w:val="007B1E51"/>
    <w:rsid w:val="007B33C0"/>
    <w:rsid w:val="007B379C"/>
    <w:rsid w:val="007B41AD"/>
    <w:rsid w:val="007B45C4"/>
    <w:rsid w:val="007B47FA"/>
    <w:rsid w:val="007B4B05"/>
    <w:rsid w:val="007B4F8F"/>
    <w:rsid w:val="007B5344"/>
    <w:rsid w:val="007B5848"/>
    <w:rsid w:val="007B6418"/>
    <w:rsid w:val="007B64DD"/>
    <w:rsid w:val="007B6550"/>
    <w:rsid w:val="007B6DFE"/>
    <w:rsid w:val="007B6F4D"/>
    <w:rsid w:val="007B74F2"/>
    <w:rsid w:val="007C003E"/>
    <w:rsid w:val="007C0042"/>
    <w:rsid w:val="007C04CA"/>
    <w:rsid w:val="007C0659"/>
    <w:rsid w:val="007C0C30"/>
    <w:rsid w:val="007C1077"/>
    <w:rsid w:val="007C138C"/>
    <w:rsid w:val="007C1687"/>
    <w:rsid w:val="007C1ED1"/>
    <w:rsid w:val="007C23B2"/>
    <w:rsid w:val="007C24B5"/>
    <w:rsid w:val="007C2814"/>
    <w:rsid w:val="007C2A53"/>
    <w:rsid w:val="007C2B34"/>
    <w:rsid w:val="007C2D2E"/>
    <w:rsid w:val="007C38CA"/>
    <w:rsid w:val="007C39F0"/>
    <w:rsid w:val="007C3AF3"/>
    <w:rsid w:val="007C3B90"/>
    <w:rsid w:val="007C40DD"/>
    <w:rsid w:val="007C45BC"/>
    <w:rsid w:val="007C4E00"/>
    <w:rsid w:val="007C4EFE"/>
    <w:rsid w:val="007C58EE"/>
    <w:rsid w:val="007C598F"/>
    <w:rsid w:val="007C5D92"/>
    <w:rsid w:val="007C5F26"/>
    <w:rsid w:val="007C62C0"/>
    <w:rsid w:val="007C6386"/>
    <w:rsid w:val="007C6A12"/>
    <w:rsid w:val="007C6B82"/>
    <w:rsid w:val="007C6C51"/>
    <w:rsid w:val="007C6DC8"/>
    <w:rsid w:val="007C6E86"/>
    <w:rsid w:val="007C6F5C"/>
    <w:rsid w:val="007C6FBA"/>
    <w:rsid w:val="007C7BD6"/>
    <w:rsid w:val="007C7CA9"/>
    <w:rsid w:val="007D03A6"/>
    <w:rsid w:val="007D04E8"/>
    <w:rsid w:val="007D1249"/>
    <w:rsid w:val="007D1828"/>
    <w:rsid w:val="007D18D9"/>
    <w:rsid w:val="007D1A09"/>
    <w:rsid w:val="007D1A9F"/>
    <w:rsid w:val="007D1E66"/>
    <w:rsid w:val="007D2015"/>
    <w:rsid w:val="007D2127"/>
    <w:rsid w:val="007D25E8"/>
    <w:rsid w:val="007D2606"/>
    <w:rsid w:val="007D319E"/>
    <w:rsid w:val="007D38DC"/>
    <w:rsid w:val="007D3A2E"/>
    <w:rsid w:val="007D3F1B"/>
    <w:rsid w:val="007D41A5"/>
    <w:rsid w:val="007D4316"/>
    <w:rsid w:val="007D4447"/>
    <w:rsid w:val="007D48EF"/>
    <w:rsid w:val="007D4F41"/>
    <w:rsid w:val="007D5139"/>
    <w:rsid w:val="007D55BF"/>
    <w:rsid w:val="007D58BC"/>
    <w:rsid w:val="007D5DFF"/>
    <w:rsid w:val="007D670C"/>
    <w:rsid w:val="007D6BD4"/>
    <w:rsid w:val="007D6CF1"/>
    <w:rsid w:val="007D703A"/>
    <w:rsid w:val="007D742C"/>
    <w:rsid w:val="007D75C1"/>
    <w:rsid w:val="007D7A28"/>
    <w:rsid w:val="007E01AB"/>
    <w:rsid w:val="007E0595"/>
    <w:rsid w:val="007E0855"/>
    <w:rsid w:val="007E0CAF"/>
    <w:rsid w:val="007E1875"/>
    <w:rsid w:val="007E1AFC"/>
    <w:rsid w:val="007E1B4F"/>
    <w:rsid w:val="007E1B76"/>
    <w:rsid w:val="007E1D73"/>
    <w:rsid w:val="007E232F"/>
    <w:rsid w:val="007E258E"/>
    <w:rsid w:val="007E2E16"/>
    <w:rsid w:val="007E2F26"/>
    <w:rsid w:val="007E3401"/>
    <w:rsid w:val="007E3715"/>
    <w:rsid w:val="007E4BBA"/>
    <w:rsid w:val="007E50FB"/>
    <w:rsid w:val="007E51E4"/>
    <w:rsid w:val="007E5971"/>
    <w:rsid w:val="007E6E33"/>
    <w:rsid w:val="007E7131"/>
    <w:rsid w:val="007E71C7"/>
    <w:rsid w:val="007E7C6B"/>
    <w:rsid w:val="007E7D0C"/>
    <w:rsid w:val="007F02A4"/>
    <w:rsid w:val="007F0D07"/>
    <w:rsid w:val="007F16E6"/>
    <w:rsid w:val="007F17AE"/>
    <w:rsid w:val="007F1862"/>
    <w:rsid w:val="007F26AA"/>
    <w:rsid w:val="007F2917"/>
    <w:rsid w:val="007F2C9A"/>
    <w:rsid w:val="007F344F"/>
    <w:rsid w:val="007F3E5A"/>
    <w:rsid w:val="007F4600"/>
    <w:rsid w:val="007F4C25"/>
    <w:rsid w:val="007F4C6F"/>
    <w:rsid w:val="007F504A"/>
    <w:rsid w:val="007F5485"/>
    <w:rsid w:val="007F55AA"/>
    <w:rsid w:val="007F566F"/>
    <w:rsid w:val="007F5A2C"/>
    <w:rsid w:val="007F5E67"/>
    <w:rsid w:val="007F61C1"/>
    <w:rsid w:val="007F6801"/>
    <w:rsid w:val="007F6AFA"/>
    <w:rsid w:val="007F7349"/>
    <w:rsid w:val="007F7364"/>
    <w:rsid w:val="007F777A"/>
    <w:rsid w:val="008000E7"/>
    <w:rsid w:val="008001CB"/>
    <w:rsid w:val="00800DD2"/>
    <w:rsid w:val="00801885"/>
    <w:rsid w:val="0080219F"/>
    <w:rsid w:val="008021C9"/>
    <w:rsid w:val="00802741"/>
    <w:rsid w:val="0080276E"/>
    <w:rsid w:val="00802C0A"/>
    <w:rsid w:val="0080390E"/>
    <w:rsid w:val="00803BCD"/>
    <w:rsid w:val="00803F12"/>
    <w:rsid w:val="00803F51"/>
    <w:rsid w:val="008042AF"/>
    <w:rsid w:val="008046C3"/>
    <w:rsid w:val="00804EEA"/>
    <w:rsid w:val="00805113"/>
    <w:rsid w:val="00805A9D"/>
    <w:rsid w:val="0080647B"/>
    <w:rsid w:val="008064EB"/>
    <w:rsid w:val="0080664E"/>
    <w:rsid w:val="0080699D"/>
    <w:rsid w:val="00807E1D"/>
    <w:rsid w:val="008100FF"/>
    <w:rsid w:val="008101C3"/>
    <w:rsid w:val="00810ACB"/>
    <w:rsid w:val="00811054"/>
    <w:rsid w:val="00811606"/>
    <w:rsid w:val="0081171C"/>
    <w:rsid w:val="00811E86"/>
    <w:rsid w:val="008121A5"/>
    <w:rsid w:val="008123A6"/>
    <w:rsid w:val="00812AE8"/>
    <w:rsid w:val="00812B1E"/>
    <w:rsid w:val="008133D3"/>
    <w:rsid w:val="00814412"/>
    <w:rsid w:val="0081450C"/>
    <w:rsid w:val="00814B45"/>
    <w:rsid w:val="00814D71"/>
    <w:rsid w:val="00814DA6"/>
    <w:rsid w:val="008156CD"/>
    <w:rsid w:val="0081588C"/>
    <w:rsid w:val="00815AD9"/>
    <w:rsid w:val="00815B6B"/>
    <w:rsid w:val="00816119"/>
    <w:rsid w:val="008162D2"/>
    <w:rsid w:val="008167A7"/>
    <w:rsid w:val="00816A5C"/>
    <w:rsid w:val="00816BE1"/>
    <w:rsid w:val="00816E50"/>
    <w:rsid w:val="008174BE"/>
    <w:rsid w:val="008175E6"/>
    <w:rsid w:val="0081772C"/>
    <w:rsid w:val="00817818"/>
    <w:rsid w:val="00817B53"/>
    <w:rsid w:val="00817D27"/>
    <w:rsid w:val="00820017"/>
    <w:rsid w:val="008208BC"/>
    <w:rsid w:val="0082090D"/>
    <w:rsid w:val="00820C78"/>
    <w:rsid w:val="008213D9"/>
    <w:rsid w:val="00821733"/>
    <w:rsid w:val="00821CAB"/>
    <w:rsid w:val="00821DEA"/>
    <w:rsid w:val="00821E9A"/>
    <w:rsid w:val="00821EC4"/>
    <w:rsid w:val="008228D3"/>
    <w:rsid w:val="00822B29"/>
    <w:rsid w:val="00822B8A"/>
    <w:rsid w:val="00822F1D"/>
    <w:rsid w:val="00822FA4"/>
    <w:rsid w:val="00823341"/>
    <w:rsid w:val="008237CE"/>
    <w:rsid w:val="00823ACD"/>
    <w:rsid w:val="00823EFB"/>
    <w:rsid w:val="008244F8"/>
    <w:rsid w:val="0082472B"/>
    <w:rsid w:val="00824780"/>
    <w:rsid w:val="00825732"/>
    <w:rsid w:val="008268A2"/>
    <w:rsid w:val="00826926"/>
    <w:rsid w:val="00826CFB"/>
    <w:rsid w:val="00827088"/>
    <w:rsid w:val="008270E9"/>
    <w:rsid w:val="00827890"/>
    <w:rsid w:val="008279D1"/>
    <w:rsid w:val="00827D28"/>
    <w:rsid w:val="008302E8"/>
    <w:rsid w:val="008309EF"/>
    <w:rsid w:val="00830B9B"/>
    <w:rsid w:val="00830D25"/>
    <w:rsid w:val="0083173B"/>
    <w:rsid w:val="008321E2"/>
    <w:rsid w:val="00832D21"/>
    <w:rsid w:val="008333FF"/>
    <w:rsid w:val="0083354A"/>
    <w:rsid w:val="00833A5E"/>
    <w:rsid w:val="00833AF1"/>
    <w:rsid w:val="008348F5"/>
    <w:rsid w:val="00834BCD"/>
    <w:rsid w:val="008354C9"/>
    <w:rsid w:val="008356DE"/>
    <w:rsid w:val="00835ACF"/>
    <w:rsid w:val="0083744E"/>
    <w:rsid w:val="00837AD2"/>
    <w:rsid w:val="00837AF9"/>
    <w:rsid w:val="00840489"/>
    <w:rsid w:val="008407E5"/>
    <w:rsid w:val="00840BF2"/>
    <w:rsid w:val="008414BC"/>
    <w:rsid w:val="008422D7"/>
    <w:rsid w:val="00842A78"/>
    <w:rsid w:val="00842DB9"/>
    <w:rsid w:val="00843AC9"/>
    <w:rsid w:val="00843EA0"/>
    <w:rsid w:val="008447FB"/>
    <w:rsid w:val="008452BB"/>
    <w:rsid w:val="00845E89"/>
    <w:rsid w:val="00845F1C"/>
    <w:rsid w:val="00846290"/>
    <w:rsid w:val="008464A7"/>
    <w:rsid w:val="00846FA8"/>
    <w:rsid w:val="00847634"/>
    <w:rsid w:val="00847DF5"/>
    <w:rsid w:val="008500EE"/>
    <w:rsid w:val="00850679"/>
    <w:rsid w:val="00850A24"/>
    <w:rsid w:val="00850C37"/>
    <w:rsid w:val="00850E0D"/>
    <w:rsid w:val="008522F3"/>
    <w:rsid w:val="008523CC"/>
    <w:rsid w:val="00852693"/>
    <w:rsid w:val="00852772"/>
    <w:rsid w:val="008531CA"/>
    <w:rsid w:val="008531D6"/>
    <w:rsid w:val="00853309"/>
    <w:rsid w:val="008537AA"/>
    <w:rsid w:val="008538EB"/>
    <w:rsid w:val="00853997"/>
    <w:rsid w:val="00853A74"/>
    <w:rsid w:val="00853C7E"/>
    <w:rsid w:val="008549BA"/>
    <w:rsid w:val="00854BDC"/>
    <w:rsid w:val="008552BC"/>
    <w:rsid w:val="00855302"/>
    <w:rsid w:val="0085540F"/>
    <w:rsid w:val="0085553D"/>
    <w:rsid w:val="00855A7C"/>
    <w:rsid w:val="00855A8E"/>
    <w:rsid w:val="00855FFB"/>
    <w:rsid w:val="00856647"/>
    <w:rsid w:val="00856DC7"/>
    <w:rsid w:val="00856F85"/>
    <w:rsid w:val="00857185"/>
    <w:rsid w:val="00857676"/>
    <w:rsid w:val="00857889"/>
    <w:rsid w:val="008578F7"/>
    <w:rsid w:val="00857AEC"/>
    <w:rsid w:val="00857CC0"/>
    <w:rsid w:val="00857CE5"/>
    <w:rsid w:val="008605C3"/>
    <w:rsid w:val="00860A21"/>
    <w:rsid w:val="00860B2F"/>
    <w:rsid w:val="00860EE7"/>
    <w:rsid w:val="008612A8"/>
    <w:rsid w:val="00861599"/>
    <w:rsid w:val="008615B8"/>
    <w:rsid w:val="0086183E"/>
    <w:rsid w:val="00862A21"/>
    <w:rsid w:val="00862EDB"/>
    <w:rsid w:val="00863345"/>
    <w:rsid w:val="0086409D"/>
    <w:rsid w:val="008640E9"/>
    <w:rsid w:val="00864641"/>
    <w:rsid w:val="008648BF"/>
    <w:rsid w:val="00864EBD"/>
    <w:rsid w:val="00864F8F"/>
    <w:rsid w:val="008654E0"/>
    <w:rsid w:val="00865B29"/>
    <w:rsid w:val="00865F97"/>
    <w:rsid w:val="008662DD"/>
    <w:rsid w:val="0086636B"/>
    <w:rsid w:val="00866413"/>
    <w:rsid w:val="00866431"/>
    <w:rsid w:val="008666DC"/>
    <w:rsid w:val="0086687A"/>
    <w:rsid w:val="00866C50"/>
    <w:rsid w:val="00866F4B"/>
    <w:rsid w:val="00867C10"/>
    <w:rsid w:val="008702F7"/>
    <w:rsid w:val="0087034F"/>
    <w:rsid w:val="00870F74"/>
    <w:rsid w:val="008715F6"/>
    <w:rsid w:val="00871AA1"/>
    <w:rsid w:val="00871B12"/>
    <w:rsid w:val="00871CF6"/>
    <w:rsid w:val="00871E80"/>
    <w:rsid w:val="008720F6"/>
    <w:rsid w:val="00872278"/>
    <w:rsid w:val="0087281D"/>
    <w:rsid w:val="0087316B"/>
    <w:rsid w:val="00873D34"/>
    <w:rsid w:val="00873F24"/>
    <w:rsid w:val="00874BF2"/>
    <w:rsid w:val="00875032"/>
    <w:rsid w:val="00875610"/>
    <w:rsid w:val="00875654"/>
    <w:rsid w:val="0087585E"/>
    <w:rsid w:val="00875F0F"/>
    <w:rsid w:val="0087712B"/>
    <w:rsid w:val="008772CF"/>
    <w:rsid w:val="00877A71"/>
    <w:rsid w:val="00877B2F"/>
    <w:rsid w:val="00880205"/>
    <w:rsid w:val="008803A9"/>
    <w:rsid w:val="0088068A"/>
    <w:rsid w:val="00881120"/>
    <w:rsid w:val="00881434"/>
    <w:rsid w:val="00881796"/>
    <w:rsid w:val="0088194C"/>
    <w:rsid w:val="00881A61"/>
    <w:rsid w:val="00882983"/>
    <w:rsid w:val="00882E50"/>
    <w:rsid w:val="00882F8F"/>
    <w:rsid w:val="0088372F"/>
    <w:rsid w:val="00883793"/>
    <w:rsid w:val="008840E3"/>
    <w:rsid w:val="0088493D"/>
    <w:rsid w:val="00884CAE"/>
    <w:rsid w:val="00885375"/>
    <w:rsid w:val="008854FF"/>
    <w:rsid w:val="008856D0"/>
    <w:rsid w:val="008858BE"/>
    <w:rsid w:val="00885958"/>
    <w:rsid w:val="00886471"/>
    <w:rsid w:val="00886A3C"/>
    <w:rsid w:val="00886B19"/>
    <w:rsid w:val="00886E88"/>
    <w:rsid w:val="008871D2"/>
    <w:rsid w:val="00887243"/>
    <w:rsid w:val="00887862"/>
    <w:rsid w:val="00887CB7"/>
    <w:rsid w:val="00887E0E"/>
    <w:rsid w:val="00891383"/>
    <w:rsid w:val="00891837"/>
    <w:rsid w:val="00891A4A"/>
    <w:rsid w:val="00891CCD"/>
    <w:rsid w:val="008926FE"/>
    <w:rsid w:val="00892761"/>
    <w:rsid w:val="00892DC7"/>
    <w:rsid w:val="00892E15"/>
    <w:rsid w:val="00892E56"/>
    <w:rsid w:val="008932B2"/>
    <w:rsid w:val="00893613"/>
    <w:rsid w:val="00893E4E"/>
    <w:rsid w:val="0089441B"/>
    <w:rsid w:val="00894722"/>
    <w:rsid w:val="0089472A"/>
    <w:rsid w:val="00894E0D"/>
    <w:rsid w:val="008952FA"/>
    <w:rsid w:val="008953F5"/>
    <w:rsid w:val="008961DF"/>
    <w:rsid w:val="00896530"/>
    <w:rsid w:val="008966E6"/>
    <w:rsid w:val="0089745B"/>
    <w:rsid w:val="00897607"/>
    <w:rsid w:val="008979FB"/>
    <w:rsid w:val="008A048D"/>
    <w:rsid w:val="008A063D"/>
    <w:rsid w:val="008A14BC"/>
    <w:rsid w:val="008A1A69"/>
    <w:rsid w:val="008A2954"/>
    <w:rsid w:val="008A2AB7"/>
    <w:rsid w:val="008A34C5"/>
    <w:rsid w:val="008A3502"/>
    <w:rsid w:val="008A3C36"/>
    <w:rsid w:val="008A3CD0"/>
    <w:rsid w:val="008A3CF7"/>
    <w:rsid w:val="008A43CD"/>
    <w:rsid w:val="008A50A7"/>
    <w:rsid w:val="008A6BF2"/>
    <w:rsid w:val="008A6C47"/>
    <w:rsid w:val="008A6DD5"/>
    <w:rsid w:val="008A71E2"/>
    <w:rsid w:val="008A788A"/>
    <w:rsid w:val="008A7B23"/>
    <w:rsid w:val="008A7FC2"/>
    <w:rsid w:val="008B0023"/>
    <w:rsid w:val="008B07B8"/>
    <w:rsid w:val="008B0E26"/>
    <w:rsid w:val="008B1680"/>
    <w:rsid w:val="008B1CC9"/>
    <w:rsid w:val="008B1EC1"/>
    <w:rsid w:val="008B22EC"/>
    <w:rsid w:val="008B2532"/>
    <w:rsid w:val="008B2A8E"/>
    <w:rsid w:val="008B3202"/>
    <w:rsid w:val="008B32AF"/>
    <w:rsid w:val="008B34D5"/>
    <w:rsid w:val="008B35AC"/>
    <w:rsid w:val="008B395B"/>
    <w:rsid w:val="008B3FDF"/>
    <w:rsid w:val="008B4855"/>
    <w:rsid w:val="008B50C0"/>
    <w:rsid w:val="008B5237"/>
    <w:rsid w:val="008B527B"/>
    <w:rsid w:val="008B548A"/>
    <w:rsid w:val="008B56DD"/>
    <w:rsid w:val="008B5821"/>
    <w:rsid w:val="008B67CC"/>
    <w:rsid w:val="008B71A6"/>
    <w:rsid w:val="008B7223"/>
    <w:rsid w:val="008C0203"/>
    <w:rsid w:val="008C0654"/>
    <w:rsid w:val="008C0764"/>
    <w:rsid w:val="008C0AA2"/>
    <w:rsid w:val="008C0D42"/>
    <w:rsid w:val="008C0D8A"/>
    <w:rsid w:val="008C0D8F"/>
    <w:rsid w:val="008C0DC6"/>
    <w:rsid w:val="008C0FD5"/>
    <w:rsid w:val="008C1358"/>
    <w:rsid w:val="008C148F"/>
    <w:rsid w:val="008C1787"/>
    <w:rsid w:val="008C178A"/>
    <w:rsid w:val="008C1ABC"/>
    <w:rsid w:val="008C1D9F"/>
    <w:rsid w:val="008C29CE"/>
    <w:rsid w:val="008C30D9"/>
    <w:rsid w:val="008C31AD"/>
    <w:rsid w:val="008C328A"/>
    <w:rsid w:val="008C32A8"/>
    <w:rsid w:val="008C3345"/>
    <w:rsid w:val="008C346C"/>
    <w:rsid w:val="008C3FA1"/>
    <w:rsid w:val="008C40ED"/>
    <w:rsid w:val="008C4F83"/>
    <w:rsid w:val="008C56DB"/>
    <w:rsid w:val="008C5856"/>
    <w:rsid w:val="008C5862"/>
    <w:rsid w:val="008C5DE5"/>
    <w:rsid w:val="008C5DFE"/>
    <w:rsid w:val="008C5E3A"/>
    <w:rsid w:val="008C612F"/>
    <w:rsid w:val="008C6467"/>
    <w:rsid w:val="008C660F"/>
    <w:rsid w:val="008C6807"/>
    <w:rsid w:val="008C6951"/>
    <w:rsid w:val="008C6A61"/>
    <w:rsid w:val="008C6B07"/>
    <w:rsid w:val="008C708C"/>
    <w:rsid w:val="008C755C"/>
    <w:rsid w:val="008C7585"/>
    <w:rsid w:val="008C7C86"/>
    <w:rsid w:val="008D0F21"/>
    <w:rsid w:val="008D1268"/>
    <w:rsid w:val="008D1345"/>
    <w:rsid w:val="008D135B"/>
    <w:rsid w:val="008D14D9"/>
    <w:rsid w:val="008D1A08"/>
    <w:rsid w:val="008D1B46"/>
    <w:rsid w:val="008D1F6D"/>
    <w:rsid w:val="008D1F9D"/>
    <w:rsid w:val="008D22CD"/>
    <w:rsid w:val="008D26DE"/>
    <w:rsid w:val="008D2B70"/>
    <w:rsid w:val="008D2F72"/>
    <w:rsid w:val="008D3032"/>
    <w:rsid w:val="008D343D"/>
    <w:rsid w:val="008D3881"/>
    <w:rsid w:val="008D3BA7"/>
    <w:rsid w:val="008D4D47"/>
    <w:rsid w:val="008D4FA5"/>
    <w:rsid w:val="008D56F4"/>
    <w:rsid w:val="008D5B47"/>
    <w:rsid w:val="008D5DAB"/>
    <w:rsid w:val="008D6225"/>
    <w:rsid w:val="008D654F"/>
    <w:rsid w:val="008D6579"/>
    <w:rsid w:val="008D660B"/>
    <w:rsid w:val="008D686A"/>
    <w:rsid w:val="008D6B12"/>
    <w:rsid w:val="008D6B44"/>
    <w:rsid w:val="008D7589"/>
    <w:rsid w:val="008E0546"/>
    <w:rsid w:val="008E0861"/>
    <w:rsid w:val="008E0D07"/>
    <w:rsid w:val="008E1E24"/>
    <w:rsid w:val="008E2016"/>
    <w:rsid w:val="008E24F7"/>
    <w:rsid w:val="008E24F8"/>
    <w:rsid w:val="008E258C"/>
    <w:rsid w:val="008E2660"/>
    <w:rsid w:val="008E26C2"/>
    <w:rsid w:val="008E2D51"/>
    <w:rsid w:val="008E2FCD"/>
    <w:rsid w:val="008E34DD"/>
    <w:rsid w:val="008E3AA5"/>
    <w:rsid w:val="008E3DDD"/>
    <w:rsid w:val="008E3F0F"/>
    <w:rsid w:val="008E477C"/>
    <w:rsid w:val="008E483A"/>
    <w:rsid w:val="008E515A"/>
    <w:rsid w:val="008E59DC"/>
    <w:rsid w:val="008E5DC0"/>
    <w:rsid w:val="008E5F5E"/>
    <w:rsid w:val="008E63FE"/>
    <w:rsid w:val="008E66B3"/>
    <w:rsid w:val="008E7123"/>
    <w:rsid w:val="008E7BF8"/>
    <w:rsid w:val="008E7EB0"/>
    <w:rsid w:val="008F006D"/>
    <w:rsid w:val="008F06AD"/>
    <w:rsid w:val="008F11D9"/>
    <w:rsid w:val="008F165D"/>
    <w:rsid w:val="008F16DF"/>
    <w:rsid w:val="008F16FE"/>
    <w:rsid w:val="008F177D"/>
    <w:rsid w:val="008F1E6E"/>
    <w:rsid w:val="008F28BB"/>
    <w:rsid w:val="008F2B95"/>
    <w:rsid w:val="008F2E0E"/>
    <w:rsid w:val="008F3064"/>
    <w:rsid w:val="008F3C90"/>
    <w:rsid w:val="008F3D04"/>
    <w:rsid w:val="008F402E"/>
    <w:rsid w:val="008F4248"/>
    <w:rsid w:val="008F4EFA"/>
    <w:rsid w:val="008F61F4"/>
    <w:rsid w:val="008F67AF"/>
    <w:rsid w:val="008F6929"/>
    <w:rsid w:val="008F7113"/>
    <w:rsid w:val="008F745F"/>
    <w:rsid w:val="008F7C83"/>
    <w:rsid w:val="00900640"/>
    <w:rsid w:val="0090099E"/>
    <w:rsid w:val="00900D6F"/>
    <w:rsid w:val="0090123B"/>
    <w:rsid w:val="0090180D"/>
    <w:rsid w:val="00901CD1"/>
    <w:rsid w:val="00901EC8"/>
    <w:rsid w:val="00901FDD"/>
    <w:rsid w:val="009021AC"/>
    <w:rsid w:val="00902971"/>
    <w:rsid w:val="009029B4"/>
    <w:rsid w:val="00902DDC"/>
    <w:rsid w:val="00902F34"/>
    <w:rsid w:val="0090327A"/>
    <w:rsid w:val="009035FA"/>
    <w:rsid w:val="00903653"/>
    <w:rsid w:val="009041BD"/>
    <w:rsid w:val="00904631"/>
    <w:rsid w:val="00904A50"/>
    <w:rsid w:val="00904CFB"/>
    <w:rsid w:val="00905933"/>
    <w:rsid w:val="00905EBB"/>
    <w:rsid w:val="009068D8"/>
    <w:rsid w:val="00906923"/>
    <w:rsid w:val="00906C18"/>
    <w:rsid w:val="00907284"/>
    <w:rsid w:val="00907329"/>
    <w:rsid w:val="0090735F"/>
    <w:rsid w:val="0090767A"/>
    <w:rsid w:val="009077F6"/>
    <w:rsid w:val="00910560"/>
    <w:rsid w:val="0091071F"/>
    <w:rsid w:val="009107F8"/>
    <w:rsid w:val="00910DB3"/>
    <w:rsid w:val="00911CCD"/>
    <w:rsid w:val="00911CD2"/>
    <w:rsid w:val="00911D69"/>
    <w:rsid w:val="009122BE"/>
    <w:rsid w:val="0091239F"/>
    <w:rsid w:val="00912B59"/>
    <w:rsid w:val="00913050"/>
    <w:rsid w:val="00913B06"/>
    <w:rsid w:val="00913C23"/>
    <w:rsid w:val="00913CCE"/>
    <w:rsid w:val="00913E0D"/>
    <w:rsid w:val="00913E12"/>
    <w:rsid w:val="0091417B"/>
    <w:rsid w:val="00914442"/>
    <w:rsid w:val="00914445"/>
    <w:rsid w:val="00914BA3"/>
    <w:rsid w:val="00914FFD"/>
    <w:rsid w:val="0091510F"/>
    <w:rsid w:val="0091521A"/>
    <w:rsid w:val="009154CB"/>
    <w:rsid w:val="00915508"/>
    <w:rsid w:val="00915735"/>
    <w:rsid w:val="00915B1C"/>
    <w:rsid w:val="00916BC7"/>
    <w:rsid w:val="00916ED4"/>
    <w:rsid w:val="009170DE"/>
    <w:rsid w:val="0091711E"/>
    <w:rsid w:val="00917183"/>
    <w:rsid w:val="00917751"/>
    <w:rsid w:val="00917AE7"/>
    <w:rsid w:val="00917C64"/>
    <w:rsid w:val="00917ED3"/>
    <w:rsid w:val="00920D97"/>
    <w:rsid w:val="009210C1"/>
    <w:rsid w:val="0092171D"/>
    <w:rsid w:val="00921A21"/>
    <w:rsid w:val="00921A68"/>
    <w:rsid w:val="00921D81"/>
    <w:rsid w:val="00921FB6"/>
    <w:rsid w:val="00922212"/>
    <w:rsid w:val="009223AD"/>
    <w:rsid w:val="00922868"/>
    <w:rsid w:val="00923031"/>
    <w:rsid w:val="009231DC"/>
    <w:rsid w:val="009234AF"/>
    <w:rsid w:val="009237EF"/>
    <w:rsid w:val="00923C71"/>
    <w:rsid w:val="009242B5"/>
    <w:rsid w:val="0092485A"/>
    <w:rsid w:val="0092525E"/>
    <w:rsid w:val="009257C4"/>
    <w:rsid w:val="0092585B"/>
    <w:rsid w:val="00925AF5"/>
    <w:rsid w:val="00925E51"/>
    <w:rsid w:val="00926CD9"/>
    <w:rsid w:val="009270A2"/>
    <w:rsid w:val="009306CD"/>
    <w:rsid w:val="00930E8D"/>
    <w:rsid w:val="00931C1D"/>
    <w:rsid w:val="00931D67"/>
    <w:rsid w:val="00932263"/>
    <w:rsid w:val="009322B9"/>
    <w:rsid w:val="0093240C"/>
    <w:rsid w:val="00932C8E"/>
    <w:rsid w:val="00932FBD"/>
    <w:rsid w:val="009334A4"/>
    <w:rsid w:val="00933807"/>
    <w:rsid w:val="0093395E"/>
    <w:rsid w:val="00933CA2"/>
    <w:rsid w:val="009341FE"/>
    <w:rsid w:val="0093439A"/>
    <w:rsid w:val="00935119"/>
    <w:rsid w:val="0093511E"/>
    <w:rsid w:val="0093517F"/>
    <w:rsid w:val="0093552E"/>
    <w:rsid w:val="0093580C"/>
    <w:rsid w:val="00936118"/>
    <w:rsid w:val="00936292"/>
    <w:rsid w:val="00936526"/>
    <w:rsid w:val="0093668D"/>
    <w:rsid w:val="00936969"/>
    <w:rsid w:val="009369A7"/>
    <w:rsid w:val="00936AA6"/>
    <w:rsid w:val="00936CD8"/>
    <w:rsid w:val="009376C2"/>
    <w:rsid w:val="00937A1B"/>
    <w:rsid w:val="00940B86"/>
    <w:rsid w:val="00941026"/>
    <w:rsid w:val="00941FD1"/>
    <w:rsid w:val="00942251"/>
    <w:rsid w:val="00942BA4"/>
    <w:rsid w:val="009436C1"/>
    <w:rsid w:val="00943834"/>
    <w:rsid w:val="00943CED"/>
    <w:rsid w:val="009449B8"/>
    <w:rsid w:val="00944A3D"/>
    <w:rsid w:val="00944BF2"/>
    <w:rsid w:val="00944F7C"/>
    <w:rsid w:val="00944FDB"/>
    <w:rsid w:val="00945186"/>
    <w:rsid w:val="009455A0"/>
    <w:rsid w:val="00945825"/>
    <w:rsid w:val="00945AE6"/>
    <w:rsid w:val="00945B92"/>
    <w:rsid w:val="00945F3B"/>
    <w:rsid w:val="00945F45"/>
    <w:rsid w:val="00946073"/>
    <w:rsid w:val="009466C2"/>
    <w:rsid w:val="00946747"/>
    <w:rsid w:val="00947A1F"/>
    <w:rsid w:val="00950254"/>
    <w:rsid w:val="009515BA"/>
    <w:rsid w:val="0095200C"/>
    <w:rsid w:val="0095219F"/>
    <w:rsid w:val="00952C6A"/>
    <w:rsid w:val="00952F86"/>
    <w:rsid w:val="00954310"/>
    <w:rsid w:val="009547D4"/>
    <w:rsid w:val="00955107"/>
    <w:rsid w:val="009555B2"/>
    <w:rsid w:val="009555ED"/>
    <w:rsid w:val="009556BE"/>
    <w:rsid w:val="00955F0C"/>
    <w:rsid w:val="009562E7"/>
    <w:rsid w:val="00956935"/>
    <w:rsid w:val="00956978"/>
    <w:rsid w:val="00956A8B"/>
    <w:rsid w:val="00956D38"/>
    <w:rsid w:val="00957055"/>
    <w:rsid w:val="00957153"/>
    <w:rsid w:val="0095761C"/>
    <w:rsid w:val="009576CB"/>
    <w:rsid w:val="009577C4"/>
    <w:rsid w:val="00957B60"/>
    <w:rsid w:val="009600C0"/>
    <w:rsid w:val="00960434"/>
    <w:rsid w:val="00960C8B"/>
    <w:rsid w:val="00961044"/>
    <w:rsid w:val="0096112B"/>
    <w:rsid w:val="00961B53"/>
    <w:rsid w:val="00961FF5"/>
    <w:rsid w:val="00962009"/>
    <w:rsid w:val="009621B8"/>
    <w:rsid w:val="009622E8"/>
    <w:rsid w:val="00962360"/>
    <w:rsid w:val="00962CF2"/>
    <w:rsid w:val="0096343F"/>
    <w:rsid w:val="0096399B"/>
    <w:rsid w:val="00963E68"/>
    <w:rsid w:val="00963EED"/>
    <w:rsid w:val="00964174"/>
    <w:rsid w:val="009641FD"/>
    <w:rsid w:val="009643C0"/>
    <w:rsid w:val="00964824"/>
    <w:rsid w:val="00964B12"/>
    <w:rsid w:val="00964C8F"/>
    <w:rsid w:val="00964F96"/>
    <w:rsid w:val="0096534B"/>
    <w:rsid w:val="00965657"/>
    <w:rsid w:val="009665ED"/>
    <w:rsid w:val="00967075"/>
    <w:rsid w:val="00967DBD"/>
    <w:rsid w:val="00967DED"/>
    <w:rsid w:val="00970037"/>
    <w:rsid w:val="009700A7"/>
    <w:rsid w:val="00970359"/>
    <w:rsid w:val="00970AFD"/>
    <w:rsid w:val="00970C42"/>
    <w:rsid w:val="00970CF7"/>
    <w:rsid w:val="00970FD4"/>
    <w:rsid w:val="009710A6"/>
    <w:rsid w:val="00971333"/>
    <w:rsid w:val="00971420"/>
    <w:rsid w:val="00971702"/>
    <w:rsid w:val="00971849"/>
    <w:rsid w:val="00971AA7"/>
    <w:rsid w:val="00971B4A"/>
    <w:rsid w:val="00972035"/>
    <w:rsid w:val="0097237B"/>
    <w:rsid w:val="009724EC"/>
    <w:rsid w:val="009728D0"/>
    <w:rsid w:val="00972F6A"/>
    <w:rsid w:val="00973565"/>
    <w:rsid w:val="00973AFB"/>
    <w:rsid w:val="00973BA2"/>
    <w:rsid w:val="00973FEA"/>
    <w:rsid w:val="00974322"/>
    <w:rsid w:val="0097470E"/>
    <w:rsid w:val="009747BD"/>
    <w:rsid w:val="00975482"/>
    <w:rsid w:val="00975532"/>
    <w:rsid w:val="0097669A"/>
    <w:rsid w:val="00976F2E"/>
    <w:rsid w:val="00976FD2"/>
    <w:rsid w:val="00977362"/>
    <w:rsid w:val="00980136"/>
    <w:rsid w:val="009816FB"/>
    <w:rsid w:val="00981895"/>
    <w:rsid w:val="00981C7E"/>
    <w:rsid w:val="00982138"/>
    <w:rsid w:val="009826A9"/>
    <w:rsid w:val="00982C03"/>
    <w:rsid w:val="00982EA9"/>
    <w:rsid w:val="00983039"/>
    <w:rsid w:val="009833DC"/>
    <w:rsid w:val="009833DD"/>
    <w:rsid w:val="009837C2"/>
    <w:rsid w:val="009839D1"/>
    <w:rsid w:val="00983E73"/>
    <w:rsid w:val="00983FB6"/>
    <w:rsid w:val="00984233"/>
    <w:rsid w:val="00984D31"/>
    <w:rsid w:val="00985178"/>
    <w:rsid w:val="00986247"/>
    <w:rsid w:val="00986C77"/>
    <w:rsid w:val="00987399"/>
    <w:rsid w:val="00987525"/>
    <w:rsid w:val="00987788"/>
    <w:rsid w:val="00987B2F"/>
    <w:rsid w:val="00990083"/>
    <w:rsid w:val="00990367"/>
    <w:rsid w:val="00990735"/>
    <w:rsid w:val="00991A56"/>
    <w:rsid w:val="00991E95"/>
    <w:rsid w:val="00992792"/>
    <w:rsid w:val="009929A3"/>
    <w:rsid w:val="00992EF3"/>
    <w:rsid w:val="009932D6"/>
    <w:rsid w:val="00993301"/>
    <w:rsid w:val="00993D09"/>
    <w:rsid w:val="00993DAB"/>
    <w:rsid w:val="0099440B"/>
    <w:rsid w:val="00994A49"/>
    <w:rsid w:val="00994CE3"/>
    <w:rsid w:val="009950B3"/>
    <w:rsid w:val="009960AD"/>
    <w:rsid w:val="00996805"/>
    <w:rsid w:val="0099718E"/>
    <w:rsid w:val="00997491"/>
    <w:rsid w:val="009974B9"/>
    <w:rsid w:val="009974CD"/>
    <w:rsid w:val="00997CB1"/>
    <w:rsid w:val="00997FE1"/>
    <w:rsid w:val="009A064E"/>
    <w:rsid w:val="009A06B4"/>
    <w:rsid w:val="009A0F3F"/>
    <w:rsid w:val="009A1085"/>
    <w:rsid w:val="009A10B9"/>
    <w:rsid w:val="009A1239"/>
    <w:rsid w:val="009A17B9"/>
    <w:rsid w:val="009A1AAA"/>
    <w:rsid w:val="009A1B29"/>
    <w:rsid w:val="009A1F6B"/>
    <w:rsid w:val="009A2158"/>
    <w:rsid w:val="009A2282"/>
    <w:rsid w:val="009A238D"/>
    <w:rsid w:val="009A2B20"/>
    <w:rsid w:val="009A3351"/>
    <w:rsid w:val="009A3B60"/>
    <w:rsid w:val="009A40E4"/>
    <w:rsid w:val="009A50E3"/>
    <w:rsid w:val="009A54D8"/>
    <w:rsid w:val="009A5977"/>
    <w:rsid w:val="009A63FE"/>
    <w:rsid w:val="009A68D0"/>
    <w:rsid w:val="009A7288"/>
    <w:rsid w:val="009A7378"/>
    <w:rsid w:val="009A73A1"/>
    <w:rsid w:val="009A77AE"/>
    <w:rsid w:val="009A7A21"/>
    <w:rsid w:val="009B0705"/>
    <w:rsid w:val="009B08A8"/>
    <w:rsid w:val="009B0E0B"/>
    <w:rsid w:val="009B0E7A"/>
    <w:rsid w:val="009B136B"/>
    <w:rsid w:val="009B1BD4"/>
    <w:rsid w:val="009B1DB4"/>
    <w:rsid w:val="009B1DEC"/>
    <w:rsid w:val="009B258A"/>
    <w:rsid w:val="009B2C10"/>
    <w:rsid w:val="009B323A"/>
    <w:rsid w:val="009B3431"/>
    <w:rsid w:val="009B377E"/>
    <w:rsid w:val="009B3991"/>
    <w:rsid w:val="009B3ADB"/>
    <w:rsid w:val="009B413F"/>
    <w:rsid w:val="009B441D"/>
    <w:rsid w:val="009B497C"/>
    <w:rsid w:val="009B5537"/>
    <w:rsid w:val="009B55F1"/>
    <w:rsid w:val="009B572E"/>
    <w:rsid w:val="009B5E3E"/>
    <w:rsid w:val="009B6C8E"/>
    <w:rsid w:val="009B6FD7"/>
    <w:rsid w:val="009B7ABD"/>
    <w:rsid w:val="009B7C74"/>
    <w:rsid w:val="009C03A7"/>
    <w:rsid w:val="009C09BC"/>
    <w:rsid w:val="009C0ADB"/>
    <w:rsid w:val="009C0BC7"/>
    <w:rsid w:val="009C0D2D"/>
    <w:rsid w:val="009C13D2"/>
    <w:rsid w:val="009C1405"/>
    <w:rsid w:val="009C19F2"/>
    <w:rsid w:val="009C1E4E"/>
    <w:rsid w:val="009C20FB"/>
    <w:rsid w:val="009C247E"/>
    <w:rsid w:val="009C282C"/>
    <w:rsid w:val="009C2D01"/>
    <w:rsid w:val="009C2D65"/>
    <w:rsid w:val="009C2DFE"/>
    <w:rsid w:val="009C2FE6"/>
    <w:rsid w:val="009C31FA"/>
    <w:rsid w:val="009C3BE4"/>
    <w:rsid w:val="009C4374"/>
    <w:rsid w:val="009C4714"/>
    <w:rsid w:val="009C4962"/>
    <w:rsid w:val="009C4D7D"/>
    <w:rsid w:val="009C4FF8"/>
    <w:rsid w:val="009C50F2"/>
    <w:rsid w:val="009C5213"/>
    <w:rsid w:val="009C553B"/>
    <w:rsid w:val="009C55C4"/>
    <w:rsid w:val="009C5A70"/>
    <w:rsid w:val="009C677B"/>
    <w:rsid w:val="009C687F"/>
    <w:rsid w:val="009C6C03"/>
    <w:rsid w:val="009C6C0F"/>
    <w:rsid w:val="009C7E6F"/>
    <w:rsid w:val="009C7E76"/>
    <w:rsid w:val="009D01C6"/>
    <w:rsid w:val="009D0460"/>
    <w:rsid w:val="009D1443"/>
    <w:rsid w:val="009D175A"/>
    <w:rsid w:val="009D1B13"/>
    <w:rsid w:val="009D1EFD"/>
    <w:rsid w:val="009D22E9"/>
    <w:rsid w:val="009D2CD4"/>
    <w:rsid w:val="009D2DCB"/>
    <w:rsid w:val="009D311B"/>
    <w:rsid w:val="009D357B"/>
    <w:rsid w:val="009D35C4"/>
    <w:rsid w:val="009D3764"/>
    <w:rsid w:val="009D3BBD"/>
    <w:rsid w:val="009D40F9"/>
    <w:rsid w:val="009D4221"/>
    <w:rsid w:val="009D468D"/>
    <w:rsid w:val="009D46D7"/>
    <w:rsid w:val="009D4C92"/>
    <w:rsid w:val="009D50B9"/>
    <w:rsid w:val="009D5810"/>
    <w:rsid w:val="009D58E6"/>
    <w:rsid w:val="009D5C87"/>
    <w:rsid w:val="009D5D4A"/>
    <w:rsid w:val="009D5DA8"/>
    <w:rsid w:val="009D5EAA"/>
    <w:rsid w:val="009D62B6"/>
    <w:rsid w:val="009D677E"/>
    <w:rsid w:val="009D681B"/>
    <w:rsid w:val="009D6D36"/>
    <w:rsid w:val="009D7057"/>
    <w:rsid w:val="009D70C4"/>
    <w:rsid w:val="009D7126"/>
    <w:rsid w:val="009D73A5"/>
    <w:rsid w:val="009D74B0"/>
    <w:rsid w:val="009D7798"/>
    <w:rsid w:val="009D7816"/>
    <w:rsid w:val="009E02DB"/>
    <w:rsid w:val="009E0370"/>
    <w:rsid w:val="009E05BD"/>
    <w:rsid w:val="009E2183"/>
    <w:rsid w:val="009E23A3"/>
    <w:rsid w:val="009E260C"/>
    <w:rsid w:val="009E2E80"/>
    <w:rsid w:val="009E34BF"/>
    <w:rsid w:val="009E45E1"/>
    <w:rsid w:val="009E4D81"/>
    <w:rsid w:val="009E4F89"/>
    <w:rsid w:val="009E52D0"/>
    <w:rsid w:val="009E557B"/>
    <w:rsid w:val="009E641F"/>
    <w:rsid w:val="009E678E"/>
    <w:rsid w:val="009E6CB6"/>
    <w:rsid w:val="009E7E92"/>
    <w:rsid w:val="009E7F8C"/>
    <w:rsid w:val="009F0008"/>
    <w:rsid w:val="009F03C3"/>
    <w:rsid w:val="009F0A3D"/>
    <w:rsid w:val="009F18A5"/>
    <w:rsid w:val="009F1B86"/>
    <w:rsid w:val="009F2612"/>
    <w:rsid w:val="009F269E"/>
    <w:rsid w:val="009F2990"/>
    <w:rsid w:val="009F2B75"/>
    <w:rsid w:val="009F2BEC"/>
    <w:rsid w:val="009F2C6F"/>
    <w:rsid w:val="009F2DFA"/>
    <w:rsid w:val="009F301C"/>
    <w:rsid w:val="009F3366"/>
    <w:rsid w:val="009F359F"/>
    <w:rsid w:val="009F38DE"/>
    <w:rsid w:val="009F3BB5"/>
    <w:rsid w:val="009F4C03"/>
    <w:rsid w:val="009F4E24"/>
    <w:rsid w:val="009F4E7E"/>
    <w:rsid w:val="009F5364"/>
    <w:rsid w:val="009F53C8"/>
    <w:rsid w:val="009F5533"/>
    <w:rsid w:val="009F5B3F"/>
    <w:rsid w:val="009F5BC1"/>
    <w:rsid w:val="009F5F7A"/>
    <w:rsid w:val="009F6013"/>
    <w:rsid w:val="009F61B3"/>
    <w:rsid w:val="009F6E42"/>
    <w:rsid w:val="009F7118"/>
    <w:rsid w:val="009F776B"/>
    <w:rsid w:val="009F77FC"/>
    <w:rsid w:val="009F7B1E"/>
    <w:rsid w:val="00A00297"/>
    <w:rsid w:val="00A0067D"/>
    <w:rsid w:val="00A00739"/>
    <w:rsid w:val="00A00858"/>
    <w:rsid w:val="00A01163"/>
    <w:rsid w:val="00A011B4"/>
    <w:rsid w:val="00A0141F"/>
    <w:rsid w:val="00A01513"/>
    <w:rsid w:val="00A0172F"/>
    <w:rsid w:val="00A01ED0"/>
    <w:rsid w:val="00A02659"/>
    <w:rsid w:val="00A0276B"/>
    <w:rsid w:val="00A028A8"/>
    <w:rsid w:val="00A02C3C"/>
    <w:rsid w:val="00A02C8A"/>
    <w:rsid w:val="00A033D8"/>
    <w:rsid w:val="00A03878"/>
    <w:rsid w:val="00A05ACB"/>
    <w:rsid w:val="00A05E28"/>
    <w:rsid w:val="00A05F14"/>
    <w:rsid w:val="00A0635F"/>
    <w:rsid w:val="00A0638C"/>
    <w:rsid w:val="00A0646F"/>
    <w:rsid w:val="00A06AD6"/>
    <w:rsid w:val="00A06E8B"/>
    <w:rsid w:val="00A07FE0"/>
    <w:rsid w:val="00A1061F"/>
    <w:rsid w:val="00A10B28"/>
    <w:rsid w:val="00A10B84"/>
    <w:rsid w:val="00A10CCA"/>
    <w:rsid w:val="00A10F8C"/>
    <w:rsid w:val="00A11D19"/>
    <w:rsid w:val="00A12314"/>
    <w:rsid w:val="00A12733"/>
    <w:rsid w:val="00A127AD"/>
    <w:rsid w:val="00A12F96"/>
    <w:rsid w:val="00A12FC8"/>
    <w:rsid w:val="00A13273"/>
    <w:rsid w:val="00A13308"/>
    <w:rsid w:val="00A135F0"/>
    <w:rsid w:val="00A13717"/>
    <w:rsid w:val="00A1371F"/>
    <w:rsid w:val="00A13C77"/>
    <w:rsid w:val="00A13CF4"/>
    <w:rsid w:val="00A13EE8"/>
    <w:rsid w:val="00A14307"/>
    <w:rsid w:val="00A14CBD"/>
    <w:rsid w:val="00A15A8A"/>
    <w:rsid w:val="00A16C95"/>
    <w:rsid w:val="00A16FE9"/>
    <w:rsid w:val="00A17BE7"/>
    <w:rsid w:val="00A20129"/>
    <w:rsid w:val="00A20801"/>
    <w:rsid w:val="00A212F9"/>
    <w:rsid w:val="00A21507"/>
    <w:rsid w:val="00A21B6C"/>
    <w:rsid w:val="00A21B6E"/>
    <w:rsid w:val="00A2257E"/>
    <w:rsid w:val="00A22FB8"/>
    <w:rsid w:val="00A2364C"/>
    <w:rsid w:val="00A2379F"/>
    <w:rsid w:val="00A23909"/>
    <w:rsid w:val="00A2517F"/>
    <w:rsid w:val="00A253BA"/>
    <w:rsid w:val="00A258BA"/>
    <w:rsid w:val="00A25968"/>
    <w:rsid w:val="00A25E8D"/>
    <w:rsid w:val="00A25F4A"/>
    <w:rsid w:val="00A266C1"/>
    <w:rsid w:val="00A26896"/>
    <w:rsid w:val="00A26928"/>
    <w:rsid w:val="00A26D13"/>
    <w:rsid w:val="00A27495"/>
    <w:rsid w:val="00A2772A"/>
    <w:rsid w:val="00A27FFC"/>
    <w:rsid w:val="00A30996"/>
    <w:rsid w:val="00A3163E"/>
    <w:rsid w:val="00A32563"/>
    <w:rsid w:val="00A32EEE"/>
    <w:rsid w:val="00A33F3F"/>
    <w:rsid w:val="00A34227"/>
    <w:rsid w:val="00A34273"/>
    <w:rsid w:val="00A342A0"/>
    <w:rsid w:val="00A34F48"/>
    <w:rsid w:val="00A35053"/>
    <w:rsid w:val="00A35175"/>
    <w:rsid w:val="00A353E8"/>
    <w:rsid w:val="00A35CE2"/>
    <w:rsid w:val="00A3629D"/>
    <w:rsid w:val="00A36420"/>
    <w:rsid w:val="00A36604"/>
    <w:rsid w:val="00A36885"/>
    <w:rsid w:val="00A370E8"/>
    <w:rsid w:val="00A377E2"/>
    <w:rsid w:val="00A40457"/>
    <w:rsid w:val="00A405BF"/>
    <w:rsid w:val="00A4066C"/>
    <w:rsid w:val="00A408F1"/>
    <w:rsid w:val="00A40910"/>
    <w:rsid w:val="00A40920"/>
    <w:rsid w:val="00A40A47"/>
    <w:rsid w:val="00A40F0F"/>
    <w:rsid w:val="00A4104E"/>
    <w:rsid w:val="00A41D16"/>
    <w:rsid w:val="00A42592"/>
    <w:rsid w:val="00A42740"/>
    <w:rsid w:val="00A42C69"/>
    <w:rsid w:val="00A433AD"/>
    <w:rsid w:val="00A4342D"/>
    <w:rsid w:val="00A43C92"/>
    <w:rsid w:val="00A43D45"/>
    <w:rsid w:val="00A43D51"/>
    <w:rsid w:val="00A43F68"/>
    <w:rsid w:val="00A441A1"/>
    <w:rsid w:val="00A44A5B"/>
    <w:rsid w:val="00A44A8D"/>
    <w:rsid w:val="00A44E44"/>
    <w:rsid w:val="00A44E53"/>
    <w:rsid w:val="00A44F23"/>
    <w:rsid w:val="00A4562D"/>
    <w:rsid w:val="00A4574A"/>
    <w:rsid w:val="00A45DA1"/>
    <w:rsid w:val="00A4608A"/>
    <w:rsid w:val="00A46912"/>
    <w:rsid w:val="00A46D59"/>
    <w:rsid w:val="00A476C2"/>
    <w:rsid w:val="00A4788D"/>
    <w:rsid w:val="00A47C04"/>
    <w:rsid w:val="00A47E65"/>
    <w:rsid w:val="00A50863"/>
    <w:rsid w:val="00A511FA"/>
    <w:rsid w:val="00A51466"/>
    <w:rsid w:val="00A51D0F"/>
    <w:rsid w:val="00A525DA"/>
    <w:rsid w:val="00A5436A"/>
    <w:rsid w:val="00A54ECC"/>
    <w:rsid w:val="00A54ED2"/>
    <w:rsid w:val="00A54F76"/>
    <w:rsid w:val="00A5515C"/>
    <w:rsid w:val="00A553C5"/>
    <w:rsid w:val="00A5566D"/>
    <w:rsid w:val="00A557C2"/>
    <w:rsid w:val="00A55F7A"/>
    <w:rsid w:val="00A55FFD"/>
    <w:rsid w:val="00A56220"/>
    <w:rsid w:val="00A564FC"/>
    <w:rsid w:val="00A56B50"/>
    <w:rsid w:val="00A56C37"/>
    <w:rsid w:val="00A56E52"/>
    <w:rsid w:val="00A56F75"/>
    <w:rsid w:val="00A57180"/>
    <w:rsid w:val="00A60EFC"/>
    <w:rsid w:val="00A611C8"/>
    <w:rsid w:val="00A614DD"/>
    <w:rsid w:val="00A61525"/>
    <w:rsid w:val="00A621AC"/>
    <w:rsid w:val="00A623D7"/>
    <w:rsid w:val="00A626BB"/>
    <w:rsid w:val="00A62F31"/>
    <w:rsid w:val="00A631FF"/>
    <w:rsid w:val="00A632BA"/>
    <w:rsid w:val="00A63738"/>
    <w:rsid w:val="00A6392D"/>
    <w:rsid w:val="00A64155"/>
    <w:rsid w:val="00A644C6"/>
    <w:rsid w:val="00A64D81"/>
    <w:rsid w:val="00A64E38"/>
    <w:rsid w:val="00A652CB"/>
    <w:rsid w:val="00A653F5"/>
    <w:rsid w:val="00A65CF8"/>
    <w:rsid w:val="00A65FAF"/>
    <w:rsid w:val="00A666B6"/>
    <w:rsid w:val="00A666BE"/>
    <w:rsid w:val="00A66800"/>
    <w:rsid w:val="00A67298"/>
    <w:rsid w:val="00A67432"/>
    <w:rsid w:val="00A674CE"/>
    <w:rsid w:val="00A674D9"/>
    <w:rsid w:val="00A67523"/>
    <w:rsid w:val="00A67BCE"/>
    <w:rsid w:val="00A67DEE"/>
    <w:rsid w:val="00A71547"/>
    <w:rsid w:val="00A727D9"/>
    <w:rsid w:val="00A72E5B"/>
    <w:rsid w:val="00A73556"/>
    <w:rsid w:val="00A7362F"/>
    <w:rsid w:val="00A73FEF"/>
    <w:rsid w:val="00A74126"/>
    <w:rsid w:val="00A74569"/>
    <w:rsid w:val="00A74952"/>
    <w:rsid w:val="00A752BF"/>
    <w:rsid w:val="00A75339"/>
    <w:rsid w:val="00A75A12"/>
    <w:rsid w:val="00A75B04"/>
    <w:rsid w:val="00A75BCD"/>
    <w:rsid w:val="00A7623C"/>
    <w:rsid w:val="00A76640"/>
    <w:rsid w:val="00A76F38"/>
    <w:rsid w:val="00A77712"/>
    <w:rsid w:val="00A80029"/>
    <w:rsid w:val="00A80255"/>
    <w:rsid w:val="00A80285"/>
    <w:rsid w:val="00A805A6"/>
    <w:rsid w:val="00A8065A"/>
    <w:rsid w:val="00A80D58"/>
    <w:rsid w:val="00A81034"/>
    <w:rsid w:val="00A812D4"/>
    <w:rsid w:val="00A81A0E"/>
    <w:rsid w:val="00A81EFD"/>
    <w:rsid w:val="00A82020"/>
    <w:rsid w:val="00A824F0"/>
    <w:rsid w:val="00A82D50"/>
    <w:rsid w:val="00A83524"/>
    <w:rsid w:val="00A835E4"/>
    <w:rsid w:val="00A837C2"/>
    <w:rsid w:val="00A838DD"/>
    <w:rsid w:val="00A83BBD"/>
    <w:rsid w:val="00A84144"/>
    <w:rsid w:val="00A8483F"/>
    <w:rsid w:val="00A84F1E"/>
    <w:rsid w:val="00A8502D"/>
    <w:rsid w:val="00A850E7"/>
    <w:rsid w:val="00A85724"/>
    <w:rsid w:val="00A85794"/>
    <w:rsid w:val="00A85E14"/>
    <w:rsid w:val="00A85E84"/>
    <w:rsid w:val="00A866FB"/>
    <w:rsid w:val="00A8709F"/>
    <w:rsid w:val="00A879AA"/>
    <w:rsid w:val="00A87E27"/>
    <w:rsid w:val="00A9033A"/>
    <w:rsid w:val="00A909E2"/>
    <w:rsid w:val="00A90D53"/>
    <w:rsid w:val="00A91030"/>
    <w:rsid w:val="00A91167"/>
    <w:rsid w:val="00A9143D"/>
    <w:rsid w:val="00A91448"/>
    <w:rsid w:val="00A9181D"/>
    <w:rsid w:val="00A91949"/>
    <w:rsid w:val="00A92EDE"/>
    <w:rsid w:val="00A938A4"/>
    <w:rsid w:val="00A93E4D"/>
    <w:rsid w:val="00A9491C"/>
    <w:rsid w:val="00A95F7F"/>
    <w:rsid w:val="00A966A1"/>
    <w:rsid w:val="00A96857"/>
    <w:rsid w:val="00A974FE"/>
    <w:rsid w:val="00A97B72"/>
    <w:rsid w:val="00AA00D3"/>
    <w:rsid w:val="00AA026D"/>
    <w:rsid w:val="00AA08AF"/>
    <w:rsid w:val="00AA0F5E"/>
    <w:rsid w:val="00AA1824"/>
    <w:rsid w:val="00AA19F7"/>
    <w:rsid w:val="00AA1F7F"/>
    <w:rsid w:val="00AA253C"/>
    <w:rsid w:val="00AA27E7"/>
    <w:rsid w:val="00AA2ACD"/>
    <w:rsid w:val="00AA31BE"/>
    <w:rsid w:val="00AA3AB9"/>
    <w:rsid w:val="00AA49ED"/>
    <w:rsid w:val="00AA5166"/>
    <w:rsid w:val="00AA5549"/>
    <w:rsid w:val="00AA5C52"/>
    <w:rsid w:val="00AA61A7"/>
    <w:rsid w:val="00AA6356"/>
    <w:rsid w:val="00AA66BC"/>
    <w:rsid w:val="00AA699F"/>
    <w:rsid w:val="00AA79D5"/>
    <w:rsid w:val="00AA7BD7"/>
    <w:rsid w:val="00AB093F"/>
    <w:rsid w:val="00AB0B90"/>
    <w:rsid w:val="00AB1076"/>
    <w:rsid w:val="00AB1924"/>
    <w:rsid w:val="00AB1A7F"/>
    <w:rsid w:val="00AB25F1"/>
    <w:rsid w:val="00AB2A19"/>
    <w:rsid w:val="00AB2DCD"/>
    <w:rsid w:val="00AB3009"/>
    <w:rsid w:val="00AB4840"/>
    <w:rsid w:val="00AB54FF"/>
    <w:rsid w:val="00AB5F48"/>
    <w:rsid w:val="00AB60C0"/>
    <w:rsid w:val="00AB613C"/>
    <w:rsid w:val="00AB695F"/>
    <w:rsid w:val="00AB6D92"/>
    <w:rsid w:val="00AB734C"/>
    <w:rsid w:val="00AB741C"/>
    <w:rsid w:val="00AB7626"/>
    <w:rsid w:val="00AB76D4"/>
    <w:rsid w:val="00AB7EFA"/>
    <w:rsid w:val="00AC0636"/>
    <w:rsid w:val="00AC0A50"/>
    <w:rsid w:val="00AC0D1A"/>
    <w:rsid w:val="00AC125D"/>
    <w:rsid w:val="00AC14D2"/>
    <w:rsid w:val="00AC19F0"/>
    <w:rsid w:val="00AC1AE4"/>
    <w:rsid w:val="00AC1B73"/>
    <w:rsid w:val="00AC1C94"/>
    <w:rsid w:val="00AC2906"/>
    <w:rsid w:val="00AC2E7D"/>
    <w:rsid w:val="00AC2EBD"/>
    <w:rsid w:val="00AC305A"/>
    <w:rsid w:val="00AC3A7B"/>
    <w:rsid w:val="00AC4612"/>
    <w:rsid w:val="00AC4F11"/>
    <w:rsid w:val="00AC50E7"/>
    <w:rsid w:val="00AC526E"/>
    <w:rsid w:val="00AC52FC"/>
    <w:rsid w:val="00AC5696"/>
    <w:rsid w:val="00AC5CE2"/>
    <w:rsid w:val="00AC654A"/>
    <w:rsid w:val="00AC6902"/>
    <w:rsid w:val="00AC6D03"/>
    <w:rsid w:val="00AC6E5E"/>
    <w:rsid w:val="00AC71FA"/>
    <w:rsid w:val="00AC72DD"/>
    <w:rsid w:val="00AD04D8"/>
    <w:rsid w:val="00AD0517"/>
    <w:rsid w:val="00AD0A24"/>
    <w:rsid w:val="00AD180E"/>
    <w:rsid w:val="00AD19AA"/>
    <w:rsid w:val="00AD1BA4"/>
    <w:rsid w:val="00AD2DFB"/>
    <w:rsid w:val="00AD3049"/>
    <w:rsid w:val="00AD355F"/>
    <w:rsid w:val="00AD39DD"/>
    <w:rsid w:val="00AD406B"/>
    <w:rsid w:val="00AD423E"/>
    <w:rsid w:val="00AD47C1"/>
    <w:rsid w:val="00AD4D19"/>
    <w:rsid w:val="00AD510A"/>
    <w:rsid w:val="00AD5264"/>
    <w:rsid w:val="00AD56EF"/>
    <w:rsid w:val="00AD617E"/>
    <w:rsid w:val="00AD62B0"/>
    <w:rsid w:val="00AD65F3"/>
    <w:rsid w:val="00AD70AE"/>
    <w:rsid w:val="00AE0719"/>
    <w:rsid w:val="00AE16B1"/>
    <w:rsid w:val="00AE17E6"/>
    <w:rsid w:val="00AE1955"/>
    <w:rsid w:val="00AE213F"/>
    <w:rsid w:val="00AE23E0"/>
    <w:rsid w:val="00AE298E"/>
    <w:rsid w:val="00AE2EF1"/>
    <w:rsid w:val="00AE3964"/>
    <w:rsid w:val="00AE3B9A"/>
    <w:rsid w:val="00AE3CD1"/>
    <w:rsid w:val="00AE4B67"/>
    <w:rsid w:val="00AE4F88"/>
    <w:rsid w:val="00AE5DE6"/>
    <w:rsid w:val="00AE64F0"/>
    <w:rsid w:val="00AE6B58"/>
    <w:rsid w:val="00AE6B7F"/>
    <w:rsid w:val="00AE704E"/>
    <w:rsid w:val="00AE7205"/>
    <w:rsid w:val="00AE7327"/>
    <w:rsid w:val="00AE7D39"/>
    <w:rsid w:val="00AE7FD2"/>
    <w:rsid w:val="00AF05A6"/>
    <w:rsid w:val="00AF08E3"/>
    <w:rsid w:val="00AF0939"/>
    <w:rsid w:val="00AF0A12"/>
    <w:rsid w:val="00AF0D19"/>
    <w:rsid w:val="00AF0E78"/>
    <w:rsid w:val="00AF1004"/>
    <w:rsid w:val="00AF1048"/>
    <w:rsid w:val="00AF12BE"/>
    <w:rsid w:val="00AF13B2"/>
    <w:rsid w:val="00AF16B3"/>
    <w:rsid w:val="00AF1728"/>
    <w:rsid w:val="00AF1970"/>
    <w:rsid w:val="00AF217D"/>
    <w:rsid w:val="00AF37F9"/>
    <w:rsid w:val="00AF3955"/>
    <w:rsid w:val="00AF3E13"/>
    <w:rsid w:val="00AF47B4"/>
    <w:rsid w:val="00AF4B2D"/>
    <w:rsid w:val="00AF4B40"/>
    <w:rsid w:val="00AF4B6F"/>
    <w:rsid w:val="00AF4CAA"/>
    <w:rsid w:val="00AF5327"/>
    <w:rsid w:val="00AF53C1"/>
    <w:rsid w:val="00AF566A"/>
    <w:rsid w:val="00AF57F3"/>
    <w:rsid w:val="00AF5B4E"/>
    <w:rsid w:val="00AF63ED"/>
    <w:rsid w:val="00AF713E"/>
    <w:rsid w:val="00AF7387"/>
    <w:rsid w:val="00AF7517"/>
    <w:rsid w:val="00AF78C6"/>
    <w:rsid w:val="00B00545"/>
    <w:rsid w:val="00B0065C"/>
    <w:rsid w:val="00B00941"/>
    <w:rsid w:val="00B00AB0"/>
    <w:rsid w:val="00B012E7"/>
    <w:rsid w:val="00B0145C"/>
    <w:rsid w:val="00B01493"/>
    <w:rsid w:val="00B01882"/>
    <w:rsid w:val="00B01B54"/>
    <w:rsid w:val="00B01D80"/>
    <w:rsid w:val="00B02A42"/>
    <w:rsid w:val="00B02F58"/>
    <w:rsid w:val="00B030C6"/>
    <w:rsid w:val="00B0336A"/>
    <w:rsid w:val="00B035C5"/>
    <w:rsid w:val="00B03BDA"/>
    <w:rsid w:val="00B03CDB"/>
    <w:rsid w:val="00B03EE7"/>
    <w:rsid w:val="00B04825"/>
    <w:rsid w:val="00B048D8"/>
    <w:rsid w:val="00B05619"/>
    <w:rsid w:val="00B05C00"/>
    <w:rsid w:val="00B05D61"/>
    <w:rsid w:val="00B068BE"/>
    <w:rsid w:val="00B06ED8"/>
    <w:rsid w:val="00B070F4"/>
    <w:rsid w:val="00B0710D"/>
    <w:rsid w:val="00B07219"/>
    <w:rsid w:val="00B074F6"/>
    <w:rsid w:val="00B075E2"/>
    <w:rsid w:val="00B079E8"/>
    <w:rsid w:val="00B07B0F"/>
    <w:rsid w:val="00B10272"/>
    <w:rsid w:val="00B102F6"/>
    <w:rsid w:val="00B104C6"/>
    <w:rsid w:val="00B10537"/>
    <w:rsid w:val="00B1089F"/>
    <w:rsid w:val="00B10A60"/>
    <w:rsid w:val="00B114E0"/>
    <w:rsid w:val="00B11614"/>
    <w:rsid w:val="00B120B7"/>
    <w:rsid w:val="00B1233D"/>
    <w:rsid w:val="00B1257E"/>
    <w:rsid w:val="00B1263E"/>
    <w:rsid w:val="00B134F2"/>
    <w:rsid w:val="00B138C8"/>
    <w:rsid w:val="00B1468F"/>
    <w:rsid w:val="00B146CC"/>
    <w:rsid w:val="00B146CF"/>
    <w:rsid w:val="00B1574E"/>
    <w:rsid w:val="00B15ABD"/>
    <w:rsid w:val="00B169E7"/>
    <w:rsid w:val="00B16F93"/>
    <w:rsid w:val="00B171FE"/>
    <w:rsid w:val="00B175DF"/>
    <w:rsid w:val="00B1766B"/>
    <w:rsid w:val="00B17C32"/>
    <w:rsid w:val="00B17D30"/>
    <w:rsid w:val="00B17E20"/>
    <w:rsid w:val="00B17E7A"/>
    <w:rsid w:val="00B2005B"/>
    <w:rsid w:val="00B20152"/>
    <w:rsid w:val="00B203E3"/>
    <w:rsid w:val="00B20B83"/>
    <w:rsid w:val="00B20CBE"/>
    <w:rsid w:val="00B20FD9"/>
    <w:rsid w:val="00B211BE"/>
    <w:rsid w:val="00B2148D"/>
    <w:rsid w:val="00B215B5"/>
    <w:rsid w:val="00B22219"/>
    <w:rsid w:val="00B22C67"/>
    <w:rsid w:val="00B22E13"/>
    <w:rsid w:val="00B2313A"/>
    <w:rsid w:val="00B23576"/>
    <w:rsid w:val="00B23C1D"/>
    <w:rsid w:val="00B23F3B"/>
    <w:rsid w:val="00B2414E"/>
    <w:rsid w:val="00B25051"/>
    <w:rsid w:val="00B253B4"/>
    <w:rsid w:val="00B25703"/>
    <w:rsid w:val="00B25823"/>
    <w:rsid w:val="00B2584C"/>
    <w:rsid w:val="00B25DC3"/>
    <w:rsid w:val="00B26BB5"/>
    <w:rsid w:val="00B26C0F"/>
    <w:rsid w:val="00B26D0C"/>
    <w:rsid w:val="00B270E2"/>
    <w:rsid w:val="00B276B4"/>
    <w:rsid w:val="00B27963"/>
    <w:rsid w:val="00B27A66"/>
    <w:rsid w:val="00B27BF4"/>
    <w:rsid w:val="00B27C54"/>
    <w:rsid w:val="00B27F26"/>
    <w:rsid w:val="00B300D4"/>
    <w:rsid w:val="00B304B3"/>
    <w:rsid w:val="00B305D6"/>
    <w:rsid w:val="00B30B86"/>
    <w:rsid w:val="00B311D3"/>
    <w:rsid w:val="00B313A4"/>
    <w:rsid w:val="00B31757"/>
    <w:rsid w:val="00B31BC2"/>
    <w:rsid w:val="00B31BE8"/>
    <w:rsid w:val="00B326E5"/>
    <w:rsid w:val="00B330AC"/>
    <w:rsid w:val="00B332E7"/>
    <w:rsid w:val="00B33440"/>
    <w:rsid w:val="00B33620"/>
    <w:rsid w:val="00B33667"/>
    <w:rsid w:val="00B338E4"/>
    <w:rsid w:val="00B33A99"/>
    <w:rsid w:val="00B33B89"/>
    <w:rsid w:val="00B33C49"/>
    <w:rsid w:val="00B34E37"/>
    <w:rsid w:val="00B3521E"/>
    <w:rsid w:val="00B352C2"/>
    <w:rsid w:val="00B3624C"/>
    <w:rsid w:val="00B363BE"/>
    <w:rsid w:val="00B36726"/>
    <w:rsid w:val="00B36A92"/>
    <w:rsid w:val="00B36C63"/>
    <w:rsid w:val="00B36E6A"/>
    <w:rsid w:val="00B3718B"/>
    <w:rsid w:val="00B3724A"/>
    <w:rsid w:val="00B3767F"/>
    <w:rsid w:val="00B3786C"/>
    <w:rsid w:val="00B40078"/>
    <w:rsid w:val="00B40744"/>
    <w:rsid w:val="00B40DC6"/>
    <w:rsid w:val="00B41025"/>
    <w:rsid w:val="00B41279"/>
    <w:rsid w:val="00B41689"/>
    <w:rsid w:val="00B417A8"/>
    <w:rsid w:val="00B418FF"/>
    <w:rsid w:val="00B41EAC"/>
    <w:rsid w:val="00B42282"/>
    <w:rsid w:val="00B43227"/>
    <w:rsid w:val="00B43B00"/>
    <w:rsid w:val="00B4420B"/>
    <w:rsid w:val="00B44B70"/>
    <w:rsid w:val="00B4526F"/>
    <w:rsid w:val="00B452BE"/>
    <w:rsid w:val="00B454F4"/>
    <w:rsid w:val="00B45829"/>
    <w:rsid w:val="00B45D0F"/>
    <w:rsid w:val="00B462CC"/>
    <w:rsid w:val="00B46623"/>
    <w:rsid w:val="00B46635"/>
    <w:rsid w:val="00B46EC4"/>
    <w:rsid w:val="00B4779D"/>
    <w:rsid w:val="00B5058D"/>
    <w:rsid w:val="00B50772"/>
    <w:rsid w:val="00B50B34"/>
    <w:rsid w:val="00B51338"/>
    <w:rsid w:val="00B51483"/>
    <w:rsid w:val="00B51618"/>
    <w:rsid w:val="00B51674"/>
    <w:rsid w:val="00B51C2E"/>
    <w:rsid w:val="00B52473"/>
    <w:rsid w:val="00B531D3"/>
    <w:rsid w:val="00B53388"/>
    <w:rsid w:val="00B5364F"/>
    <w:rsid w:val="00B537F6"/>
    <w:rsid w:val="00B53C0C"/>
    <w:rsid w:val="00B53D03"/>
    <w:rsid w:val="00B54095"/>
    <w:rsid w:val="00B54158"/>
    <w:rsid w:val="00B54341"/>
    <w:rsid w:val="00B54559"/>
    <w:rsid w:val="00B5460B"/>
    <w:rsid w:val="00B54916"/>
    <w:rsid w:val="00B54B3F"/>
    <w:rsid w:val="00B54C6C"/>
    <w:rsid w:val="00B54E96"/>
    <w:rsid w:val="00B5546C"/>
    <w:rsid w:val="00B55905"/>
    <w:rsid w:val="00B55A0A"/>
    <w:rsid w:val="00B5645E"/>
    <w:rsid w:val="00B568F2"/>
    <w:rsid w:val="00B569D4"/>
    <w:rsid w:val="00B57ED6"/>
    <w:rsid w:val="00B60364"/>
    <w:rsid w:val="00B60E6D"/>
    <w:rsid w:val="00B6129D"/>
    <w:rsid w:val="00B61697"/>
    <w:rsid w:val="00B618A8"/>
    <w:rsid w:val="00B61B49"/>
    <w:rsid w:val="00B6242C"/>
    <w:rsid w:val="00B633FE"/>
    <w:rsid w:val="00B63496"/>
    <w:rsid w:val="00B63936"/>
    <w:rsid w:val="00B63E45"/>
    <w:rsid w:val="00B63E97"/>
    <w:rsid w:val="00B64152"/>
    <w:rsid w:val="00B6536F"/>
    <w:rsid w:val="00B656AA"/>
    <w:rsid w:val="00B65BF6"/>
    <w:rsid w:val="00B65DCD"/>
    <w:rsid w:val="00B661A9"/>
    <w:rsid w:val="00B662F8"/>
    <w:rsid w:val="00B66920"/>
    <w:rsid w:val="00B67345"/>
    <w:rsid w:val="00B673BD"/>
    <w:rsid w:val="00B678CD"/>
    <w:rsid w:val="00B70143"/>
    <w:rsid w:val="00B701EE"/>
    <w:rsid w:val="00B70286"/>
    <w:rsid w:val="00B7032C"/>
    <w:rsid w:val="00B7161A"/>
    <w:rsid w:val="00B726B4"/>
    <w:rsid w:val="00B7274D"/>
    <w:rsid w:val="00B72871"/>
    <w:rsid w:val="00B73B59"/>
    <w:rsid w:val="00B73C00"/>
    <w:rsid w:val="00B73E4E"/>
    <w:rsid w:val="00B7517B"/>
    <w:rsid w:val="00B75218"/>
    <w:rsid w:val="00B75EDE"/>
    <w:rsid w:val="00B77226"/>
    <w:rsid w:val="00B8022B"/>
    <w:rsid w:val="00B80637"/>
    <w:rsid w:val="00B808AC"/>
    <w:rsid w:val="00B80C23"/>
    <w:rsid w:val="00B80CEC"/>
    <w:rsid w:val="00B80D08"/>
    <w:rsid w:val="00B81142"/>
    <w:rsid w:val="00B820DB"/>
    <w:rsid w:val="00B8226E"/>
    <w:rsid w:val="00B82646"/>
    <w:rsid w:val="00B82667"/>
    <w:rsid w:val="00B8271C"/>
    <w:rsid w:val="00B82D21"/>
    <w:rsid w:val="00B82F3B"/>
    <w:rsid w:val="00B82FD8"/>
    <w:rsid w:val="00B8380C"/>
    <w:rsid w:val="00B838FB"/>
    <w:rsid w:val="00B83ADB"/>
    <w:rsid w:val="00B83B83"/>
    <w:rsid w:val="00B83EE8"/>
    <w:rsid w:val="00B8443C"/>
    <w:rsid w:val="00B84732"/>
    <w:rsid w:val="00B84A4C"/>
    <w:rsid w:val="00B84EB7"/>
    <w:rsid w:val="00B85186"/>
    <w:rsid w:val="00B8524C"/>
    <w:rsid w:val="00B85786"/>
    <w:rsid w:val="00B858BE"/>
    <w:rsid w:val="00B85BE8"/>
    <w:rsid w:val="00B85DA1"/>
    <w:rsid w:val="00B8618B"/>
    <w:rsid w:val="00B86409"/>
    <w:rsid w:val="00B864DE"/>
    <w:rsid w:val="00B86DB1"/>
    <w:rsid w:val="00B86EB0"/>
    <w:rsid w:val="00B86F70"/>
    <w:rsid w:val="00B87587"/>
    <w:rsid w:val="00B877FB"/>
    <w:rsid w:val="00B87EFA"/>
    <w:rsid w:val="00B903E6"/>
    <w:rsid w:val="00B90519"/>
    <w:rsid w:val="00B9092B"/>
    <w:rsid w:val="00B90D4C"/>
    <w:rsid w:val="00B90DDE"/>
    <w:rsid w:val="00B914C4"/>
    <w:rsid w:val="00B91704"/>
    <w:rsid w:val="00B91B3F"/>
    <w:rsid w:val="00B928EC"/>
    <w:rsid w:val="00B92A60"/>
    <w:rsid w:val="00B92E0E"/>
    <w:rsid w:val="00B934D0"/>
    <w:rsid w:val="00B936F6"/>
    <w:rsid w:val="00B93A94"/>
    <w:rsid w:val="00B93CA0"/>
    <w:rsid w:val="00B93E31"/>
    <w:rsid w:val="00B93EE9"/>
    <w:rsid w:val="00B93F9C"/>
    <w:rsid w:val="00B9476A"/>
    <w:rsid w:val="00B94884"/>
    <w:rsid w:val="00B94BDA"/>
    <w:rsid w:val="00B94F12"/>
    <w:rsid w:val="00B953C6"/>
    <w:rsid w:val="00B95875"/>
    <w:rsid w:val="00B960FC"/>
    <w:rsid w:val="00B96C07"/>
    <w:rsid w:val="00B96EAC"/>
    <w:rsid w:val="00B97899"/>
    <w:rsid w:val="00B97992"/>
    <w:rsid w:val="00B97B55"/>
    <w:rsid w:val="00B97C8A"/>
    <w:rsid w:val="00B97FC7"/>
    <w:rsid w:val="00BA004D"/>
    <w:rsid w:val="00BA00EA"/>
    <w:rsid w:val="00BA05C9"/>
    <w:rsid w:val="00BA0A65"/>
    <w:rsid w:val="00BA0A9E"/>
    <w:rsid w:val="00BA1031"/>
    <w:rsid w:val="00BA1171"/>
    <w:rsid w:val="00BA1303"/>
    <w:rsid w:val="00BA1732"/>
    <w:rsid w:val="00BA1806"/>
    <w:rsid w:val="00BA1B75"/>
    <w:rsid w:val="00BA21EE"/>
    <w:rsid w:val="00BA2AA9"/>
    <w:rsid w:val="00BA2FB7"/>
    <w:rsid w:val="00BA3344"/>
    <w:rsid w:val="00BA41E6"/>
    <w:rsid w:val="00BA42C7"/>
    <w:rsid w:val="00BA4404"/>
    <w:rsid w:val="00BA4450"/>
    <w:rsid w:val="00BA4A6A"/>
    <w:rsid w:val="00BA4A8F"/>
    <w:rsid w:val="00BA4E51"/>
    <w:rsid w:val="00BA5271"/>
    <w:rsid w:val="00BA572D"/>
    <w:rsid w:val="00BA5CCB"/>
    <w:rsid w:val="00BA5D2A"/>
    <w:rsid w:val="00BA5EE8"/>
    <w:rsid w:val="00BA6585"/>
    <w:rsid w:val="00BA65B3"/>
    <w:rsid w:val="00BA678A"/>
    <w:rsid w:val="00BA6E62"/>
    <w:rsid w:val="00BA7801"/>
    <w:rsid w:val="00BA7920"/>
    <w:rsid w:val="00BA7FD4"/>
    <w:rsid w:val="00BB0185"/>
    <w:rsid w:val="00BB19AF"/>
    <w:rsid w:val="00BB1C0D"/>
    <w:rsid w:val="00BB1E2D"/>
    <w:rsid w:val="00BB29A1"/>
    <w:rsid w:val="00BB2B11"/>
    <w:rsid w:val="00BB2C08"/>
    <w:rsid w:val="00BB2DDB"/>
    <w:rsid w:val="00BB46C7"/>
    <w:rsid w:val="00BB48D5"/>
    <w:rsid w:val="00BB4C55"/>
    <w:rsid w:val="00BB5009"/>
    <w:rsid w:val="00BB6826"/>
    <w:rsid w:val="00BB6FFB"/>
    <w:rsid w:val="00BC0411"/>
    <w:rsid w:val="00BC0C01"/>
    <w:rsid w:val="00BC0E59"/>
    <w:rsid w:val="00BC15B6"/>
    <w:rsid w:val="00BC197A"/>
    <w:rsid w:val="00BC2270"/>
    <w:rsid w:val="00BC28BA"/>
    <w:rsid w:val="00BC2CC0"/>
    <w:rsid w:val="00BC30A7"/>
    <w:rsid w:val="00BC365B"/>
    <w:rsid w:val="00BC3A41"/>
    <w:rsid w:val="00BC3F7B"/>
    <w:rsid w:val="00BC40CC"/>
    <w:rsid w:val="00BC42C8"/>
    <w:rsid w:val="00BC4F31"/>
    <w:rsid w:val="00BC52FD"/>
    <w:rsid w:val="00BC56F5"/>
    <w:rsid w:val="00BC66BB"/>
    <w:rsid w:val="00BC6769"/>
    <w:rsid w:val="00BC6AF8"/>
    <w:rsid w:val="00BC6D71"/>
    <w:rsid w:val="00BC753E"/>
    <w:rsid w:val="00BC7602"/>
    <w:rsid w:val="00BD0031"/>
    <w:rsid w:val="00BD05FE"/>
    <w:rsid w:val="00BD2252"/>
    <w:rsid w:val="00BD25C4"/>
    <w:rsid w:val="00BD2EF4"/>
    <w:rsid w:val="00BD2F96"/>
    <w:rsid w:val="00BD2FA4"/>
    <w:rsid w:val="00BD357D"/>
    <w:rsid w:val="00BD37B5"/>
    <w:rsid w:val="00BD3952"/>
    <w:rsid w:val="00BD4208"/>
    <w:rsid w:val="00BD47A2"/>
    <w:rsid w:val="00BD493A"/>
    <w:rsid w:val="00BD4F4B"/>
    <w:rsid w:val="00BD524C"/>
    <w:rsid w:val="00BD5577"/>
    <w:rsid w:val="00BD59AE"/>
    <w:rsid w:val="00BD5F57"/>
    <w:rsid w:val="00BD63C5"/>
    <w:rsid w:val="00BD6913"/>
    <w:rsid w:val="00BD6953"/>
    <w:rsid w:val="00BD6AD4"/>
    <w:rsid w:val="00BD771E"/>
    <w:rsid w:val="00BD77E3"/>
    <w:rsid w:val="00BD785E"/>
    <w:rsid w:val="00BD78AE"/>
    <w:rsid w:val="00BD79A9"/>
    <w:rsid w:val="00BD7D4F"/>
    <w:rsid w:val="00BD7E8B"/>
    <w:rsid w:val="00BD7FC6"/>
    <w:rsid w:val="00BE0694"/>
    <w:rsid w:val="00BE0728"/>
    <w:rsid w:val="00BE0C59"/>
    <w:rsid w:val="00BE0C7B"/>
    <w:rsid w:val="00BE1AB2"/>
    <w:rsid w:val="00BE1E0A"/>
    <w:rsid w:val="00BE1FC0"/>
    <w:rsid w:val="00BE2016"/>
    <w:rsid w:val="00BE2079"/>
    <w:rsid w:val="00BE2128"/>
    <w:rsid w:val="00BE2164"/>
    <w:rsid w:val="00BE25D5"/>
    <w:rsid w:val="00BE2891"/>
    <w:rsid w:val="00BE2A39"/>
    <w:rsid w:val="00BE32B7"/>
    <w:rsid w:val="00BE32DC"/>
    <w:rsid w:val="00BE3AB1"/>
    <w:rsid w:val="00BE3B64"/>
    <w:rsid w:val="00BE4318"/>
    <w:rsid w:val="00BE43C2"/>
    <w:rsid w:val="00BE4764"/>
    <w:rsid w:val="00BE47A5"/>
    <w:rsid w:val="00BE4DCB"/>
    <w:rsid w:val="00BE4E7B"/>
    <w:rsid w:val="00BE4F0C"/>
    <w:rsid w:val="00BE569C"/>
    <w:rsid w:val="00BE5DE2"/>
    <w:rsid w:val="00BE5F38"/>
    <w:rsid w:val="00BE6810"/>
    <w:rsid w:val="00BE70A4"/>
    <w:rsid w:val="00BF0534"/>
    <w:rsid w:val="00BF0704"/>
    <w:rsid w:val="00BF0B1B"/>
    <w:rsid w:val="00BF0D25"/>
    <w:rsid w:val="00BF1103"/>
    <w:rsid w:val="00BF112C"/>
    <w:rsid w:val="00BF232D"/>
    <w:rsid w:val="00BF2470"/>
    <w:rsid w:val="00BF26B8"/>
    <w:rsid w:val="00BF278E"/>
    <w:rsid w:val="00BF2BEE"/>
    <w:rsid w:val="00BF310F"/>
    <w:rsid w:val="00BF3173"/>
    <w:rsid w:val="00BF3346"/>
    <w:rsid w:val="00BF3B9A"/>
    <w:rsid w:val="00BF43CC"/>
    <w:rsid w:val="00BF4ADC"/>
    <w:rsid w:val="00BF5411"/>
    <w:rsid w:val="00BF5F93"/>
    <w:rsid w:val="00BF61C6"/>
    <w:rsid w:val="00BF665F"/>
    <w:rsid w:val="00BF6D4C"/>
    <w:rsid w:val="00BF7304"/>
    <w:rsid w:val="00BF770F"/>
    <w:rsid w:val="00C00129"/>
    <w:rsid w:val="00C0075D"/>
    <w:rsid w:val="00C00FBD"/>
    <w:rsid w:val="00C0107E"/>
    <w:rsid w:val="00C01715"/>
    <w:rsid w:val="00C01F3A"/>
    <w:rsid w:val="00C02141"/>
    <w:rsid w:val="00C021E5"/>
    <w:rsid w:val="00C0294C"/>
    <w:rsid w:val="00C03339"/>
    <w:rsid w:val="00C05D7B"/>
    <w:rsid w:val="00C05DBE"/>
    <w:rsid w:val="00C05F28"/>
    <w:rsid w:val="00C0618D"/>
    <w:rsid w:val="00C06207"/>
    <w:rsid w:val="00C06587"/>
    <w:rsid w:val="00C06A97"/>
    <w:rsid w:val="00C06C4B"/>
    <w:rsid w:val="00C06D95"/>
    <w:rsid w:val="00C07B97"/>
    <w:rsid w:val="00C1032D"/>
    <w:rsid w:val="00C109B8"/>
    <w:rsid w:val="00C10F76"/>
    <w:rsid w:val="00C110F9"/>
    <w:rsid w:val="00C11259"/>
    <w:rsid w:val="00C118D4"/>
    <w:rsid w:val="00C11D3B"/>
    <w:rsid w:val="00C12172"/>
    <w:rsid w:val="00C1262E"/>
    <w:rsid w:val="00C12EDD"/>
    <w:rsid w:val="00C1352D"/>
    <w:rsid w:val="00C13E72"/>
    <w:rsid w:val="00C14497"/>
    <w:rsid w:val="00C1698C"/>
    <w:rsid w:val="00C16E02"/>
    <w:rsid w:val="00C17147"/>
    <w:rsid w:val="00C17256"/>
    <w:rsid w:val="00C17416"/>
    <w:rsid w:val="00C17C7D"/>
    <w:rsid w:val="00C207E3"/>
    <w:rsid w:val="00C209A5"/>
    <w:rsid w:val="00C20B14"/>
    <w:rsid w:val="00C20F69"/>
    <w:rsid w:val="00C210CD"/>
    <w:rsid w:val="00C2121C"/>
    <w:rsid w:val="00C214E7"/>
    <w:rsid w:val="00C215F3"/>
    <w:rsid w:val="00C21D00"/>
    <w:rsid w:val="00C222A4"/>
    <w:rsid w:val="00C22320"/>
    <w:rsid w:val="00C225CC"/>
    <w:rsid w:val="00C22B82"/>
    <w:rsid w:val="00C22D6F"/>
    <w:rsid w:val="00C23506"/>
    <w:rsid w:val="00C23643"/>
    <w:rsid w:val="00C23764"/>
    <w:rsid w:val="00C23773"/>
    <w:rsid w:val="00C23C09"/>
    <w:rsid w:val="00C24095"/>
    <w:rsid w:val="00C24263"/>
    <w:rsid w:val="00C24973"/>
    <w:rsid w:val="00C24CE9"/>
    <w:rsid w:val="00C25907"/>
    <w:rsid w:val="00C26DF7"/>
    <w:rsid w:val="00C26EA4"/>
    <w:rsid w:val="00C277C9"/>
    <w:rsid w:val="00C27894"/>
    <w:rsid w:val="00C27EAE"/>
    <w:rsid w:val="00C27ED4"/>
    <w:rsid w:val="00C27F37"/>
    <w:rsid w:val="00C30B05"/>
    <w:rsid w:val="00C30C27"/>
    <w:rsid w:val="00C31044"/>
    <w:rsid w:val="00C31529"/>
    <w:rsid w:val="00C315D8"/>
    <w:rsid w:val="00C31724"/>
    <w:rsid w:val="00C31A3A"/>
    <w:rsid w:val="00C31F97"/>
    <w:rsid w:val="00C32172"/>
    <w:rsid w:val="00C323CB"/>
    <w:rsid w:val="00C326C6"/>
    <w:rsid w:val="00C33096"/>
    <w:rsid w:val="00C336EF"/>
    <w:rsid w:val="00C35177"/>
    <w:rsid w:val="00C35192"/>
    <w:rsid w:val="00C351EF"/>
    <w:rsid w:val="00C35369"/>
    <w:rsid w:val="00C358D0"/>
    <w:rsid w:val="00C35DEF"/>
    <w:rsid w:val="00C360A6"/>
    <w:rsid w:val="00C3636C"/>
    <w:rsid w:val="00C363C7"/>
    <w:rsid w:val="00C367EF"/>
    <w:rsid w:val="00C37941"/>
    <w:rsid w:val="00C379FD"/>
    <w:rsid w:val="00C37B25"/>
    <w:rsid w:val="00C37BB7"/>
    <w:rsid w:val="00C37C67"/>
    <w:rsid w:val="00C401C0"/>
    <w:rsid w:val="00C4139A"/>
    <w:rsid w:val="00C41A1C"/>
    <w:rsid w:val="00C41A79"/>
    <w:rsid w:val="00C420FE"/>
    <w:rsid w:val="00C42A1B"/>
    <w:rsid w:val="00C42AF8"/>
    <w:rsid w:val="00C42BB5"/>
    <w:rsid w:val="00C42CBE"/>
    <w:rsid w:val="00C440D6"/>
    <w:rsid w:val="00C447BA"/>
    <w:rsid w:val="00C44951"/>
    <w:rsid w:val="00C449D0"/>
    <w:rsid w:val="00C44A0F"/>
    <w:rsid w:val="00C44B4D"/>
    <w:rsid w:val="00C45113"/>
    <w:rsid w:val="00C45B63"/>
    <w:rsid w:val="00C45E24"/>
    <w:rsid w:val="00C46144"/>
    <w:rsid w:val="00C46405"/>
    <w:rsid w:val="00C47D3C"/>
    <w:rsid w:val="00C50264"/>
    <w:rsid w:val="00C502A5"/>
    <w:rsid w:val="00C50421"/>
    <w:rsid w:val="00C5082B"/>
    <w:rsid w:val="00C50ADD"/>
    <w:rsid w:val="00C50D31"/>
    <w:rsid w:val="00C50E61"/>
    <w:rsid w:val="00C50F06"/>
    <w:rsid w:val="00C51026"/>
    <w:rsid w:val="00C51502"/>
    <w:rsid w:val="00C5153B"/>
    <w:rsid w:val="00C51C06"/>
    <w:rsid w:val="00C51D79"/>
    <w:rsid w:val="00C51FAE"/>
    <w:rsid w:val="00C52457"/>
    <w:rsid w:val="00C524A9"/>
    <w:rsid w:val="00C527F8"/>
    <w:rsid w:val="00C528E8"/>
    <w:rsid w:val="00C52E22"/>
    <w:rsid w:val="00C52E51"/>
    <w:rsid w:val="00C536E5"/>
    <w:rsid w:val="00C5372F"/>
    <w:rsid w:val="00C53D12"/>
    <w:rsid w:val="00C54035"/>
    <w:rsid w:val="00C5473B"/>
    <w:rsid w:val="00C54BAE"/>
    <w:rsid w:val="00C54C92"/>
    <w:rsid w:val="00C54FDF"/>
    <w:rsid w:val="00C55E87"/>
    <w:rsid w:val="00C56181"/>
    <w:rsid w:val="00C562BF"/>
    <w:rsid w:val="00C56B85"/>
    <w:rsid w:val="00C56CA0"/>
    <w:rsid w:val="00C57192"/>
    <w:rsid w:val="00C576C2"/>
    <w:rsid w:val="00C57B84"/>
    <w:rsid w:val="00C6015B"/>
    <w:rsid w:val="00C604E7"/>
    <w:rsid w:val="00C608FC"/>
    <w:rsid w:val="00C60B78"/>
    <w:rsid w:val="00C61107"/>
    <w:rsid w:val="00C616D6"/>
    <w:rsid w:val="00C6199A"/>
    <w:rsid w:val="00C623A9"/>
    <w:rsid w:val="00C627D1"/>
    <w:rsid w:val="00C62C20"/>
    <w:rsid w:val="00C62C5D"/>
    <w:rsid w:val="00C62D04"/>
    <w:rsid w:val="00C62ED3"/>
    <w:rsid w:val="00C6338C"/>
    <w:rsid w:val="00C63B4C"/>
    <w:rsid w:val="00C64051"/>
    <w:rsid w:val="00C64833"/>
    <w:rsid w:val="00C64986"/>
    <w:rsid w:val="00C65E31"/>
    <w:rsid w:val="00C66383"/>
    <w:rsid w:val="00C663E0"/>
    <w:rsid w:val="00C66578"/>
    <w:rsid w:val="00C6690F"/>
    <w:rsid w:val="00C66949"/>
    <w:rsid w:val="00C66EF4"/>
    <w:rsid w:val="00C67001"/>
    <w:rsid w:val="00C6720B"/>
    <w:rsid w:val="00C67265"/>
    <w:rsid w:val="00C672A2"/>
    <w:rsid w:val="00C673BA"/>
    <w:rsid w:val="00C67A2F"/>
    <w:rsid w:val="00C7029D"/>
    <w:rsid w:val="00C7042C"/>
    <w:rsid w:val="00C71E80"/>
    <w:rsid w:val="00C7269B"/>
    <w:rsid w:val="00C72BEC"/>
    <w:rsid w:val="00C72FF0"/>
    <w:rsid w:val="00C73D3E"/>
    <w:rsid w:val="00C743BD"/>
    <w:rsid w:val="00C74E42"/>
    <w:rsid w:val="00C74F43"/>
    <w:rsid w:val="00C75186"/>
    <w:rsid w:val="00C7546B"/>
    <w:rsid w:val="00C75AC4"/>
    <w:rsid w:val="00C75B23"/>
    <w:rsid w:val="00C75E40"/>
    <w:rsid w:val="00C75FC3"/>
    <w:rsid w:val="00C760FC"/>
    <w:rsid w:val="00C766BD"/>
    <w:rsid w:val="00C76D8B"/>
    <w:rsid w:val="00C7764A"/>
    <w:rsid w:val="00C7764F"/>
    <w:rsid w:val="00C777AC"/>
    <w:rsid w:val="00C77A5F"/>
    <w:rsid w:val="00C77B3D"/>
    <w:rsid w:val="00C77DC1"/>
    <w:rsid w:val="00C77F03"/>
    <w:rsid w:val="00C80185"/>
    <w:rsid w:val="00C80401"/>
    <w:rsid w:val="00C80BF6"/>
    <w:rsid w:val="00C80C1F"/>
    <w:rsid w:val="00C80F38"/>
    <w:rsid w:val="00C80FCB"/>
    <w:rsid w:val="00C8178E"/>
    <w:rsid w:val="00C818F8"/>
    <w:rsid w:val="00C81ACA"/>
    <w:rsid w:val="00C81CD8"/>
    <w:rsid w:val="00C823EC"/>
    <w:rsid w:val="00C8279C"/>
    <w:rsid w:val="00C828E0"/>
    <w:rsid w:val="00C832C6"/>
    <w:rsid w:val="00C833E0"/>
    <w:rsid w:val="00C835F1"/>
    <w:rsid w:val="00C83617"/>
    <w:rsid w:val="00C83C48"/>
    <w:rsid w:val="00C83C7A"/>
    <w:rsid w:val="00C83E5F"/>
    <w:rsid w:val="00C8435F"/>
    <w:rsid w:val="00C85A13"/>
    <w:rsid w:val="00C866C4"/>
    <w:rsid w:val="00C86CB7"/>
    <w:rsid w:val="00C86D4A"/>
    <w:rsid w:val="00C86FC8"/>
    <w:rsid w:val="00C87085"/>
    <w:rsid w:val="00C870F6"/>
    <w:rsid w:val="00C871A9"/>
    <w:rsid w:val="00C87408"/>
    <w:rsid w:val="00C87707"/>
    <w:rsid w:val="00C87713"/>
    <w:rsid w:val="00C8779D"/>
    <w:rsid w:val="00C87C7F"/>
    <w:rsid w:val="00C90095"/>
    <w:rsid w:val="00C90CDA"/>
    <w:rsid w:val="00C91337"/>
    <w:rsid w:val="00C91942"/>
    <w:rsid w:val="00C92300"/>
    <w:rsid w:val="00C9246A"/>
    <w:rsid w:val="00C92D4B"/>
    <w:rsid w:val="00C93564"/>
    <w:rsid w:val="00C93CAE"/>
    <w:rsid w:val="00C93F59"/>
    <w:rsid w:val="00C947CD"/>
    <w:rsid w:val="00C94D15"/>
    <w:rsid w:val="00C94D68"/>
    <w:rsid w:val="00C94F2E"/>
    <w:rsid w:val="00C94FF9"/>
    <w:rsid w:val="00C9553A"/>
    <w:rsid w:val="00C9598F"/>
    <w:rsid w:val="00C95A26"/>
    <w:rsid w:val="00C95ABB"/>
    <w:rsid w:val="00C95CB6"/>
    <w:rsid w:val="00C95ED0"/>
    <w:rsid w:val="00C964A9"/>
    <w:rsid w:val="00C96D36"/>
    <w:rsid w:val="00C96E52"/>
    <w:rsid w:val="00C96F83"/>
    <w:rsid w:val="00C96FE6"/>
    <w:rsid w:val="00C97952"/>
    <w:rsid w:val="00C97977"/>
    <w:rsid w:val="00C97E02"/>
    <w:rsid w:val="00C97F9E"/>
    <w:rsid w:val="00CA0527"/>
    <w:rsid w:val="00CA05BC"/>
    <w:rsid w:val="00CA12D3"/>
    <w:rsid w:val="00CA238C"/>
    <w:rsid w:val="00CA2511"/>
    <w:rsid w:val="00CA278D"/>
    <w:rsid w:val="00CA2955"/>
    <w:rsid w:val="00CA29C1"/>
    <w:rsid w:val="00CA3B9D"/>
    <w:rsid w:val="00CA3EA2"/>
    <w:rsid w:val="00CA430C"/>
    <w:rsid w:val="00CA4BD6"/>
    <w:rsid w:val="00CA4FB8"/>
    <w:rsid w:val="00CA53CE"/>
    <w:rsid w:val="00CA66D7"/>
    <w:rsid w:val="00CA6925"/>
    <w:rsid w:val="00CA6AA5"/>
    <w:rsid w:val="00CA6BF9"/>
    <w:rsid w:val="00CA740E"/>
    <w:rsid w:val="00CA7904"/>
    <w:rsid w:val="00CA7B32"/>
    <w:rsid w:val="00CA7BC2"/>
    <w:rsid w:val="00CA7D1A"/>
    <w:rsid w:val="00CB0391"/>
    <w:rsid w:val="00CB03CF"/>
    <w:rsid w:val="00CB18BD"/>
    <w:rsid w:val="00CB2001"/>
    <w:rsid w:val="00CB23F5"/>
    <w:rsid w:val="00CB34DF"/>
    <w:rsid w:val="00CB3888"/>
    <w:rsid w:val="00CB38C0"/>
    <w:rsid w:val="00CB44BA"/>
    <w:rsid w:val="00CB4528"/>
    <w:rsid w:val="00CB4588"/>
    <w:rsid w:val="00CB4660"/>
    <w:rsid w:val="00CB4F65"/>
    <w:rsid w:val="00CB591C"/>
    <w:rsid w:val="00CB5F27"/>
    <w:rsid w:val="00CB67BA"/>
    <w:rsid w:val="00CB67D4"/>
    <w:rsid w:val="00CB6A17"/>
    <w:rsid w:val="00CB6CD5"/>
    <w:rsid w:val="00CB6E7A"/>
    <w:rsid w:val="00CB6F80"/>
    <w:rsid w:val="00CB70B4"/>
    <w:rsid w:val="00CB72D0"/>
    <w:rsid w:val="00CB7621"/>
    <w:rsid w:val="00CB79E7"/>
    <w:rsid w:val="00CC00E5"/>
    <w:rsid w:val="00CC062F"/>
    <w:rsid w:val="00CC0D98"/>
    <w:rsid w:val="00CC0EE1"/>
    <w:rsid w:val="00CC13FD"/>
    <w:rsid w:val="00CC14F9"/>
    <w:rsid w:val="00CC18B0"/>
    <w:rsid w:val="00CC1D15"/>
    <w:rsid w:val="00CC229D"/>
    <w:rsid w:val="00CC2308"/>
    <w:rsid w:val="00CC2D07"/>
    <w:rsid w:val="00CC307F"/>
    <w:rsid w:val="00CC369D"/>
    <w:rsid w:val="00CC37B9"/>
    <w:rsid w:val="00CC4C7C"/>
    <w:rsid w:val="00CC4ED9"/>
    <w:rsid w:val="00CC4F6E"/>
    <w:rsid w:val="00CC51D6"/>
    <w:rsid w:val="00CC5396"/>
    <w:rsid w:val="00CC53C0"/>
    <w:rsid w:val="00CC5488"/>
    <w:rsid w:val="00CC5A75"/>
    <w:rsid w:val="00CC6479"/>
    <w:rsid w:val="00CC6634"/>
    <w:rsid w:val="00CC6C7A"/>
    <w:rsid w:val="00CC758A"/>
    <w:rsid w:val="00CC7740"/>
    <w:rsid w:val="00CD0035"/>
    <w:rsid w:val="00CD00A3"/>
    <w:rsid w:val="00CD04B2"/>
    <w:rsid w:val="00CD106B"/>
    <w:rsid w:val="00CD10C7"/>
    <w:rsid w:val="00CD161E"/>
    <w:rsid w:val="00CD2678"/>
    <w:rsid w:val="00CD281F"/>
    <w:rsid w:val="00CD2906"/>
    <w:rsid w:val="00CD2A8F"/>
    <w:rsid w:val="00CD2B06"/>
    <w:rsid w:val="00CD32E6"/>
    <w:rsid w:val="00CD34F2"/>
    <w:rsid w:val="00CD34FE"/>
    <w:rsid w:val="00CD368B"/>
    <w:rsid w:val="00CD3F8B"/>
    <w:rsid w:val="00CD4648"/>
    <w:rsid w:val="00CD48F8"/>
    <w:rsid w:val="00CD4B5F"/>
    <w:rsid w:val="00CD4E7C"/>
    <w:rsid w:val="00CD54C7"/>
    <w:rsid w:val="00CD54D5"/>
    <w:rsid w:val="00CD575B"/>
    <w:rsid w:val="00CD5F3D"/>
    <w:rsid w:val="00CD6725"/>
    <w:rsid w:val="00CD67AE"/>
    <w:rsid w:val="00CD6AD2"/>
    <w:rsid w:val="00CE054E"/>
    <w:rsid w:val="00CE08C6"/>
    <w:rsid w:val="00CE0A52"/>
    <w:rsid w:val="00CE19C7"/>
    <w:rsid w:val="00CE1D36"/>
    <w:rsid w:val="00CE1F89"/>
    <w:rsid w:val="00CE2518"/>
    <w:rsid w:val="00CE2C97"/>
    <w:rsid w:val="00CE3540"/>
    <w:rsid w:val="00CE3576"/>
    <w:rsid w:val="00CE3AAB"/>
    <w:rsid w:val="00CE3C95"/>
    <w:rsid w:val="00CE47F2"/>
    <w:rsid w:val="00CE49C4"/>
    <w:rsid w:val="00CE53C9"/>
    <w:rsid w:val="00CE57A6"/>
    <w:rsid w:val="00CE5B5C"/>
    <w:rsid w:val="00CE5CBF"/>
    <w:rsid w:val="00CE6650"/>
    <w:rsid w:val="00CE68F1"/>
    <w:rsid w:val="00CE6BEA"/>
    <w:rsid w:val="00CE6FA1"/>
    <w:rsid w:val="00CE79B1"/>
    <w:rsid w:val="00CE7C4E"/>
    <w:rsid w:val="00CE7C82"/>
    <w:rsid w:val="00CE7CDE"/>
    <w:rsid w:val="00CF014E"/>
    <w:rsid w:val="00CF119E"/>
    <w:rsid w:val="00CF1458"/>
    <w:rsid w:val="00CF1F7E"/>
    <w:rsid w:val="00CF1F86"/>
    <w:rsid w:val="00CF2140"/>
    <w:rsid w:val="00CF246A"/>
    <w:rsid w:val="00CF26D5"/>
    <w:rsid w:val="00CF2967"/>
    <w:rsid w:val="00CF2E28"/>
    <w:rsid w:val="00CF2ECA"/>
    <w:rsid w:val="00CF30E1"/>
    <w:rsid w:val="00CF38AA"/>
    <w:rsid w:val="00CF39AE"/>
    <w:rsid w:val="00CF4363"/>
    <w:rsid w:val="00CF4616"/>
    <w:rsid w:val="00CF4666"/>
    <w:rsid w:val="00CF4F9A"/>
    <w:rsid w:val="00CF52FB"/>
    <w:rsid w:val="00CF5BE1"/>
    <w:rsid w:val="00CF5D86"/>
    <w:rsid w:val="00CF5F08"/>
    <w:rsid w:val="00CF601C"/>
    <w:rsid w:val="00CF6557"/>
    <w:rsid w:val="00CF6A0A"/>
    <w:rsid w:val="00CF71EC"/>
    <w:rsid w:val="00CF7824"/>
    <w:rsid w:val="00CF7D2A"/>
    <w:rsid w:val="00D0010D"/>
    <w:rsid w:val="00D00B23"/>
    <w:rsid w:val="00D01192"/>
    <w:rsid w:val="00D012EC"/>
    <w:rsid w:val="00D018E8"/>
    <w:rsid w:val="00D0278F"/>
    <w:rsid w:val="00D03058"/>
    <w:rsid w:val="00D03987"/>
    <w:rsid w:val="00D03AAD"/>
    <w:rsid w:val="00D04628"/>
    <w:rsid w:val="00D05A0C"/>
    <w:rsid w:val="00D05AE2"/>
    <w:rsid w:val="00D05E92"/>
    <w:rsid w:val="00D05F7D"/>
    <w:rsid w:val="00D062B6"/>
    <w:rsid w:val="00D06E40"/>
    <w:rsid w:val="00D06FAA"/>
    <w:rsid w:val="00D0726D"/>
    <w:rsid w:val="00D0736C"/>
    <w:rsid w:val="00D078D5"/>
    <w:rsid w:val="00D07C46"/>
    <w:rsid w:val="00D1096D"/>
    <w:rsid w:val="00D10DC5"/>
    <w:rsid w:val="00D10ECD"/>
    <w:rsid w:val="00D11077"/>
    <w:rsid w:val="00D11547"/>
    <w:rsid w:val="00D116EC"/>
    <w:rsid w:val="00D11817"/>
    <w:rsid w:val="00D118A1"/>
    <w:rsid w:val="00D11900"/>
    <w:rsid w:val="00D11E86"/>
    <w:rsid w:val="00D121C8"/>
    <w:rsid w:val="00D122E8"/>
    <w:rsid w:val="00D12713"/>
    <w:rsid w:val="00D12BC9"/>
    <w:rsid w:val="00D13B6D"/>
    <w:rsid w:val="00D13BF0"/>
    <w:rsid w:val="00D14006"/>
    <w:rsid w:val="00D14059"/>
    <w:rsid w:val="00D1410F"/>
    <w:rsid w:val="00D143BA"/>
    <w:rsid w:val="00D1470A"/>
    <w:rsid w:val="00D15353"/>
    <w:rsid w:val="00D1538A"/>
    <w:rsid w:val="00D154B5"/>
    <w:rsid w:val="00D15803"/>
    <w:rsid w:val="00D15B26"/>
    <w:rsid w:val="00D1624D"/>
    <w:rsid w:val="00D1690A"/>
    <w:rsid w:val="00D173AE"/>
    <w:rsid w:val="00D17402"/>
    <w:rsid w:val="00D17481"/>
    <w:rsid w:val="00D17C0C"/>
    <w:rsid w:val="00D17C7B"/>
    <w:rsid w:val="00D20013"/>
    <w:rsid w:val="00D2005B"/>
    <w:rsid w:val="00D20270"/>
    <w:rsid w:val="00D20B45"/>
    <w:rsid w:val="00D20F44"/>
    <w:rsid w:val="00D21266"/>
    <w:rsid w:val="00D21555"/>
    <w:rsid w:val="00D21A35"/>
    <w:rsid w:val="00D21E07"/>
    <w:rsid w:val="00D22A95"/>
    <w:rsid w:val="00D23305"/>
    <w:rsid w:val="00D23D94"/>
    <w:rsid w:val="00D23EA7"/>
    <w:rsid w:val="00D24046"/>
    <w:rsid w:val="00D246C9"/>
    <w:rsid w:val="00D2483C"/>
    <w:rsid w:val="00D24C33"/>
    <w:rsid w:val="00D25063"/>
    <w:rsid w:val="00D251C2"/>
    <w:rsid w:val="00D2529B"/>
    <w:rsid w:val="00D258EB"/>
    <w:rsid w:val="00D25B05"/>
    <w:rsid w:val="00D25F09"/>
    <w:rsid w:val="00D260DD"/>
    <w:rsid w:val="00D2696C"/>
    <w:rsid w:val="00D26C16"/>
    <w:rsid w:val="00D272F4"/>
    <w:rsid w:val="00D276B3"/>
    <w:rsid w:val="00D277AC"/>
    <w:rsid w:val="00D27CEA"/>
    <w:rsid w:val="00D27E0A"/>
    <w:rsid w:val="00D3045D"/>
    <w:rsid w:val="00D30C57"/>
    <w:rsid w:val="00D3103E"/>
    <w:rsid w:val="00D31454"/>
    <w:rsid w:val="00D31674"/>
    <w:rsid w:val="00D3185C"/>
    <w:rsid w:val="00D32016"/>
    <w:rsid w:val="00D32179"/>
    <w:rsid w:val="00D32198"/>
    <w:rsid w:val="00D3224F"/>
    <w:rsid w:val="00D32803"/>
    <w:rsid w:val="00D3395B"/>
    <w:rsid w:val="00D33BD4"/>
    <w:rsid w:val="00D34194"/>
    <w:rsid w:val="00D348AF"/>
    <w:rsid w:val="00D34D38"/>
    <w:rsid w:val="00D35254"/>
    <w:rsid w:val="00D353E6"/>
    <w:rsid w:val="00D3551B"/>
    <w:rsid w:val="00D36528"/>
    <w:rsid w:val="00D36957"/>
    <w:rsid w:val="00D37132"/>
    <w:rsid w:val="00D3764D"/>
    <w:rsid w:val="00D40254"/>
    <w:rsid w:val="00D403CB"/>
    <w:rsid w:val="00D40AD5"/>
    <w:rsid w:val="00D40B54"/>
    <w:rsid w:val="00D4118C"/>
    <w:rsid w:val="00D41268"/>
    <w:rsid w:val="00D41556"/>
    <w:rsid w:val="00D41DE1"/>
    <w:rsid w:val="00D4227D"/>
    <w:rsid w:val="00D4281F"/>
    <w:rsid w:val="00D42B3A"/>
    <w:rsid w:val="00D42B48"/>
    <w:rsid w:val="00D42C2E"/>
    <w:rsid w:val="00D4334F"/>
    <w:rsid w:val="00D43781"/>
    <w:rsid w:val="00D43913"/>
    <w:rsid w:val="00D447CB"/>
    <w:rsid w:val="00D4519C"/>
    <w:rsid w:val="00D45227"/>
    <w:rsid w:val="00D4548A"/>
    <w:rsid w:val="00D45EE5"/>
    <w:rsid w:val="00D46BDF"/>
    <w:rsid w:val="00D4729A"/>
    <w:rsid w:val="00D47529"/>
    <w:rsid w:val="00D47568"/>
    <w:rsid w:val="00D47652"/>
    <w:rsid w:val="00D47A80"/>
    <w:rsid w:val="00D50038"/>
    <w:rsid w:val="00D50D9C"/>
    <w:rsid w:val="00D51184"/>
    <w:rsid w:val="00D514DB"/>
    <w:rsid w:val="00D515F8"/>
    <w:rsid w:val="00D516EE"/>
    <w:rsid w:val="00D51748"/>
    <w:rsid w:val="00D51757"/>
    <w:rsid w:val="00D51B75"/>
    <w:rsid w:val="00D51C74"/>
    <w:rsid w:val="00D51E6A"/>
    <w:rsid w:val="00D52237"/>
    <w:rsid w:val="00D52A21"/>
    <w:rsid w:val="00D531F6"/>
    <w:rsid w:val="00D5320A"/>
    <w:rsid w:val="00D53765"/>
    <w:rsid w:val="00D543F4"/>
    <w:rsid w:val="00D547BE"/>
    <w:rsid w:val="00D549EB"/>
    <w:rsid w:val="00D551A5"/>
    <w:rsid w:val="00D552DD"/>
    <w:rsid w:val="00D55455"/>
    <w:rsid w:val="00D5578B"/>
    <w:rsid w:val="00D55B82"/>
    <w:rsid w:val="00D5644E"/>
    <w:rsid w:val="00D5697B"/>
    <w:rsid w:val="00D56AF9"/>
    <w:rsid w:val="00D57EA0"/>
    <w:rsid w:val="00D60A11"/>
    <w:rsid w:val="00D60AD9"/>
    <w:rsid w:val="00D60BED"/>
    <w:rsid w:val="00D60C70"/>
    <w:rsid w:val="00D614BA"/>
    <w:rsid w:val="00D616E5"/>
    <w:rsid w:val="00D6182B"/>
    <w:rsid w:val="00D61C83"/>
    <w:rsid w:val="00D61EFE"/>
    <w:rsid w:val="00D626C4"/>
    <w:rsid w:val="00D626E1"/>
    <w:rsid w:val="00D62701"/>
    <w:rsid w:val="00D6288B"/>
    <w:rsid w:val="00D62C77"/>
    <w:rsid w:val="00D62DB1"/>
    <w:rsid w:val="00D63779"/>
    <w:rsid w:val="00D63E5C"/>
    <w:rsid w:val="00D6406A"/>
    <w:rsid w:val="00D64A28"/>
    <w:rsid w:val="00D65668"/>
    <w:rsid w:val="00D656A6"/>
    <w:rsid w:val="00D65848"/>
    <w:rsid w:val="00D65D12"/>
    <w:rsid w:val="00D65FE7"/>
    <w:rsid w:val="00D66286"/>
    <w:rsid w:val="00D6639A"/>
    <w:rsid w:val="00D6645B"/>
    <w:rsid w:val="00D66D55"/>
    <w:rsid w:val="00D67AF3"/>
    <w:rsid w:val="00D67C90"/>
    <w:rsid w:val="00D67D58"/>
    <w:rsid w:val="00D701DE"/>
    <w:rsid w:val="00D70661"/>
    <w:rsid w:val="00D70846"/>
    <w:rsid w:val="00D70A7B"/>
    <w:rsid w:val="00D70BB6"/>
    <w:rsid w:val="00D70E19"/>
    <w:rsid w:val="00D71143"/>
    <w:rsid w:val="00D717F2"/>
    <w:rsid w:val="00D71D21"/>
    <w:rsid w:val="00D72197"/>
    <w:rsid w:val="00D725A5"/>
    <w:rsid w:val="00D72959"/>
    <w:rsid w:val="00D73248"/>
    <w:rsid w:val="00D739C1"/>
    <w:rsid w:val="00D73CD2"/>
    <w:rsid w:val="00D73ECB"/>
    <w:rsid w:val="00D74940"/>
    <w:rsid w:val="00D74B16"/>
    <w:rsid w:val="00D7502C"/>
    <w:rsid w:val="00D755C6"/>
    <w:rsid w:val="00D755DD"/>
    <w:rsid w:val="00D75690"/>
    <w:rsid w:val="00D75D69"/>
    <w:rsid w:val="00D75DD3"/>
    <w:rsid w:val="00D7688E"/>
    <w:rsid w:val="00D76D2C"/>
    <w:rsid w:val="00D76DC3"/>
    <w:rsid w:val="00D7726A"/>
    <w:rsid w:val="00D77328"/>
    <w:rsid w:val="00D77CDC"/>
    <w:rsid w:val="00D77FF7"/>
    <w:rsid w:val="00D800D4"/>
    <w:rsid w:val="00D80E0C"/>
    <w:rsid w:val="00D80ECA"/>
    <w:rsid w:val="00D80FE8"/>
    <w:rsid w:val="00D81161"/>
    <w:rsid w:val="00D81686"/>
    <w:rsid w:val="00D8185E"/>
    <w:rsid w:val="00D825CA"/>
    <w:rsid w:val="00D82A4F"/>
    <w:rsid w:val="00D82FFE"/>
    <w:rsid w:val="00D8398C"/>
    <w:rsid w:val="00D843EA"/>
    <w:rsid w:val="00D8450C"/>
    <w:rsid w:val="00D84914"/>
    <w:rsid w:val="00D84C44"/>
    <w:rsid w:val="00D8585A"/>
    <w:rsid w:val="00D8623E"/>
    <w:rsid w:val="00D8672B"/>
    <w:rsid w:val="00D86856"/>
    <w:rsid w:val="00D86ECB"/>
    <w:rsid w:val="00D86FE0"/>
    <w:rsid w:val="00D87DAF"/>
    <w:rsid w:val="00D9044C"/>
    <w:rsid w:val="00D90542"/>
    <w:rsid w:val="00D908C5"/>
    <w:rsid w:val="00D91384"/>
    <w:rsid w:val="00D91401"/>
    <w:rsid w:val="00D91DA7"/>
    <w:rsid w:val="00D91F10"/>
    <w:rsid w:val="00D923AD"/>
    <w:rsid w:val="00D926C5"/>
    <w:rsid w:val="00D9278C"/>
    <w:rsid w:val="00D92A93"/>
    <w:rsid w:val="00D92ADA"/>
    <w:rsid w:val="00D92E4E"/>
    <w:rsid w:val="00D93322"/>
    <w:rsid w:val="00D9348B"/>
    <w:rsid w:val="00D93FDD"/>
    <w:rsid w:val="00D9411C"/>
    <w:rsid w:val="00D9452A"/>
    <w:rsid w:val="00D94974"/>
    <w:rsid w:val="00D94A3B"/>
    <w:rsid w:val="00D94C0B"/>
    <w:rsid w:val="00D94F3A"/>
    <w:rsid w:val="00D94F79"/>
    <w:rsid w:val="00D9552F"/>
    <w:rsid w:val="00D9569C"/>
    <w:rsid w:val="00D96898"/>
    <w:rsid w:val="00D96B27"/>
    <w:rsid w:val="00D96B2C"/>
    <w:rsid w:val="00D97770"/>
    <w:rsid w:val="00DA028D"/>
    <w:rsid w:val="00DA0ADF"/>
    <w:rsid w:val="00DA0DBE"/>
    <w:rsid w:val="00DA0E8B"/>
    <w:rsid w:val="00DA2266"/>
    <w:rsid w:val="00DA227F"/>
    <w:rsid w:val="00DA244F"/>
    <w:rsid w:val="00DA2A0E"/>
    <w:rsid w:val="00DA2D1C"/>
    <w:rsid w:val="00DA2DC3"/>
    <w:rsid w:val="00DA2E12"/>
    <w:rsid w:val="00DA2F79"/>
    <w:rsid w:val="00DA32DC"/>
    <w:rsid w:val="00DA34D6"/>
    <w:rsid w:val="00DA4C3D"/>
    <w:rsid w:val="00DA4E8B"/>
    <w:rsid w:val="00DA558E"/>
    <w:rsid w:val="00DA57F3"/>
    <w:rsid w:val="00DA5FE4"/>
    <w:rsid w:val="00DA630D"/>
    <w:rsid w:val="00DA65FE"/>
    <w:rsid w:val="00DA68BF"/>
    <w:rsid w:val="00DA6E35"/>
    <w:rsid w:val="00DA7C51"/>
    <w:rsid w:val="00DB0224"/>
    <w:rsid w:val="00DB03D3"/>
    <w:rsid w:val="00DB05CC"/>
    <w:rsid w:val="00DB141F"/>
    <w:rsid w:val="00DB1482"/>
    <w:rsid w:val="00DB22F5"/>
    <w:rsid w:val="00DB2A1C"/>
    <w:rsid w:val="00DB3413"/>
    <w:rsid w:val="00DB4114"/>
    <w:rsid w:val="00DB4159"/>
    <w:rsid w:val="00DB4849"/>
    <w:rsid w:val="00DB4E3D"/>
    <w:rsid w:val="00DB5230"/>
    <w:rsid w:val="00DB6774"/>
    <w:rsid w:val="00DB6D4D"/>
    <w:rsid w:val="00DB6E07"/>
    <w:rsid w:val="00DB6F15"/>
    <w:rsid w:val="00DB6F5C"/>
    <w:rsid w:val="00DB70A9"/>
    <w:rsid w:val="00DB7406"/>
    <w:rsid w:val="00DB743C"/>
    <w:rsid w:val="00DB7E09"/>
    <w:rsid w:val="00DB7ED1"/>
    <w:rsid w:val="00DC036D"/>
    <w:rsid w:val="00DC0CB5"/>
    <w:rsid w:val="00DC0D0F"/>
    <w:rsid w:val="00DC0D4C"/>
    <w:rsid w:val="00DC15A6"/>
    <w:rsid w:val="00DC1822"/>
    <w:rsid w:val="00DC1975"/>
    <w:rsid w:val="00DC1DFB"/>
    <w:rsid w:val="00DC1FF2"/>
    <w:rsid w:val="00DC2442"/>
    <w:rsid w:val="00DC268A"/>
    <w:rsid w:val="00DC2A40"/>
    <w:rsid w:val="00DC36DD"/>
    <w:rsid w:val="00DC3B15"/>
    <w:rsid w:val="00DC3C40"/>
    <w:rsid w:val="00DC3CB5"/>
    <w:rsid w:val="00DC3DFD"/>
    <w:rsid w:val="00DC4188"/>
    <w:rsid w:val="00DC48CD"/>
    <w:rsid w:val="00DC4CBB"/>
    <w:rsid w:val="00DC4FE3"/>
    <w:rsid w:val="00DC4FE4"/>
    <w:rsid w:val="00DC50ED"/>
    <w:rsid w:val="00DC5181"/>
    <w:rsid w:val="00DC55AE"/>
    <w:rsid w:val="00DC5C69"/>
    <w:rsid w:val="00DC61F2"/>
    <w:rsid w:val="00DC6597"/>
    <w:rsid w:val="00DC668D"/>
    <w:rsid w:val="00DC724B"/>
    <w:rsid w:val="00DC78A3"/>
    <w:rsid w:val="00DC7EAA"/>
    <w:rsid w:val="00DD01AD"/>
    <w:rsid w:val="00DD0A81"/>
    <w:rsid w:val="00DD0F08"/>
    <w:rsid w:val="00DD1290"/>
    <w:rsid w:val="00DD18AB"/>
    <w:rsid w:val="00DD1AAB"/>
    <w:rsid w:val="00DD1BB2"/>
    <w:rsid w:val="00DD1D50"/>
    <w:rsid w:val="00DD20C9"/>
    <w:rsid w:val="00DD2433"/>
    <w:rsid w:val="00DD257E"/>
    <w:rsid w:val="00DD2C9D"/>
    <w:rsid w:val="00DD2CBB"/>
    <w:rsid w:val="00DD313E"/>
    <w:rsid w:val="00DD3E76"/>
    <w:rsid w:val="00DD3EA4"/>
    <w:rsid w:val="00DD4B04"/>
    <w:rsid w:val="00DD5866"/>
    <w:rsid w:val="00DD5887"/>
    <w:rsid w:val="00DD5AFE"/>
    <w:rsid w:val="00DD5F6A"/>
    <w:rsid w:val="00DD6003"/>
    <w:rsid w:val="00DD66C5"/>
    <w:rsid w:val="00DD6FAC"/>
    <w:rsid w:val="00DD72CD"/>
    <w:rsid w:val="00DD7920"/>
    <w:rsid w:val="00DD7BCD"/>
    <w:rsid w:val="00DD7BD4"/>
    <w:rsid w:val="00DE007C"/>
    <w:rsid w:val="00DE01BD"/>
    <w:rsid w:val="00DE05AD"/>
    <w:rsid w:val="00DE08F2"/>
    <w:rsid w:val="00DE0E59"/>
    <w:rsid w:val="00DE124D"/>
    <w:rsid w:val="00DE15A8"/>
    <w:rsid w:val="00DE1651"/>
    <w:rsid w:val="00DE1C44"/>
    <w:rsid w:val="00DE1F60"/>
    <w:rsid w:val="00DE22FA"/>
    <w:rsid w:val="00DE248D"/>
    <w:rsid w:val="00DE2851"/>
    <w:rsid w:val="00DE3F0B"/>
    <w:rsid w:val="00DE4038"/>
    <w:rsid w:val="00DE4249"/>
    <w:rsid w:val="00DE4426"/>
    <w:rsid w:val="00DE45F5"/>
    <w:rsid w:val="00DE46B3"/>
    <w:rsid w:val="00DE4CB8"/>
    <w:rsid w:val="00DE567A"/>
    <w:rsid w:val="00DE5DEE"/>
    <w:rsid w:val="00DE5E43"/>
    <w:rsid w:val="00DE5F9A"/>
    <w:rsid w:val="00DE6601"/>
    <w:rsid w:val="00DE6E58"/>
    <w:rsid w:val="00DE7379"/>
    <w:rsid w:val="00DE7933"/>
    <w:rsid w:val="00DE7B5E"/>
    <w:rsid w:val="00DF024E"/>
    <w:rsid w:val="00DF02C3"/>
    <w:rsid w:val="00DF062F"/>
    <w:rsid w:val="00DF0B47"/>
    <w:rsid w:val="00DF0F81"/>
    <w:rsid w:val="00DF13F9"/>
    <w:rsid w:val="00DF17C8"/>
    <w:rsid w:val="00DF1E95"/>
    <w:rsid w:val="00DF1EA1"/>
    <w:rsid w:val="00DF2646"/>
    <w:rsid w:val="00DF3236"/>
    <w:rsid w:val="00DF38D5"/>
    <w:rsid w:val="00DF3B87"/>
    <w:rsid w:val="00DF40E5"/>
    <w:rsid w:val="00DF4485"/>
    <w:rsid w:val="00DF46A4"/>
    <w:rsid w:val="00DF5992"/>
    <w:rsid w:val="00DF5A80"/>
    <w:rsid w:val="00DF5DBF"/>
    <w:rsid w:val="00DF62E8"/>
    <w:rsid w:val="00DF677F"/>
    <w:rsid w:val="00DF67EF"/>
    <w:rsid w:val="00DF686C"/>
    <w:rsid w:val="00DF7B08"/>
    <w:rsid w:val="00DF7D6D"/>
    <w:rsid w:val="00E00463"/>
    <w:rsid w:val="00E00DEB"/>
    <w:rsid w:val="00E00FBE"/>
    <w:rsid w:val="00E01090"/>
    <w:rsid w:val="00E0128E"/>
    <w:rsid w:val="00E013DE"/>
    <w:rsid w:val="00E014A4"/>
    <w:rsid w:val="00E0189B"/>
    <w:rsid w:val="00E023F9"/>
    <w:rsid w:val="00E02961"/>
    <w:rsid w:val="00E02E75"/>
    <w:rsid w:val="00E02EE9"/>
    <w:rsid w:val="00E0318F"/>
    <w:rsid w:val="00E03609"/>
    <w:rsid w:val="00E040CA"/>
    <w:rsid w:val="00E0419C"/>
    <w:rsid w:val="00E042CF"/>
    <w:rsid w:val="00E0484F"/>
    <w:rsid w:val="00E049DE"/>
    <w:rsid w:val="00E04DE1"/>
    <w:rsid w:val="00E050C6"/>
    <w:rsid w:val="00E05164"/>
    <w:rsid w:val="00E0543B"/>
    <w:rsid w:val="00E054CD"/>
    <w:rsid w:val="00E05831"/>
    <w:rsid w:val="00E058AC"/>
    <w:rsid w:val="00E05A18"/>
    <w:rsid w:val="00E05CEB"/>
    <w:rsid w:val="00E061FC"/>
    <w:rsid w:val="00E0624A"/>
    <w:rsid w:val="00E068EA"/>
    <w:rsid w:val="00E06B54"/>
    <w:rsid w:val="00E07B3A"/>
    <w:rsid w:val="00E07CC1"/>
    <w:rsid w:val="00E07D09"/>
    <w:rsid w:val="00E104A0"/>
    <w:rsid w:val="00E10A4C"/>
    <w:rsid w:val="00E10D3D"/>
    <w:rsid w:val="00E10D4B"/>
    <w:rsid w:val="00E110AE"/>
    <w:rsid w:val="00E1119C"/>
    <w:rsid w:val="00E114F0"/>
    <w:rsid w:val="00E11533"/>
    <w:rsid w:val="00E122FE"/>
    <w:rsid w:val="00E1239B"/>
    <w:rsid w:val="00E1245A"/>
    <w:rsid w:val="00E12726"/>
    <w:rsid w:val="00E131C3"/>
    <w:rsid w:val="00E13347"/>
    <w:rsid w:val="00E137F2"/>
    <w:rsid w:val="00E13E3D"/>
    <w:rsid w:val="00E14074"/>
    <w:rsid w:val="00E14638"/>
    <w:rsid w:val="00E149F7"/>
    <w:rsid w:val="00E14A7E"/>
    <w:rsid w:val="00E15164"/>
    <w:rsid w:val="00E1577A"/>
    <w:rsid w:val="00E15ADD"/>
    <w:rsid w:val="00E161C0"/>
    <w:rsid w:val="00E1679F"/>
    <w:rsid w:val="00E17A35"/>
    <w:rsid w:val="00E17DFF"/>
    <w:rsid w:val="00E17E42"/>
    <w:rsid w:val="00E202E4"/>
    <w:rsid w:val="00E20F54"/>
    <w:rsid w:val="00E21358"/>
    <w:rsid w:val="00E213C2"/>
    <w:rsid w:val="00E22044"/>
    <w:rsid w:val="00E22DEC"/>
    <w:rsid w:val="00E2379F"/>
    <w:rsid w:val="00E239DB"/>
    <w:rsid w:val="00E23D49"/>
    <w:rsid w:val="00E23DFA"/>
    <w:rsid w:val="00E23F0E"/>
    <w:rsid w:val="00E23FFE"/>
    <w:rsid w:val="00E24E94"/>
    <w:rsid w:val="00E254F2"/>
    <w:rsid w:val="00E2557B"/>
    <w:rsid w:val="00E25A4D"/>
    <w:rsid w:val="00E268BA"/>
    <w:rsid w:val="00E2690A"/>
    <w:rsid w:val="00E26C5A"/>
    <w:rsid w:val="00E2712E"/>
    <w:rsid w:val="00E271B6"/>
    <w:rsid w:val="00E271DF"/>
    <w:rsid w:val="00E275CC"/>
    <w:rsid w:val="00E27796"/>
    <w:rsid w:val="00E27A6D"/>
    <w:rsid w:val="00E3005D"/>
    <w:rsid w:val="00E3061D"/>
    <w:rsid w:val="00E307F8"/>
    <w:rsid w:val="00E30826"/>
    <w:rsid w:val="00E30BC8"/>
    <w:rsid w:val="00E31380"/>
    <w:rsid w:val="00E315DC"/>
    <w:rsid w:val="00E317C4"/>
    <w:rsid w:val="00E3188F"/>
    <w:rsid w:val="00E31EB8"/>
    <w:rsid w:val="00E3266E"/>
    <w:rsid w:val="00E3327B"/>
    <w:rsid w:val="00E33811"/>
    <w:rsid w:val="00E33BB9"/>
    <w:rsid w:val="00E33BFE"/>
    <w:rsid w:val="00E33C4C"/>
    <w:rsid w:val="00E34559"/>
    <w:rsid w:val="00E352DE"/>
    <w:rsid w:val="00E35443"/>
    <w:rsid w:val="00E354FB"/>
    <w:rsid w:val="00E35E0E"/>
    <w:rsid w:val="00E37331"/>
    <w:rsid w:val="00E373D9"/>
    <w:rsid w:val="00E40047"/>
    <w:rsid w:val="00E402A4"/>
    <w:rsid w:val="00E4036B"/>
    <w:rsid w:val="00E406A5"/>
    <w:rsid w:val="00E40E81"/>
    <w:rsid w:val="00E4199E"/>
    <w:rsid w:val="00E41A11"/>
    <w:rsid w:val="00E42399"/>
    <w:rsid w:val="00E42733"/>
    <w:rsid w:val="00E42C50"/>
    <w:rsid w:val="00E42CE7"/>
    <w:rsid w:val="00E42D8D"/>
    <w:rsid w:val="00E430AF"/>
    <w:rsid w:val="00E43410"/>
    <w:rsid w:val="00E438AA"/>
    <w:rsid w:val="00E43A18"/>
    <w:rsid w:val="00E43B45"/>
    <w:rsid w:val="00E440B9"/>
    <w:rsid w:val="00E44341"/>
    <w:rsid w:val="00E44A4F"/>
    <w:rsid w:val="00E44D0A"/>
    <w:rsid w:val="00E45028"/>
    <w:rsid w:val="00E45BBC"/>
    <w:rsid w:val="00E464A6"/>
    <w:rsid w:val="00E46E44"/>
    <w:rsid w:val="00E47176"/>
    <w:rsid w:val="00E4733D"/>
    <w:rsid w:val="00E474E8"/>
    <w:rsid w:val="00E476E3"/>
    <w:rsid w:val="00E4787B"/>
    <w:rsid w:val="00E50F1E"/>
    <w:rsid w:val="00E51981"/>
    <w:rsid w:val="00E51C7C"/>
    <w:rsid w:val="00E52084"/>
    <w:rsid w:val="00E523C6"/>
    <w:rsid w:val="00E52DA7"/>
    <w:rsid w:val="00E5377B"/>
    <w:rsid w:val="00E53AD7"/>
    <w:rsid w:val="00E53BA0"/>
    <w:rsid w:val="00E54060"/>
    <w:rsid w:val="00E5456D"/>
    <w:rsid w:val="00E54585"/>
    <w:rsid w:val="00E545D4"/>
    <w:rsid w:val="00E5483E"/>
    <w:rsid w:val="00E549AC"/>
    <w:rsid w:val="00E54AFB"/>
    <w:rsid w:val="00E55124"/>
    <w:rsid w:val="00E55EC3"/>
    <w:rsid w:val="00E55F61"/>
    <w:rsid w:val="00E5673D"/>
    <w:rsid w:val="00E56C4B"/>
    <w:rsid w:val="00E5710F"/>
    <w:rsid w:val="00E6060F"/>
    <w:rsid w:val="00E60B44"/>
    <w:rsid w:val="00E616AB"/>
    <w:rsid w:val="00E61BDB"/>
    <w:rsid w:val="00E61C11"/>
    <w:rsid w:val="00E61CC3"/>
    <w:rsid w:val="00E6250C"/>
    <w:rsid w:val="00E62730"/>
    <w:rsid w:val="00E62B13"/>
    <w:rsid w:val="00E62D43"/>
    <w:rsid w:val="00E6308A"/>
    <w:rsid w:val="00E634D3"/>
    <w:rsid w:val="00E6361F"/>
    <w:rsid w:val="00E63A0D"/>
    <w:rsid w:val="00E63A0F"/>
    <w:rsid w:val="00E63F02"/>
    <w:rsid w:val="00E63F63"/>
    <w:rsid w:val="00E63FC9"/>
    <w:rsid w:val="00E6434F"/>
    <w:rsid w:val="00E64373"/>
    <w:rsid w:val="00E647EE"/>
    <w:rsid w:val="00E65406"/>
    <w:rsid w:val="00E66C32"/>
    <w:rsid w:val="00E66EEE"/>
    <w:rsid w:val="00E66F47"/>
    <w:rsid w:val="00E67341"/>
    <w:rsid w:val="00E673B8"/>
    <w:rsid w:val="00E67669"/>
    <w:rsid w:val="00E678B5"/>
    <w:rsid w:val="00E67B01"/>
    <w:rsid w:val="00E67B06"/>
    <w:rsid w:val="00E70865"/>
    <w:rsid w:val="00E70F41"/>
    <w:rsid w:val="00E71070"/>
    <w:rsid w:val="00E7122F"/>
    <w:rsid w:val="00E72422"/>
    <w:rsid w:val="00E7250E"/>
    <w:rsid w:val="00E72586"/>
    <w:rsid w:val="00E72AC6"/>
    <w:rsid w:val="00E72E81"/>
    <w:rsid w:val="00E73E15"/>
    <w:rsid w:val="00E7410F"/>
    <w:rsid w:val="00E742AB"/>
    <w:rsid w:val="00E74316"/>
    <w:rsid w:val="00E7447F"/>
    <w:rsid w:val="00E74798"/>
    <w:rsid w:val="00E748B7"/>
    <w:rsid w:val="00E74A65"/>
    <w:rsid w:val="00E75043"/>
    <w:rsid w:val="00E753A9"/>
    <w:rsid w:val="00E753CD"/>
    <w:rsid w:val="00E754C0"/>
    <w:rsid w:val="00E76565"/>
    <w:rsid w:val="00E77D76"/>
    <w:rsid w:val="00E80A70"/>
    <w:rsid w:val="00E812CA"/>
    <w:rsid w:val="00E81732"/>
    <w:rsid w:val="00E81928"/>
    <w:rsid w:val="00E82C68"/>
    <w:rsid w:val="00E82E65"/>
    <w:rsid w:val="00E82FD4"/>
    <w:rsid w:val="00E8397B"/>
    <w:rsid w:val="00E83ABB"/>
    <w:rsid w:val="00E83E2E"/>
    <w:rsid w:val="00E84075"/>
    <w:rsid w:val="00E840EC"/>
    <w:rsid w:val="00E840F5"/>
    <w:rsid w:val="00E84177"/>
    <w:rsid w:val="00E84886"/>
    <w:rsid w:val="00E84A43"/>
    <w:rsid w:val="00E84E3B"/>
    <w:rsid w:val="00E851BC"/>
    <w:rsid w:val="00E85243"/>
    <w:rsid w:val="00E852D1"/>
    <w:rsid w:val="00E8555A"/>
    <w:rsid w:val="00E8580D"/>
    <w:rsid w:val="00E85D42"/>
    <w:rsid w:val="00E86BBC"/>
    <w:rsid w:val="00E86FDF"/>
    <w:rsid w:val="00E87ABE"/>
    <w:rsid w:val="00E87B48"/>
    <w:rsid w:val="00E90761"/>
    <w:rsid w:val="00E90D3F"/>
    <w:rsid w:val="00E91209"/>
    <w:rsid w:val="00E91254"/>
    <w:rsid w:val="00E91F3A"/>
    <w:rsid w:val="00E9283C"/>
    <w:rsid w:val="00E92B25"/>
    <w:rsid w:val="00E92B29"/>
    <w:rsid w:val="00E930D8"/>
    <w:rsid w:val="00E936E8"/>
    <w:rsid w:val="00E93FDC"/>
    <w:rsid w:val="00E942BC"/>
    <w:rsid w:val="00E9490E"/>
    <w:rsid w:val="00E94EF6"/>
    <w:rsid w:val="00E95880"/>
    <w:rsid w:val="00E95BE2"/>
    <w:rsid w:val="00E95D16"/>
    <w:rsid w:val="00E95EC1"/>
    <w:rsid w:val="00E95FB3"/>
    <w:rsid w:val="00E95FD7"/>
    <w:rsid w:val="00E9697F"/>
    <w:rsid w:val="00E96A16"/>
    <w:rsid w:val="00E96D63"/>
    <w:rsid w:val="00E972C7"/>
    <w:rsid w:val="00E9739F"/>
    <w:rsid w:val="00E977BA"/>
    <w:rsid w:val="00E97967"/>
    <w:rsid w:val="00EA0254"/>
    <w:rsid w:val="00EA053B"/>
    <w:rsid w:val="00EA079C"/>
    <w:rsid w:val="00EA07AF"/>
    <w:rsid w:val="00EA16B5"/>
    <w:rsid w:val="00EA254B"/>
    <w:rsid w:val="00EA30FC"/>
    <w:rsid w:val="00EA3296"/>
    <w:rsid w:val="00EA3E72"/>
    <w:rsid w:val="00EA41F7"/>
    <w:rsid w:val="00EA4392"/>
    <w:rsid w:val="00EA459A"/>
    <w:rsid w:val="00EA51A2"/>
    <w:rsid w:val="00EA56D0"/>
    <w:rsid w:val="00EA5AE1"/>
    <w:rsid w:val="00EA68BB"/>
    <w:rsid w:val="00EA7548"/>
    <w:rsid w:val="00EA7612"/>
    <w:rsid w:val="00EA7AED"/>
    <w:rsid w:val="00EA7F84"/>
    <w:rsid w:val="00EA7FC9"/>
    <w:rsid w:val="00EB04B2"/>
    <w:rsid w:val="00EB0DA3"/>
    <w:rsid w:val="00EB0FC1"/>
    <w:rsid w:val="00EB10F2"/>
    <w:rsid w:val="00EB1346"/>
    <w:rsid w:val="00EB1552"/>
    <w:rsid w:val="00EB1AF4"/>
    <w:rsid w:val="00EB1C1A"/>
    <w:rsid w:val="00EB1D09"/>
    <w:rsid w:val="00EB1D1B"/>
    <w:rsid w:val="00EB1EF2"/>
    <w:rsid w:val="00EB2641"/>
    <w:rsid w:val="00EB26F1"/>
    <w:rsid w:val="00EB27D6"/>
    <w:rsid w:val="00EB2B01"/>
    <w:rsid w:val="00EB2E93"/>
    <w:rsid w:val="00EB3204"/>
    <w:rsid w:val="00EB3CC0"/>
    <w:rsid w:val="00EB3D51"/>
    <w:rsid w:val="00EB3D92"/>
    <w:rsid w:val="00EB4A03"/>
    <w:rsid w:val="00EB4CA6"/>
    <w:rsid w:val="00EB55FE"/>
    <w:rsid w:val="00EB653A"/>
    <w:rsid w:val="00EB65E7"/>
    <w:rsid w:val="00EB7467"/>
    <w:rsid w:val="00EB782A"/>
    <w:rsid w:val="00EB7AF4"/>
    <w:rsid w:val="00EC04E5"/>
    <w:rsid w:val="00EC061B"/>
    <w:rsid w:val="00EC095A"/>
    <w:rsid w:val="00EC0B85"/>
    <w:rsid w:val="00EC14FE"/>
    <w:rsid w:val="00EC17F8"/>
    <w:rsid w:val="00EC1B78"/>
    <w:rsid w:val="00EC1CD2"/>
    <w:rsid w:val="00EC1F9D"/>
    <w:rsid w:val="00EC2241"/>
    <w:rsid w:val="00EC306F"/>
    <w:rsid w:val="00EC3265"/>
    <w:rsid w:val="00EC3447"/>
    <w:rsid w:val="00EC3A41"/>
    <w:rsid w:val="00EC3BB8"/>
    <w:rsid w:val="00EC3CF2"/>
    <w:rsid w:val="00EC43D7"/>
    <w:rsid w:val="00EC4ADB"/>
    <w:rsid w:val="00EC537D"/>
    <w:rsid w:val="00EC54B4"/>
    <w:rsid w:val="00EC5645"/>
    <w:rsid w:val="00EC634F"/>
    <w:rsid w:val="00EC6449"/>
    <w:rsid w:val="00EC645D"/>
    <w:rsid w:val="00ED040D"/>
    <w:rsid w:val="00ED04F3"/>
    <w:rsid w:val="00ED0634"/>
    <w:rsid w:val="00ED0693"/>
    <w:rsid w:val="00ED0854"/>
    <w:rsid w:val="00ED0C43"/>
    <w:rsid w:val="00ED0EDE"/>
    <w:rsid w:val="00ED172C"/>
    <w:rsid w:val="00ED20ED"/>
    <w:rsid w:val="00ED2362"/>
    <w:rsid w:val="00ED2400"/>
    <w:rsid w:val="00ED2AD1"/>
    <w:rsid w:val="00ED2B59"/>
    <w:rsid w:val="00ED2ED8"/>
    <w:rsid w:val="00ED323F"/>
    <w:rsid w:val="00ED351F"/>
    <w:rsid w:val="00ED3D07"/>
    <w:rsid w:val="00ED43A7"/>
    <w:rsid w:val="00ED455D"/>
    <w:rsid w:val="00ED4D82"/>
    <w:rsid w:val="00ED4FE2"/>
    <w:rsid w:val="00ED5054"/>
    <w:rsid w:val="00ED5167"/>
    <w:rsid w:val="00ED56DB"/>
    <w:rsid w:val="00ED6E75"/>
    <w:rsid w:val="00ED72A2"/>
    <w:rsid w:val="00ED7D80"/>
    <w:rsid w:val="00EE00F6"/>
    <w:rsid w:val="00EE0D8A"/>
    <w:rsid w:val="00EE118B"/>
    <w:rsid w:val="00EE1FED"/>
    <w:rsid w:val="00EE2687"/>
    <w:rsid w:val="00EE31A5"/>
    <w:rsid w:val="00EE3344"/>
    <w:rsid w:val="00EE3595"/>
    <w:rsid w:val="00EE37E2"/>
    <w:rsid w:val="00EE38D0"/>
    <w:rsid w:val="00EE457F"/>
    <w:rsid w:val="00EE5C65"/>
    <w:rsid w:val="00EE5EA3"/>
    <w:rsid w:val="00EE6309"/>
    <w:rsid w:val="00EE6945"/>
    <w:rsid w:val="00EE6CFE"/>
    <w:rsid w:val="00EE700B"/>
    <w:rsid w:val="00EE7083"/>
    <w:rsid w:val="00EE7618"/>
    <w:rsid w:val="00EE7A31"/>
    <w:rsid w:val="00EF06C1"/>
    <w:rsid w:val="00EF0718"/>
    <w:rsid w:val="00EF102E"/>
    <w:rsid w:val="00EF1403"/>
    <w:rsid w:val="00EF1915"/>
    <w:rsid w:val="00EF1A65"/>
    <w:rsid w:val="00EF28C0"/>
    <w:rsid w:val="00EF2C06"/>
    <w:rsid w:val="00EF3F43"/>
    <w:rsid w:val="00EF4647"/>
    <w:rsid w:val="00EF47ED"/>
    <w:rsid w:val="00EF4B06"/>
    <w:rsid w:val="00EF4D91"/>
    <w:rsid w:val="00EF656A"/>
    <w:rsid w:val="00EF6AE6"/>
    <w:rsid w:val="00EF6C7A"/>
    <w:rsid w:val="00EF6C9E"/>
    <w:rsid w:val="00F005EA"/>
    <w:rsid w:val="00F01352"/>
    <w:rsid w:val="00F01F70"/>
    <w:rsid w:val="00F021C0"/>
    <w:rsid w:val="00F02650"/>
    <w:rsid w:val="00F0276C"/>
    <w:rsid w:val="00F02D4A"/>
    <w:rsid w:val="00F03413"/>
    <w:rsid w:val="00F0380A"/>
    <w:rsid w:val="00F03AAC"/>
    <w:rsid w:val="00F03FBA"/>
    <w:rsid w:val="00F0428C"/>
    <w:rsid w:val="00F0467F"/>
    <w:rsid w:val="00F046FF"/>
    <w:rsid w:val="00F04785"/>
    <w:rsid w:val="00F047EE"/>
    <w:rsid w:val="00F04C39"/>
    <w:rsid w:val="00F05497"/>
    <w:rsid w:val="00F0575B"/>
    <w:rsid w:val="00F05E0A"/>
    <w:rsid w:val="00F06D17"/>
    <w:rsid w:val="00F07280"/>
    <w:rsid w:val="00F07815"/>
    <w:rsid w:val="00F0789F"/>
    <w:rsid w:val="00F07908"/>
    <w:rsid w:val="00F1041A"/>
    <w:rsid w:val="00F10828"/>
    <w:rsid w:val="00F10BD9"/>
    <w:rsid w:val="00F11BEB"/>
    <w:rsid w:val="00F11BF5"/>
    <w:rsid w:val="00F11C97"/>
    <w:rsid w:val="00F11E73"/>
    <w:rsid w:val="00F11FDD"/>
    <w:rsid w:val="00F1207E"/>
    <w:rsid w:val="00F1210A"/>
    <w:rsid w:val="00F1260F"/>
    <w:rsid w:val="00F13AC4"/>
    <w:rsid w:val="00F1465F"/>
    <w:rsid w:val="00F14C14"/>
    <w:rsid w:val="00F14ED8"/>
    <w:rsid w:val="00F14F20"/>
    <w:rsid w:val="00F14FD7"/>
    <w:rsid w:val="00F1553F"/>
    <w:rsid w:val="00F156BA"/>
    <w:rsid w:val="00F1595F"/>
    <w:rsid w:val="00F15D58"/>
    <w:rsid w:val="00F15E42"/>
    <w:rsid w:val="00F15FCA"/>
    <w:rsid w:val="00F1601D"/>
    <w:rsid w:val="00F1642D"/>
    <w:rsid w:val="00F16788"/>
    <w:rsid w:val="00F1689B"/>
    <w:rsid w:val="00F16E3D"/>
    <w:rsid w:val="00F16EB4"/>
    <w:rsid w:val="00F16FC2"/>
    <w:rsid w:val="00F17342"/>
    <w:rsid w:val="00F20115"/>
    <w:rsid w:val="00F20162"/>
    <w:rsid w:val="00F208F2"/>
    <w:rsid w:val="00F209FC"/>
    <w:rsid w:val="00F213E2"/>
    <w:rsid w:val="00F21EE3"/>
    <w:rsid w:val="00F222D0"/>
    <w:rsid w:val="00F22A7F"/>
    <w:rsid w:val="00F22D0E"/>
    <w:rsid w:val="00F22F03"/>
    <w:rsid w:val="00F23597"/>
    <w:rsid w:val="00F23AA7"/>
    <w:rsid w:val="00F23D83"/>
    <w:rsid w:val="00F23EB8"/>
    <w:rsid w:val="00F23EE4"/>
    <w:rsid w:val="00F241B7"/>
    <w:rsid w:val="00F244EA"/>
    <w:rsid w:val="00F24604"/>
    <w:rsid w:val="00F24DF4"/>
    <w:rsid w:val="00F257E1"/>
    <w:rsid w:val="00F2595C"/>
    <w:rsid w:val="00F25EEA"/>
    <w:rsid w:val="00F2628C"/>
    <w:rsid w:val="00F265BE"/>
    <w:rsid w:val="00F26A5C"/>
    <w:rsid w:val="00F27DDC"/>
    <w:rsid w:val="00F30A2B"/>
    <w:rsid w:val="00F30B76"/>
    <w:rsid w:val="00F30BC3"/>
    <w:rsid w:val="00F310A4"/>
    <w:rsid w:val="00F316E6"/>
    <w:rsid w:val="00F31C8F"/>
    <w:rsid w:val="00F31F2F"/>
    <w:rsid w:val="00F320D9"/>
    <w:rsid w:val="00F323C7"/>
    <w:rsid w:val="00F3251B"/>
    <w:rsid w:val="00F32DB6"/>
    <w:rsid w:val="00F32E9D"/>
    <w:rsid w:val="00F3303D"/>
    <w:rsid w:val="00F335DB"/>
    <w:rsid w:val="00F33A50"/>
    <w:rsid w:val="00F33B08"/>
    <w:rsid w:val="00F3410C"/>
    <w:rsid w:val="00F3424D"/>
    <w:rsid w:val="00F3439A"/>
    <w:rsid w:val="00F344F6"/>
    <w:rsid w:val="00F3462B"/>
    <w:rsid w:val="00F349A9"/>
    <w:rsid w:val="00F34B46"/>
    <w:rsid w:val="00F353B0"/>
    <w:rsid w:val="00F356AD"/>
    <w:rsid w:val="00F357AE"/>
    <w:rsid w:val="00F36539"/>
    <w:rsid w:val="00F37108"/>
    <w:rsid w:val="00F37131"/>
    <w:rsid w:val="00F373C1"/>
    <w:rsid w:val="00F37929"/>
    <w:rsid w:val="00F37B0B"/>
    <w:rsid w:val="00F37D67"/>
    <w:rsid w:val="00F37E67"/>
    <w:rsid w:val="00F37ED5"/>
    <w:rsid w:val="00F4115C"/>
    <w:rsid w:val="00F411A6"/>
    <w:rsid w:val="00F414A4"/>
    <w:rsid w:val="00F41A0A"/>
    <w:rsid w:val="00F41E6F"/>
    <w:rsid w:val="00F41FFA"/>
    <w:rsid w:val="00F420AB"/>
    <w:rsid w:val="00F437F8"/>
    <w:rsid w:val="00F441E0"/>
    <w:rsid w:val="00F44810"/>
    <w:rsid w:val="00F4502E"/>
    <w:rsid w:val="00F4562C"/>
    <w:rsid w:val="00F45884"/>
    <w:rsid w:val="00F46387"/>
    <w:rsid w:val="00F463A5"/>
    <w:rsid w:val="00F46480"/>
    <w:rsid w:val="00F46816"/>
    <w:rsid w:val="00F46838"/>
    <w:rsid w:val="00F46FC1"/>
    <w:rsid w:val="00F4715B"/>
    <w:rsid w:val="00F47BD9"/>
    <w:rsid w:val="00F47BF8"/>
    <w:rsid w:val="00F47D0D"/>
    <w:rsid w:val="00F50BFF"/>
    <w:rsid w:val="00F50D45"/>
    <w:rsid w:val="00F50EAA"/>
    <w:rsid w:val="00F50FFE"/>
    <w:rsid w:val="00F513E5"/>
    <w:rsid w:val="00F51B98"/>
    <w:rsid w:val="00F52980"/>
    <w:rsid w:val="00F531FE"/>
    <w:rsid w:val="00F5377F"/>
    <w:rsid w:val="00F53851"/>
    <w:rsid w:val="00F5390F"/>
    <w:rsid w:val="00F53B1B"/>
    <w:rsid w:val="00F53B97"/>
    <w:rsid w:val="00F54353"/>
    <w:rsid w:val="00F54D95"/>
    <w:rsid w:val="00F54D9E"/>
    <w:rsid w:val="00F55023"/>
    <w:rsid w:val="00F55AA5"/>
    <w:rsid w:val="00F562CA"/>
    <w:rsid w:val="00F5638A"/>
    <w:rsid w:val="00F56A77"/>
    <w:rsid w:val="00F56DAE"/>
    <w:rsid w:val="00F573E5"/>
    <w:rsid w:val="00F57647"/>
    <w:rsid w:val="00F60453"/>
    <w:rsid w:val="00F60801"/>
    <w:rsid w:val="00F60DF3"/>
    <w:rsid w:val="00F6114C"/>
    <w:rsid w:val="00F611BE"/>
    <w:rsid w:val="00F61E46"/>
    <w:rsid w:val="00F61ED9"/>
    <w:rsid w:val="00F6254E"/>
    <w:rsid w:val="00F6279B"/>
    <w:rsid w:val="00F62804"/>
    <w:rsid w:val="00F62E98"/>
    <w:rsid w:val="00F62EF9"/>
    <w:rsid w:val="00F6320B"/>
    <w:rsid w:val="00F63309"/>
    <w:rsid w:val="00F634D1"/>
    <w:rsid w:val="00F635DB"/>
    <w:rsid w:val="00F63C0C"/>
    <w:rsid w:val="00F642CF"/>
    <w:rsid w:val="00F6469C"/>
    <w:rsid w:val="00F64C82"/>
    <w:rsid w:val="00F64F08"/>
    <w:rsid w:val="00F65543"/>
    <w:rsid w:val="00F6576C"/>
    <w:rsid w:val="00F66016"/>
    <w:rsid w:val="00F66655"/>
    <w:rsid w:val="00F66A01"/>
    <w:rsid w:val="00F67219"/>
    <w:rsid w:val="00F67C10"/>
    <w:rsid w:val="00F70219"/>
    <w:rsid w:val="00F7060A"/>
    <w:rsid w:val="00F70DBF"/>
    <w:rsid w:val="00F70E7B"/>
    <w:rsid w:val="00F711E4"/>
    <w:rsid w:val="00F7258E"/>
    <w:rsid w:val="00F7262B"/>
    <w:rsid w:val="00F72D36"/>
    <w:rsid w:val="00F73264"/>
    <w:rsid w:val="00F73BD2"/>
    <w:rsid w:val="00F73D3F"/>
    <w:rsid w:val="00F7450F"/>
    <w:rsid w:val="00F746E9"/>
    <w:rsid w:val="00F74BA5"/>
    <w:rsid w:val="00F74D13"/>
    <w:rsid w:val="00F74F75"/>
    <w:rsid w:val="00F7529F"/>
    <w:rsid w:val="00F758BE"/>
    <w:rsid w:val="00F759D4"/>
    <w:rsid w:val="00F75A03"/>
    <w:rsid w:val="00F764E1"/>
    <w:rsid w:val="00F76D8B"/>
    <w:rsid w:val="00F770C2"/>
    <w:rsid w:val="00F770F8"/>
    <w:rsid w:val="00F77914"/>
    <w:rsid w:val="00F80133"/>
    <w:rsid w:val="00F80152"/>
    <w:rsid w:val="00F80388"/>
    <w:rsid w:val="00F80437"/>
    <w:rsid w:val="00F804F7"/>
    <w:rsid w:val="00F810AA"/>
    <w:rsid w:val="00F8130C"/>
    <w:rsid w:val="00F81C1C"/>
    <w:rsid w:val="00F81CAC"/>
    <w:rsid w:val="00F81FB4"/>
    <w:rsid w:val="00F82235"/>
    <w:rsid w:val="00F82A22"/>
    <w:rsid w:val="00F82E3B"/>
    <w:rsid w:val="00F83168"/>
    <w:rsid w:val="00F83179"/>
    <w:rsid w:val="00F83330"/>
    <w:rsid w:val="00F83526"/>
    <w:rsid w:val="00F83625"/>
    <w:rsid w:val="00F83E3B"/>
    <w:rsid w:val="00F84841"/>
    <w:rsid w:val="00F849B7"/>
    <w:rsid w:val="00F84AB3"/>
    <w:rsid w:val="00F85D13"/>
    <w:rsid w:val="00F86A3E"/>
    <w:rsid w:val="00F86F88"/>
    <w:rsid w:val="00F8720B"/>
    <w:rsid w:val="00F87E7C"/>
    <w:rsid w:val="00F87EDA"/>
    <w:rsid w:val="00F87EDC"/>
    <w:rsid w:val="00F90564"/>
    <w:rsid w:val="00F907E9"/>
    <w:rsid w:val="00F90ED9"/>
    <w:rsid w:val="00F91087"/>
    <w:rsid w:val="00F912C8"/>
    <w:rsid w:val="00F913E1"/>
    <w:rsid w:val="00F914C0"/>
    <w:rsid w:val="00F917A4"/>
    <w:rsid w:val="00F917FE"/>
    <w:rsid w:val="00F91940"/>
    <w:rsid w:val="00F91B9C"/>
    <w:rsid w:val="00F91D0E"/>
    <w:rsid w:val="00F91E20"/>
    <w:rsid w:val="00F92444"/>
    <w:rsid w:val="00F92492"/>
    <w:rsid w:val="00F924E2"/>
    <w:rsid w:val="00F928EB"/>
    <w:rsid w:val="00F92C4A"/>
    <w:rsid w:val="00F92D51"/>
    <w:rsid w:val="00F92E27"/>
    <w:rsid w:val="00F93300"/>
    <w:rsid w:val="00F935BB"/>
    <w:rsid w:val="00F93A3D"/>
    <w:rsid w:val="00F94005"/>
    <w:rsid w:val="00F9430A"/>
    <w:rsid w:val="00F945A6"/>
    <w:rsid w:val="00F94A33"/>
    <w:rsid w:val="00F94D22"/>
    <w:rsid w:val="00F9541C"/>
    <w:rsid w:val="00F95727"/>
    <w:rsid w:val="00F95A7A"/>
    <w:rsid w:val="00F95C0C"/>
    <w:rsid w:val="00F9665B"/>
    <w:rsid w:val="00F96D99"/>
    <w:rsid w:val="00F96EC3"/>
    <w:rsid w:val="00F97034"/>
    <w:rsid w:val="00F9735F"/>
    <w:rsid w:val="00F977AB"/>
    <w:rsid w:val="00F97860"/>
    <w:rsid w:val="00F97AEA"/>
    <w:rsid w:val="00FA008F"/>
    <w:rsid w:val="00FA0477"/>
    <w:rsid w:val="00FA1097"/>
    <w:rsid w:val="00FA1C47"/>
    <w:rsid w:val="00FA2FCE"/>
    <w:rsid w:val="00FA3598"/>
    <w:rsid w:val="00FA37B3"/>
    <w:rsid w:val="00FA3813"/>
    <w:rsid w:val="00FA3ADF"/>
    <w:rsid w:val="00FA3D52"/>
    <w:rsid w:val="00FA3F88"/>
    <w:rsid w:val="00FA420F"/>
    <w:rsid w:val="00FA43B1"/>
    <w:rsid w:val="00FA494F"/>
    <w:rsid w:val="00FA4A2E"/>
    <w:rsid w:val="00FA4EB7"/>
    <w:rsid w:val="00FA548D"/>
    <w:rsid w:val="00FA5AB4"/>
    <w:rsid w:val="00FA6206"/>
    <w:rsid w:val="00FA62F1"/>
    <w:rsid w:val="00FA6B85"/>
    <w:rsid w:val="00FA7013"/>
    <w:rsid w:val="00FA701D"/>
    <w:rsid w:val="00FA7483"/>
    <w:rsid w:val="00FA779B"/>
    <w:rsid w:val="00FA7E13"/>
    <w:rsid w:val="00FA7F5A"/>
    <w:rsid w:val="00FB001A"/>
    <w:rsid w:val="00FB03C7"/>
    <w:rsid w:val="00FB0D6E"/>
    <w:rsid w:val="00FB1274"/>
    <w:rsid w:val="00FB1464"/>
    <w:rsid w:val="00FB1ABD"/>
    <w:rsid w:val="00FB2406"/>
    <w:rsid w:val="00FB279E"/>
    <w:rsid w:val="00FB28E1"/>
    <w:rsid w:val="00FB2B8C"/>
    <w:rsid w:val="00FB310E"/>
    <w:rsid w:val="00FB336E"/>
    <w:rsid w:val="00FB37A1"/>
    <w:rsid w:val="00FB394D"/>
    <w:rsid w:val="00FB3D74"/>
    <w:rsid w:val="00FB3D93"/>
    <w:rsid w:val="00FB45C7"/>
    <w:rsid w:val="00FB4CDE"/>
    <w:rsid w:val="00FB4CEC"/>
    <w:rsid w:val="00FB578B"/>
    <w:rsid w:val="00FB59C5"/>
    <w:rsid w:val="00FB5AEF"/>
    <w:rsid w:val="00FB5EE2"/>
    <w:rsid w:val="00FB5F78"/>
    <w:rsid w:val="00FB5FD1"/>
    <w:rsid w:val="00FB6A29"/>
    <w:rsid w:val="00FB6F1C"/>
    <w:rsid w:val="00FB6FBA"/>
    <w:rsid w:val="00FB6FDE"/>
    <w:rsid w:val="00FB7730"/>
    <w:rsid w:val="00FB7D96"/>
    <w:rsid w:val="00FB7E65"/>
    <w:rsid w:val="00FC03BB"/>
    <w:rsid w:val="00FC053C"/>
    <w:rsid w:val="00FC0693"/>
    <w:rsid w:val="00FC0D14"/>
    <w:rsid w:val="00FC1071"/>
    <w:rsid w:val="00FC10A7"/>
    <w:rsid w:val="00FC11EB"/>
    <w:rsid w:val="00FC1670"/>
    <w:rsid w:val="00FC2F9B"/>
    <w:rsid w:val="00FC30A5"/>
    <w:rsid w:val="00FC3412"/>
    <w:rsid w:val="00FC356B"/>
    <w:rsid w:val="00FC36EE"/>
    <w:rsid w:val="00FC3A2C"/>
    <w:rsid w:val="00FC3A46"/>
    <w:rsid w:val="00FC4406"/>
    <w:rsid w:val="00FC495E"/>
    <w:rsid w:val="00FC52CF"/>
    <w:rsid w:val="00FC5A79"/>
    <w:rsid w:val="00FC5AE1"/>
    <w:rsid w:val="00FC5DFB"/>
    <w:rsid w:val="00FC6142"/>
    <w:rsid w:val="00FC721F"/>
    <w:rsid w:val="00FC741F"/>
    <w:rsid w:val="00FC74C2"/>
    <w:rsid w:val="00FC78A7"/>
    <w:rsid w:val="00FC7C49"/>
    <w:rsid w:val="00FC7FA5"/>
    <w:rsid w:val="00FD034A"/>
    <w:rsid w:val="00FD038E"/>
    <w:rsid w:val="00FD05E0"/>
    <w:rsid w:val="00FD0A08"/>
    <w:rsid w:val="00FD0C0D"/>
    <w:rsid w:val="00FD0D81"/>
    <w:rsid w:val="00FD0F42"/>
    <w:rsid w:val="00FD109D"/>
    <w:rsid w:val="00FD1532"/>
    <w:rsid w:val="00FD1CD2"/>
    <w:rsid w:val="00FD2309"/>
    <w:rsid w:val="00FD2362"/>
    <w:rsid w:val="00FD27B5"/>
    <w:rsid w:val="00FD2A6B"/>
    <w:rsid w:val="00FD2D00"/>
    <w:rsid w:val="00FD2F50"/>
    <w:rsid w:val="00FD3EA6"/>
    <w:rsid w:val="00FD4121"/>
    <w:rsid w:val="00FD429E"/>
    <w:rsid w:val="00FD54C8"/>
    <w:rsid w:val="00FD5618"/>
    <w:rsid w:val="00FD568D"/>
    <w:rsid w:val="00FD5698"/>
    <w:rsid w:val="00FD5896"/>
    <w:rsid w:val="00FD5F23"/>
    <w:rsid w:val="00FD62B8"/>
    <w:rsid w:val="00FD66E5"/>
    <w:rsid w:val="00FD671E"/>
    <w:rsid w:val="00FD7D14"/>
    <w:rsid w:val="00FE01B3"/>
    <w:rsid w:val="00FE0337"/>
    <w:rsid w:val="00FE037D"/>
    <w:rsid w:val="00FE060B"/>
    <w:rsid w:val="00FE08E5"/>
    <w:rsid w:val="00FE1261"/>
    <w:rsid w:val="00FE1872"/>
    <w:rsid w:val="00FE1990"/>
    <w:rsid w:val="00FE2124"/>
    <w:rsid w:val="00FE2173"/>
    <w:rsid w:val="00FE27DB"/>
    <w:rsid w:val="00FE2FE3"/>
    <w:rsid w:val="00FE3201"/>
    <w:rsid w:val="00FE33AD"/>
    <w:rsid w:val="00FE3AA1"/>
    <w:rsid w:val="00FE3D57"/>
    <w:rsid w:val="00FE4337"/>
    <w:rsid w:val="00FE4E98"/>
    <w:rsid w:val="00FE5683"/>
    <w:rsid w:val="00FE5AC5"/>
    <w:rsid w:val="00FE6846"/>
    <w:rsid w:val="00FE6A5E"/>
    <w:rsid w:val="00FE74C2"/>
    <w:rsid w:val="00FE7EBF"/>
    <w:rsid w:val="00FF039B"/>
    <w:rsid w:val="00FF04EF"/>
    <w:rsid w:val="00FF0665"/>
    <w:rsid w:val="00FF0B18"/>
    <w:rsid w:val="00FF0C45"/>
    <w:rsid w:val="00FF1285"/>
    <w:rsid w:val="00FF14E1"/>
    <w:rsid w:val="00FF1988"/>
    <w:rsid w:val="00FF1C2E"/>
    <w:rsid w:val="00FF1DEB"/>
    <w:rsid w:val="00FF1EE6"/>
    <w:rsid w:val="00FF254A"/>
    <w:rsid w:val="00FF26AE"/>
    <w:rsid w:val="00FF3D4C"/>
    <w:rsid w:val="00FF4C73"/>
    <w:rsid w:val="00FF5090"/>
    <w:rsid w:val="00FF57DB"/>
    <w:rsid w:val="00FF5E6D"/>
    <w:rsid w:val="00FF6A37"/>
    <w:rsid w:val="00FF720D"/>
    <w:rsid w:val="00FF759D"/>
    <w:rsid w:val="00FF7966"/>
    <w:rsid w:val="00FF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C30"/>
    <w:pPr>
      <w:keepNext/>
      <w:widowControl/>
      <w:numPr>
        <w:numId w:val="2"/>
      </w:numPr>
      <w:autoSpaceDE/>
      <w:autoSpaceDN/>
      <w:adjustRightInd/>
      <w:jc w:val="both"/>
      <w:outlineLvl w:val="0"/>
    </w:pPr>
    <w:rPr>
      <w:sz w:val="28"/>
    </w:rPr>
  </w:style>
  <w:style w:type="paragraph" w:styleId="2">
    <w:name w:val="heading 2"/>
    <w:basedOn w:val="a"/>
    <w:next w:val="a"/>
    <w:link w:val="20"/>
    <w:qFormat/>
    <w:rsid w:val="00325C3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qFormat/>
    <w:rsid w:val="00325C30"/>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325C30"/>
    <w:pPr>
      <w:keepNext/>
      <w:numPr>
        <w:ilvl w:val="3"/>
        <w:numId w:val="2"/>
      </w:numPr>
      <w:spacing w:before="240" w:after="60"/>
      <w:outlineLvl w:val="3"/>
    </w:pPr>
    <w:rPr>
      <w:b/>
      <w:bCs/>
      <w:sz w:val="28"/>
      <w:szCs w:val="28"/>
    </w:rPr>
  </w:style>
  <w:style w:type="paragraph" w:styleId="5">
    <w:name w:val="heading 5"/>
    <w:basedOn w:val="a"/>
    <w:next w:val="a"/>
    <w:link w:val="50"/>
    <w:qFormat/>
    <w:rsid w:val="00325C30"/>
    <w:pPr>
      <w:numPr>
        <w:ilvl w:val="4"/>
        <w:numId w:val="2"/>
      </w:numPr>
      <w:spacing w:before="240" w:after="60"/>
      <w:outlineLvl w:val="4"/>
    </w:pPr>
    <w:rPr>
      <w:b/>
      <w:bCs/>
      <w:i/>
      <w:iCs/>
      <w:sz w:val="26"/>
      <w:szCs w:val="26"/>
    </w:rPr>
  </w:style>
  <w:style w:type="paragraph" w:styleId="6">
    <w:name w:val="heading 6"/>
    <w:basedOn w:val="a"/>
    <w:next w:val="a"/>
    <w:link w:val="60"/>
    <w:qFormat/>
    <w:rsid w:val="00325C30"/>
    <w:pPr>
      <w:numPr>
        <w:ilvl w:val="5"/>
        <w:numId w:val="2"/>
      </w:numPr>
      <w:spacing w:before="240" w:after="60"/>
      <w:outlineLvl w:val="5"/>
    </w:pPr>
    <w:rPr>
      <w:b/>
      <w:bCs/>
      <w:sz w:val="22"/>
      <w:szCs w:val="22"/>
    </w:rPr>
  </w:style>
  <w:style w:type="paragraph" w:styleId="7">
    <w:name w:val="heading 7"/>
    <w:basedOn w:val="a"/>
    <w:next w:val="a"/>
    <w:link w:val="70"/>
    <w:qFormat/>
    <w:rsid w:val="00325C30"/>
    <w:pPr>
      <w:numPr>
        <w:ilvl w:val="6"/>
        <w:numId w:val="2"/>
      </w:numPr>
      <w:spacing w:before="240" w:after="60"/>
      <w:outlineLvl w:val="6"/>
    </w:pPr>
    <w:rPr>
      <w:sz w:val="24"/>
      <w:szCs w:val="24"/>
    </w:rPr>
  </w:style>
  <w:style w:type="paragraph" w:styleId="8">
    <w:name w:val="heading 8"/>
    <w:basedOn w:val="a"/>
    <w:next w:val="a"/>
    <w:link w:val="80"/>
    <w:qFormat/>
    <w:rsid w:val="00325C30"/>
    <w:pPr>
      <w:numPr>
        <w:ilvl w:val="7"/>
        <w:numId w:val="2"/>
      </w:numPr>
      <w:spacing w:before="240" w:after="60"/>
      <w:outlineLvl w:val="7"/>
    </w:pPr>
    <w:rPr>
      <w:i/>
      <w:iCs/>
      <w:sz w:val="24"/>
      <w:szCs w:val="24"/>
    </w:rPr>
  </w:style>
  <w:style w:type="paragraph" w:styleId="9">
    <w:name w:val="heading 9"/>
    <w:basedOn w:val="a"/>
    <w:next w:val="a"/>
    <w:link w:val="90"/>
    <w:qFormat/>
    <w:rsid w:val="00325C30"/>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C3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5C30"/>
    <w:rPr>
      <w:rFonts w:ascii="Arial" w:eastAsia="Times New Roman" w:hAnsi="Arial" w:cs="Arial"/>
      <w:b/>
      <w:bCs/>
      <w:i/>
      <w:iCs/>
      <w:sz w:val="28"/>
      <w:szCs w:val="28"/>
      <w:lang w:eastAsia="ru-RU"/>
    </w:rPr>
  </w:style>
  <w:style w:type="character" w:customStyle="1" w:styleId="30">
    <w:name w:val="Заголовок 3 Знак"/>
    <w:basedOn w:val="a0"/>
    <w:link w:val="3"/>
    <w:rsid w:val="00325C30"/>
    <w:rPr>
      <w:rFonts w:ascii="Arial" w:eastAsia="Times New Roman" w:hAnsi="Arial" w:cs="Arial"/>
      <w:b/>
      <w:bCs/>
      <w:sz w:val="26"/>
      <w:szCs w:val="26"/>
      <w:lang w:eastAsia="ru-RU"/>
    </w:rPr>
  </w:style>
  <w:style w:type="character" w:customStyle="1" w:styleId="40">
    <w:name w:val="Заголовок 4 Знак"/>
    <w:basedOn w:val="a0"/>
    <w:link w:val="4"/>
    <w:rsid w:val="00325C3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25C3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25C30"/>
    <w:rPr>
      <w:rFonts w:ascii="Times New Roman" w:eastAsia="Times New Roman" w:hAnsi="Times New Roman" w:cs="Times New Roman"/>
      <w:b/>
      <w:bCs/>
      <w:lang w:eastAsia="ru-RU"/>
    </w:rPr>
  </w:style>
  <w:style w:type="character" w:customStyle="1" w:styleId="70">
    <w:name w:val="Заголовок 7 Знак"/>
    <w:basedOn w:val="a0"/>
    <w:link w:val="7"/>
    <w:rsid w:val="00325C3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25C3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25C30"/>
    <w:rPr>
      <w:rFonts w:ascii="Arial" w:eastAsia="Times New Roman" w:hAnsi="Arial" w:cs="Arial"/>
      <w:lang w:eastAsia="ru-RU"/>
    </w:rPr>
  </w:style>
  <w:style w:type="paragraph" w:customStyle="1" w:styleId="a3">
    <w:name w:val="Знак"/>
    <w:basedOn w:val="a"/>
    <w:rsid w:val="00325C30"/>
    <w:pPr>
      <w:tabs>
        <w:tab w:val="num" w:pos="4680"/>
      </w:tabs>
      <w:autoSpaceDE/>
      <w:autoSpaceDN/>
      <w:adjustRightInd/>
      <w:ind w:left="4680" w:hanging="360"/>
      <w:jc w:val="both"/>
    </w:pPr>
    <w:rPr>
      <w:rFonts w:ascii="Arial" w:eastAsia="SimSun" w:hAnsi="Arial" w:cs="Arial"/>
      <w:kern w:val="2"/>
      <w:szCs w:val="24"/>
      <w:lang w:val="en-US" w:eastAsia="zh-CN"/>
    </w:rPr>
  </w:style>
  <w:style w:type="paragraph" w:customStyle="1" w:styleId="11">
    <w:name w:val="Стиль1"/>
    <w:basedOn w:val="a"/>
    <w:rsid w:val="00325C30"/>
    <w:pPr>
      <w:widowControl/>
      <w:tabs>
        <w:tab w:val="left" w:pos="454"/>
      </w:tabs>
      <w:suppressAutoHyphens/>
      <w:autoSpaceDE/>
      <w:autoSpaceDN/>
      <w:adjustRightInd/>
    </w:pPr>
    <w:rPr>
      <w:sz w:val="28"/>
      <w:lang w:eastAsia="ar-SA"/>
    </w:rPr>
  </w:style>
  <w:style w:type="paragraph" w:styleId="a4">
    <w:name w:val="footer"/>
    <w:basedOn w:val="a"/>
    <w:link w:val="a5"/>
    <w:rsid w:val="00325C30"/>
    <w:pPr>
      <w:tabs>
        <w:tab w:val="center" w:pos="4677"/>
        <w:tab w:val="right" w:pos="9355"/>
      </w:tabs>
      <w:suppressAutoHyphens/>
      <w:autoSpaceDN/>
      <w:adjustRightInd/>
    </w:pPr>
    <w:rPr>
      <w:lang w:eastAsia="ar-SA"/>
    </w:rPr>
  </w:style>
  <w:style w:type="character" w:customStyle="1" w:styleId="a5">
    <w:name w:val="Нижний колонтитул Знак"/>
    <w:basedOn w:val="a0"/>
    <w:link w:val="a4"/>
    <w:rsid w:val="00325C30"/>
    <w:rPr>
      <w:rFonts w:ascii="Times New Roman" w:eastAsia="Times New Roman" w:hAnsi="Times New Roman" w:cs="Times New Roman"/>
      <w:sz w:val="20"/>
      <w:szCs w:val="20"/>
      <w:lang w:eastAsia="ar-SA"/>
    </w:rPr>
  </w:style>
  <w:style w:type="paragraph" w:styleId="21">
    <w:name w:val="Body Text 2"/>
    <w:basedOn w:val="a"/>
    <w:link w:val="22"/>
    <w:rsid w:val="00325C30"/>
    <w:pPr>
      <w:widowControl/>
      <w:autoSpaceDE/>
      <w:autoSpaceDN/>
      <w:adjustRightInd/>
      <w:jc w:val="both"/>
    </w:pPr>
    <w:rPr>
      <w:sz w:val="28"/>
    </w:rPr>
  </w:style>
  <w:style w:type="character" w:customStyle="1" w:styleId="22">
    <w:name w:val="Основной текст 2 Знак"/>
    <w:basedOn w:val="a0"/>
    <w:link w:val="21"/>
    <w:rsid w:val="00325C30"/>
    <w:rPr>
      <w:rFonts w:ascii="Times New Roman" w:eastAsia="Times New Roman" w:hAnsi="Times New Roman" w:cs="Times New Roman"/>
      <w:sz w:val="28"/>
      <w:szCs w:val="20"/>
      <w:lang w:eastAsia="ru-RU"/>
    </w:rPr>
  </w:style>
  <w:style w:type="paragraph" w:styleId="a6">
    <w:name w:val="Body Text"/>
    <w:basedOn w:val="a"/>
    <w:link w:val="a7"/>
    <w:rsid w:val="00325C30"/>
    <w:pPr>
      <w:spacing w:after="120"/>
    </w:pPr>
  </w:style>
  <w:style w:type="character" w:customStyle="1" w:styleId="a7">
    <w:name w:val="Основной текст Знак"/>
    <w:basedOn w:val="a0"/>
    <w:link w:val="a6"/>
    <w:rsid w:val="00325C30"/>
    <w:rPr>
      <w:rFonts w:ascii="Times New Roman" w:eastAsia="Times New Roman" w:hAnsi="Times New Roman" w:cs="Times New Roman"/>
      <w:sz w:val="20"/>
      <w:szCs w:val="20"/>
      <w:lang w:eastAsia="ru-RU"/>
    </w:rPr>
  </w:style>
  <w:style w:type="paragraph" w:customStyle="1" w:styleId="a8">
    <w:name w:val="Мой"/>
    <w:basedOn w:val="a"/>
    <w:rsid w:val="00325C30"/>
    <w:pPr>
      <w:widowControl/>
      <w:autoSpaceDE/>
      <w:autoSpaceDN/>
      <w:adjustRightInd/>
      <w:ind w:firstLine="720"/>
    </w:pPr>
    <w:rPr>
      <w:rFonts w:eastAsia="Batang"/>
      <w:sz w:val="28"/>
      <w:lang w:eastAsia="ar-SA"/>
    </w:rPr>
  </w:style>
  <w:style w:type="table" w:styleId="a9">
    <w:name w:val="Table Grid"/>
    <w:basedOn w:val="a1"/>
    <w:rsid w:val="00325C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25C30"/>
    <w:pPr>
      <w:spacing w:after="0" w:line="240" w:lineRule="auto"/>
    </w:pPr>
    <w:rPr>
      <w:rFonts w:ascii="Calibri" w:eastAsia="Calibri" w:hAnsi="Calibri" w:cs="Times New Roman"/>
    </w:rPr>
  </w:style>
  <w:style w:type="paragraph" w:styleId="ab">
    <w:name w:val="Body Text Indent"/>
    <w:basedOn w:val="a"/>
    <w:link w:val="ac"/>
    <w:rsid w:val="00325C30"/>
    <w:pPr>
      <w:spacing w:after="120"/>
      <w:ind w:left="283"/>
    </w:pPr>
  </w:style>
  <w:style w:type="character" w:customStyle="1" w:styleId="ac">
    <w:name w:val="Основной текст с отступом Знак"/>
    <w:basedOn w:val="a0"/>
    <w:link w:val="ab"/>
    <w:rsid w:val="00325C30"/>
    <w:rPr>
      <w:rFonts w:ascii="Times New Roman" w:eastAsia="Times New Roman" w:hAnsi="Times New Roman" w:cs="Times New Roman"/>
      <w:sz w:val="20"/>
      <w:szCs w:val="20"/>
      <w:lang w:eastAsia="ru-RU"/>
    </w:rPr>
  </w:style>
  <w:style w:type="paragraph" w:styleId="31">
    <w:name w:val="Body Text 3"/>
    <w:basedOn w:val="a"/>
    <w:link w:val="32"/>
    <w:rsid w:val="00325C30"/>
    <w:pPr>
      <w:spacing w:after="120"/>
    </w:pPr>
    <w:rPr>
      <w:sz w:val="16"/>
      <w:szCs w:val="16"/>
    </w:rPr>
  </w:style>
  <w:style w:type="character" w:customStyle="1" w:styleId="32">
    <w:name w:val="Основной текст 3 Знак"/>
    <w:basedOn w:val="a0"/>
    <w:link w:val="31"/>
    <w:rsid w:val="00325C30"/>
    <w:rPr>
      <w:rFonts w:ascii="Times New Roman" w:eastAsia="Times New Roman" w:hAnsi="Times New Roman" w:cs="Times New Roman"/>
      <w:sz w:val="16"/>
      <w:szCs w:val="16"/>
      <w:lang w:eastAsia="ru-RU"/>
    </w:rPr>
  </w:style>
  <w:style w:type="paragraph" w:styleId="23">
    <w:name w:val="Body Text Indent 2"/>
    <w:basedOn w:val="a"/>
    <w:link w:val="24"/>
    <w:rsid w:val="00325C30"/>
    <w:pPr>
      <w:spacing w:after="120" w:line="480" w:lineRule="auto"/>
      <w:ind w:left="283"/>
    </w:pPr>
  </w:style>
  <w:style w:type="character" w:customStyle="1" w:styleId="24">
    <w:name w:val="Основной текст с отступом 2 Знак"/>
    <w:basedOn w:val="a0"/>
    <w:link w:val="23"/>
    <w:rsid w:val="00325C30"/>
    <w:rPr>
      <w:rFonts w:ascii="Times New Roman" w:eastAsia="Times New Roman" w:hAnsi="Times New Roman" w:cs="Times New Roman"/>
      <w:sz w:val="20"/>
      <w:szCs w:val="20"/>
      <w:lang w:eastAsia="ru-RU"/>
    </w:rPr>
  </w:style>
  <w:style w:type="paragraph" w:customStyle="1" w:styleId="FR2">
    <w:name w:val="FR2"/>
    <w:rsid w:val="00325C30"/>
    <w:pPr>
      <w:widowControl w:val="0"/>
      <w:autoSpaceDE w:val="0"/>
      <w:autoSpaceDN w:val="0"/>
      <w:adjustRightInd w:val="0"/>
      <w:spacing w:after="0" w:line="240" w:lineRule="auto"/>
      <w:ind w:left="40"/>
      <w:jc w:val="center"/>
    </w:pPr>
    <w:rPr>
      <w:rFonts w:ascii="Times New Roman" w:eastAsia="Times New Roman" w:hAnsi="Times New Roman" w:cs="Times New Roman"/>
      <w:i/>
      <w:iCs/>
      <w:sz w:val="44"/>
      <w:szCs w:val="44"/>
      <w:lang w:eastAsia="ru-RU"/>
    </w:rPr>
  </w:style>
  <w:style w:type="paragraph" w:styleId="ad">
    <w:name w:val="List Paragraph"/>
    <w:basedOn w:val="a"/>
    <w:uiPriority w:val="34"/>
    <w:qFormat/>
    <w:rsid w:val="00325C3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325C30"/>
    <w:rPr>
      <w:rFonts w:ascii="Tahoma" w:hAnsi="Tahoma" w:cs="Tahoma"/>
      <w:sz w:val="16"/>
      <w:szCs w:val="16"/>
    </w:rPr>
  </w:style>
  <w:style w:type="character" w:customStyle="1" w:styleId="af">
    <w:name w:val="Текст выноски Знак"/>
    <w:basedOn w:val="a0"/>
    <w:link w:val="ae"/>
    <w:uiPriority w:val="99"/>
    <w:semiHidden/>
    <w:rsid w:val="00325C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5897</Words>
  <Characters>33618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Beknar</cp:lastModifiedBy>
  <cp:revision>18</cp:revision>
  <dcterms:created xsi:type="dcterms:W3CDTF">2013-12-27T15:15:00Z</dcterms:created>
  <dcterms:modified xsi:type="dcterms:W3CDTF">2020-05-09T09:17:00Z</dcterms:modified>
</cp:coreProperties>
</file>